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C17" w:rsidRPr="00165D63" w:rsidRDefault="001E4C17" w:rsidP="00165D63">
      <w:pPr>
        <w:spacing w:after="0" w:line="36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«Я ОБОЖАЮ ИНДИЙСКОЕ КИНО»</w:t>
      </w:r>
      <w:r w:rsidR="00CE333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(2026 год)</w:t>
      </w:r>
    </w:p>
    <w:p w:rsidR="001E4C17" w:rsidRPr="00165D63" w:rsidRDefault="001E4C1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Детская комедия в одном действии</w:t>
      </w:r>
    </w:p>
    <w:p w:rsidR="001E4C17" w:rsidRPr="00165D63" w:rsidRDefault="001E4C1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Илона Юрьева</w:t>
      </w:r>
    </w:p>
    <w:p w:rsidR="001E4C17" w:rsidRPr="00165D63" w:rsidRDefault="001E4C1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от 8 лет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— около 30–35 минут</w:t>
      </w:r>
      <w:bookmarkStart w:id="0" w:name="_GoBack"/>
      <w:bookmarkEnd w:id="0"/>
    </w:p>
    <w:p w:rsidR="00CE3339" w:rsidRPr="00165D63" w:rsidRDefault="00CE3339" w:rsidP="00165D63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4C17" w:rsidRPr="00165D63" w:rsidRDefault="00E16789" w:rsidP="00165D63">
      <w:pPr>
        <w:pStyle w:val="pdq2pgselectionanchorcontainer"/>
        <w:spacing w:before="0" w:beforeAutospacing="0" w:after="0" w:afterAutospacing="0" w:line="360" w:lineRule="auto"/>
      </w:pPr>
      <w:r w:rsidRPr="00165D63">
        <w:rPr>
          <w:rStyle w:val="a3"/>
        </w:rPr>
        <w:t>Действующие лица:</w:t>
      </w:r>
      <w:r w:rsidRPr="00165D63">
        <w:br/>
      </w:r>
      <w:r w:rsidR="001E4C17" w:rsidRPr="00165D63">
        <w:rPr>
          <w:rStyle w:val="a3"/>
        </w:rPr>
        <w:t>АНЯ</w:t>
      </w:r>
      <w:r w:rsidR="001E4C17" w:rsidRPr="00165D63">
        <w:t xml:space="preserve"> — 12 лет, фантазёрка, заводила.</w:t>
      </w:r>
      <w:r w:rsidR="001E4C17" w:rsidRPr="00165D63">
        <w:br/>
      </w:r>
      <w:r w:rsidR="001E4C17" w:rsidRPr="00165D63">
        <w:rPr>
          <w:rStyle w:val="a3"/>
        </w:rPr>
        <w:t>ЛЕНКА</w:t>
      </w:r>
      <w:r w:rsidR="001E4C17" w:rsidRPr="00165D63">
        <w:t xml:space="preserve"> — её подруга, эмоциональная, артистичная.</w:t>
      </w:r>
      <w:r w:rsidR="001E4C17" w:rsidRPr="00165D63">
        <w:br/>
      </w:r>
      <w:r w:rsidR="001E4C17" w:rsidRPr="00165D63">
        <w:rPr>
          <w:rStyle w:val="a3"/>
        </w:rPr>
        <w:t>СВЕТКА</w:t>
      </w:r>
      <w:r w:rsidR="001E4C17" w:rsidRPr="00165D63">
        <w:t xml:space="preserve"> — её подруга, рассудительная и практичная.</w:t>
      </w:r>
      <w:r w:rsidR="001E4C17" w:rsidRPr="00165D63">
        <w:br/>
      </w:r>
      <w:r w:rsidR="001E4C17" w:rsidRPr="00165D63">
        <w:rPr>
          <w:rStyle w:val="a3"/>
        </w:rPr>
        <w:t>МАМА АНИ</w:t>
      </w:r>
      <w:r w:rsidR="001E4C17" w:rsidRPr="00165D63">
        <w:t>.</w:t>
      </w:r>
      <w:r w:rsidR="001E4C17" w:rsidRPr="00165D63">
        <w:br/>
      </w:r>
      <w:r w:rsidR="001E4C17" w:rsidRPr="00165D63">
        <w:rPr>
          <w:rStyle w:val="a3"/>
        </w:rPr>
        <w:t>БАБУШКА С СЕМЕЧКАМИ</w:t>
      </w:r>
      <w:r w:rsidR="001E4C17" w:rsidRPr="00165D63">
        <w:t>.</w:t>
      </w:r>
      <w:r w:rsidR="001E4C17" w:rsidRPr="00165D63">
        <w:br/>
      </w:r>
      <w:r w:rsidR="001E4C17" w:rsidRPr="00165D63">
        <w:rPr>
          <w:rStyle w:val="a3"/>
        </w:rPr>
        <w:t>КАССИРША</w:t>
      </w:r>
      <w:r w:rsidR="001E4C17" w:rsidRPr="00165D63">
        <w:t>.</w:t>
      </w:r>
      <w:r w:rsidR="001E4C17" w:rsidRPr="00165D63">
        <w:br/>
      </w:r>
      <w:r w:rsidR="001E4C17" w:rsidRPr="00165D63">
        <w:rPr>
          <w:rStyle w:val="a3"/>
        </w:rPr>
        <w:t>ВАСЬКА</w:t>
      </w:r>
      <w:r w:rsidR="001E4C17" w:rsidRPr="00165D63">
        <w:t xml:space="preserve"> — мальчик из параллельного класса.</w:t>
      </w:r>
      <w:r w:rsidR="001E4C17" w:rsidRPr="00165D63">
        <w:br/>
      </w:r>
      <w:r w:rsidR="001E4C17" w:rsidRPr="00165D63">
        <w:rPr>
          <w:rStyle w:val="a3"/>
        </w:rPr>
        <w:t>ПРОХОЖАЯ</w:t>
      </w:r>
      <w:r w:rsidR="001E4C17" w:rsidRPr="00165D63">
        <w:t>.</w:t>
      </w:r>
      <w:r w:rsidR="001E4C17" w:rsidRPr="00165D63">
        <w:br/>
      </w:r>
      <w:r w:rsidR="001E4C17" w:rsidRPr="00165D63">
        <w:rPr>
          <w:rStyle w:val="a3"/>
        </w:rPr>
        <w:t>ГОЛОС ИЗ КИНОЗАЛА / ЗРИТЕЛИ</w:t>
      </w:r>
      <w:r w:rsidR="001E4C17" w:rsidRPr="00165D63">
        <w:t>.</w:t>
      </w:r>
      <w:r w:rsidR="001E4C17" w:rsidRPr="00165D63">
        <w:br/>
      </w:r>
      <w:r w:rsidR="001E4C17" w:rsidRPr="00165D63">
        <w:rPr>
          <w:rStyle w:val="a3"/>
        </w:rPr>
        <w:t>ВЗРОСЛАЯ АНЯ</w:t>
      </w:r>
      <w:r w:rsidR="001E4C17" w:rsidRPr="00165D63">
        <w:t xml:space="preserve"> — при необходимости.</w:t>
      </w:r>
    </w:p>
    <w:p w:rsidR="001E4C17" w:rsidRPr="00165D63" w:rsidRDefault="001E4C17" w:rsidP="00165D63">
      <w:pPr>
        <w:pStyle w:val="pdq2pgselectionanchorcontainer"/>
        <w:spacing w:before="0" w:beforeAutospacing="0" w:after="0" w:afterAutospacing="0" w:line="360" w:lineRule="auto"/>
      </w:pPr>
      <w:r w:rsidRPr="00165D63">
        <w:t>Роли Прохожей, Кассирши и зрителей кинотеатра могут исполняться одним актёром или распределяться между участниками спектакля.</w:t>
      </w:r>
    </w:p>
    <w:p w:rsidR="001E4C17" w:rsidRPr="00165D63" w:rsidRDefault="001E4C17" w:rsidP="00165D63">
      <w:pPr>
        <w:pStyle w:val="a4"/>
        <w:spacing w:before="0" w:beforeAutospacing="0" w:after="0" w:afterAutospacing="0" w:line="360" w:lineRule="auto"/>
        <w:rPr>
          <w:rStyle w:val="a3"/>
        </w:rPr>
      </w:pPr>
    </w:p>
    <w:p w:rsidR="002E3838" w:rsidRPr="00165D63" w:rsidRDefault="001E4C17" w:rsidP="00165D63">
      <w:pPr>
        <w:pStyle w:val="a4"/>
        <w:spacing w:before="0" w:beforeAutospacing="0" w:after="0" w:afterAutospacing="0" w:line="360" w:lineRule="auto"/>
      </w:pPr>
      <w:r w:rsidRPr="00165D63">
        <w:rPr>
          <w:rStyle w:val="a3"/>
        </w:rPr>
        <w:t>Время действия:</w:t>
      </w:r>
      <w:r w:rsidRPr="00165D63">
        <w:t xml:space="preserve"> лето 1985 года.</w:t>
      </w:r>
      <w:r w:rsidRPr="00165D63">
        <w:br/>
      </w:r>
      <w:r w:rsidRPr="00165D63">
        <w:rPr>
          <w:rStyle w:val="a3"/>
        </w:rPr>
        <w:t>Место действия:</w:t>
      </w:r>
      <w:r w:rsidRPr="00165D63">
        <w:t xml:space="preserve"> небольшой советский город.</w:t>
      </w:r>
    </w:p>
    <w:p w:rsidR="001E4C17" w:rsidRPr="00165D63" w:rsidRDefault="001E4C17" w:rsidP="00165D63">
      <w:pPr>
        <w:pStyle w:val="a4"/>
        <w:spacing w:before="0" w:beforeAutospacing="0" w:after="0" w:afterAutospacing="0" w:line="360" w:lineRule="auto"/>
      </w:pPr>
    </w:p>
    <w:p w:rsidR="001E4C17" w:rsidRPr="00165D63" w:rsidRDefault="001E4C17" w:rsidP="00165D63">
      <w:pPr>
        <w:pStyle w:val="pdq2pgselectionanchorcontainer"/>
        <w:spacing w:before="0" w:beforeAutospacing="0" w:after="0" w:afterAutospacing="0" w:line="360" w:lineRule="auto"/>
      </w:pPr>
      <w:r w:rsidRPr="00165D63">
        <w:t>Декорации могут быть условными. Несколько предметов трансформируются в комнату, кухню, кинотеатр, магазин и фонтан. Смена мест действия происходит на глазах у зрителей под музыку, без длительных затемнений.</w:t>
      </w:r>
    </w:p>
    <w:p w:rsidR="001E4C17" w:rsidRPr="00165D63" w:rsidRDefault="001E4C17" w:rsidP="00165D63">
      <w:pPr>
        <w:pStyle w:val="a4"/>
        <w:spacing w:before="0" w:beforeAutospacing="0" w:after="0" w:afterAutospacing="0" w:line="360" w:lineRule="auto"/>
      </w:pPr>
      <w:r w:rsidRPr="00165D63">
        <w:t>Музыкальные и танцевальные фрагменты могут быть адаптированы режиссёром в зависимости от возможностей постановки.</w:t>
      </w:r>
    </w:p>
    <w:p w:rsidR="001E4C17" w:rsidRPr="00165D63" w:rsidRDefault="001E4C17" w:rsidP="00165D63">
      <w:pPr>
        <w:pStyle w:val="a4"/>
        <w:spacing w:before="0" w:beforeAutospacing="0" w:after="0" w:afterAutospacing="0" w:line="360" w:lineRule="auto"/>
        <w:rPr>
          <w:b/>
          <w:bCs/>
        </w:rPr>
      </w:pPr>
    </w:p>
    <w:p w:rsidR="001E4C17" w:rsidRPr="00165D63" w:rsidRDefault="001E4C17" w:rsidP="00165D6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DF4CD9" w:rsidRPr="00165D63" w:rsidRDefault="00DF4CD9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СЦЕНА 1. ЖАРА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Комната обычной городской квартиры. Лето 1985 года.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окно. Жарко.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на диване.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Переворачивается на другой бок.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обратно.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часы.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да. Идут.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очень медленно.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 к телевизору. Переключает канал.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Помехи.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канал.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помехи.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Всё. Мультфильм закончился. «Гостья из будущего» закончилась. Алису спасли, пиратов победили, </w:t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миелофон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нашли.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Выключает телевизор.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что теперь делать нормальному человеку?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Берёт настольную игру.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Садится с одной стороны стола.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Твой ход.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Пересаживается на другую.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Хожу.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игру.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 До такого я ещё не докатилась.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Убирает игру.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Берёт книгу.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Динка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вот ты меня никогда не подводишь.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Устраивается читать.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— громкий стук в дверь.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замирает.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Ещё стук.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 к двери на цыпочках.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Ждёт.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вдруг постоят и уйдут?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стук.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 ЛЕНКИ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Аня!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 СВЕТКИ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Аня, открывай!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молчит.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мы!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именно поэтому и не открываю.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всё слышим!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дома никого нет!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кто?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понимает, что попалась.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Никто, открой дверь!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открывает.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пороге </w:t>
      </w: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Здрасьте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 И 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Забор покрасьте!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Смеются.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вдруг замечает красные точки у них на лбу и длинные серьги.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что?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гордо поворачивает голову.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индианки.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внимательно рассматривает их.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думала, вас комары покусали. По одному разу. Но точно в лоб.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смеётся.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ты не понимаешь. Это красиво. Только мы слишком белые.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бы загореть.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Тогда вообще были бы как настоящие.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быстро: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мне?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тебе?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Точку.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переглядываются.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ты же только что смеялась.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смеялась. Я анализировала.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Чего?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Всё. Заходите.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входят.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сразу направляется в сторону кухни.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Чай есть?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печенье?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масло?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вслед подругам.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Началось.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Убегает за ними.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Затемнение.</w:t>
      </w:r>
    </w:p>
    <w:p w:rsidR="00DF4CD9" w:rsidRPr="00165D63" w:rsidRDefault="00CE333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F4CD9" w:rsidRPr="00165D63" w:rsidRDefault="00DF4CD9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2. ИНДИЙСКИЕ КРАСАВИЦЫ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Кухня.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кружки, пачка индийского чая со слоном, печенье, масло.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складывает два печенья, промазав их маслом.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Торжественно ставит перед ЛЕНКОЙ.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Пирожное.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рассматривает.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печенье с маслом.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сказать «печенье с маслом», звучит бедно.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кивает.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Логично.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отворачивается к чайнику.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тут же хватает ещё одно печенье.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оборачивается.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Ленка!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сразу Ленка?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опять стащила.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стащила. Попробовала без разрешения.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смеётся.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тоже не выдерживает.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Ладно. Ешь.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рассматривает пачку чая.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чай-то индийский.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берёт пачку со слоном.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бы в Индию съездить.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Ага. Завтра.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завтра?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жарко.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смеётся.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бы слона посмотрела.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бы сари купила.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бы в кино снялась.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смотрит на неё.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Кстати, про кино.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сразу оживляется.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Пойдём?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что?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Индийский фильм.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замирает.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Индийский?!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серии.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Почти три часа.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демонстративно потирает зад.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деревянных креслах.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морщится.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часа...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фильм индийский.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что?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что? Там песни!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Танцы.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Драки.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Любовь.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Слёзы.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опять драки.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улыбается.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женщины какие красивые! Волосы, глаза...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пытается придумать.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Брови.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смотрят на неё.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что? Брови у них тоже красивые.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наряды!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Сари.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вдруг замечает в углу пакет со шторами.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Вытаскивает одну.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Ань... Это же штора.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Обматывается.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— сари!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смеётся.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на занавеску похожа.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ничего не понимаешь.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принимает красивую позу, делает несколько шагов, наступает на край шторы и едва не падает.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Мгновенно выпрямляется.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Сложный индийский шаг.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хохочет.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начинает изображать индийское пение.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Поёт ещё громче.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Всё! Подвинься.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Выдёргивает вторую штору.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Обматывается.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уже достаёт третью.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куда?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что, хуже всех?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секунд все трое стоят в шторах.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Танцевать кто умеет?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смотрят на АНЮ.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сразу я?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 кино сниматься собиралась.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поднимает руки, красиво изгибает кисти.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так.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Подруги повторяют.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дальше?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начинает слишком сильно качать головой.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так. Ты как будто у тебя вода в ухе.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делает своё движение.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что делаешь?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Загадочно.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не загадочно.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знаю. Но не так.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короткий смешной танец.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кружатся, путаются в шторах, наступают себе на подолы.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совсем запутывается.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Стойте! Я потерялась!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здесь!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шторы появляется голова ЛЕНКИ.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трое падают на стулья от смеха.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Всё. После такой репетиции мы просто обязаны идти в кино.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вскакивает.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Штора тут же падает.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смотрит на неё.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Только, может, без сари?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поднимает штору.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 без сари.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Затемнение.</w:t>
      </w:r>
    </w:p>
    <w:p w:rsidR="00DF4CD9" w:rsidRPr="00165D63" w:rsidRDefault="00DF4CD9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3. ИНДИЙСКАЯ ДЕЛЕГАЦИЯ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 же квартира.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— зеркало, шкатулка с украшениями, браслеты.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сидит перед зеркалом. ЛЕНКА стоит перед ней с красным карандашом или помадой.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дёргайся.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дёргаюсь.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Дёргаешься.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ты мне сейчас глаз вместо точки нарисуешь.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ставит точку.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Отходит.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смотрится в зеркало.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Кривая.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Нормальная.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СВЕТКА подходит, приглядывается.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два миллиметра.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что, линейкой мерить будешь?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хочу красивую.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 кино идёшь, а не замуж.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Какая разница?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задумывается.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Тоже верно.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достаёт из шкатулки крупные клипсы.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рассматривает.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Мамины.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что? Надевай.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надевает клипсы.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Морщится.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Красота требует жертв.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жертва всё время я?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уже надевает на себя браслеты.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мы свои жертвы принесли заранее.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СВЕТКА тоже хватает несколько браслетов.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Так. Теперь волосы.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распускают волосы, поправляют серьги, браслеты.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секунд все трое стоят перед зеркалом.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мгновение становится тихо.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Красиво.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мы разные. Я рыжая, Светка тёмная, а ты...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— я?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Белобрысая.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Сама ты белобрысая.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рыжая.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не оправдание.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смотрит в зеркало.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мне кажется, мы всё равно похожи.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кого?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на друга.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сёстры.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улыбается.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сестрёнки.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придвигается ближе.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индийские сестры.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Советского Союза.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улыбаются своему отражению.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вдруг становится серьёзной.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Так. Индийская делегация готова?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выходу готова.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берёт сумку и замечает пакет со шторами.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Шторы. Мне их тётке надо отнести. Она рядом с кинотеатром живёт.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осторожно отходит подальше.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не надейся. Сама понесу.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Берёт пакет.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Пошли, а то ещё билеты разберут.</w:t>
      </w:r>
    </w:p>
    <w:p w:rsidR="00DF4CD9" w:rsidRPr="00165D63" w:rsidRDefault="00CE333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идут к кинотеатру. АНЯ несёт пакет.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Интересно, какой фильм будет.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обязательно будут песни.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драки.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хочу свадьбу.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индийском кино будет всё сразу.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появляется кинотеатр.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ускоряют шаг.</w:t>
      </w:r>
    </w:p>
    <w:p w:rsidR="00DF4CD9" w:rsidRPr="00165D63" w:rsidRDefault="00CE333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Кинотеатр. Касса.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маленьким окошком скучает КАССИРША.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три девочки.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КАССИРША поднимает глаза.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красные точки.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серьги.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браслеты.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КАССИРША показывает себе на лоб.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какой-то?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на индийский фильм.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А-а-а. Тогда понятно.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понятно?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наклоняется к окошку.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когда начинается?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два.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билеты есть?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Хорошие?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Шестой ряд. Середина.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переглядываются.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Берём!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КАССИРША выдаёт три билета.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часы.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начала ещё почти час.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сразу оживляется.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Отлично. В магазин успеем.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Зачем?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и СВЕТКА смотрят на неё.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три часа мы что есть будем?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Кино смотреть.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 другому не мешает.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уходят.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КАССИРША провожает их взглядом.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КАССИРША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Индийская делегация...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слышат.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оборачиваются и делают тот самый «загадочный» жест руками.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КАССИРША улыбается.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убегают.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Затемнение.</w:t>
      </w:r>
    </w:p>
    <w:p w:rsidR="00DF4CD9" w:rsidRPr="00165D63" w:rsidRDefault="00DF4CD9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4. ИНДИЙСКИЕ СЕМЕЧКИ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Улица возле магазина.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двери большая табличка: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«ОБЕД С 13 ДО 14»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подбегает первой и резко останавливается.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налетает на неё.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— на ЛЕНКУ.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чего?!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молча показывает на табличку.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дёргает дверь.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Стучит.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только конфет купим!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Лен, у людей обед.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нас кино.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них это не уважительная причина.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смотрит на закрытый магазин.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часа без еды.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недавно три пирожных съела.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Третье было печенье.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масло ты съела отдельно.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смеётся.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достаёт оставшиеся деньги.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Так. После билетов у нас пятьдесят четыре копейки.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Богатые.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Страшно.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лезет в карман.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меня ещё </w:t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барбариски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пересчитывает.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троих?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Нет, Ленка. На двадцать семь человек.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просто спросила.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тут раздаётся голос.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магазина сидит БАБУШКА. Перед ней — мешок с крупными чёрными семечками и стопка газетных кулёчков.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Чего возле закрытой двери горюете?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Конфеты хотели купить.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машет рукой.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Конфеты! Зубы только портить.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на семечки.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Вот! Другое дело. Крупные, жареные, вкусные. Один к одному.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разглядывает семечки.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сразу спрашивает: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Пятнадцать копеек кулёчек.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ТРОЕ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Дорого!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Дорого?!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Берёт одну семечку и показывает девочкам.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неё посмотрите. Красавица!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наклоняется ближе.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Обычная.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прижимает семечку к груди.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сейчас всё слышит.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смеётся.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Десять копеек.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Пятнадцать.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Двенадцать.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Пятнадцать.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смотрит на неё.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вообще торгуетесь?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почему цену не снижаете?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зачем?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и ЛЕНКА смеются.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берёт одну семечку, рассматривает.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они наши?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Чего?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Семечки. Они наши... или из Индии?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и СВЕТКА смотрят на Ленку.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переводит взгляд на красные точки девочек.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серьги.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браслеты.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глазах у неё появляется весёлый огонёк.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А-а-а...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Индии.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замирают.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Правда?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Конечно. Самые настоящие индийские.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победно смотрит на АНЮ.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же говорила.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ничего не говорила.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думала.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подозрительно смотрит на семечки.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почему они индийские?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показывает семечку.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Цвет видишь?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Чёрный.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— и?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поэтому из Индии?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на секунду задумывается.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у нас такие не растут.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тут же: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где растут?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Индии.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где именно?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смотрит на неё.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Девочка, ты семечки покупать пришла или географию сдавать?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ЛЕНКА смеётся.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наклоняется к девочкам и понижает голос.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хотите секрет?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придвигаются.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Говорят, такие семечки даже артисты в индийском кино щёлкают.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широко раскрывает глаза.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Которые в кино?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какие же ещё?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Берём.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Индийские!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сдаётся.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кулёчка.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улыбается.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индийских красавиц насыплю с горкой.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Ловко наполняет газетные кульки.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получают семечки.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всё ещё сомневается.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точно индийские?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смотрит на неё с укором.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Разве я могу обмануть такую красивую иностранную делегацию?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иностранная.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БАБУШКА оглядывает девочек.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Да?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бы не подумала.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смеются.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вдруг смотрит на часы.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двадцати два!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Бежим!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хватают семечки.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— пакет со шторами.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свидания!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Спасибо за индийские семечки!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убегают.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смотрит им вслед.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Берёт семечку.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Щёлкает.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Индийские...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Улыбается.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же было такое придумать.</w:t>
      </w:r>
    </w:p>
    <w:p w:rsidR="00DF4CD9" w:rsidRPr="00165D63" w:rsidRDefault="00DF4CD9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Затемнение.</w:t>
      </w:r>
    </w:p>
    <w:p w:rsidR="008A0977" w:rsidRPr="00165D63" w:rsidRDefault="008A0977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5. КИНО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Кинозал.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рядов стульев. В центре шестого ряда устраиваются АНЯ, ЛЕНКА и СВЕТКА.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ставит пакет со шторами возле ног.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пробует сиденье.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же говорила. Деревянные.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шестой ряд.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середина.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уже раскрывает кулёк с семечками.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хлопает её по руке.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сейчас!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когда?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 достаёт </w:t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барбариски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 по одной.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Раздаёт.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гаснет.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красивая индийская музыка.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мгновенно замирают и смотрят на воображаемый экран.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героиня.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какое сари...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 И 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Тс-с-с!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ХРРРУСТЬ!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медленно поворачивается к ЛЕНКЕ.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Ты </w:t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барбариску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грызёшь?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ХРРРУСТЬ!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 ИЗ ЗАЛА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Тише!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замирает.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секунд на экране происходит что-то очень смешное.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зал смеётся.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АНЯ быстро раздаёт вторые </w:t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барбариски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СВЕТКА, не дожевав первую, кладёт в рот вторую.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тук-тук.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неё.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тебя что там?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показывает два пальца.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Две?!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кивает.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тук-тук.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давится смехом.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я вам конфеты в кино не даю.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Наконец конфеты заканчиваются.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снова смотрят фильм.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вдруг: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ШУР-ШУР-ШУР.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раскрывает газетный кулёк.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поворачивается к ней.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теперь что?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Семечки.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вижу.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берёт семечку.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останавливается.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шелуху куда?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трое смотрят на кулёк.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Потом на пол.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 нельзя.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Тогда не ешь.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прижимает семечки к груди.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их купили.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расправляет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семечки сюда. А шелуху — в кулёк.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юбку?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куда?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сдаётся.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высыпает семечки себе на подол.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начинают щёлкать.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Щёлк. Щёлк. Щёлк.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начинается напряжённая сцена.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Сейчас его поймают!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поймают.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 ИЗ ЗАЛА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трое одновременно: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ДЕВОЧКИ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Тс-с-с!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Замолкают.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Продолжают щёлкать семечки.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меняется.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экране, судя по реакции девочек, начинается трагическая сцена.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перестают есть.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шмыгает носом.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вытирает слезу рукой.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— краем юбки.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Лен, юбкой-то зачем?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чем?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трое машинально лезут в карманы.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Платка нет.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тоже.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быстро проверяет один карман.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 меня.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смотрит на экран.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секунд все трое уже плачут.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продолжают есть семечки и вытирать лица руками, рукавами, подолами.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на лицах появляются чёрные разводы.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девочки этого не замечают.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Короткая музыкальная перебивка.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 ИЛИ НАДПИСЬ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Вторая серия.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уже ноги затекли.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попу не чувствую.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ГОЛОС ИЗ ЗАЛА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Извините.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 продолжается.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увлекается и резко вскидывает руки.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Семечки на юбке начинают ссыпаться.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и СВЕТКА хватают края её юбки.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двигайся!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двигаюсь!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дышишь!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это тоже нельзя?!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осторожно усаживаются.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смотрит на свои семечки.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на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Высыпает их себе на подол.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неё.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 ума сошли.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свой кулёк.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высыпает.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сама?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Молчи.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Финал фильма.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уже довольно чумазые.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экране происходит что-то страшно важное.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скажи ей!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Скажет!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Поздно уже!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трое замирают.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расплываются в счастливых улыбках.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Сказал!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знала!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торжественная музыка.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девочки плачут от счастья.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вытирает глаза чёрной ладонью.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размазывает слёзы по щекам.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делает то же самое.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становятся ещё грязнее.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финальная индийская музыка.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Девочки, сидя на стульях, повторяют движения руками.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Вот! Вот так надо было!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показывает движение ЛЕНКИ из второй сцены.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вот так делала.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будто вода в ухе!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толкает их обеих.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в зале загорается.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сидят счастливые и совершенно чумазые.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этого не замечают.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Красота.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бы ещё одну серию посмотрела.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встаёт.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бы уже не высидела.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собирают мусор.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берёт пакет со шторами.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к тётке.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Проходящий мимо ЗРИТЕЛЬ замечает их.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Провожает взглядом.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ничего не замечают.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Затемнение.</w:t>
      </w:r>
    </w:p>
    <w:p w:rsidR="008A0977" w:rsidRPr="00165D63" w:rsidRDefault="008A0977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6. ШАХТЁРЫ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Выход из кинотеатра. Яркое солнце.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выходят, щурясь после темноты.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ослепла.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тоже.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несколько секунд стоят с закрытыми глазами.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осторожно идут дальше.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Хороший фильм.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же говорила.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ничего не говорила.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думала.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Навстречу проходит ПРОХОЖАЯ.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 девочек.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Замедляет шаг.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Оборачивается.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ЛЕНКА замечает.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Чего это она?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Может, серьги понравились.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довольно поправляет серьгу.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идут дальше.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Навстречу появляется ВАСЬКА.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Замечает их.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Замирает.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тоже останавливаются.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Чего?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ВАСЬКА вдруг громко хохочет.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Показывает на девочек пальцем.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Чего ржёшь?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ВАСЬКА только смеётся.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разворачивается и убегает.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Совсем дурак!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Машет ему вслед.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замирает.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свою руку.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 чёрная.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и СВЕТКА оборачиваются.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молча показывает ладонь.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смотрит на свою.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тоже смотрит на руки.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медленно опускает глаза на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вся в жирных чёрных пятнах.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рассматривает свою одежду.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тоже.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смотрит на свою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Всё. Мама меня убьёт.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поднимает глаза на подруг.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начинает смеяться.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чего?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бы себя видела!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смотрит на СВЕТКУ.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на АНЮ.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начинает смеяться.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на себя посмотри, чувырло!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Сами вы </w:t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чувырлы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показывает на обеих.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вы вообще как шахтёры!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неё.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не шахтёр?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ЛЕНКА рассматривает всех троих.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все шахтёры.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смеются.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вдруг выпрямляется.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шахтёры.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Смуглые индианки.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Мечтали загореть.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Загорели.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три часа.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АНЯ оглядывается на прохожих.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домой мы как пойдём?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Смех сразу стихает.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весь центр.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так не пойду.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как?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знаю.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АНЯ хлопает себя по карману.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Замирает.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Достаёт носовой платок.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и СВЕТКА смотрят на неё.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тебя был платок?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виновато кивает.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это время?!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забыла.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смотрит на свою грязную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мы юбками глаза вытирали...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 сюда.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Хватает платок.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замечает что-то в стороне.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Вон фонтан!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Бежим!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бросаются к фонтану.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шагов АНЯ возвращается за пакетом со шторами.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Опять!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Хватает его и убегает.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Затемнение.</w:t>
      </w:r>
    </w:p>
    <w:p w:rsidR="008A0977" w:rsidRPr="00165D63" w:rsidRDefault="008A0977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7. СПАСИТЕЛЬНЫЕ ШТОРЫ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Возле фонтана.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течёт тонкой струйкой.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мочит Анин платок и начинает тереть ЛЕНКЕ щёку.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Ай! Ты мне кожу снимаешь!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грязь тоже.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Отходит. Рассматривает.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Чуть-чуть посветлела.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показывает крошечное место на щеке.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расстраивайся. Там очень красиво.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отбирает платок.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 теперь тебя.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быстро отступает.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сама.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Мочит платок, трёт лицо.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Отнимает.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Платок почти чёрный.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Прекрасно.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платок тоже шахтёр.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пытается прополоскать его под тонкой струйкой.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давай же...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смотрит на фонтан.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фонтан или капельница?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пробует оттереть руку.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Всё. Не оттирается.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оглядывает свою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одежда вообще не отмоется.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 постираем.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дома ещё дойти надо.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пакет со шторами.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 тётке...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и СВЕТКА одновременно смотрят на неё.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на свои лица.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к тётке в таком виде пойдёшь?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задумывается.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шторы?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Отнесу завтра.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пакет.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снова на подруг.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улыбается.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Девочки...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спасены.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вытаскивает штору.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Разворачивает.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Сари.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так не пойду.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грязной через весь центр пойдёшь?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смотрит на свою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на штору.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раздаёт шторы.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быстро начинают обматываться ими.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 ЛЕНКИ ткань сползает.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Держи!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помогает.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наступает на подол.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идти не могу!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Подними выше.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Тогда юбку видно.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Тебе видно.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другим?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другим зачем туда смотреть?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секунд все трое готовы.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 в шторах, с чумазыми лицами, серьгами, браслетами и остатками красных точек на лбу.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Разглядывают друг друга.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и вид.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индийская танцевальная группа.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аварии.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принимает красивую позу.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Мечтали стать смуглыми?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Мечтали.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смуглыми.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Мечтали ходить в сари?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смотрит на свою штору.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Мечтали.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разводит руками.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Нате вам, пожалуйста!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идут.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несколько шагов ЛЕНКА останавливается.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делает знакомое движение рукой.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Может, красиво?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улыбается.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Тоже поднимает руку.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вздыхает.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Присоединяется.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весёлая музыка.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чумазые «индийские красавицы» идут через сцену, стараясь двигаться как героини фильма.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немного стесняются.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входят во вкус.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Навстречу появляется ПРОХОЖАЯ.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на секунду замирают.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выпрямляется и проходит мимо с царственным видом.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— следом.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тоже расправляет плечи.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ПРОХОЖАЯ провожает их взглядом.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отходят подальше.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Видела её лицо?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своё?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убегают.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Затемнение.</w:t>
      </w:r>
    </w:p>
    <w:p w:rsidR="008A0977" w:rsidRPr="00165D63" w:rsidRDefault="008A0977" w:rsidP="00165D63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 8. СЧАСТЛИВЫЙ ФИНАЛ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Кухня в квартире Ани.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 большой таз.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уже умыты и переодеты во что-то домашнее.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Шторы лежат рядом.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полощет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Вода в тазу почти чёрная.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смотрит на свою мокрую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была голубая.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и сейчас голубая.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поднимает юбку.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внимательно рассматривает.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фыркает.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МАМА АНИ.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девочек.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юбки.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шторы.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чёрную воду.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замолкают.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подходит к тазу.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даже боюсь спрашивать.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АНЮ.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случилось?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Ленку.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— на Светку.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— на Аню.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B53C9"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молчите?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 кино ходили.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переводит взгляд на шторы.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B53C9"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кино обычно в шторах не возвращаются.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переглядываются.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не всё время их носили.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смотрит на неё.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Уже легче.</w:t>
      </w:r>
      <w:r w:rsidR="00AB53C9"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Рассказывайте.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трое начинают одновременно.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сначала билеты купили...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магазин был закрыт...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там бабушка с семечками...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мы...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индийские были!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поднимает руку.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Стоп.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на Ленку.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было индийское?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Семечки.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смотрит на остальных.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Бабушка сказала.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Какая бабушка?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семечками.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всё понятно.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облегчённо выдыхают.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Хотя нет. Ничего не понятно.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возле магазина продавала семечки. Большие такие. Чёрные.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Красивые.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Индийские.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я уже запомнила.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их в кино ели.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семечки на юбки высыпали.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медленно смотрит на мокрые юбки.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на чёрную воду.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Берёт одну юбку, трёт пальцами пятно.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Эх вы... Попались на красивые семечки.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попались?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потому что никакие они не индийские.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выпрямляется.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это?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Обыкновенные семечки. Маслом смазали, чтобы блестели. А может, ещё и подкрасили немного.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бабушка сказала, что такие даже индийские актёры едят.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сдерживает улыбку.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 тогда, конечно.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СВЕТКА первая начинает смеяться.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Индийские...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тоже улыбается.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смуглыми стали.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быстро.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смеются.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качает головой и показывает на таз.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Смейтесь. Только стирайте.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собирается уходить.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осторожно: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останавливается.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шторы?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смотрит на шторы.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на АНЮ.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шторы?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их немножко носили.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Совсем немножко.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Вместо сари.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закрывает глаза.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B53C9"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постираем еще раз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r w:rsidR="00AB53C9"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Старые шторы… Что с ними будет…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смотрят друг на друга.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снова смеются.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постепенно меняется.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и СВЕТКА собираются домой.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завтра.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секунду ЛЕНКА снова заглядывает.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Ань!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Семечки завтра покупаем?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неё.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белые!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исчезает.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улыбается.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ведь день...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Никогда не забуду.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 гаснет.</w:t>
      </w:r>
    </w:p>
    <w:p w:rsidR="008A0977" w:rsidRPr="00165D63" w:rsidRDefault="008A0977" w:rsidP="00165D63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ЭПИЛОГ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небольшом круге света появляется </w:t>
      </w: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ВЗРОСЛАЯ 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эти слова может произнести сама Аня, обращаясь к зрителям.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ВЗРОСЛАЯ 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Прошло много лет.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почти не помню тот фильм.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помню его названия.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помню имён героев.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темноты появляется ЛЕНКА.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плакали!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СВЕТКА.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три часа.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ВЗРОСЛАЯ 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тот день я помню до сих пор.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Чай со слоном.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Барбариски</w:t>
      </w:r>
      <w:proofErr w:type="spellEnd"/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Индийские семечки.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индийские.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ВЗРОСЛАЯ 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шторы вместо сари.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ЛЕНКА и СВЕТКА накидывают на плечи по шторе.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Три красавицы.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Смуглые.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смуглые.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ВЗРОСЛАЯ 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Наверное, поэтому я до сих пор обожаю индийское кино.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Красивые песни.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СВЕТКА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Зажигательные танцы.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ЛЕНКА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Яркие наряды.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 смотрит на подруг.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АНЯ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обязательно...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ТРОЕ</w:t>
      </w: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Счастливый финал!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Короткий финальный танец.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девочкам могут присоединиться остальные герои спектакля.</w:t>
      </w:r>
    </w:p>
    <w:p w:rsidR="008A0977" w:rsidRPr="00165D63" w:rsidRDefault="008A0977" w:rsidP="00165D6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ЗАНАВЕС.</w:t>
      </w:r>
    </w:p>
    <w:sectPr w:rsidR="008A0977" w:rsidRPr="0016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838"/>
    <w:rsid w:val="00165D63"/>
    <w:rsid w:val="001E4C17"/>
    <w:rsid w:val="00291037"/>
    <w:rsid w:val="002E3838"/>
    <w:rsid w:val="0050193F"/>
    <w:rsid w:val="00727545"/>
    <w:rsid w:val="008313B8"/>
    <w:rsid w:val="008A0977"/>
    <w:rsid w:val="00AB53C9"/>
    <w:rsid w:val="00CA3768"/>
    <w:rsid w:val="00CE3339"/>
    <w:rsid w:val="00DF4CD9"/>
    <w:rsid w:val="00E1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9A4E"/>
  <w15:chartTrackingRefBased/>
  <w15:docId w15:val="{B33FA6F4-3CAD-4EFB-80B4-79D0141E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3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38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38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38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2E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3838"/>
    <w:rPr>
      <w:b/>
      <w:bCs/>
    </w:rPr>
  </w:style>
  <w:style w:type="paragraph" w:styleId="a4">
    <w:name w:val="Normal (Web)"/>
    <w:basedOn w:val="a"/>
    <w:uiPriority w:val="99"/>
    <w:unhideWhenUsed/>
    <w:rsid w:val="002E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E3838"/>
    <w:rPr>
      <w:color w:val="0000FF"/>
      <w:u w:val="single"/>
    </w:rPr>
  </w:style>
  <w:style w:type="paragraph" w:customStyle="1" w:styleId="pdq2pgselectionanchorcontainer">
    <w:name w:val="pdq2pg_selectionanchorcontainer"/>
    <w:basedOn w:val="a"/>
    <w:rsid w:val="001E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0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98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62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46</Pages>
  <Words>3887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Ilona</cp:lastModifiedBy>
  <cp:revision>8</cp:revision>
  <dcterms:created xsi:type="dcterms:W3CDTF">2026-08-31T06:22:00Z</dcterms:created>
  <dcterms:modified xsi:type="dcterms:W3CDTF">2026-08-31T06:59:00Z</dcterms:modified>
</cp:coreProperties>
</file>