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before="0" w:line="240" w:lineRule="auto"/>
        <w:ind w:firstLine="0" w:left="0" w:right="-324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Якимов Максим Сергеевич</w:t>
      </w:r>
    </w:p>
    <w:p w14:paraId="03000000">
      <w:pPr>
        <w:spacing w:after="0" w:before="0" w:line="240" w:lineRule="auto"/>
        <w:ind w:firstLine="0" w:left="0" w:right="-324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+7 (904) 113 45 54</w:t>
      </w:r>
    </w:p>
    <w:p w14:paraId="04000000">
      <w:pPr>
        <w:spacing w:after="0" w:before="0" w:line="240" w:lineRule="auto"/>
        <w:ind w:firstLine="0" w:left="0" w:right="-324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  <w:highlight w:val="white"/>
          <w:u w:val="single"/>
        </w:rPr>
        <w:fldChar w:fldCharType="begin"/>
      </w:r>
      <w:r>
        <w:rPr>
          <w:rFonts w:ascii="Times New Roman" w:hAnsi="Times New Roman"/>
          <w:b w:val="0"/>
          <w:color w:val="000000"/>
          <w:sz w:val="24"/>
          <w:highlight w:val="white"/>
          <w:u w:val="single"/>
        </w:rPr>
        <w:instrText>HYPERLINK "mailto:yakimoff.max@yandex.ru"</w:instrText>
      </w:r>
      <w:r>
        <w:rPr>
          <w:rFonts w:ascii="Times New Roman" w:hAnsi="Times New Roman"/>
          <w:b w:val="0"/>
          <w:color w:val="000000"/>
          <w:sz w:val="24"/>
          <w:highlight w:val="white"/>
          <w:u w:val="single"/>
        </w:rPr>
        <w:fldChar w:fldCharType="separate"/>
      </w:r>
      <w:r>
        <w:rPr>
          <w:rFonts w:ascii="Times New Roman" w:hAnsi="Times New Roman"/>
          <w:b w:val="0"/>
          <w:color w:val="000000"/>
          <w:sz w:val="24"/>
          <w:highlight w:val="white"/>
          <w:u w:val="single"/>
        </w:rPr>
        <w:t>yakimoff.max@yandex.ru</w:t>
      </w:r>
      <w:r>
        <w:rPr>
          <w:rFonts w:ascii="Times New Roman" w:hAnsi="Times New Roman"/>
          <w:b w:val="0"/>
          <w:color w:val="000000"/>
          <w:sz w:val="24"/>
          <w:highlight w:val="white"/>
          <w:u w:val="single"/>
        </w:rPr>
        <w:fldChar w:fldCharType="end"/>
      </w:r>
    </w:p>
    <w:p w14:paraId="05000000">
      <w:pPr>
        <w:spacing w:after="0" w:before="0" w:line="240" w:lineRule="auto"/>
        <w:ind w:firstLine="0" w:left="0" w:right="-324"/>
        <w:jc w:val="right"/>
        <w:rPr>
          <w:rFonts w:ascii="Times New Roman" w:hAnsi="Times New Roman"/>
          <w:b w:val="0"/>
          <w:color w:val="000000"/>
          <w:sz w:val="24"/>
        </w:rPr>
      </w:pPr>
    </w:p>
    <w:p w14:paraId="06000000">
      <w:pPr>
        <w:spacing w:after="0" w:before="0" w:line="240" w:lineRule="auto"/>
        <w:ind w:firstLine="0" w:left="0" w:right="-324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(</w:t>
      </w:r>
      <w:r>
        <w:rPr>
          <w:rFonts w:ascii="Times New Roman" w:hAnsi="Times New Roman"/>
          <w:b w:val="0"/>
          <w:color w:val="000000"/>
          <w:sz w:val="24"/>
        </w:rPr>
        <w:t>примерная музыка по запросу)</w:t>
      </w:r>
    </w:p>
    <w:p w14:paraId="07000000">
      <w:pPr>
        <w:spacing w:after="0" w:before="0" w:line="240" w:lineRule="auto"/>
        <w:ind w:firstLine="0" w:left="0" w:right="-324"/>
        <w:jc w:val="center"/>
        <w:rPr>
          <w:rFonts w:ascii="Times New Roman" w:hAnsi="Times New Roman"/>
          <w:b w:val="0"/>
          <w:color w:val="000000"/>
          <w:sz w:val="24"/>
        </w:rPr>
      </w:pPr>
    </w:p>
    <w:p w14:paraId="08000000">
      <w:pPr>
        <w:spacing w:after="0" w:before="0" w:line="240" w:lineRule="auto"/>
        <w:ind w:firstLine="0" w:left="0" w:right="-324"/>
        <w:jc w:val="center"/>
        <w:rPr>
          <w:rFonts w:ascii="Times New Roman" w:hAnsi="Times New Roman"/>
          <w:b w:val="0"/>
          <w:color w:val="000000"/>
          <w:sz w:val="24"/>
        </w:rPr>
      </w:pPr>
    </w:p>
    <w:p w14:paraId="09000000">
      <w:pPr>
        <w:spacing w:after="0" w:before="0" w:line="240" w:lineRule="auto"/>
        <w:ind w:firstLine="0" w:left="0" w:right="-324"/>
        <w:jc w:val="center"/>
        <w:rPr>
          <w:rFonts w:ascii="Times New Roman" w:hAnsi="Times New Roman"/>
          <w:b w:val="0"/>
          <w:color w:val="000000"/>
          <w:sz w:val="24"/>
        </w:rPr>
      </w:pPr>
    </w:p>
    <w:p w14:paraId="0A000000">
      <w:pPr>
        <w:spacing w:after="0" w:before="0" w:line="240" w:lineRule="auto"/>
        <w:ind w:firstLine="0" w:left="0" w:right="-324"/>
        <w:jc w:val="center"/>
        <w:rPr>
          <w:rFonts w:ascii="Times New Roman" w:hAnsi="Times New Roman"/>
          <w:b w:val="0"/>
          <w:color w:val="000000"/>
          <w:sz w:val="24"/>
        </w:rPr>
      </w:pPr>
    </w:p>
    <w:p w14:paraId="0B000000">
      <w:pPr>
        <w:spacing w:after="0" w:before="0" w:line="240" w:lineRule="auto"/>
        <w:ind w:firstLine="0" w:left="0" w:right="-324"/>
        <w:jc w:val="center"/>
        <w:rPr>
          <w:rFonts w:ascii="Times New Roman" w:hAnsi="Times New Roman"/>
          <w:b w:val="1"/>
          <w:caps w:val="1"/>
          <w:color w:val="000000"/>
          <w:sz w:val="24"/>
        </w:rPr>
      </w:pPr>
      <w:r>
        <w:rPr>
          <w:rFonts w:ascii="Times New Roman" w:hAnsi="Times New Roman"/>
          <w:b w:val="1"/>
          <w:caps w:val="1"/>
          <w:color w:val="000000"/>
          <w:sz w:val="24"/>
        </w:rPr>
        <w:t>Долина потухших вулканов</w:t>
      </w:r>
    </w:p>
    <w:p w14:paraId="0C000000">
      <w:pPr>
        <w:spacing w:after="0" w:before="0" w:line="240" w:lineRule="auto"/>
        <w:ind w:firstLine="0" w:left="0" w:right="-324"/>
        <w:jc w:val="center"/>
        <w:rPr>
          <w:rFonts w:ascii="Times New Roman" w:hAnsi="Times New Roman"/>
          <w:b w:val="0"/>
          <w:color w:val="000000"/>
          <w:sz w:val="24"/>
        </w:rPr>
      </w:pPr>
    </w:p>
    <w:p w14:paraId="0D000000">
      <w:pPr>
        <w:spacing w:after="0" w:before="0" w:line="240" w:lineRule="auto"/>
        <w:ind w:firstLine="0" w:left="0" w:right="-324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(р</w:t>
      </w:r>
      <w:r>
        <w:rPr>
          <w:rFonts w:ascii="Times New Roman" w:hAnsi="Times New Roman"/>
          <w:b w:val="0"/>
          <w:color w:val="000000"/>
          <w:sz w:val="24"/>
        </w:rPr>
        <w:t>ок мюзикл для детей и взрослых</w:t>
      </w:r>
      <w:r>
        <w:rPr>
          <w:rFonts w:ascii="Times New Roman" w:hAnsi="Times New Roman"/>
          <w:b w:val="0"/>
          <w:color w:val="000000"/>
          <w:sz w:val="24"/>
        </w:rPr>
        <w:t>)</w:t>
      </w:r>
    </w:p>
    <w:p w14:paraId="0E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0F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10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1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2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3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4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5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6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7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8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9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A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B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C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D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E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1F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0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1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2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3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4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5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6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7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8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9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A000000">
      <w:pPr>
        <w:spacing w:after="0" w:before="0" w:line="240" w:lineRule="auto"/>
        <w:ind w:firstLine="0" w:left="0" w:right="-324"/>
        <w:rPr>
          <w:rFonts w:ascii="Times New Roman" w:hAnsi="Times New Roman"/>
          <w:b w:val="0"/>
          <w:color w:val="000000"/>
          <w:sz w:val="24"/>
        </w:rPr>
      </w:pPr>
    </w:p>
    <w:p w14:paraId="2B000000">
      <w:pPr>
        <w:spacing w:after="0" w:before="0" w:line="240" w:lineRule="auto"/>
        <w:ind w:firstLine="0" w:left="0" w:right="-324"/>
        <w:jc w:val="center"/>
        <w:rPr>
          <w:rFonts w:ascii="Times New Roman" w:hAnsi="Times New Roman"/>
          <w:b w:val="0"/>
          <w:color w:val="000000"/>
          <w:sz w:val="24"/>
        </w:rPr>
      </w:pPr>
    </w:p>
    <w:p w14:paraId="2C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Октябрь 2025</w:t>
      </w:r>
    </w:p>
    <w:p w14:paraId="2D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Действующие лица:</w:t>
      </w:r>
    </w:p>
    <w:p w14:paraId="2E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 Макс - Необычный кумай* байкальской нерпы. Повзрослев не сменил окрас и остался белым.</w:t>
      </w:r>
    </w:p>
    <w:p w14:paraId="2F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Кумай* байкальской нерпы. Родной брат Макса.</w:t>
      </w:r>
    </w:p>
    <w:p w14:paraId="30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Кумай* байкальской нерпы. Родной брат Макса и Саяна.</w:t>
      </w:r>
    </w:p>
    <w:p w14:paraId="31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Аргал* байкальской нерпы. Родной дядя Макса, Саяна и Батора.</w:t>
      </w:r>
    </w:p>
    <w:p w14:paraId="32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– Чайка хохотун.</w:t>
      </w:r>
    </w:p>
    <w:p w14:paraId="33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Чёрный шаман.</w:t>
      </w:r>
    </w:p>
    <w:p w14:paraId="34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Слуги чёрного шамана.</w:t>
      </w:r>
    </w:p>
    <w:p w14:paraId="35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Голос Белого шамана.</w:t>
      </w:r>
    </w:p>
    <w:p w14:paraId="36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37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38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39000000">
      <w:pPr>
        <w:spacing w:after="0" w:before="0" w:line="240" w:lineRule="auto"/>
        <w:ind w:firstLine="0" w:left="0" w:right="-281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*Кумай</w:t>
      </w:r>
      <w:r>
        <w:rPr>
          <w:rFonts w:ascii="Times New Roman" w:hAnsi="Times New Roman"/>
          <w:b w:val="0"/>
          <w:color w:val="000000"/>
          <w:sz w:val="24"/>
        </w:rPr>
        <w:t xml:space="preserve"> - 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олодой самец нерпы (щенок подросток).</w:t>
      </w:r>
    </w:p>
    <w:p w14:paraId="3A000000">
      <w:pPr>
        <w:spacing w:after="0" w:before="0" w:line="240" w:lineRule="auto"/>
        <w:ind w:firstLine="0" w:left="0" w:right="-281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*Аргал - С</w:t>
      </w:r>
      <w:r>
        <w:rPr>
          <w:rFonts w:ascii="Times New Roman" w:hAnsi="Times New Roman"/>
          <w:b w:val="0"/>
          <w:color w:val="000000"/>
          <w:sz w:val="24"/>
        </w:rPr>
        <w:t>тарый самец нерпы.</w:t>
      </w:r>
    </w:p>
    <w:p w14:paraId="3B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3C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3D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3E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3F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40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41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42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43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44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45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46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47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48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 Привет! Меня зовут Макс Ямский, и я, щенок байкальской нерпы. Вообще, в моём возрасте, обычная нерпа уже бы давно сменил цвет шубки, но у меня почему-то не получается, ну да ладно, видно судьба у меня такая...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Эта история произошла относительно недавно.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Мы были юны, бесстрашны и любознательны. Когда остальные нерпята проводили свои летние каникулы вблизи своих мамочек, тюленясь в лучах жаркого солнца, мы, три родных брата, Батор, Саян и я Макс Ямский, исследовали близлежащие территории родного Байкала...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Давным-давно, бесконечно лун назад, наш Байкал был больше в несколько раз...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Прям бесконечно, ага?!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Он уходил за много-много горизонтов... В те времена правили миром два шамана, белый и чёрный...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Жили у бабуси два весёлых гуся...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 Вообще-то один гусь серый был...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Да ладно, враньё это всё...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Ну хватит а?! Дайте послушать. Продолжай дядя, пожалуйста!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Белый шаман добро и любовь,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Доверься ему - познаешь гармонию,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Законы природы главнее всего,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Мудрый шаман лечит мир от зловония,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Чёрный шаман пороки и смерть,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Сладость грехов для бездельников,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Беззаконье - отравленный хлеб,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Малодушных превращает в покойников,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мог долго терпеть светлый старик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Злодейства чёрного дьявола,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Битва за души невинных существ,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Длилась до сотого снега талого,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хитрая подлость - коварная дрянь,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Белого чёрный сразил ударом кинжала,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Взорвались вулканы, потекла сталь,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Разделив бескрайние воды Байкала,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Чёрный шаман стал гораздо сильней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 армией пошёл завоёвывать мир,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Оставив на век под грудой камней,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Светлую мощь поверженных сил,</w:t>
      </w:r>
      <w:r>
        <w:rPr>
          <w:rFonts w:ascii="Times New Roman" w:hAnsi="Times New Roman"/>
          <w:b w:val="0"/>
          <w:color w:val="000000"/>
          <w:sz w:val="24"/>
        </w:rPr>
        <w:br/>
      </w:r>
    </w:p>
    <w:p w14:paraId="49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4A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Время шло, потухли вулканы,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Реки сточили камни и сталь,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сила шамана и мудрость Байкала,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тех землях прекрасных отныне лежат,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бубен белый, стучит теперь ветер,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Наполняя долину энергией блага,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Всё живое от листика до медведя,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Несёт в себе душу святого шамана!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Несёт в себе душу святого шамана!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Что это получается? Чёрный победил белого, белый стал священной долиной, Байкал разделён на две части, а чёрный шаман сейчас мир захватывает?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Выходит так...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 И что, некому теперь победить чёрного шамана?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И где вторая часть Байкала?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Там, далеко-далеко, за долиной потухших вулканов есть большое озеро Хубсугул, его ещё братом Байкала называют, это и есть его вторая часть. Ну а, чтобы победить чёрного шамана, теперь необходим новый белый шаман...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Да что это за выдумки такие?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Легенды - сказки для детей!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Черное, белое - школьные краски простые,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А шаманы - страшилки для глупых зверей,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верю, не верю, хоть бейте,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верю, не верю в легенды,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верю в шаманов и прочих злодеев,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Жизнь - это математика, физика и конфеты.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Возможно и правда, немного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Есть в старых легендах вымысел,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всё же, не нужно так строго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Относиться к исторической мысли,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А по мне, так легенды реальны,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Шаманы величайшие войны,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сам лично видел их ритуалы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поверьте, они очень прикольны.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верю, не верю, хоть бейте,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верю, не верю в легенды,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верю в шаманов и прочих злодеев,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Жизнь - это математика, физика и конфеты.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Молодо - зелено, Саян, я ведь тоже не верил,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Пока жизнь не познал с годами,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Всё в этом мире возможно на деле,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Если дело и тело - с мозгами...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верю, не верю, хоть бейте,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верю, не верю в легенды,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верю в шаманов и прочих злодеев,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Жизнь - это математика, физика и конфе...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#Налетел разноцветный космический ветер, закружил облака в туманные звёздные вихри, появился Шаман.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гума,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гума,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специально для тебя,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гума,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Сделал крюк из далека,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гума,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Чтобы раз и навсегда,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гума,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Показать тебе - где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Показать легенды правда,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Показать шаман нога,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гума,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гума,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А конфеты это да,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гума,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Есть в них физика га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Мать и матика сама,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конфеты лучше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Если ты шаман гора,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гума,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гума,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Может есть хотя б одна?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Вот, к примеру у тебя?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Отстаньте, нет у меня никаких конфет, тем более для шарлатанов!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 Здравствуйте! А вы какой шаман, белый или черный?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По моему он серый, хотя так сразу и не разобрать...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 Я, белый га, шаман большой белой горЫ умгага, я цвета неба умгага, небо внутри меня, белый га, а снаружи я обычный, чайковый, умгага.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Да хоть серо-буро-малиновый, вы просто фокусник, хотя и очень хороший!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Саян, пожалуйста, хватит, нельзя так говорить, тем более шаману. Простите его, многоуважаемый, молодой он ещё, не ведает, что творит!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 Да ладно умгага, я привык, дядюшка белого га, молодежь не верит, старики не помнят умгага... Для того я сюда и прибыл умгага, чтобы показать вам силу энергий мира умгага!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Встречайте, на сцене фокусы от повелителя конфетных обёрток и пластиковых отходов!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 Саян, ну может хватит, а?!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Действительно, Саян, не смешно уже...</w:t>
      </w:r>
    </w:p>
    <w:p w14:paraId="4B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Смеяться, умгага - не плохо,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хорошей, доброй шутке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Жизни много, умгага,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 хорошей, доброй шуткой расцветают незабудки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усыпанных улыбками сердцах!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Смеяться, умгага - не плохо,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хорошей, доброй шутке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Жизни много, умгага,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 хорошей, доброй шуткой расцветают незабудки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усыпанных улыбками сердцах!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усыпанных улыбками сердцах!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усыпанных улыбками сердцах!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Умгага!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Как верно сказано...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Ну а теперь, гума,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Настало время,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Перенести нас, умгага,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долину, где хранится семя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Для будущего волшебства!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Взмывают к верху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Древние деревья, умгага,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Верхушки их, пронзают небеса,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Которые полны энергий,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Энергий мира нашего отца.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Поля трясёт, трясутся горы,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Нас вихрем поднимают облака,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бойтесь нерпы, умгага!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Мы улетаем, словно птицы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далёкие, волшебные края,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 га...</w:t>
      </w:r>
    </w:p>
    <w:p w14:paraId="4C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#Налетел разноцветный космический ветер, закружил облака в туманные звёздные вихри, и перенёс всю компанию в Тункинскую долину.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Что это было? Что за фокус?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будто бы летел, как птица...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говорил - шаманы это космос!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Теперь, скорей всего мы за границей...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Га, я бы сказал - за гранью естества!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Спасибо, уважаемый Шаман,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Что на закате моих дней,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в небе был, полёт познал,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То было на яву, а не во сне!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где мы всё-таки?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чувствую себя иначе,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Во мне как будто что-то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Оживает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этим очень сильно озадачен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Со мною не было такого раньше..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бойся, белый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Мы в святом месте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Здесь обретает силу, умгага,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Любая капля доброты и чести,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тебе же, море этого добра...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А я беру свои слова обратно,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Вы не обманщик, вы волшебник,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Здесь всё достаточно реально,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Как будто мы попали в фантастический учебник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смысл Ожил, стал монументальным!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 га, долина вулканов потухших,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аккурат меж Байкалом и Хубсугулом,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Когда-то здесь не было суши,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А было море Гэсэра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Богатыря, шамана и сына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Доброй энергии мира,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Он правил по совести, чести,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Пока зло, обманом его не сразило...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А я говорил... Но кто-то не верил...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 га, с тех пор прошло много столетий,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сила, что покоится в этих зЕмлях,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Хранится в строгом, гума, секрете...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сегодня, наша задача, нерпы,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Умгага, отыскать её в этих степях.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как это сделать?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знаю, умгА, давайте начнём сначала...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Что опять полетим обратно?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Прикольно, мне понравилось летать бесплатно!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 УмгА, надо найти шамана белого га бубен...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Правильно, ведь сила шамана в бубне. Только где сейчас этот бубен спрятан?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Умгага, мой собственный бубен подскажет,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Умга, умга, умга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Умга, умга, умга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Ты неси меня туда,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Умга, умга, умга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Где сила бубна умга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Умга, умга, умга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Кынгарга, Кынгарга,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Умга, умга, Кынгарга,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#Налетел разноцветный космический ветер, закружил облака в туманные звёздные вихри, и вся компания оказалась в ущелье горной реки Кынгарги.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этих местах, по приданию,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Умга, и была столетняя битва,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Чувствую, бубен белого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Кынгарга, в своих вОдах сокрыла.</w:t>
      </w:r>
      <w:r>
        <w:rPr>
          <w:rFonts w:ascii="Times New Roman" w:hAnsi="Times New Roman"/>
          <w:b w:val="0"/>
          <w:color w:val="000000"/>
          <w:sz w:val="24"/>
        </w:rPr>
        <w:br/>
      </w:r>
    </w:p>
    <w:p w14:paraId="4D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Что это? Мне кажется я вижу свечение!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Максик, не трогай, без разрешения!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# Макс подошёл поближе к светящемуся в скале очертанию шаманского бубна.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Голос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Здравствуйте, нерпы! Здравствуй шаман белогорья!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О, великий Гэсэр умгА, приветствую Вас умга га!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мы Вам желаем здоровья!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Здравствуйте, ваше благородие!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Здрасти! А вы реальны или это звукопародия?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Голос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Моя реальность увы, относительна,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Впрочем, как и ваше присутствие,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А за то, что ваши души пронзительны,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вы нашли меня чистыми чувствами,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дарую вам силу небесную,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Зачем? Она же вам нужнее!</w:t>
      </w:r>
      <w:r>
        <w:rPr>
          <w:rFonts w:ascii="Times New Roman" w:hAnsi="Times New Roman"/>
          <w:b w:val="0"/>
          <w:color w:val="000000"/>
          <w:sz w:val="24"/>
        </w:rPr>
        <w:br/>
      </w:r>
    </w:p>
    <w:p w14:paraId="4E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 Саян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Ведь вы же должны победить злодея!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Голос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Моя задача теперь, ребята,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Таких как вы, смелых и добрых,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Наполнять светом и правдой,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этом сегодня моя битва с тёмным!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Нет ныне явных сражений,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Нет поединков честных,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Во времена душевных сомнений,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Миссионерство лучшее средство.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Вы силу мою приумножите,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подЕлитесь ею с другими,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Этим вы миру поможете,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Одолеть чары дурные!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А нам выдадут бубны?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А обучение заклинаниям будет?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 Умгага, нерпы, это у нас, у шаманов, с рождения, предназначение основа судеб...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А теперь, умгага, нам пора обратно,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В смысле? А как же тренировка обрядов?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И я совсем не чувствую силу!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Голос - Теперь у каждого внутри Искра, и только от вас зависит, как превратить её в пламя!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Взмывают к верху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Древние деревья, умгага,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Верхушки их, пронзают небеса,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Поля трясёт, трясутся горы,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Нас вихрем поднимают облака, 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 га,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Гума, умга, гума га...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#Налетел разноцветный космический ветер, закружил облака в туманные звёздные вихри, вся компания очутилась на Байкале, в изначальной локации.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Ну вот, умгА, прощайте нерпы,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 каждого теперь свои дела,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Однажды вновь мы свидимся, поверьте,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Ну а сейчас, умгА, пока-пока!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Умга, умга, умга га!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#Налетел разноцветный космический ветер и унес Шамана в бесконечную неизвестность.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Ух тыж, ёж тыж, едр;н батон, ну и сон мне приснился...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Дядя, если это был сон, то он был какой-то групповой...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Вы чувствуете? Силу чувствуете? Смотрите, я стал сильнее!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Однозначно, что-то во мне случилось. Непонятно, что именно, но мне почему-то хочется стучать в бубен, петь странные песни и прыгать вокруг костра!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Опять разыгрываете меня, негодники?! Я на это уже не поведусь! Похоже я опять разговаривал во сне...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 Дядя, это был не сон...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Ёкорный бабай, я же обед проспал... Ладно, некогда мне тут с вами сны мои обсуждать. Покедова! Что-то как-то необычно сильно я проголодался, наверное пришёл возраст, когда двойные порции необходимо заменить на тройные...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Приятного аппетита, дядюшка!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знал, я чувствовал в себе свечение,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верил, пропитан добротой не зря,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душе моей ещё живут сомнения,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это временно,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Ведь я увидел, где моя судьба!</w:t>
      </w:r>
      <w:r>
        <w:rPr>
          <w:rFonts w:ascii="Times New Roman" w:hAnsi="Times New Roman"/>
          <w:b w:val="0"/>
          <w:color w:val="000000"/>
          <w:sz w:val="24"/>
        </w:rPr>
        <w:br/>
      </w:r>
    </w:p>
    <w:p w14:paraId="4F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знал, я чувствовал, что мир погряз во лжи,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верил, где-то существует правда,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Стремление теперь моей души,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потушить,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Огонь судьбы волной познания!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знал, я чувствовал, что стать могу сильнее,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верил в мощь, что не снаружи, а внутри,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душу, как и тело можно сделать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ЗдоровЕе,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Так делали богатыри этой земли!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Все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знал, я чувствовал, добро сильнее,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верил, в добрый путь живых существ,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счастлив, что душою стал светлее,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судьбе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Своей, я стал со злом борец!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судьбе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Своей, я стал со злом борец!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#Тьма разрезала небо на части, появился Чёрный шаман со слугами.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Чёрный шаман - Слуги, подведите ко мне этого бледного тюленя  поближе! Я хочу смотреть ему в глаза, пока он будет умирать!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Нууу, это нужно сперва через меня пройти!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Ооо да! И через меня! Махач!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#Музыкально-магическая битва между тремя нерпами и слугами Чёрного шамана. С каждым ударом нерп по слугам Чёрного шамана, он уменьшается в размерах, стареет и чахнет.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Чёрный шаман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Узнаю стиль ведения боя... Кхе. Сейчас вы сильнЫ, но это временно! Как и всё в этом, омерзительно слащавом мире. Кхе-кхе. Я вернусь за тобой избранный! Я вернусь тогда, когда ты останешься один! Ты будешь слаб, стар и предсказуем...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Может сейчас разберёмся, горелый? А? Что испугался трёх подростков?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Чёрный шаман - Ха-ха-кхе-кхе, я ничего не боюсь, я и есть страх! Всему своё время, бедолаги! Сейчас я сыт, кхе-кхе. Но когда проголодаюсь, белобрысый будет готов. Еда вкуснее приготовленная на углях приисподнии своей собственной души! Кхе-кхе-кхе...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Мы будем ждать тебя, злобный старикашка!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#Черный шаман исчез.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должен сейчас испугаться,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страха во мне нет ни капли,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должен просить вас братья,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Со мной навсегда остаться,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сделаю это навряд ли!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Ты ни о чём нас просить не должен,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Мы и так будем с тобою рядом,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Даже когда всё останется в прошлом,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Бросить тебя мы не сможем,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Ведь мы, навсегда твои братья!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Ты ни о чём нас просить не должен,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Мы и так будем с тобою рядом,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Даже когда всё останется в прошлом,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Бросить тебя мы не сможем,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Ведь мы, навсегда твои братья!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Спасибо вам, мои братья!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Все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Мы навсегда братья!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Мы навсегда братья!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Братья, братаны, братюнчики, а вы знаете, что это значит?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Что именно?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Это значит, что теперь мы вОйны света!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 Теперь мы, скорее защитники света!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Мы вОйны защитники света!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#Штиль, светит солнце, день разыгрался на славу, дядя Дархан вернулся.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Ребята, племянники! Вы даже не представляете, что сейчас было...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О дядя, это ты не представляешь, что сейчас было!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Кушал я значит,  кушал, едрёнбатон, и тут подходит попрошайка этот, Михалыч, и говорит: Дарханчик, угости рыбкой, пожалуйста, с утра ничего не кушал, головушка кружится, плавнички немеют... Конечно же мне жалко стало этого немощного, но так как мне самому последнее время мало, сделал вид, что не услышал его. И тут такое началось... Я ему собственноручно протянул последнюю рыбку! Понимаете? Собственноручно! Это всё сон этот! Добро теперь во мне! Погубит теперь оно меня! Я с голоду так помру! Понимаете? Вы понимаете?Горе мне горе...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 Дядя, это же наоборот, счастье!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Это для Михалыча счастье! А для меня горе!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 Мда, много нам работы предстоит сделать! Это если так, все, доброты своей бояться будут, трудно нам будет армию света собрать, чтобы чёрного шамана победить...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 Ничего! Мы справимся!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 Будет трудно, но я думаю, хотя бы постараться, стоит! Дядя, вон смотри Михалыч тебе ведро голомянки в благодарность несёт.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 Ведро голомянки!? Голомянку я люблю! А если целое ведро голомянки, это же счастье просто какое-то! Может и не так плохо добрым быть, а?!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Макс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Божественный свет в каждом из нас,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Путеводной звездой от рождения,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Беречь его, чтобы он не погас,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Наше предназначение!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Батор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Доброта и любовь - здоровье души!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Знать должны все без сомнения,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Если хочешь огромную силу найти,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Ищи её в предназначении!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Саян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Правда изменчива и подвижна,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Подобно Вселенной и времени,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Благой прогресс миром движет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 истоку предназначения!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Самое главное распорядок и сон,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Я закон этот усвоил с рождения,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 не нужно общаться пред обедом с едой,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Ведь предназначение еды не в общении, а в пузиконасыщении.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Все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Ну дядя!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Дядя Дархан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Жизнь прожить, не простое дело,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любом возрасте свои мгновения,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 даже самое тяжёлое бремя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Имеет предназначение!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Все -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Всегда помни своё назначение!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Помни предназначение!</w:t>
      </w:r>
      <w:r>
        <w:rPr>
          <w:rFonts w:ascii="Times New Roman" w:hAnsi="Times New Roman"/>
          <w:b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Добро - наше предназначение!</w:t>
      </w:r>
    </w:p>
    <w:sectPr>
      <w:footerReference r:id="rId1" w:type="default"/>
      <w:pgSz w:h="16834" w:orient="portrait" w:w="11909"/>
      <w:pgMar w:bottom="1440" w:footer="720" w:header="720" w:left="1440" w:right="1683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7"/>
      </w:rPr>
    </w:rPrDefault>
    <w:pPrDefault>
      <w:pPr>
        <w:spacing w:after="300" w:before="600" w:line="240" w:lineRule="auto"/>
        <w:ind w:firstLine="0" w:left="760" w:right="76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basedOn w:val="Style_1"/>
    <w:next w:val="Style_1"/>
    <w:link w:val="Style_6_ch"/>
    <w:uiPriority w:val="9"/>
    <w:qFormat/>
    <w:pPr>
      <w:keepNext w:val="1"/>
      <w:keepLines w:val="1"/>
      <w:pageBreakBefore w:val="0"/>
      <w:spacing w:after="80" w:before="320"/>
      <w:ind/>
      <w:outlineLvl w:val="2"/>
    </w:pPr>
    <w:rPr>
      <w:b w:val="0"/>
      <w:color w:val="434343"/>
      <w:sz w:val="28"/>
    </w:rPr>
  </w:style>
  <w:style w:styleId="Style_6_ch" w:type="character">
    <w:name w:val="heading 3"/>
    <w:basedOn w:val="Style_1_ch"/>
    <w:link w:val="Style_6"/>
    <w:rPr>
      <w:b w:val="0"/>
      <w:color w:val="434343"/>
      <w:sz w:val="28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basedOn w:val="Style_1"/>
    <w:next w:val="Style_1"/>
    <w:link w:val="Style_8_ch"/>
    <w:uiPriority w:val="9"/>
    <w:qFormat/>
    <w:pPr>
      <w:keepNext w:val="1"/>
      <w:keepLines w:val="1"/>
      <w:pageBreakBefore w:val="0"/>
      <w:spacing w:after="80" w:before="240"/>
      <w:ind/>
      <w:outlineLvl w:val="4"/>
    </w:pPr>
    <w:rPr>
      <w:color w:val="666666"/>
      <w:sz w:val="22"/>
    </w:rPr>
  </w:style>
  <w:style w:styleId="Style_8_ch" w:type="character">
    <w:name w:val="heading 5"/>
    <w:basedOn w:val="Style_1_ch"/>
    <w:link w:val="Style_8"/>
    <w:rPr>
      <w:color w:val="666666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pageBreakBefore w:val="0"/>
      <w:spacing w:after="120" w:before="400"/>
      <w:ind/>
      <w:outlineLvl w:val="0"/>
    </w:pPr>
    <w:rPr>
      <w:sz w:val="40"/>
    </w:rPr>
  </w:style>
  <w:style w:styleId="Style_9_ch" w:type="character">
    <w:name w:val="heading 1"/>
    <w:basedOn w:val="Style_1_ch"/>
    <w:link w:val="Style_9"/>
    <w:rPr>
      <w:sz w:val="40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basedOn w:val="Style_1"/>
    <w:next w:val="Style_1"/>
    <w:link w:val="Style_17_ch"/>
    <w:uiPriority w:val="11"/>
    <w:qFormat/>
    <w:pPr>
      <w:keepNext w:val="1"/>
      <w:keepLines w:val="1"/>
      <w:pageBreakBefore w:val="0"/>
      <w:spacing w:after="320" w:before="0"/>
      <w:ind/>
    </w:pPr>
    <w:rPr>
      <w:rFonts w:ascii="Arial" w:hAnsi="Arial"/>
      <w:i w:val="0"/>
      <w:color w:val="666666"/>
      <w:sz w:val="30"/>
    </w:rPr>
  </w:style>
  <w:style w:styleId="Style_17_ch" w:type="character">
    <w:name w:val="Subtitle"/>
    <w:basedOn w:val="Style_1_ch"/>
    <w:link w:val="Style_17"/>
    <w:rPr>
      <w:rFonts w:ascii="Arial" w:hAnsi="Arial"/>
      <w:i w:val="0"/>
      <w:color w:val="666666"/>
      <w:sz w:val="30"/>
    </w:rPr>
  </w:style>
  <w:style w:styleId="Style_18" w:type="paragraph">
    <w:name w:val="Title"/>
    <w:basedOn w:val="Style_1"/>
    <w:next w:val="Style_1"/>
    <w:link w:val="Style_18_ch"/>
    <w:uiPriority w:val="10"/>
    <w:qFormat/>
    <w:pPr>
      <w:keepNext w:val="1"/>
      <w:keepLines w:val="1"/>
      <w:pageBreakBefore w:val="0"/>
      <w:spacing w:after="60" w:before="0"/>
      <w:ind/>
    </w:pPr>
    <w:rPr>
      <w:sz w:val="52"/>
    </w:rPr>
  </w:style>
  <w:style w:styleId="Style_18_ch" w:type="character">
    <w:name w:val="Title"/>
    <w:basedOn w:val="Style_1_ch"/>
    <w:link w:val="Style_18"/>
    <w:rPr>
      <w:sz w:val="52"/>
    </w:rPr>
  </w:style>
  <w:style w:styleId="Style_19" w:type="paragraph">
    <w:name w:val="heading 4"/>
    <w:basedOn w:val="Style_1"/>
    <w:next w:val="Style_1"/>
    <w:link w:val="Style_19_ch"/>
    <w:uiPriority w:val="9"/>
    <w:qFormat/>
    <w:pPr>
      <w:keepNext w:val="1"/>
      <w:keepLines w:val="1"/>
      <w:pageBreakBefore w:val="0"/>
      <w:spacing w:after="80" w:before="280"/>
      <w:ind/>
      <w:outlineLvl w:val="3"/>
    </w:pPr>
    <w:rPr>
      <w:color w:val="666666"/>
      <w:sz w:val="24"/>
    </w:rPr>
  </w:style>
  <w:style w:styleId="Style_19_ch" w:type="character">
    <w:name w:val="heading 4"/>
    <w:basedOn w:val="Style_1_ch"/>
    <w:link w:val="Style_19"/>
    <w:rPr>
      <w:color w:val="666666"/>
      <w:sz w:val="24"/>
    </w:rPr>
  </w:style>
  <w:style w:styleId="Style_20" w:type="paragraph">
    <w:name w:val="heading 2"/>
    <w:basedOn w:val="Style_1"/>
    <w:next w:val="Style_1"/>
    <w:link w:val="Style_20_ch"/>
    <w:uiPriority w:val="9"/>
    <w:qFormat/>
    <w:pPr>
      <w:keepNext w:val="1"/>
      <w:keepLines w:val="1"/>
      <w:pageBreakBefore w:val="0"/>
      <w:spacing w:after="120" w:before="360"/>
      <w:ind/>
      <w:outlineLvl w:val="1"/>
    </w:pPr>
    <w:rPr>
      <w:b w:val="0"/>
      <w:sz w:val="32"/>
    </w:rPr>
  </w:style>
  <w:style w:styleId="Style_20_ch" w:type="character">
    <w:name w:val="heading 2"/>
    <w:basedOn w:val="Style_1_ch"/>
    <w:link w:val="Style_20"/>
    <w:rPr>
      <w:b w:val="0"/>
      <w:sz w:val="32"/>
    </w:rPr>
  </w:style>
  <w:style w:styleId="Style_21" w:type="paragraph">
    <w:name w:val="heading 6"/>
    <w:basedOn w:val="Style_1"/>
    <w:next w:val="Style_1"/>
    <w:link w:val="Style_21_ch"/>
    <w:uiPriority w:val="9"/>
    <w:qFormat/>
    <w:pPr>
      <w:keepNext w:val="1"/>
      <w:keepLines w:val="1"/>
      <w:pageBreakBefore w:val="0"/>
      <w:spacing w:after="80" w:before="240"/>
      <w:ind/>
      <w:outlineLvl w:val="5"/>
    </w:pPr>
    <w:rPr>
      <w:i w:val="1"/>
      <w:color w:val="666666"/>
      <w:sz w:val="22"/>
    </w:rPr>
  </w:style>
  <w:style w:styleId="Style_21_ch" w:type="character">
    <w:name w:val="heading 6"/>
    <w:basedOn w:val="Style_1_ch"/>
    <w:link w:val="Style_21"/>
    <w:rPr>
      <w:i w:val="1"/>
      <w:color w:val="666666"/>
      <w:sz w:val="22"/>
    </w:rPr>
  </w:style>
  <w:style w:default="1" w:styleId="Style_22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2026-04-06T03:10:15Z</dcterms:modified>
</cp:coreProperties>
</file>