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Светлана Сологуб</w:t>
      </w:r>
    </w:p>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color w:val="0000FF"/>
          <w:sz w:val="28"/>
          <w:szCs w:val="28"/>
          <w:u w:val="single"/>
          <w:lang w:val="en-US"/>
        </w:rPr>
        <w:t>svetlanasologub</w:t>
      </w:r>
      <w:r>
        <w:rPr>
          <w:rFonts w:eastAsia="Calibri" w:cs="Times New Roman" w:ascii="Times New Roman" w:hAnsi="Times New Roman"/>
          <w:color w:val="0000FF"/>
          <w:sz w:val="28"/>
          <w:szCs w:val="28"/>
          <w:u w:val="single"/>
        </w:rPr>
        <w:t>1@</w:t>
      </w:r>
      <w:r>
        <w:rPr>
          <w:rFonts w:eastAsia="Calibri" w:cs="Times New Roman" w:ascii="Times New Roman" w:hAnsi="Times New Roman"/>
          <w:color w:val="0000FF"/>
          <w:sz w:val="28"/>
          <w:szCs w:val="28"/>
          <w:u w:val="single"/>
          <w:lang w:val="en-US"/>
        </w:rPr>
        <w:t>mail</w:t>
      </w:r>
      <w:r>
        <w:rPr>
          <w:rFonts w:eastAsia="Calibri" w:cs="Times New Roman" w:ascii="Times New Roman" w:hAnsi="Times New Roman"/>
          <w:color w:val="0000FF"/>
          <w:sz w:val="28"/>
          <w:szCs w:val="28"/>
          <w:u w:val="single"/>
        </w:rPr>
        <w:t>.</w:t>
      </w:r>
      <w:r>
        <w:rPr>
          <w:rFonts w:eastAsia="Calibri" w:cs="Times New Roman" w:ascii="Times New Roman" w:hAnsi="Times New Roman"/>
          <w:color w:val="0000FF"/>
          <w:sz w:val="28"/>
          <w:szCs w:val="28"/>
          <w:u w:val="single"/>
          <w:lang w:val="en-US"/>
        </w:rPr>
        <w:t>ru</w:t>
      </w:r>
    </w:p>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t>8 965 244 53 14</w:t>
      </w:r>
    </w:p>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ind w:firstLine="709"/>
        <w:contextualSpacing/>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Ланцелот 3.0.</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Сказка в трёх частях</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 эпилогом и, может быть, финалом</w:t>
      </w:r>
    </w:p>
    <w:p>
      <w:pPr>
        <w:pStyle w:val="Normal"/>
        <w:spacing w:lineRule="auto" w:line="360" w:before="0" w:after="200"/>
        <w:ind w:firstLine="709"/>
        <w:contextualSpacing/>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200"/>
        <w:ind w:firstLine="709"/>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t>Эпиграф.</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u w:val="single"/>
        </w:rPr>
        <w:t>Вопрос:</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«Что стоит за понятием "жертвенная любовь"? Любовь ли это, на самом деле?»</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Psihoterapevt [68.9K] 8 лет назад </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тэги: жертва, жертвенная любовь, любовь</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категория: знакомства, любовь, отношения.</w:t>
      </w:r>
    </w:p>
    <w:p>
      <w:pPr>
        <w:pStyle w:val="Normal"/>
        <w:spacing w:lineRule="auto" w:line="360" w:before="0" w:after="200"/>
        <w:ind w:firstLine="709"/>
        <w:contextualSpacing/>
        <w:jc w:val="both"/>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t>Ответ:</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Валентина ангел возмездия и любви [216K]</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8 лет назад </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«Жертвенная любовь - это высшая степень любви, самая прекрасная и возвышенная, духовная и нравственная эволюция в сфере любви. Для неё характерны самоотдача, способность посвящать тому, кто тебе дорог, своё время, энергию и т. п. и не ждать ничего взамен. Когда счастье и самочувствие того, кого любишь, дороже собственных, когда в первую очередь защищаешь любимого (любимую). Сюда же входит и великодушие, умение прощать несовершенства.</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Эти качества (по словам астрологов) характерны в большей степени в том числе для обладателей Венеры в Рыбах. Наверно поэтому данное положение Венеры считается её экзальтацией (возвышением)».</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Система выбрала этот ответ лучшим».</w:t>
      </w:r>
    </w:p>
    <w:p>
      <w:pPr>
        <w:pStyle w:val="Normal"/>
        <w:spacing w:lineRule="auto" w:line="360" w:before="0" w:after="200"/>
        <w:ind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(Интернет-ресурс Большой вопрос.</w:t>
      </w:r>
      <w:r>
        <w:rPr>
          <w:rFonts w:eastAsia="Calibri" w:cs="Times New Roman" w:ascii="Times New Roman" w:hAnsi="Times New Roman"/>
          <w:sz w:val="24"/>
          <w:szCs w:val="24"/>
          <w:lang w:val="en-US"/>
        </w:rPr>
        <w:t>ru</w:t>
      </w:r>
      <w:r>
        <w:rPr>
          <w:rFonts w:eastAsia="Calibri" w:cs="Times New Roman" w:ascii="Times New Roman" w:hAnsi="Times New Roman"/>
          <w:sz w:val="24"/>
          <w:szCs w:val="24"/>
        </w:rPr>
        <w:t>)</w:t>
      </w:r>
    </w:p>
    <w:p>
      <w:pPr>
        <w:pStyle w:val="Normal"/>
        <w:spacing w:lineRule="auto" w:line="360" w:before="0" w:after="200"/>
        <w:contextualSpacing/>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200"/>
        <w:contextualSpacing/>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200"/>
        <w:contextualSpacing/>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200"/>
        <w:contextualSpacing/>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ListParagraph"/>
        <w:numPr>
          <w:ilvl w:val="0"/>
          <w:numId w:val="1"/>
        </w:numPr>
        <w:spacing w:lineRule="auto" w:line="36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Ланцелот уже не тот.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ДЕЙСТВУЮЩИЕ ЛИЦА: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Ланцелот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Эльза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Кот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Бургомистр</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Юлия-Джули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Цезарь Борджиа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Дракон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Герольд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Горожане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Действие первое.</w:t>
      </w:r>
    </w:p>
    <w:p>
      <w:pPr>
        <w:pStyle w:val="Normal"/>
        <w:spacing w:lineRule="auto" w:line="360" w:before="0" w:after="200"/>
        <w:contextualSpacing/>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Большая просторная кухня со следами чистоты и уюта на каменных стенах. Стол. Четыре стула. Ланцелот со следами излишнего употребления алкоголя и тоски по подвигам на некогда благородном лице. Впрочем, всё ещё элегантен. Кажется, дремлет.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Перед Ланцелотом – кружка, бутыль, тарелка с увядшей зеленью.</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Эльза. Слегка располневшая, но вполне себе ничего. Есть в ней что-то от Дульсинеи, не правда ли. В руках у Эльзы клетка с Котом. Кот явно скучает.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Знаешь, я всегда хотела попугая. </w:t>
      </w:r>
      <w:r>
        <w:rPr>
          <w:rFonts w:eastAsia="Calibri" w:cs="Times New Roman" w:ascii="Times New Roman" w:hAnsi="Times New Roman"/>
          <w:i/>
          <w:sz w:val="28"/>
          <w:szCs w:val="28"/>
        </w:rPr>
        <w:t>(Ждет ответа.)</w:t>
      </w:r>
      <w:r>
        <w:rPr>
          <w:rFonts w:eastAsia="Calibri" w:cs="Times New Roman" w:ascii="Times New Roman" w:hAnsi="Times New Roman"/>
          <w:sz w:val="28"/>
          <w:szCs w:val="28"/>
        </w:rPr>
        <w:t xml:space="preserve"> С попугаем хотя бы можно поговорить. На отвлеченные темы. </w:t>
      </w:r>
      <w:r>
        <w:rPr>
          <w:rFonts w:eastAsia="Calibri" w:cs="Times New Roman" w:ascii="Times New Roman" w:hAnsi="Times New Roman"/>
          <w:i/>
          <w:sz w:val="28"/>
          <w:szCs w:val="28"/>
        </w:rPr>
        <w:t>(Водружает клетку на стол перед Ланцелотом)</w:t>
      </w:r>
      <w:r>
        <w:rPr>
          <w:rFonts w:eastAsia="Calibri" w:cs="Times New Roman" w:ascii="Times New Roman" w:hAnsi="Times New Roman"/>
          <w:sz w:val="28"/>
          <w:szCs w:val="28"/>
        </w:rPr>
        <w:t xml:space="preserve">. Этот твой прихвостень сожрал уже трёх моих попугаев.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Хвост мой попрошу не беспокоить.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С перьями. И даже не подавился.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Я не виноват. Инстинкты. Ничего личного.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кивает.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Он врёт. Он специально. Специально, чтобы меня выбесить. Он считает, что меня нужно держать в тонусе.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кивает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Да пошли вы оба. </w:t>
      </w:r>
      <w:r>
        <w:rPr>
          <w:rFonts w:eastAsia="Calibri" w:cs="Times New Roman" w:ascii="Times New Roman" w:hAnsi="Times New Roman"/>
          <w:i/>
          <w:sz w:val="28"/>
          <w:szCs w:val="28"/>
        </w:rPr>
        <w:t>(уходит)</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Продолжительное 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Нет, если ты не хочешь, то, конечно, не напрягайся. Я, безусловно, и так просуществую. Какое-то время.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Я б и сам вылез, если бы она, зараза, замок не заплавила. Примусом.</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лёгким движением руки взламывает клетку. Кот не спеша вылезает, обнюхивает кружку, бутыль, тарелку, пытается пожевать зелень, сплёвывает,  разваливается посреди стола.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Слухи ходят.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наливает себе из бутыли в кружку что-то мутное.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Люди болтают разное.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пьёт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Дураки, конечно, в основном. Болтают-то. Разве ж человек, который не дурак, будет болтать.</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вяло жует вялую зелень.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То есть, некоторым болтать по договору положено. Он, может, и не дурак, а в договоре прописано: должностная обязанность - чесать языком, и никуда ведь не денешься, иди, чеши.</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Ноль эмоций со стороны Ланцелота</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Так вот я и говорю. Те, которые не дураки, но болтают по договору, про слухи эти не болтают. А те, с которыми договор еще не подписан, те болтают, конечно. Разное. Но они явно дураки, потому что если с тобой никто договор не подписывает, значит, ты дурак, так? Если ты дурак, чего с тобой договор-то подписывать. Ты и болтать-то по договору правильно не сможешь. Так что иди себе, дурак без договора, болтай, чего хочешь. Тебя  все равно никто слушать не будет.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медленно переводит тяжелый взгляд на Кота.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(поймав взгляд Ланцелота, удерживает его несколько секунд, чтобы удостовериться, что его слышат).</w:t>
      </w:r>
      <w:r>
        <w:rPr>
          <w:rFonts w:eastAsia="Calibri" w:cs="Times New Roman" w:ascii="Times New Roman" w:hAnsi="Times New Roman"/>
          <w:sz w:val="28"/>
          <w:szCs w:val="28"/>
        </w:rPr>
        <w:t xml:space="preserve"> Тем более про дракона. </w:t>
      </w:r>
      <w:r>
        <w:rPr>
          <w:rFonts w:eastAsia="Calibri" w:cs="Times New Roman" w:ascii="Times New Roman" w:hAnsi="Times New Roman"/>
          <w:i/>
          <w:sz w:val="28"/>
          <w:szCs w:val="28"/>
        </w:rPr>
        <w:t>(пауза)</w:t>
      </w:r>
      <w:r>
        <w:rPr>
          <w:rFonts w:eastAsia="Calibri" w:cs="Times New Roman" w:ascii="Times New Roman" w:hAnsi="Times New Roman"/>
          <w:sz w:val="28"/>
          <w:szCs w:val="28"/>
        </w:rPr>
        <w:t xml:space="preserve"> Кто ж в наше время болтает про драконов. (</w:t>
      </w:r>
      <w:r>
        <w:rPr>
          <w:rFonts w:eastAsia="Calibri" w:cs="Times New Roman" w:ascii="Times New Roman" w:hAnsi="Times New Roman"/>
          <w:i/>
          <w:sz w:val="28"/>
          <w:szCs w:val="28"/>
        </w:rPr>
        <w:t>многозначительная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пауза</w:t>
      </w:r>
      <w:r>
        <w:rPr>
          <w:rFonts w:eastAsia="Calibri" w:cs="Times New Roman" w:ascii="Times New Roman" w:hAnsi="Times New Roman"/>
          <w:sz w:val="28"/>
          <w:szCs w:val="28"/>
        </w:rPr>
        <w:t>) Дураки одни. Без договора.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вздыхает, опять впадает в сонное оцепенение. Кот слезает со стола, потягивается. Хочет еще что-то сказать, но возвращается Эльза. Переоделась в уличное платье, взяла хозяйственную сумку.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Я в лавку. </w:t>
      </w:r>
      <w:r>
        <w:rPr>
          <w:rFonts w:eastAsia="Calibri" w:cs="Times New Roman" w:ascii="Times New Roman" w:hAnsi="Times New Roman"/>
          <w:i/>
          <w:sz w:val="28"/>
          <w:szCs w:val="28"/>
        </w:rPr>
        <w:t>(видит Кота на свободе</w:t>
      </w:r>
      <w:r>
        <w:rPr>
          <w:rFonts w:eastAsia="Calibri" w:cs="Times New Roman" w:ascii="Times New Roman" w:hAnsi="Times New Roman"/>
          <w:sz w:val="28"/>
          <w:szCs w:val="28"/>
        </w:rPr>
        <w:t>). Опять ты его выпустил. И клетку сломал. Молодец. Узнаю своего лихого рубаку-парня. Правильно, что нам клетки. Любую вскроем одним пальцем. А чинить кто будет? Я спрашиваю, кто потом будет это чинить?!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Зачем?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Что?!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Эльза, милая, нежная Эльза, я только хотел спросить – зачем чинить клетку, из которой только что кого-то выпустили на свободу?</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Никакая я тебе не милая. И не нежная. </w:t>
      </w:r>
      <w:r>
        <w:rPr>
          <w:rFonts w:eastAsia="Calibri" w:cs="Times New Roman" w:ascii="Times New Roman" w:hAnsi="Times New Roman"/>
          <w:i/>
          <w:sz w:val="28"/>
          <w:szCs w:val="28"/>
        </w:rPr>
        <w:t>(пытается закрыть сломанную клетку)</w:t>
      </w:r>
      <w:r>
        <w:rPr>
          <w:rFonts w:eastAsia="Calibri" w:cs="Times New Roman" w:ascii="Times New Roman" w:hAnsi="Times New Roman"/>
          <w:sz w:val="28"/>
          <w:szCs w:val="28"/>
        </w:rPr>
        <w:t xml:space="preserve"> Трепло. Сиди, попугаев моих переваривай! Молча! </w:t>
      </w:r>
      <w:r>
        <w:rPr>
          <w:rFonts w:eastAsia="Calibri" w:cs="Times New Roman" w:ascii="Times New Roman" w:hAnsi="Times New Roman"/>
          <w:i/>
          <w:sz w:val="28"/>
          <w:szCs w:val="28"/>
        </w:rPr>
        <w:t>(уходит, забирает клетку с собой)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Эльза, милая, нежная Эльза…</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наливает себе в кружку из бутыли</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Так о чем бишь я… Да… Дураки болтают, опять дракона к нам занесло. Какого-то. Не нашего, забугорного. Из-за бугра, который на границе, помнишь? Ты еще лет пять назад приказывал бугор этот срыть, чтобы к нам никого из-за него не занесло.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кивает.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Ну, ты же знаешь этих горожан. Им приказ не указ. Лопаты по домам растащили, потоптались там чего-то, ботинками бугор примяли, а тебе доложили… Доложили?</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кивает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А как же. А ты? А ты как всегда поверил на слово.  Ох, рыцари, рыцари, что ж вы такие доверчивые-то все…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Вдалеке едва-едва слышится рев. Ланцелот медленно поднимает голову</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А я тебе о чем.</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Стук в дверь. И снова. И снова</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Шляются всякие. У своих ключи есть. </w:t>
      </w:r>
      <w:r>
        <w:rPr>
          <w:rFonts w:eastAsia="Calibri" w:cs="Times New Roman" w:ascii="Times New Roman" w:hAnsi="Times New Roman"/>
          <w:i/>
          <w:sz w:val="28"/>
          <w:szCs w:val="28"/>
        </w:rPr>
        <w:t>(под взглядом Ланцелота)</w:t>
      </w:r>
      <w:r>
        <w:rPr>
          <w:rFonts w:eastAsia="Calibri" w:cs="Times New Roman" w:ascii="Times New Roman" w:hAnsi="Times New Roman"/>
          <w:sz w:val="28"/>
          <w:szCs w:val="28"/>
        </w:rPr>
        <w:t xml:space="preserve"> Иду-иду…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Уходит, возвращается с Цезарем Борджиа. Подчеркнуто элегантен с намеком на изысканную небрежность, неопределенной половой принадлежности.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Добрый день, господа.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Кот и Ланцелот молчат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Прекрасная погода сегодня, не правда ли.</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Кот и Ланцелот молчат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Кхм. Да-с. Ищу тему для передовицы. Подумал вот, может быть, у вас есть что интересненькое. Инфоповод, так сказать.</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Вдалеке слышится рев</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Каково ваше мнение по этому вопросу?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и Ланцелот молчат.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Как вы думаете, вмешательство очередного дракона в дела нашего славного города будет способствовать усилению прогрессивных трендов или, напротив, спровоцирует всплеск консервативных настроений?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Молчание.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Боржиа</w:t>
      </w:r>
      <w:r>
        <w:rPr>
          <w:rFonts w:eastAsia="Calibri" w:cs="Times New Roman" w:ascii="Times New Roman" w:hAnsi="Times New Roman"/>
          <w:sz w:val="28"/>
          <w:szCs w:val="28"/>
        </w:rPr>
        <w:t xml:space="preserve">. Господин Ланцелот, в вашей семье ожидаются какие-нибудь перемены? Может быть, долгожданное пополнение?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медленно поднимается.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(пятится к выходу).</w:t>
      </w:r>
      <w:r>
        <w:rPr>
          <w:rFonts w:eastAsia="Calibri" w:cs="Times New Roman" w:ascii="Times New Roman" w:hAnsi="Times New Roman"/>
          <w:sz w:val="28"/>
          <w:szCs w:val="28"/>
        </w:rPr>
        <w:t xml:space="preserve"> А впрочем, зачем торопить события, правда. Скоро сами все узнаем. Всего хорошего. Счастливо оставаться. (</w:t>
      </w:r>
      <w:r>
        <w:rPr>
          <w:rFonts w:eastAsia="Calibri" w:cs="Times New Roman" w:ascii="Times New Roman" w:hAnsi="Times New Roman"/>
          <w:i/>
          <w:sz w:val="28"/>
          <w:szCs w:val="28"/>
        </w:rPr>
        <w:t>выходит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Легко отделались.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(заглядывает)</w:t>
      </w:r>
      <w:r>
        <w:rPr>
          <w:rFonts w:eastAsia="Calibri" w:cs="Times New Roman" w:ascii="Times New Roman" w:hAnsi="Times New Roman"/>
          <w:sz w:val="28"/>
          <w:szCs w:val="28"/>
        </w:rPr>
        <w:t xml:space="preserve"> Не радуйтесь прежде времени!</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садится</w:t>
      </w:r>
      <w:r>
        <w:rPr>
          <w:rFonts w:eastAsia="Calibri" w:cs="Times New Roman" w:ascii="Times New Roman" w:hAnsi="Times New Roman"/>
          <w:sz w:val="28"/>
          <w:szCs w:val="28"/>
        </w:rPr>
        <w:t>.</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Стук в дверь</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Стоит на горизонте появиться дракону – и дом рыцаря превращается в проходной двор.  Слетаются как на…</w:t>
      </w:r>
      <w:r>
        <w:rPr>
          <w:rFonts w:eastAsia="Calibri" w:cs="Times New Roman" w:ascii="Times New Roman" w:hAnsi="Times New Roman"/>
          <w:i/>
          <w:sz w:val="28"/>
          <w:szCs w:val="28"/>
        </w:rPr>
        <w:t xml:space="preserve">(под взглядом Ланцелота) </w:t>
      </w:r>
      <w:r>
        <w:rPr>
          <w:rFonts w:eastAsia="Calibri" w:cs="Times New Roman" w:ascii="Times New Roman" w:hAnsi="Times New Roman"/>
          <w:sz w:val="28"/>
          <w:szCs w:val="28"/>
        </w:rPr>
        <w:t>Иду-иду…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Уходит, возвращается с Юлией. Как и все остальные персонажи, Юлия слегка потрепана возрастом. Однако, как известно, у нее всегда было плохо со зрением, поэтому она этого просто не замечает.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(врывается стремительно).</w:t>
      </w:r>
      <w:r>
        <w:rPr>
          <w:rFonts w:eastAsia="Calibri" w:cs="Times New Roman" w:ascii="Times New Roman" w:hAnsi="Times New Roman"/>
          <w:sz w:val="28"/>
          <w:szCs w:val="28"/>
        </w:rPr>
        <w:t xml:space="preserve"> Господин Ланцелот! </w:t>
      </w:r>
      <w:r>
        <w:rPr>
          <w:rFonts w:eastAsia="Calibri" w:cs="Times New Roman" w:ascii="Times New Roman" w:hAnsi="Times New Roman"/>
          <w:i/>
          <w:sz w:val="28"/>
          <w:szCs w:val="28"/>
        </w:rPr>
        <w:t xml:space="preserve">(в обратную от Ланцелота сторону) </w:t>
      </w:r>
      <w:r>
        <w:rPr>
          <w:rFonts w:eastAsia="Calibri" w:cs="Times New Roman" w:ascii="Times New Roman" w:hAnsi="Times New Roman"/>
          <w:sz w:val="28"/>
          <w:szCs w:val="28"/>
        </w:rPr>
        <w:t>Господин Ланцелот!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Юлия, когда вы уже купите себе линзы. Так, в конце концов, и покалечиться можно.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(вплотную разглядывает Кота).</w:t>
      </w:r>
      <w:r>
        <w:rPr>
          <w:rFonts w:eastAsia="Calibri" w:cs="Times New Roman" w:ascii="Times New Roman" w:hAnsi="Times New Roman"/>
          <w:sz w:val="28"/>
          <w:szCs w:val="28"/>
        </w:rPr>
        <w:t xml:space="preserve"> Господин Ланцелот, вы наконец-то завели себе попугая?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фыркает, забирается на стол. Наглым образом вылизывается. Ланцелот наливает себе из бутыли в кружку. Бутыль звякает об кружку. Юлия идет на звук.</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Господин Ланцелот. </w:t>
      </w:r>
      <w:r>
        <w:rPr>
          <w:rFonts w:eastAsia="Calibri" w:cs="Times New Roman" w:ascii="Times New Roman" w:hAnsi="Times New Roman"/>
          <w:i/>
          <w:sz w:val="28"/>
          <w:szCs w:val="28"/>
        </w:rPr>
        <w:t>(натыкается на Ланцелота, ощупывает его)</w:t>
      </w:r>
      <w:r>
        <w:rPr>
          <w:rFonts w:eastAsia="Calibri" w:cs="Times New Roman" w:ascii="Times New Roman" w:hAnsi="Times New Roman"/>
          <w:sz w:val="28"/>
          <w:szCs w:val="28"/>
        </w:rPr>
        <w:t xml:space="preserve"> Разрешите, я присяду? (</w:t>
      </w:r>
      <w:r>
        <w:rPr>
          <w:rFonts w:eastAsia="Calibri" w:cs="Times New Roman" w:ascii="Times New Roman" w:hAnsi="Times New Roman"/>
          <w:i/>
          <w:sz w:val="28"/>
          <w:szCs w:val="28"/>
        </w:rPr>
        <w:t>садится к нему на колени</w:t>
      </w:r>
      <w:r>
        <w:rPr>
          <w:rFonts w:eastAsia="Calibri" w:cs="Times New Roman" w:ascii="Times New Roman" w:hAnsi="Times New Roman"/>
          <w:sz w:val="28"/>
          <w:szCs w:val="28"/>
        </w:rPr>
        <w:t>) Я так лучше вижу.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фыркает.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Удивительно невоспитанный попугай.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Кукареку.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Господин Ланцелот. Считаю своим долгом вас предупредить.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Разнарядку на предупреждение получили?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Господин Ланцелот. Я прошу вас оградить меня от… от этого… Никакой дипломатии. Возмутительно.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Кукареку.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Послушайте меня, господин Ланцелот! Это крайне важная информация! Вы слушаете? Я не вижу, вы слушаете? У вас есть примерно три дня, господин Ланцелот! Я видела разведсводки. Этот дракон неместный, он плохо ориентируется в наших реалиях.  Сначала он набросится на других рыцарей.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Помоложе да подурнее.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На менее опытных. Вы же знаете, господин Ланцелот, неопытные рыцари сразу лезут на драконов, с открытым - можно сказать, до неприличия открытым - забралом. Но вы же опытный, господин Ланцелот, вы мудрый, господин Ланцелот, вы великий тактик и стратег…</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Да, разнарядка на предупреждение аж на трех листах, видать…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Я не вижу, господин Ланцелот, вы меня слушаете? Так вот, пока этот забугорный дракон будет пожирать менее опытных рыцарей, вы вполне успеете подготовиться.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К чему?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Как к чему? К побегу, разумеется!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(фыркает).</w:t>
      </w:r>
      <w:r>
        <w:rPr>
          <w:rFonts w:eastAsia="Calibri" w:cs="Times New Roman" w:ascii="Times New Roman" w:hAnsi="Times New Roman"/>
          <w:sz w:val="28"/>
          <w:szCs w:val="28"/>
        </w:rPr>
        <w:t xml:space="preserve"> К подвигу, вы хотели сказать? Вы, как всегда, сослепу неправильно прочитали в своей разнарядке. К подвигу – у вас там написано.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Молодой человек, кто сейчас готовится к подвигам?! Потрясающая недальновидность. Политическая близорукость. Полное отсутствие понимания исторического момента.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Момент как раз самый тот.  Бегать все устали. Самое время для подвигов.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Вот и пусть бегают те, кто помоложе! А господина Ланцелота, как достояние, надо беречь!</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недовольно ерзает под Юлией</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И потом, вам доктора уже давно запретили подвиги! У вас давление. И поджелудочная. И желчный. И печень. И правое колено с искусственной коленной чашечкой. Нет, положительно, никаких подвигов!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Очаровательная Юлия. Бессердечная Юлия. Злая Юлия. Как вас там еще. Ближе к делу.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Соберите все самое необходимое. Самое! Необходимое! Мы предоставим вам надежное убежище, где вы спокойно сможете переждать экспансию дракона. Откуда вы сможете вести мудрое руководство повстанцами и распределять усилия менее опытных рыцарей. А потом, когда дракон насытится и опять уберется к себе за бугор, мы обеспечим вам триумфальное возвращение. С поддержкой герольдов, местной знати и постоянных клиентов публичных домов. Без них, к сожалению, сейчас никуда.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Джакузи там есть?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Со всеми удобствами, конечно.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За джакузи можно подумать, ты как считаешь?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Эльза. С грохотом ставит на пол хозяйственную сумку.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Таааак. Я так и знала. Шагу из дома ступить нельзя, чтобы какая-нибудь дрянь на него не забралась.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Господин Ланцелот, кто это? Я не вижу! Это кухарка? Медсестра? Массажистка?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Вон пошла.</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Как вам не стыдно! Я – работник дипломатических органов! Это визит по вопросам муниципальной важности! </w:t>
      </w:r>
      <w:r>
        <w:rPr>
          <w:rFonts w:eastAsia="Calibri" w:cs="Times New Roman" w:ascii="Times New Roman" w:hAnsi="Times New Roman"/>
          <w:i/>
          <w:sz w:val="28"/>
          <w:szCs w:val="28"/>
        </w:rPr>
        <w:t>(тем не менее, с Ланцелота не слезает)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Собирай свои органы в охапочку и топай отсюда.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Господин Ланцелот, я не вижу, кто это? Может быть, мы позовем вашу супругу, Эльзу, милую, нежную Эльзу, чтобы она со свойственной ей утонченностью вежливо выпроводила эту хамскую особу?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Вон из моего дома, я сказала.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Эльза, милая, нежная Эльза! </w:t>
      </w:r>
      <w:r>
        <w:rPr>
          <w:rFonts w:eastAsia="Calibri" w:cs="Times New Roman" w:ascii="Times New Roman" w:hAnsi="Times New Roman"/>
          <w:i/>
          <w:sz w:val="28"/>
          <w:szCs w:val="28"/>
        </w:rPr>
        <w:t>(жёстко)</w:t>
      </w:r>
      <w:r>
        <w:rPr>
          <w:rFonts w:eastAsia="Calibri" w:cs="Times New Roman" w:ascii="Times New Roman" w:hAnsi="Times New Roman"/>
          <w:sz w:val="28"/>
          <w:szCs w:val="28"/>
        </w:rPr>
        <w:t xml:space="preserve"> Следи лучше за своим попугаем.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Кукареку.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(очень тихо и твердо).</w:t>
      </w:r>
      <w:r>
        <w:rPr>
          <w:rFonts w:eastAsia="Calibri" w:cs="Times New Roman" w:ascii="Times New Roman" w:hAnsi="Times New Roman"/>
          <w:sz w:val="28"/>
          <w:szCs w:val="28"/>
        </w:rPr>
        <w:t xml:space="preserve"> Вали. Отсюда.</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(очень быстро, спокойно и покладисто).</w:t>
      </w:r>
      <w:r>
        <w:rPr>
          <w:rFonts w:eastAsia="Calibri" w:cs="Times New Roman" w:ascii="Times New Roman" w:hAnsi="Times New Roman"/>
          <w:sz w:val="28"/>
          <w:szCs w:val="28"/>
        </w:rPr>
        <w:t xml:space="preserve"> Хорошо. </w:t>
      </w:r>
      <w:r>
        <w:rPr>
          <w:rFonts w:eastAsia="Calibri" w:cs="Times New Roman" w:ascii="Times New Roman" w:hAnsi="Times New Roman"/>
          <w:i/>
          <w:sz w:val="28"/>
          <w:szCs w:val="28"/>
        </w:rPr>
        <w:t>(уверенно уходит, ни на что не натыкаясь).</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Эльза, уперев руки в боки, смотрит на Ланцелота. Ланцелот удобнее устраивается на стуле. Кот мурлычет под нос что-то неразборчивое.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Что я пропустила?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Завязку. Беда. Теперь ни черта не поймешь ни про экспозицию, ни про главного героя.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Герой? А кто у нас герой? Ещё и главный? Мне не послышалось?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(Ланцелоту).</w:t>
      </w:r>
      <w:r>
        <w:rPr>
          <w:rFonts w:eastAsia="Calibri" w:cs="Times New Roman" w:ascii="Times New Roman" w:hAnsi="Times New Roman"/>
          <w:sz w:val="28"/>
          <w:szCs w:val="28"/>
        </w:rPr>
        <w:t xml:space="preserve"> Да они у тебя как на подбор. Мечты поэтов. Одна слепая, другая глухая.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Герой, у нас котел прохудился, помнишь? Неделю уже в кладовке валяется. Дожили. Суп сварить – и то не в чем.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встает, идет к выходу. Эльза придерживает его за локоть.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(мягко и очень нежно).</w:t>
      </w:r>
      <w:r>
        <w:rPr>
          <w:rFonts w:eastAsia="Calibri" w:cs="Times New Roman" w:ascii="Times New Roman" w:hAnsi="Times New Roman"/>
          <w:sz w:val="28"/>
          <w:szCs w:val="28"/>
        </w:rPr>
        <w:t xml:space="preserve"> Ты меня все еще любишь, Ланцелот?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какое-то время смотрит на нее, потом высвобождает руку, уходит. Эльза падает на стул, закрывает лицо руками.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Папочка, папочка, где ты, папочка. Помоги мне, папочка, мне страшно, страшно…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гладит Эльзу по голове.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Я не выдержу. Я не смогу. Я не хочу, чтобы он опять умирал.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Ну, он же воскрес в прошлый раз. И в позапрошлый. И в поза-поза…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В этот раз может не получиться.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(задумчиво).</w:t>
      </w:r>
      <w:r>
        <w:rPr>
          <w:rFonts w:eastAsia="Calibri" w:cs="Times New Roman" w:ascii="Times New Roman" w:hAnsi="Times New Roman"/>
          <w:sz w:val="28"/>
          <w:szCs w:val="28"/>
        </w:rPr>
        <w:t xml:space="preserve"> Мда-с… Ланцелот уже не тот…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Отговори его! Я прошу тебя, отговори его! Прости меня, пожалуйста, прости, я больше никогда не буду сажать тебя в клетку, я буду покупать тебе каждое утро крынку сливок, я сама, сама поймаю столько мышей, сколько тебе нужно, только, пожалуйста, пожалуйста, не пускай его!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Эльза, это его выбор, и я не могу…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Можешь. Ты его друг. Он тебя послушает.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Эльза…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Бесчувственное ты животное! Что я, не вижу, как у тебя усы дыбом стоят! Только тебе в этом бою ничего не светит, облезлая твоя морда, бой с драконом - для рыцарей, не для подзаборных всяких!</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Во-первых, давайте обойдемся без оскорблений. Во-вторых, кто тут вообще говорил о драконе? Тебе послышалось.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Люди болтают.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Так то не люди. Дураки. Не слушай дураков, милая, нежная Эльза.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Эта приходила.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Эта всегда к нему приходит, когда тебя нет. Но ей ничего не светит.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Не пускай его. Я прошу тебя, не пускай его.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молчит.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Ты же не пустишь его?</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Кот молчит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Дай мне слово.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Шкуру сдеру.</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Миленький. Я прошу тебя.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Хорошо.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Ланцелот. В руках котел.</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Починил? Спасибо, милый. Скоро будем кушать. Я сварю твой любимый суп. </w:t>
      </w:r>
      <w:r>
        <w:rPr>
          <w:rFonts w:eastAsia="Calibri" w:cs="Times New Roman" w:ascii="Times New Roman" w:hAnsi="Times New Roman"/>
          <w:i/>
          <w:sz w:val="28"/>
          <w:szCs w:val="28"/>
        </w:rPr>
        <w:t>(Коту)</w:t>
      </w:r>
      <w:r>
        <w:rPr>
          <w:rFonts w:eastAsia="Calibri" w:cs="Times New Roman" w:ascii="Times New Roman" w:hAnsi="Times New Roman"/>
          <w:sz w:val="28"/>
          <w:szCs w:val="28"/>
        </w:rPr>
        <w:t xml:space="preserve"> И зажарю баранью ногу.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А вот это уже шантаж.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Эльза уходит. Ланцелот занимает свое место за столом. Вдалеке опять слышится рев.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Сдается мне, все может кончиться быстрее, чем за три дня.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продолжает. Бутыль, кружка, вялая зелень</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Ну?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Что скажешь?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Ясно. Если что – я тебя отговаривал.</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лезет в один из покосившихся шкафчиков, долго гремит там чем-то. Выуживает мятый тусклый медный тазик. Лезет в другой шкафчик. Достает оттуда домашние овчинные тапочки.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В славное время мы живем, правда? Абсолютная свобода выбора. Каждый уважающий себя рыцарь – и его верный оруженосец, конечно – может абсолютно свободно выбирать между джакузи и драконом. Твоим предкам такое и не снилось. У них джакузи не было.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Раздается оглушительный трубный глас. Кот прячется под стол вместе с тапочками и тазиком.</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Герольд.</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xml:space="preserve">. Не нужно вставать! Не нужно приветствий! Ведите себя как можно более естественно и непринужденно! К вам оплот мира и гарант стабильности! Наш самый скромный и великодушный!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Бургомистр. Крепкий моложавый мужчина в военном кителе с разнообразными наградами на груди.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Все? Уже можно?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Подождите. Рано.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Ну ладно, заканчивайте при мне. А то там скучно.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 xml:space="preserve">(проговаривает про себя) </w:t>
      </w:r>
      <w:r>
        <w:rPr>
          <w:rFonts w:eastAsia="Calibri" w:cs="Times New Roman" w:ascii="Times New Roman" w:hAnsi="Times New Roman"/>
          <w:sz w:val="28"/>
          <w:szCs w:val="28"/>
        </w:rPr>
        <w:t xml:space="preserve">… скромный и великодушный… </w:t>
      </w:r>
      <w:r>
        <w:rPr>
          <w:rFonts w:eastAsia="Calibri" w:cs="Times New Roman" w:ascii="Times New Roman" w:hAnsi="Times New Roman"/>
          <w:i/>
          <w:sz w:val="28"/>
          <w:szCs w:val="28"/>
        </w:rPr>
        <w:t>(громко)</w:t>
      </w:r>
      <w:r>
        <w:rPr>
          <w:rFonts w:eastAsia="Calibri" w:cs="Times New Roman" w:ascii="Times New Roman" w:hAnsi="Times New Roman"/>
          <w:sz w:val="28"/>
          <w:szCs w:val="28"/>
        </w:rPr>
        <w:t xml:space="preserve"> Но при этом не лишенный чувства справедливости! Господин Бургомистр!</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Всё?</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Всё.</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Благодарю за службу. Свободен. </w:t>
      </w:r>
      <w:r>
        <w:rPr>
          <w:rFonts w:eastAsia="Calibri" w:cs="Times New Roman" w:ascii="Times New Roman" w:hAnsi="Times New Roman"/>
          <w:i/>
          <w:sz w:val="28"/>
          <w:szCs w:val="28"/>
        </w:rPr>
        <w:t>(Герольд выходит)</w:t>
      </w:r>
      <w:r>
        <w:rPr>
          <w:rFonts w:eastAsia="Calibri" w:cs="Times New Roman" w:ascii="Times New Roman" w:hAnsi="Times New Roman"/>
          <w:sz w:val="28"/>
          <w:szCs w:val="28"/>
        </w:rPr>
        <w:t xml:space="preserve"> Надо бы сказать пресс-секретарю, чтобы сократил презентацию. Оставить самое необходимое. Ну там, не нужно приветствий, не нужно… бла-бла… скромный, великодушный… Ну и хватит. Здравствуйте, господин Ланцелот.</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Бургомистр протягивает руку. Ланцелот сидит. Тянется пауза</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Кот </w:t>
      </w:r>
      <w:r>
        <w:rPr>
          <w:rFonts w:eastAsia="Calibri" w:cs="Times New Roman" w:ascii="Times New Roman" w:hAnsi="Times New Roman"/>
          <w:i/>
          <w:sz w:val="28"/>
          <w:szCs w:val="28"/>
        </w:rPr>
        <w:t>(из-под стола).</w:t>
      </w:r>
      <w:r>
        <w:rPr>
          <w:rFonts w:eastAsia="Calibri" w:cs="Times New Roman" w:ascii="Times New Roman" w:hAnsi="Times New Roman"/>
          <w:sz w:val="28"/>
          <w:szCs w:val="28"/>
        </w:rPr>
        <w:t xml:space="preserve"> Кукареку.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опускает руку</w:t>
      </w:r>
      <w:r>
        <w:rPr>
          <w:rFonts w:eastAsia="Calibri" w:cs="Times New Roman" w:ascii="Times New Roman" w:hAnsi="Times New Roman"/>
          <w:sz w:val="28"/>
          <w:szCs w:val="28"/>
        </w:rPr>
        <w:t>). А, я слышу, вы все-таки завели себе попугая. (</w:t>
      </w:r>
      <w:r>
        <w:rPr>
          <w:rFonts w:eastAsia="Calibri" w:cs="Times New Roman" w:ascii="Times New Roman" w:hAnsi="Times New Roman"/>
          <w:i/>
          <w:sz w:val="28"/>
          <w:szCs w:val="28"/>
        </w:rPr>
        <w:t>садится за стол напротив Ланцелота</w:t>
      </w:r>
      <w:r>
        <w:rPr>
          <w:rFonts w:eastAsia="Calibri" w:cs="Times New Roman" w:ascii="Times New Roman" w:hAnsi="Times New Roman"/>
          <w:sz w:val="28"/>
          <w:szCs w:val="28"/>
        </w:rPr>
        <w:t>) Полезное приобретение. Как правило, между попугаями и их хозяевами складывается удивительное взаимопонимание. Попугай и его хозяин говорят одними и теми же словами на любую тему. Идиллия, не правда ли?</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молчит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Я, собственно, на минуточку. Просто проверить, так  сказать, старого друга. Муниципальную гордость. Достояние. Бытовые условия.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Мы приняли решение об увеличении пенсии для рыцарей на семь и три десятых процента. Для повышения качества жизни.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Давно?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Прямо сейчас.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Великодушие.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Чувство справедливости! И скромность. Прошу по тексту.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Гарант стабильности.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Хороший попугай.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Кукареку.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наливает из бутыли в кружку. Подвигает кружку по столу в сторону Бургомистра.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Хм. </w:t>
      </w:r>
      <w:r>
        <w:rPr>
          <w:rFonts w:eastAsia="Calibri" w:cs="Times New Roman" w:ascii="Times New Roman" w:hAnsi="Times New Roman"/>
          <w:i/>
          <w:sz w:val="28"/>
          <w:szCs w:val="28"/>
        </w:rPr>
        <w:t>(пытается дотянуться)</w:t>
      </w:r>
      <w:r>
        <w:rPr>
          <w:rFonts w:eastAsia="Calibri" w:cs="Times New Roman" w:ascii="Times New Roman" w:hAnsi="Times New Roman"/>
          <w:sz w:val="28"/>
          <w:szCs w:val="28"/>
        </w:rPr>
        <w:t xml:space="preserve"> Я благодарен за ваше предложение,  разумеется. </w:t>
      </w:r>
      <w:r>
        <w:rPr>
          <w:rFonts w:eastAsia="Calibri" w:cs="Times New Roman" w:ascii="Times New Roman" w:hAnsi="Times New Roman"/>
          <w:i/>
          <w:sz w:val="28"/>
          <w:szCs w:val="28"/>
        </w:rPr>
        <w:t>(дотянуться не получается)</w:t>
      </w:r>
      <w:r>
        <w:rPr>
          <w:rFonts w:eastAsia="Calibri" w:cs="Times New Roman" w:ascii="Times New Roman" w:hAnsi="Times New Roman"/>
          <w:sz w:val="28"/>
          <w:szCs w:val="28"/>
        </w:rPr>
        <w:t xml:space="preserve"> Но, прошу извинить, поджелудочная что-то шалит.</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Кот вылезает из-под стола, пододвигает кружку Бургомистру</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Хм. Ну что ж. Ээээ… Есть там кто?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Герольд.</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Сопроводите, пожалуйста </w:t>
      </w:r>
      <w:r>
        <w:rPr>
          <w:rFonts w:eastAsia="Calibri" w:cs="Times New Roman" w:ascii="Times New Roman" w:hAnsi="Times New Roman"/>
          <w:i/>
          <w:sz w:val="28"/>
          <w:szCs w:val="28"/>
        </w:rPr>
        <w:t>(поднимает кружку).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В этот знаменательный для судеб наших народов день…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Не 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В этот день, который навсегда останется в наших сердцах как самый…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Не то. Проявите гражданскую смекалку.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Ээээ… перед лицом неминуемых трудностей?...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(встает).</w:t>
      </w:r>
      <w:r>
        <w:rPr>
          <w:rFonts w:eastAsia="Calibri" w:cs="Times New Roman" w:ascii="Times New Roman" w:hAnsi="Times New Roman"/>
          <w:sz w:val="28"/>
          <w:szCs w:val="28"/>
        </w:rPr>
        <w:t xml:space="preserve"> Вот-вот.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xml:space="preserve">. Перед лицом неминуемых трудностей, которые неминуемо обрушатся на наш город в силу неминуемых особенностей данного периода исторического развития мы поднимаем этот бокал за то, чтобы все трудности нас благополучно минули при непосредственном участии благородных рыцарей, всех сознательных граждан и постоянных клиентов публичных домов. Без них никуда. </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Аминь. </w:t>
      </w:r>
      <w:r>
        <w:rPr>
          <w:rFonts w:eastAsia="Calibri" w:cs="Times New Roman" w:ascii="Times New Roman" w:hAnsi="Times New Roman"/>
          <w:i/>
          <w:sz w:val="28"/>
          <w:szCs w:val="28"/>
        </w:rPr>
        <w:t>(пьет)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Кукареку.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Благодарю за службу.</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Герольд выходит. Входит Эльза. В руках у нее большой поднос, на подносе фарфоровая супница и блюдо с зажаренной бараньей ногой. Замирает, увидев Бургомистра</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Добрый день, господин Бургомистр.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 xml:space="preserve">(лучезарно улыбается). </w:t>
      </w:r>
      <w:r>
        <w:rPr>
          <w:rFonts w:eastAsia="Calibri" w:cs="Times New Roman" w:ascii="Times New Roman" w:hAnsi="Times New Roman"/>
          <w:sz w:val="28"/>
          <w:szCs w:val="28"/>
        </w:rPr>
        <w:t xml:space="preserve">Эльза, милая, нежная Эльза! Как я рад вас видеть!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Я думала, у нас в прихожей привидение. Я забыла, как выглядят ваши герольды. Слава Богу.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Давненько, давненько я к вам не заглядывал. Непростительно с моей стороны.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Не стоит утруждаться. Вы могли бы пригласить нас с мужем к себе в ратушу. По-соседски. Без герольдов. Правда, милый? Мы бы с радостью.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Ээээ… У нас ремонт, знаете ли. А новости весьма срочные. Весьма. Позвольте?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Принимает у нее из рук поднос. Помогает накрывать на стол. Вообще очень много суетится. Ланцелот неподвижен. Молчит.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(хлопоча вокруг стола).</w:t>
      </w:r>
      <w:r>
        <w:rPr>
          <w:rFonts w:eastAsia="Calibri" w:cs="Times New Roman" w:ascii="Times New Roman" w:hAnsi="Times New Roman"/>
          <w:sz w:val="28"/>
          <w:szCs w:val="28"/>
        </w:rPr>
        <w:t xml:space="preserve"> Хлеб подорожал на пару монет, но это ненадолго, я уверен. Урожай нынче хороший, это все лавочники, спекулянты проклятые, цены набивают. Не далее как вчера был замечен косяк диких гусей, пролетевших строго с севера на юг. Это хорошо, значит, зима все-таки наступит. В связи с наступлением зимы, конечно, нужно будет принять меры, дороги, телеги, то есть, что я рассказываю, вы и сами все прекрасно знаете. На субботу запланировано пять свадеб, люди вдруг сломя головы бросились жениться. Да, кстати! Мы прибавили пенсии вдовам рыцарей на пять и три десятых процента!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Спасибо.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Жёнам.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(лучезарно улыбается).</w:t>
      </w:r>
      <w:r>
        <w:rPr>
          <w:rFonts w:eastAsia="Calibri" w:cs="Times New Roman" w:ascii="Times New Roman" w:hAnsi="Times New Roman"/>
          <w:sz w:val="28"/>
          <w:szCs w:val="28"/>
        </w:rPr>
        <w:t xml:space="preserve"> Жёнам. Эльза, милая, нежная Эльза, я хочу поздравить вас с удачным приобретением. На редкость талантливый попугай. Ловит всё на лету.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Это брак. Единственный такой из всей кладки. Вообще-то его мама снесла восемь яиц, все остальные нормальные, а этот – вот такой. Талантливый.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украдкой крутит пальцем у виска, мол, перебарщиваешь, дорогуша.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Да, отклонение от нормы – это печально. Но вносит некоторое разнообразие.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Стол тем временем сервирован</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Изволите отобедать?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Спасибо, не откажусь. Поджелудочная, правда, пошаливает.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А вы супчику вот похлебайте. Он у нас постненький. Жиденький. Как раз для поджелудочной.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Рассаживаются. Ланцелот и Эльза – напротив друг друга с торцов стола. Кот – лицом к залу. Бургомистр – спиной. Некоторое время молча едят. Ланцелот разливает.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Предлагаю выпить за Эльзу, милую, нежную Эльзу. Хозяйку этого дома. Легенду нашего города. Супругу моего друга. Можно даже сказать, надежный тыл.</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Перестань.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Нет, отчего же. Не нужно стесняться. Эльза, милая, нежная Эльза…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Встает. Задевает ногой тазик.</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О, прошу прощения. Что-то там…</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Наклоняется. Достает тазик. Пауза. Ланцелот медленно встает. У Эльзы в руках мелко-мелко дрожит стакан.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(очень бодро, размахивая тазиком).</w:t>
      </w:r>
      <w:r>
        <w:rPr>
          <w:rFonts w:eastAsia="Calibri" w:cs="Times New Roman" w:ascii="Times New Roman" w:hAnsi="Times New Roman"/>
          <w:sz w:val="28"/>
          <w:szCs w:val="28"/>
        </w:rPr>
        <w:t xml:space="preserve"> Да! За Эльзу! За милую, нежную Эльзу, которая представляет собой пример для подражания любой девушке, решившей связать свою жизнь с рыцарем, пример кротости, стойкости, смирения, мужества, то есть, как же это сказать про женщину…, сильной женственности, вот!.. и любви, конечно, безусловно, любви.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Ура.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(не слушает Бургомистра, смотрит на Ланцелота, но обращается к Коту).</w:t>
      </w:r>
      <w:r>
        <w:rPr>
          <w:rFonts w:eastAsia="Calibri" w:cs="Times New Roman" w:ascii="Times New Roman" w:hAnsi="Times New Roman"/>
          <w:sz w:val="28"/>
          <w:szCs w:val="28"/>
        </w:rPr>
        <w:t xml:space="preserve"> Ты мне слово дал.</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Я оруженосец, Эльза.</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улыбается Коту</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Шкуру, говорит, спущу.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Эльза, милая, нежная Эльза…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(встает, резко - Бургомистру).</w:t>
      </w:r>
      <w:r>
        <w:rPr>
          <w:rFonts w:eastAsia="Calibri" w:cs="Times New Roman" w:ascii="Times New Roman" w:hAnsi="Times New Roman"/>
          <w:sz w:val="28"/>
          <w:szCs w:val="28"/>
        </w:rPr>
        <w:t xml:space="preserve"> Сядьте.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Бургомистр от неожиданности садится</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И ты.</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стоит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Я прошу тебя, сядь.</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Ланцелот отходит в сторону и прислоняется к стене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Ах, так. Ну, ладно. </w:t>
      </w:r>
      <w:r>
        <w:rPr>
          <w:rFonts w:eastAsia="Calibri" w:cs="Times New Roman" w:ascii="Times New Roman" w:hAnsi="Times New Roman"/>
          <w:i/>
          <w:sz w:val="28"/>
          <w:szCs w:val="28"/>
        </w:rPr>
        <w:t>(выпивает залпом из стакана, наклоняется, смотрит под стол, залезает туда, достает тапочки, ставит их посреди стола).</w:t>
      </w:r>
      <w:r>
        <w:rPr>
          <w:rFonts w:eastAsia="Calibri" w:cs="Times New Roman" w:ascii="Times New Roman" w:hAnsi="Times New Roman"/>
          <w:sz w:val="28"/>
          <w:szCs w:val="28"/>
        </w:rPr>
        <w:t xml:space="preserve"> Ты помнишь, что это? Это твои домашние тапочки. Домашние. Я присмотрела их для тебя еще до того, как ты появился в нашем городе. Потом… После первого дракона. Когда ты погиб, и Кот увез твое тело в пещеру, и никто не знал, что ты воскреснешь... Я предложила их Генриху. Мне было все равно. Без тебя мне было все равно. И… Он их даже примерял. Но, увы, они ему оказались великоваты. Средний размер мужских домашних тапочек в нашем городе – 43. А эти – 43,5. Подумать только, какие-то ноль целых пять десятых. Всего-то ноль целых пять десятых между среднего размера мужчиной и рыцарем. Потом… Когда ты воскрес. Помнишь? Мы нашли этот дом, ты починил камин, я убралась на кухне. Ты сидел в кресле перед камином. Я принесла тапочки и надела их тебе на ноги. Ты сидел в кресле перед камином, а я сидела рядом с тобой на полу, и… Я просто сидела рядом с тобой на полу. Перед камином. А на ногах у тебя были тапочки.  </w:t>
      </w:r>
      <w:r>
        <w:rPr>
          <w:rFonts w:eastAsia="Calibri" w:cs="Times New Roman" w:ascii="Times New Roman" w:hAnsi="Times New Roman"/>
          <w:i/>
          <w:sz w:val="28"/>
          <w:szCs w:val="28"/>
        </w:rPr>
        <w:t>(Берет тапочки, подходит к Ланцелоту)</w:t>
      </w:r>
      <w:r>
        <w:rPr>
          <w:rFonts w:eastAsia="Calibri" w:cs="Times New Roman" w:ascii="Times New Roman" w:hAnsi="Times New Roman"/>
          <w:sz w:val="28"/>
          <w:szCs w:val="28"/>
        </w:rPr>
        <w:t xml:space="preserve"> А потом ты их снял и пошел сражаться со вторым драконом. Потом воскрес второй раз. И я снова принесла тебе тапочки. Потом – третий. Потом… </w:t>
      </w:r>
      <w:r>
        <w:rPr>
          <w:rFonts w:eastAsia="Calibri" w:cs="Times New Roman" w:ascii="Times New Roman" w:hAnsi="Times New Roman"/>
          <w:i/>
          <w:sz w:val="28"/>
          <w:szCs w:val="28"/>
        </w:rPr>
        <w:t>(Протягивает тапочки Ланцелоту. Ланцелот молчит)</w:t>
      </w:r>
      <w:r>
        <w:rPr>
          <w:rFonts w:eastAsia="Calibri" w:cs="Times New Roman" w:ascii="Times New Roman" w:hAnsi="Times New Roman"/>
          <w:sz w:val="28"/>
          <w:szCs w:val="28"/>
        </w:rPr>
        <w:t xml:space="preserve"> Знаешь… Наверное, гораздо легче быть скормленной этой перепончатокрылой твари.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Пауза. Длинная. Это пауза Ланцелота и Эльзы</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(вполголоса).</w:t>
      </w:r>
      <w:r>
        <w:rPr>
          <w:rFonts w:eastAsia="Calibri" w:cs="Times New Roman" w:ascii="Times New Roman" w:hAnsi="Times New Roman"/>
          <w:sz w:val="28"/>
          <w:szCs w:val="28"/>
        </w:rPr>
        <w:t xml:space="preserve"> Господин Бургомистр, не обращайте, пожалуйста, внимания. У них сейчас непростой период. Знаете, очередной кризис…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Самый лучший способ преодолеть семейный кризис – это расстаться ненадолго. Или навсегда.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Вдалеке слышится рев</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Это все базарные слухи. Про драконов. Дураки болтают.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(сухо).</w:t>
      </w:r>
      <w:r>
        <w:rPr>
          <w:rFonts w:eastAsia="Calibri" w:cs="Times New Roman" w:ascii="Times New Roman" w:hAnsi="Times New Roman"/>
          <w:sz w:val="28"/>
          <w:szCs w:val="28"/>
        </w:rPr>
        <w:t xml:space="preserve"> Ну почему же дураки. </w:t>
      </w:r>
      <w:r>
        <w:rPr>
          <w:rFonts w:eastAsia="Calibri" w:cs="Times New Roman" w:ascii="Times New Roman" w:hAnsi="Times New Roman"/>
          <w:i/>
          <w:sz w:val="28"/>
          <w:szCs w:val="28"/>
        </w:rPr>
        <w:t>(встает, подходит к Эльзе и Ланцелоту).</w:t>
      </w:r>
      <w:r>
        <w:rPr>
          <w:rFonts w:eastAsia="Calibri" w:cs="Times New Roman" w:ascii="Times New Roman" w:hAnsi="Times New Roman"/>
          <w:sz w:val="28"/>
          <w:szCs w:val="28"/>
        </w:rPr>
        <w:t xml:space="preserve"> Эльза… Милая, нежная Эльза… Вам выпала великая честь быть женой героя. Мы никогда не забудем его подвига. Его имя прославится в веках.</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(смотрит на Ланцелота).</w:t>
      </w:r>
      <w:r>
        <w:rPr>
          <w:rFonts w:eastAsia="Calibri" w:cs="Times New Roman" w:ascii="Times New Roman" w:hAnsi="Times New Roman"/>
          <w:sz w:val="28"/>
          <w:szCs w:val="28"/>
        </w:rPr>
        <w:t xml:space="preserve"> Куда уж больше.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(протягивает Ланцелоту тазик).</w:t>
      </w:r>
      <w:r>
        <w:rPr>
          <w:rFonts w:eastAsia="Calibri" w:cs="Times New Roman" w:ascii="Times New Roman" w:hAnsi="Times New Roman"/>
          <w:sz w:val="28"/>
          <w:szCs w:val="28"/>
        </w:rPr>
        <w:t xml:space="preserve"> Бой с драконом – не личное дело вашего мужа, Эльза. Это показатель гражданской зрелости. Личным благом необходимо жертвовать, когда речь идет о спасении нашей общей свободы. Я рад, что господин Ланцелот это понимает. Да что там. Речь идет о будущем всего человечества.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Перебор.</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Согласен.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молчит.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Если вы не возражаете. Я бы задержала его. Буквально на полчаса.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Думаю, полчаса у вас есть.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(Ланцелоту).</w:t>
      </w:r>
      <w:r>
        <w:rPr>
          <w:rFonts w:eastAsia="Calibri" w:cs="Times New Roman" w:ascii="Times New Roman" w:hAnsi="Times New Roman"/>
          <w:sz w:val="28"/>
          <w:szCs w:val="28"/>
        </w:rPr>
        <w:t xml:space="preserve"> Пошли, сделаем ребенка? Я раньше думала, если ты… Не воскреснешь. Опять. Чем виноват ребенок, что его отец – рыцарь. А теперь думаю… Пусть она будет похожа на тебя.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Пауза. Ланцелот наклоняется и целует Эльзу – быстро, крепко и очень нежно.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Потом забирает у Бургомистра тазик.</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Опять. Опять. Опять…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Эльза с размаху несколько раз бьет Ланцелота тапочками, куда попало. Ланцелот отрешенно парирует ее удары, стараясь не встретиться с ней глазами. Эльза бросает тапочки, выбегает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(протягивает руку Ланцелоту).</w:t>
      </w:r>
      <w:r>
        <w:rPr>
          <w:rFonts w:eastAsia="Calibri" w:cs="Times New Roman" w:ascii="Times New Roman" w:hAnsi="Times New Roman"/>
          <w:sz w:val="28"/>
          <w:szCs w:val="28"/>
        </w:rPr>
        <w:t xml:space="preserve"> Благодарю за службу.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Кукареку.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Бургомистр стоит с протянутой рукой. Вдалеке слышится рев. За дверью раздаются фанфары. Слышатся многократные приветственные крики горожан: «Слава Ланцелоту!»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подбирает тапочки.</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Действие второе.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1.</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Эльза и Юлия. Где-то в темном переулке. Курят.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Где 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Поле боя, наверное, осматривает.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Он уже знает, где в этот раз поле боя?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Как всегда. Куда дракон лапой ткнет, там и поле.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 Вздыхают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Джакузи, говоришь?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Да ты оптимистка.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Я его жена.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Он у тебя кремень.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Просто разборчивый.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(беззлобно).</w:t>
      </w:r>
      <w:r>
        <w:rPr>
          <w:rFonts w:eastAsia="Calibri" w:cs="Times New Roman" w:ascii="Times New Roman" w:hAnsi="Times New Roman"/>
          <w:sz w:val="28"/>
          <w:szCs w:val="28"/>
        </w:rPr>
        <w:t xml:space="preserve"> Да пошла ты.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(беззлобно).</w:t>
      </w:r>
      <w:r>
        <w:rPr>
          <w:rFonts w:eastAsia="Calibri" w:cs="Times New Roman" w:ascii="Times New Roman" w:hAnsi="Times New Roman"/>
          <w:sz w:val="28"/>
          <w:szCs w:val="28"/>
        </w:rPr>
        <w:t xml:space="preserve"> Отвали.</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Вздыхают. Затягиваются. Молчание.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Он всегда всё делает наоборот?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Я перестала следить за логикой его поступков восемь лет назад. После третьего воскрешения.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Но всё-таки?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Преимущественно да.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И как же вы живете?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Так и живем. Хочу вытащить его погулять – ложусь спать. Тогда он одевается и выходит. А я его догоняю. Хочу спать – одеваюсь и иду на улицу.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А 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А он в это время ложится. А я гуляю, пока не уснет. Потому что если я вернусь, а он не будет спать…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Он встанет и уйдет гулять?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Наверняка.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Вздыхают. Затягиваются.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Задержи его.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Сама задержи, раз такая умная. </w:t>
      </w:r>
      <w:r>
        <w:rPr>
          <w:rFonts w:eastAsia="Calibri" w:cs="Times New Roman" w:ascii="Times New Roman" w:hAnsi="Times New Roman"/>
          <w:i/>
          <w:sz w:val="28"/>
          <w:szCs w:val="28"/>
        </w:rPr>
        <w:t>(пауза)</w:t>
      </w:r>
      <w:r>
        <w:rPr>
          <w:rFonts w:eastAsia="Calibri" w:cs="Times New Roman" w:ascii="Times New Roman" w:hAnsi="Times New Roman"/>
          <w:sz w:val="28"/>
          <w:szCs w:val="28"/>
        </w:rPr>
        <w:t xml:space="preserve"> Кстати…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Что?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Арестуйте его!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С ума сошла? За что? Он же герой.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Когда это вас останавливало?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Не надо грязных инсинуаций.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Я ваших служебных терминов не понимаю.</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Перед боем не арестовывают. Нецелесообразно.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А после будет поздно.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Увидим.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Не увидим. Не увидим. Не увидим.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Не каркай. Соберись.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(бросает сигарету)</w:t>
      </w:r>
      <w:r>
        <w:rPr>
          <w:rFonts w:eastAsia="Calibri" w:cs="Times New Roman" w:ascii="Times New Roman" w:hAnsi="Times New Roman"/>
          <w:sz w:val="28"/>
          <w:szCs w:val="28"/>
        </w:rPr>
        <w:t>. Я-то соберусь…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(бросает сигарету)</w:t>
      </w:r>
      <w:r>
        <w:rPr>
          <w:rFonts w:eastAsia="Calibri" w:cs="Times New Roman" w:ascii="Times New Roman" w:hAnsi="Times New Roman"/>
          <w:sz w:val="28"/>
          <w:szCs w:val="28"/>
        </w:rPr>
        <w:t>. Вот и соберись.</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Обнимаются почти по-мужски. Похлопывают друг друга по спинам. Расходятся.</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2.</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Появляется Кот. На плече несет большой, но пока пустой мешок. Делает несколько шагов. Останавливается. Размышляет. Поворачивает обратно. Опять останавливается. Размышляет. Делает несколько шагов спиной вперед. Останавливается. Поворачивается. Опять пятится на несколько шагов. Садится. Сидит некоторое время. Встает. Бросает мешок на землю. Поднимает. Отряхивает. Размышляет. Плетется через сцену. Уходит.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3.</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Городская площадь. Посередине – завал из деревянных ящиков, торговых столов, каких-то железок, автомобильных шин.</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С одной стороны завала под транспарантами «Добро пожаловать, дракон!» скучают несколько горожан. С другой стороны завала под транспарантами «Дракон, убирайся вон!» скучают несколько горожан.</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Молчание.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Слышится рев, совсем близко, почти у них над головами.</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Вялое шевеление с обеих сторон завала.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 транспарантом в поддержку дракона, более-менее бодро).</w:t>
      </w:r>
      <w:r>
        <w:rPr>
          <w:rFonts w:eastAsia="Calibri" w:cs="Times New Roman" w:ascii="Times New Roman" w:hAnsi="Times New Roman"/>
          <w:sz w:val="28"/>
          <w:szCs w:val="28"/>
        </w:rPr>
        <w:t xml:space="preserve"> Добро пожаловать, господин дракон!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 той же стороны).</w:t>
      </w:r>
      <w:r>
        <w:rPr>
          <w:rFonts w:eastAsia="Calibri" w:cs="Times New Roman" w:ascii="Times New Roman" w:hAnsi="Times New Roman"/>
          <w:sz w:val="28"/>
          <w:szCs w:val="28"/>
        </w:rPr>
        <w:t xml:space="preserve"> Да погоди ты. Еще ничего не ясно.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 транспарантом против дракона).</w:t>
      </w:r>
      <w:r>
        <w:rPr>
          <w:rFonts w:eastAsia="Calibri" w:cs="Times New Roman" w:ascii="Times New Roman" w:hAnsi="Times New Roman"/>
          <w:sz w:val="28"/>
          <w:szCs w:val="28"/>
        </w:rPr>
        <w:t xml:space="preserve"> Да ясно все, чего тут думать-то.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 той же стороны, более-менее бодро).</w:t>
      </w:r>
      <w:r>
        <w:rPr>
          <w:rFonts w:eastAsia="Calibri" w:cs="Times New Roman" w:ascii="Times New Roman" w:hAnsi="Times New Roman"/>
          <w:sz w:val="28"/>
          <w:szCs w:val="28"/>
        </w:rPr>
        <w:t xml:space="preserve">   Убирайся домой, грязная скотина!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Соседи, никто не знает, кормить сегодня будут, нет?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Вас или нас?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Вообще.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Давайте посчитаем. Сегодня что – четверг?</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Вроде бы.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xml:space="preserve"> Воскресенье – кормили и нас,  и вас. Понедельник – вас. Вторник – нас. Среда – вас. Стало быть, четверг – нас.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xml:space="preserve"> Надо бы потребовать внеочередную порцию.</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Простите, соседи, но вы обнаглели. Второй раз есть два дня подряд – это, знаете ли, просто из ряда вон!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Нам положено. У нас риск больше.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С чего бы это, интересно?!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xml:space="preserve">. Вообще-то мы внешнего агрессора поддерживаем. У нас энергозатраты. Постоянный стресс.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А мы стоим на страже внутренних интересов.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И общечеловеческих гуманистических принципов.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Да?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А как же.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Рев</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Добро пожаловать, господин дракон!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Убирайся домой, грязная скотина!</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Ну, что вы думаете, господа? Бой будет, нет? Домой хочется.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Думаю, он все-таки пойдет.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А я вот не уверен. Не тот он уже, наш Ланцелот.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Не тот…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Постарел как-то.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Горожанин 2. </w:t>
      </w:r>
      <w:r>
        <w:rPr>
          <w:rFonts w:eastAsia="Calibri" w:cs="Times New Roman" w:ascii="Times New Roman" w:hAnsi="Times New Roman"/>
          <w:sz w:val="28"/>
          <w:szCs w:val="28"/>
        </w:rPr>
        <w:t>Разочаровался.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xml:space="preserve">. Но все-таки хочется определённости.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xml:space="preserve">. Рыцарь мертв – дракон доволен.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Дракон мертв – все довольны.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Горожане 1,2,4</w:t>
      </w:r>
      <w:r>
        <w:rPr>
          <w:rFonts w:eastAsia="Calibri" w:cs="Times New Roman" w:ascii="Times New Roman" w:hAnsi="Times New Roman"/>
          <w:sz w:val="28"/>
          <w:szCs w:val="28"/>
        </w:rPr>
        <w:t>. Тс-с-с-с!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xml:space="preserve">. Рано!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Не покормят!</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Рев</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(вяло).</w:t>
      </w:r>
      <w:r>
        <w:rPr>
          <w:rFonts w:eastAsia="Calibri" w:cs="Times New Roman" w:ascii="Times New Roman" w:hAnsi="Times New Roman"/>
          <w:sz w:val="28"/>
          <w:szCs w:val="28"/>
        </w:rPr>
        <w:t xml:space="preserve"> Добро пожаловать, господин дракон…</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Рев</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(бодро).</w:t>
      </w:r>
      <w:r>
        <w:rPr>
          <w:rFonts w:eastAsia="Calibri" w:cs="Times New Roman" w:ascii="Times New Roman" w:hAnsi="Times New Roman"/>
          <w:sz w:val="28"/>
          <w:szCs w:val="28"/>
        </w:rPr>
        <w:t xml:space="preserve"> Убирайся вон, грязная скотина!!!</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Одобрительное ворчание</w:t>
      </w:r>
      <w:r>
        <w:rPr>
          <w:rFonts w:eastAsia="Calibri" w:cs="Times New Roman" w:ascii="Times New Roman" w:hAnsi="Times New Roman"/>
          <w:sz w:val="28"/>
          <w:szCs w:val="28"/>
        </w:rPr>
        <w:t>.</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Пауза. Горожане знаками показывают друг другу – «молчи!»,  «говори!», «сам молчи!», «сам говори!». После некоторого времени переговоров жестами машут друг на друга руками, рассаживаются, отвернувшись.</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Появляется Кот. Идет, не торопясь, через площадь</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xml:space="preserve"> О, глядите-ка!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xml:space="preserve"> Это же попугай господина Ланцелота!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Точно!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Горожане</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(хором).</w:t>
      </w:r>
      <w:r>
        <w:rPr>
          <w:rFonts w:eastAsia="Calibri" w:cs="Times New Roman" w:ascii="Times New Roman" w:hAnsi="Times New Roman"/>
          <w:sz w:val="28"/>
          <w:szCs w:val="28"/>
        </w:rPr>
        <w:t xml:space="preserve"> Господин попугай!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останавливается. Как раз по центру.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Господин попугай, может быть, вы знаете? Бой будет, нет?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xml:space="preserve"> Кормить сегодня будут, нет?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xml:space="preserve"> А правда, что в этот раз он может не воскреснуть?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А правда, что…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Кот </w:t>
      </w:r>
      <w:r>
        <w:rPr>
          <w:rFonts w:eastAsia="Calibri" w:cs="Times New Roman" w:ascii="Times New Roman" w:hAnsi="Times New Roman"/>
          <w:i/>
          <w:sz w:val="28"/>
          <w:szCs w:val="28"/>
        </w:rPr>
        <w:t>(подбирает какую-то палку, примеряет ее в руке, делает несколько махов-выпадов, критически осматривает, отбрасывает, берет другую, тоже пробует, эта его вроде бы устраивает, кладет палку в мешок – действия на реплике)</w:t>
      </w:r>
      <w:r>
        <w:rPr>
          <w:rFonts w:eastAsia="Calibri" w:cs="Times New Roman" w:ascii="Times New Roman" w:hAnsi="Times New Roman"/>
          <w:sz w:val="28"/>
          <w:szCs w:val="28"/>
        </w:rPr>
        <w:t>. Ша, господа горожане. Хватит слухов и домыслов. Пользуйтесь проверенной информацией.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Озадаченное молчание.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Дак где ж её взять-то…</w:t>
      </w:r>
    </w:p>
    <w:p>
      <w:pPr>
        <w:pStyle w:val="Normal"/>
        <w:spacing w:lineRule="auto" w:line="360" w:before="0" w:after="200"/>
        <w:contextualSpacing/>
        <w:jc w:val="both"/>
        <w:rPr>
          <w:rFonts w:ascii="Times New Roman" w:hAnsi="Times New Roman" w:eastAsia="Calibri" w:cs="Times New Roman"/>
          <w:color w:val="FF0000"/>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(почесав за ухом).</w:t>
      </w:r>
      <w:r>
        <w:rPr>
          <w:rFonts w:eastAsia="Calibri" w:cs="Times New Roman" w:ascii="Times New Roman" w:hAnsi="Times New Roman"/>
          <w:sz w:val="28"/>
          <w:szCs w:val="28"/>
        </w:rPr>
        <w:t xml:space="preserve"> И правда, негде. </w:t>
      </w:r>
      <w:r>
        <w:rPr>
          <w:rFonts w:eastAsia="Calibri" w:cs="Times New Roman" w:ascii="Times New Roman" w:hAnsi="Times New Roman"/>
          <w:i/>
          <w:sz w:val="28"/>
          <w:szCs w:val="28"/>
        </w:rPr>
        <w:t xml:space="preserve">(выбирает еще одну палку, тоже кладёт в мешок) </w:t>
      </w:r>
      <w:r>
        <w:rPr>
          <w:rFonts w:eastAsia="Calibri" w:cs="Times New Roman" w:ascii="Times New Roman" w:hAnsi="Times New Roman"/>
          <w:sz w:val="28"/>
          <w:szCs w:val="28"/>
        </w:rPr>
        <w:t>Тогда просто расслабьтесь и постарайтесь получить удовольствие.</w:t>
      </w:r>
      <w:r>
        <w:rPr>
          <w:rFonts w:eastAsia="Calibri" w:cs="Times New Roman" w:ascii="Times New Roman" w:hAnsi="Times New Roman"/>
          <w:i/>
          <w:sz w:val="28"/>
          <w:szCs w:val="28"/>
        </w:rPr>
        <w:t xml:space="preserve"> (собирается уходить)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Погодите, господин попугай. Скажите, ну хоть… Хоть…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(шепотом).</w:t>
      </w:r>
      <w:r>
        <w:rPr>
          <w:rFonts w:eastAsia="Calibri" w:cs="Times New Roman" w:ascii="Times New Roman" w:hAnsi="Times New Roman"/>
          <w:sz w:val="28"/>
          <w:szCs w:val="28"/>
        </w:rPr>
        <w:t xml:space="preserve"> Ребёночка-то они ждут?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Ребёночка… </w:t>
      </w:r>
      <w:r>
        <w:rPr>
          <w:rFonts w:eastAsia="Calibri" w:cs="Times New Roman" w:ascii="Times New Roman" w:hAnsi="Times New Roman"/>
          <w:i/>
          <w:sz w:val="28"/>
          <w:szCs w:val="28"/>
        </w:rPr>
        <w:t xml:space="preserve">(разглядывает что-то, похожее на кастет, тоже отправляет в мешок)  </w:t>
      </w:r>
      <w:r>
        <w:rPr>
          <w:rFonts w:eastAsia="Calibri" w:cs="Times New Roman" w:ascii="Times New Roman" w:hAnsi="Times New Roman"/>
          <w:sz w:val="28"/>
          <w:szCs w:val="28"/>
        </w:rPr>
        <w:t>Ребёночка они всегда ждут.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(сбит с толку).</w:t>
      </w:r>
      <w:r>
        <w:rPr>
          <w:rFonts w:eastAsia="Calibri" w:cs="Times New Roman" w:ascii="Times New Roman" w:hAnsi="Times New Roman"/>
          <w:sz w:val="28"/>
          <w:szCs w:val="28"/>
        </w:rPr>
        <w:t xml:space="preserve"> Ага… ага…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3</w:t>
      </w:r>
      <w:r>
        <w:rPr>
          <w:rFonts w:eastAsia="Calibri" w:cs="Times New Roman" w:ascii="Times New Roman" w:hAnsi="Times New Roman"/>
          <w:sz w:val="28"/>
          <w:szCs w:val="28"/>
        </w:rPr>
        <w:t>. И всё-таки. Кормить будут или нет?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Поинтересуйтесь у волонтеров.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1</w:t>
      </w:r>
      <w:r>
        <w:rPr>
          <w:rFonts w:eastAsia="Calibri" w:cs="Times New Roman" w:ascii="Times New Roman" w:hAnsi="Times New Roman"/>
          <w:sz w:val="28"/>
          <w:szCs w:val="28"/>
        </w:rPr>
        <w:t>. Так сегодня пока ни одного не было.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Хорошая примета.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Горожанин 4.</w:t>
      </w:r>
      <w:r>
        <w:rPr>
          <w:rFonts w:eastAsia="Calibri" w:cs="Times New Roman" w:ascii="Times New Roman" w:hAnsi="Times New Roman"/>
          <w:sz w:val="28"/>
          <w:szCs w:val="28"/>
        </w:rPr>
        <w:t>Так ведь и еду не несут.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Плохая примета.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Собирается уйти.</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Горожанин 2</w:t>
      </w:r>
      <w:r>
        <w:rPr>
          <w:rFonts w:eastAsia="Calibri" w:cs="Times New Roman" w:ascii="Times New Roman" w:hAnsi="Times New Roman"/>
          <w:sz w:val="28"/>
          <w:szCs w:val="28"/>
        </w:rPr>
        <w:t xml:space="preserve">. Господин попугай, подождите… Возьмите, вот… </w:t>
      </w:r>
      <w:r>
        <w:rPr>
          <w:rFonts w:eastAsia="Calibri" w:cs="Times New Roman" w:ascii="Times New Roman" w:hAnsi="Times New Roman"/>
          <w:i/>
          <w:sz w:val="28"/>
          <w:szCs w:val="28"/>
        </w:rPr>
        <w:t>(роется в карманах).</w:t>
      </w:r>
      <w:r>
        <w:rPr>
          <w:rFonts w:eastAsia="Calibri" w:cs="Times New Roman" w:ascii="Times New Roman" w:hAnsi="Times New Roman"/>
          <w:sz w:val="28"/>
          <w:szCs w:val="28"/>
        </w:rPr>
        <w:t xml:space="preserve"> Я вот… дочке, значит, нес. Ну, это… мало ли, как повернется. Туда или сюда. Кого покормят, а кого… в общем, вы господину Ланцелоту передайте. </w:t>
      </w:r>
      <w:r>
        <w:rPr>
          <w:rFonts w:eastAsia="Calibri" w:cs="Times New Roman" w:ascii="Times New Roman" w:hAnsi="Times New Roman"/>
          <w:i/>
          <w:sz w:val="28"/>
          <w:szCs w:val="28"/>
        </w:rPr>
        <w:t>(выуживает из кармана погремушку)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берет погремушку, прячет в мешок.</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Да не унывайте, господа горожане. В любом случае на вашей улице будет праздник!</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Над их головами раздается оглушительный рёв.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Горожане 1 и 2</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(без особого энтузиазма).</w:t>
      </w:r>
      <w:r>
        <w:rPr>
          <w:rFonts w:eastAsia="Calibri" w:cs="Times New Roman" w:ascii="Times New Roman" w:hAnsi="Times New Roman"/>
          <w:sz w:val="28"/>
          <w:szCs w:val="28"/>
        </w:rPr>
        <w:t xml:space="preserve"> Добро пожаловать, господин дракон…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Горожанин 3 и 4 </w:t>
      </w:r>
      <w:r>
        <w:rPr>
          <w:rFonts w:eastAsia="Calibri" w:cs="Times New Roman" w:ascii="Times New Roman" w:hAnsi="Times New Roman"/>
          <w:i/>
          <w:sz w:val="28"/>
          <w:szCs w:val="28"/>
        </w:rPr>
        <w:t>(без особого энтузиазма).</w:t>
      </w:r>
      <w:r>
        <w:rPr>
          <w:rFonts w:eastAsia="Calibri" w:cs="Times New Roman" w:ascii="Times New Roman" w:hAnsi="Times New Roman"/>
          <w:sz w:val="28"/>
          <w:szCs w:val="28"/>
        </w:rPr>
        <w:t xml:space="preserve"> Убирайся вон, грязная скотина…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машет им лапой, уходит.</w:t>
      </w:r>
    </w:p>
    <w:p>
      <w:pPr>
        <w:pStyle w:val="Normal"/>
        <w:tabs>
          <w:tab w:val="clear" w:pos="708"/>
          <w:tab w:val="center" w:pos="4677" w:leader="none"/>
          <w:tab w:val="left" w:pos="7485" w:leader="none"/>
        </w:tabs>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ab/>
        <w:t>Некоторое время горожане скучают.</w:t>
        <w:tab/>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Потом лениво меняются сторонами и транспарантами.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4.</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Сад около Ратуши. Столик, два плетёных кресла. Столик накрыт к чаю. В кресле сидит Юлия-Джули. Второе кресло пустует. Поодаль скучают два крепких горожанина в чёрном.</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Юлия пьёт чай. То есть очень старается пить чай. Она сильно нервничает, поэтому чаепитие плохо получается.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Крепкие горожане в чёрном говорят друг с другом через рукава пиджаков. Одновременно бросаются в кулисы. Там слышится вопль, несколько ударов, возня.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(бросает свою затею выпить чай).</w:t>
      </w:r>
      <w:r>
        <w:rPr>
          <w:rFonts w:eastAsia="Calibri" w:cs="Times New Roman" w:ascii="Times New Roman" w:hAnsi="Times New Roman"/>
          <w:sz w:val="28"/>
          <w:szCs w:val="28"/>
        </w:rPr>
        <w:t xml:space="preserve"> Что там?! Я спрашиваю, что там?! Отставить! Отставить, я приказываю!!!</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Крепкие горожане в чёрном возвращаются, тащат мешок. Мешок брыкается</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Кто это? Я спрашиваю, кто это?!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Крепкие горожане в чёрном вытряхивают из мешка Кота.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Пошли вон! Вон пошли, я сказала, болваны! </w:t>
      </w:r>
      <w:r>
        <w:rPr>
          <w:rFonts w:eastAsia="Calibri" w:cs="Times New Roman" w:ascii="Times New Roman" w:hAnsi="Times New Roman"/>
          <w:i/>
          <w:sz w:val="28"/>
          <w:szCs w:val="28"/>
        </w:rPr>
        <w:t>(те не уходят)</w:t>
      </w:r>
      <w:r>
        <w:rPr>
          <w:rFonts w:eastAsia="Calibri" w:cs="Times New Roman" w:ascii="Times New Roman" w:hAnsi="Times New Roman"/>
          <w:sz w:val="28"/>
          <w:szCs w:val="28"/>
        </w:rPr>
        <w:t xml:space="preserve"> Так, хорошо. Хотя бы отойдите! Я приказываю! </w:t>
      </w:r>
      <w:r>
        <w:rPr>
          <w:rFonts w:eastAsia="Calibri" w:cs="Times New Roman" w:ascii="Times New Roman" w:hAnsi="Times New Roman"/>
          <w:i/>
          <w:sz w:val="28"/>
          <w:szCs w:val="28"/>
        </w:rPr>
        <w:t>(не реагируют)</w:t>
      </w:r>
      <w:r>
        <w:rPr>
          <w:rFonts w:eastAsia="Calibri" w:cs="Times New Roman" w:ascii="Times New Roman" w:hAnsi="Times New Roman"/>
          <w:sz w:val="28"/>
          <w:szCs w:val="28"/>
        </w:rPr>
        <w:t xml:space="preserve"> А, чёрт с вами. Пожалуйста. Я прошу вас. Отойдите. </w:t>
      </w:r>
      <w:r>
        <w:rPr>
          <w:rFonts w:eastAsia="Calibri" w:cs="Times New Roman" w:ascii="Times New Roman" w:hAnsi="Times New Roman"/>
          <w:i/>
          <w:sz w:val="28"/>
          <w:szCs w:val="28"/>
        </w:rPr>
        <w:t xml:space="preserve">(крепкие люди в черном удаляются, но совсем не уходят) </w:t>
      </w:r>
      <w:r>
        <w:rPr>
          <w:rFonts w:eastAsia="Calibri" w:cs="Times New Roman" w:ascii="Times New Roman" w:hAnsi="Times New Roman"/>
          <w:sz w:val="28"/>
          <w:szCs w:val="28"/>
        </w:rPr>
        <w:t>Котик! Котик, миленький! Где 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Осматривается. Рисует тактические схемы.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(падает в кресло).</w:t>
      </w:r>
      <w:r>
        <w:rPr>
          <w:rFonts w:eastAsia="Calibri" w:cs="Times New Roman" w:ascii="Times New Roman" w:hAnsi="Times New Roman"/>
          <w:sz w:val="28"/>
          <w:szCs w:val="28"/>
        </w:rPr>
        <w:t xml:space="preserve"> Уже…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Вы так отчаянно уговаривали его не ходить. Что, конечно же, он пойдет.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Это моя работа! Работа! И больше ничего!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Поздравляю. Вы отлично выполнили задание. Были чертовски убедительны. Джакузи… Надо же было такое придумать.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Джакузи существует.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Верю.</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Если бы только… Если бы он хотя бы один раз…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забирается во второе кресло.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мягко)</w:t>
      </w:r>
      <w:r>
        <w:rPr>
          <w:rFonts w:eastAsia="Calibri" w:cs="Times New Roman" w:ascii="Times New Roman" w:hAnsi="Times New Roman"/>
          <w:sz w:val="28"/>
          <w:szCs w:val="28"/>
        </w:rPr>
        <w:t xml:space="preserve">. Вы не жена ему, Юлия… </w:t>
      </w:r>
    </w:p>
    <w:p>
      <w:pPr>
        <w:pStyle w:val="Normal"/>
        <w:spacing w:lineRule="auto" w:line="360" w:before="0" w:after="200"/>
        <w:contextualSpacing/>
        <w:jc w:val="both"/>
        <w:rPr>
          <w:rFonts w:ascii="Times New Roman" w:hAnsi="Times New Roman" w:eastAsia="Calibri" w:cs="Times New Roman"/>
          <w:color w:val="FF0000"/>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(раскачивается в кресле, уперев руки в колени и спрятав лицо в ладони</w:t>
      </w:r>
      <w:r>
        <w:rPr>
          <w:rFonts w:eastAsia="Calibri" w:cs="Times New Roman" w:ascii="Times New Roman" w:hAnsi="Times New Roman"/>
          <w:sz w:val="28"/>
          <w:szCs w:val="28"/>
        </w:rPr>
        <w:t>). Да уж… До жены мне далеко…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Появляется Цезарь Боржиа. Что-то пишет в блокноте. Зачёркивает, опять пишет. Не глядя, хочет присесть на кресло, в котором примостился Кот.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 таким образом, законы Дракона отражают несомненный прогресс в развитии…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Кукареку.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А. Ну да. То есть… Что это?! Вход попугаям сюда запрещён! Эй, вы! Почему здесь этот…?!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Это мой гость.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Гость?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Гость. По разовому договору.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Я попросил бы.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По спецприглашению.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А. А-а-а. Ну, ладно. </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Кхм. Есть новости?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Пеструшка отелилась.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Что у вас, Борджиа?! Вы к кому?! Ко мне?! Что у вас?! Давайте, подпишу!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(отступает от Юлии).</w:t>
      </w:r>
      <w:r>
        <w:rPr>
          <w:rFonts w:eastAsia="Calibri" w:cs="Times New Roman" w:ascii="Times New Roman" w:hAnsi="Times New Roman"/>
          <w:sz w:val="28"/>
          <w:szCs w:val="28"/>
        </w:rPr>
        <w:t xml:space="preserve"> Э-э-э… собственно, я… хотел утвердить передовицу…У господина Бургомистра.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Его нет! Он на переговорах! Зайдите позже! Завтра!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Невозможно. Это как раз на завтра!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Пока господина Бургомистра нет, набросайте еще парочку. О прогрессе у вас есть? Напишите еще про застой и упадок. На всякий случай.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Не радуйтесь прежде времени.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Кукареку.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Приходите через час! У меня конфиденциальный разговор! С агентом!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Я бы попросил.</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Со специально приглашенным гостем!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А. А-а-а. Ну, что же. Зайду попозже. </w:t>
      </w:r>
      <w:r>
        <w:rPr>
          <w:rFonts w:eastAsia="Calibri" w:cs="Times New Roman" w:ascii="Times New Roman" w:hAnsi="Times New Roman"/>
          <w:i/>
          <w:sz w:val="28"/>
          <w:szCs w:val="28"/>
        </w:rPr>
        <w:t>(утыкается в блокнот)</w:t>
      </w:r>
      <w:r>
        <w:rPr>
          <w:rFonts w:eastAsia="Calibri" w:cs="Times New Roman" w:ascii="Times New Roman" w:hAnsi="Times New Roman"/>
          <w:sz w:val="28"/>
          <w:szCs w:val="28"/>
        </w:rPr>
        <w:t xml:space="preserve"> Вследствие необдуманных поспешных решений новой власти первые дни правления Дракона были омрачены… </w:t>
      </w:r>
      <w:r>
        <w:rPr>
          <w:rFonts w:eastAsia="Calibri" w:cs="Times New Roman" w:ascii="Times New Roman" w:hAnsi="Times New Roman"/>
          <w:i/>
          <w:sz w:val="28"/>
          <w:szCs w:val="28"/>
        </w:rPr>
        <w:t>(уходит)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Молчание. Юлия сидит на краешке кресла, качается вперед-назад, как маятник. Кот меланхолично грызет сухарик.</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Юлия вытаскивает из прически длинную деревянную острую шпильку. Ее длинные, всё ещё густые и шелковистые волосы рассыпаются по плечам.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Возьми. Осторожно! Она отравлена, разумеется. Передай ему. Когда Дракон склонится над его почти бездыханным телом, чтобы добить… Нужно проткнуть этой твари барабанную перепонку. А дальше – мозг. Яд, конечно, может распространиться и по капиллярам внутреннего уха. Постепенно. Но сразу в мозг будет надежнее. Придется ему собрать все оставшиеся силы. Предупреди его, обязательно предупреди, слышишь? Я не вижу, ты слышишь? Предупреди, чтобы оставил капельку сил на эту шпильку. Чтобы не расходовал все сразу. Чтобы распределялся по ходу боя. Чтобы следил за спиной. Бывалые драконы часто бьют в спину. Преимущественно в спину, я бы сказала. Но у них есть уязвимое место. Уши. Я сказала? Уши – их уязвимое место…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встает, подходит к Юлии, обнимает ее. Юлия перестаёт раскачиваться. Выпрямляется в кресле, смотрит прямо перед собой.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подбирает свой мешок. Аккуратно заворачивает в тряпицу шпильку. Прячет её.</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Не волнуйтесь, Юлия. Не впервой.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Он может не воскреснуть. Я чувствую.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Поверьте, он ценит ваше участие…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…Но мне ничего не светит. Я знаю. Мне не надо. Уже. Пусть просто живёт.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Я передам.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(кивает).</w:t>
      </w:r>
      <w:r>
        <w:rPr>
          <w:rFonts w:eastAsia="Calibri" w:cs="Times New Roman" w:ascii="Times New Roman" w:hAnsi="Times New Roman"/>
          <w:sz w:val="28"/>
          <w:szCs w:val="28"/>
        </w:rPr>
        <w:t xml:space="preserve"> Иди. Иди. Скоро вернётся Бургомистр.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уходит.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Юлия сидит, неестественно выпрямившись.</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Через сцену проходит Цезарь Борджиа, черкает в блокноте, бубнит под нос. Мы слышим только отдельные слова: «девальвация», «национализация», «коммерциализация»…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Юлия сидит, неестественно выпрямившись.</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За сценой звучат фанфары. Юлия вскакивает, застывает по стойке «смирно». Входит Герольд.</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Герольд</w:t>
      </w:r>
      <w:r>
        <w:rPr>
          <w:rFonts w:eastAsia="Calibri" w:cs="Times New Roman" w:ascii="Times New Roman" w:hAnsi="Times New Roman"/>
          <w:sz w:val="28"/>
          <w:szCs w:val="28"/>
        </w:rPr>
        <w:t>. Не нужно вставать! Не нужно приветствий!...</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Появляется Бургомистр.</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Всё, хватит, хватит. Дома можно и не надрываться. Идите, покушайте. И коллег заберите.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Герольд, горожане  в чёрном уходят.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Юлия, Юлия, очаровательная Юлия! Зачем вы меня обижаете? Ну, вольно, вольно, пожалуйста.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Юлия садится в кресло. Неестественно прямо. Бургомистр устраивается во втором кресле.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Очаровательная Юлия, вы сменили имидж? Вам очень идёт так, с распущенными… </w:t>
      </w:r>
      <w:r>
        <w:rPr>
          <w:rFonts w:eastAsia="Calibri" w:cs="Times New Roman" w:ascii="Times New Roman" w:hAnsi="Times New Roman"/>
          <w:i/>
          <w:sz w:val="28"/>
          <w:szCs w:val="28"/>
        </w:rPr>
        <w:t>(принюхивается)</w:t>
      </w:r>
      <w:r>
        <w:rPr>
          <w:rFonts w:eastAsia="Calibri" w:cs="Times New Roman" w:ascii="Times New Roman" w:hAnsi="Times New Roman"/>
          <w:sz w:val="28"/>
          <w:szCs w:val="28"/>
        </w:rPr>
        <w:t xml:space="preserve"> Что?... Как будто попугаем пахнет? Вам не кажется, Юлия?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Никак нет.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Юлия, я же просил… Давайте просто так, по-человечески поговорим.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Служу народу.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Да что на вас нашло? Ну, ладно, по уставу, так по уставу. Докладывайте.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Объект направился на осмотр предполагаемого места боя с… 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Ну-ну, смелее.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С нашим новым драконом.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Место выбрано традиционное?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Не могу знать.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Эх, было бы здорово, если бы то же, что и в прошлый раз. Можно было бы залезть на крышу с подзорной трубой. Или опять пойдем вживую смотреть?</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Юлия смотрит на Бургомистра. Взгляд у нее немного диковатый</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Вживую?</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Ну да. Помните, тот дракон был настолько любезен, что после боя поджарил нам мяско на углях?</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Мяско…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(отхлебывает чай).</w:t>
      </w:r>
      <w:r>
        <w:rPr>
          <w:rFonts w:eastAsia="Calibri" w:cs="Times New Roman" w:ascii="Times New Roman" w:hAnsi="Times New Roman"/>
          <w:sz w:val="28"/>
          <w:szCs w:val="28"/>
        </w:rPr>
        <w:t xml:space="preserve"> Угу-м. Барбекю, кажется, он это назвал.</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Господин Бургомистр, неужели так важна эта показательная жертва. Мне кажется, в наше время договариваться с драконами можно и без боя.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Юлия, вы рассуждаете непрофессионально. Договорённости, подкреплённые жертвой, гораздо надёжнее и доверительнее. Тем более с драконами.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Он может не воскреснуть в этот раз.</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(пожимает плечами).</w:t>
      </w:r>
      <w:r>
        <w:rPr>
          <w:rFonts w:eastAsia="Calibri" w:cs="Times New Roman" w:ascii="Times New Roman" w:hAnsi="Times New Roman"/>
          <w:sz w:val="28"/>
          <w:szCs w:val="28"/>
        </w:rPr>
        <w:t xml:space="preserve"> Печально. Все мы когда-нибудь… не воскреснем.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Разве нельзя отправить кого-нибудь… помоложе. У нас пять рыцарских школ. Каждый год мы выпускаем пятьдесят новых рыцарей. Чтобы обеспечить достаточное количество случайно пострадавших и невинно убиенных в процессе подготовки боя рыцаря с драконом…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Юлия, ничто так не разжигает во мне вдохновение, как ваша способность формулировать…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(не слушает его).</w:t>
      </w:r>
      <w:r>
        <w:rPr>
          <w:rFonts w:eastAsia="Calibri" w:cs="Times New Roman" w:ascii="Times New Roman" w:hAnsi="Times New Roman"/>
          <w:sz w:val="28"/>
          <w:szCs w:val="28"/>
        </w:rPr>
        <w:t xml:space="preserve"> …Новый дракон появляется в среднем каждые восемь лет. До боя с Ланцелотом он успевает съесть порядка двухсот семидесяти молодых рыцарей. Таким образом, после нормализации обстановки остаётся…</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(встает, обходит кресло Юлии, встает у неё за спиной).</w:t>
      </w:r>
      <w:r>
        <w:rPr>
          <w:rFonts w:eastAsia="Calibri" w:cs="Times New Roman" w:ascii="Times New Roman" w:hAnsi="Times New Roman"/>
          <w:sz w:val="28"/>
          <w:szCs w:val="28"/>
        </w:rPr>
        <w:t xml:space="preserve"> Юлия, к чему этот бессмысленный разговор? Вам со мной скучно? Вы ведь профессионал. Вы прекрасно знаете, что периодические испытания очередным драконом необходимы нашему городу. Как говорится, для укрепления сплоченности… А героический Ланцелот – это, так сказать, символ народного единства, моральный и духовный ориентир… Впрочем, кому я это говорю… </w:t>
      </w:r>
      <w:r>
        <w:rPr>
          <w:rFonts w:eastAsia="Calibri" w:cs="Times New Roman" w:ascii="Times New Roman" w:hAnsi="Times New Roman"/>
          <w:i/>
          <w:sz w:val="28"/>
          <w:szCs w:val="28"/>
        </w:rPr>
        <w:t xml:space="preserve">(перебирает её волосы, пропускает пряди сквозь пальцы…)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Кажется, сегодняшние реалии таковы…  таковы… что горожане и так… достигли необходимой степени сплочённости… без ориентиров…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(со спины ей на ушко, вкрадчиво)</w:t>
      </w:r>
      <w:r>
        <w:rPr>
          <w:rFonts w:eastAsia="Calibri" w:cs="Times New Roman" w:ascii="Times New Roman" w:hAnsi="Times New Roman"/>
          <w:sz w:val="28"/>
          <w:szCs w:val="28"/>
        </w:rPr>
        <w:t>: Я смотрю, очаровательная Юлия, вы сильно обеспокоены сохранностью господина Ланцелота… А может быть, мы отдадим дракону вас, Юлия? Для пущего эффекта вы можете сначала написать гневную статью в нашу газету… потом дать интервью в прямом эфире… на пленере… потом посидеть в остроге… потом сделать вид, что у вас отнялись ноги… или руки… или не делать вид… Мой новый палач, знаете, такой кудесник… Учился в Тибете… Он может аккуратно до вас дотронуться… где-нибудь… и вы будете вполне правдоподобны в своей  немощи… Потом вы скажете речь перед толпой, уроните слезу, проклянёте дракона публично… а там и до святости недалеко… О, я уверен, вы в своей жертвенности затмите самого Ланцелота… У него что за подвиги? Так, вышел, мечом помахал, геройски погиб, воскрес… Никакой изюминки… То ли дело ваш случай…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(напугана до смерти)</w:t>
      </w:r>
      <w:r>
        <w:rPr>
          <w:rFonts w:eastAsia="Calibri" w:cs="Times New Roman" w:ascii="Times New Roman" w:hAnsi="Times New Roman"/>
          <w:sz w:val="28"/>
          <w:szCs w:val="28"/>
        </w:rPr>
        <w:t>. Господин Бургомистр…</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(интимно, на ушко)</w:t>
      </w:r>
      <w:r>
        <w:rPr>
          <w:rFonts w:eastAsia="Calibri" w:cs="Times New Roman" w:ascii="Times New Roman" w:hAnsi="Times New Roman"/>
          <w:sz w:val="28"/>
          <w:szCs w:val="28"/>
        </w:rPr>
        <w:t xml:space="preserve">. Да-а?...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Я… Я прошу вас… Я не…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Что, статус жертвы дракона вас не прельщает, очаровательная Юлия? </w:t>
      </w:r>
      <w:r>
        <w:rPr>
          <w:rFonts w:eastAsia="Calibri" w:cs="Times New Roman" w:ascii="Times New Roman" w:hAnsi="Times New Roman"/>
          <w:i/>
          <w:sz w:val="28"/>
          <w:szCs w:val="28"/>
        </w:rPr>
        <w:t>(ласково)</w:t>
      </w:r>
      <w:r>
        <w:rPr>
          <w:rFonts w:eastAsia="Calibri" w:cs="Times New Roman" w:ascii="Times New Roman" w:hAnsi="Times New Roman"/>
          <w:sz w:val="28"/>
          <w:szCs w:val="28"/>
        </w:rPr>
        <w:t xml:space="preserve"> Кишка тонка? </w:t>
      </w:r>
      <w:r>
        <w:rPr>
          <w:rFonts w:eastAsia="Calibri" w:cs="Times New Roman" w:ascii="Times New Roman" w:hAnsi="Times New Roman"/>
          <w:i/>
          <w:sz w:val="28"/>
          <w:szCs w:val="28"/>
        </w:rPr>
        <w:t>(кричит)</w:t>
      </w:r>
      <w:r>
        <w:rPr>
          <w:rFonts w:eastAsia="Calibri" w:cs="Times New Roman" w:ascii="Times New Roman" w:hAnsi="Times New Roman"/>
          <w:sz w:val="28"/>
          <w:szCs w:val="28"/>
        </w:rPr>
        <w:t xml:space="preserve"> Встать! Равняйсь! Смирно! Договоры готовы?! А наша кредитная история? Где?! Кругом! Шагом марш! Иди, работай, курица!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Юлия выбегает. Бургомистр какое-то время расхаживает туда-сюда. Поглядывает на часы. Поправляет галстук. Пару раз хлопает в ладоши. Появляются горожане в чёрном.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(показывает на стол).</w:t>
      </w:r>
      <w:r>
        <w:rPr>
          <w:rFonts w:eastAsia="Calibri" w:cs="Times New Roman" w:ascii="Times New Roman" w:hAnsi="Times New Roman"/>
          <w:sz w:val="28"/>
          <w:szCs w:val="28"/>
        </w:rPr>
        <w:t xml:space="preserve"> Уберите. Поменяйте.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Горожане уносят кресла и стол. Выносят мебель попроще и построже, стол, два стула. Квадратная бутыль, видимо, с коньяком. Или виски. Два стакана. Лимон на блюдце. Да, все-таки коньяк.</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Горожане уходят.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Бургомистр садится на стул. Ждёт.</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Затемнение.</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5.</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Улица. С одной стороны появляется Ланцелот. На нем длинное свободного кроя пальто. На голове мятый медный тазик. Из-за плеча выглядывает рукоять меча. Навстречу ему идет Цезарь Борджиа.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А, господин Ланцелот! Как я рад нашей нечаянной встрече!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молчит.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Вы идёте на поле боя?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Или возвращаетесь к супруге, Эльзе, милой, нежной Эльзе?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Каков ваш прогноз по поводу результатов очередной экспансии дракона на наш город?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А вы слышали что-нибудь о том, что, якобы, между властями города и драконом уже достигнуты предварительные договорённости о развитии экономического сотрудничества после боя? Если бой, конечно, состоится?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Существуют ли какие-нибудь факторы, которые могут помешать проведению боя?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Кхм… Ладно… Господин Ланцелот… Тогда у меня к вам просьба. Сущий пустяк, право слово. Это только ради сплочения горожан в едином порыве. В каком порыве – я потом выясню. Если вас не затруднит… нанесите мне увечье. Ну, как обычно. Аккуратненько. Какое-нибудь не очень тяжелое, совместимое с жизнью. И, желательно, чтобы не мешало отправлять естественные функции. То есть… вы понимаете. Для электората, а особенно для постоянных клиентов публичных домов, увечье её любимого репортёра – это, безусловно, дополнительный стимул для…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с размаха бьёт Цезаря Борджиа по лицу. Тот отлетает в сторону, падает. Ланцелот уходит.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(кряхтит, поднимается, размазывает кровь).</w:t>
      </w:r>
      <w:r>
        <w:rPr>
          <w:rFonts w:eastAsia="Calibri" w:cs="Times New Roman" w:ascii="Times New Roman" w:hAnsi="Times New Roman"/>
          <w:sz w:val="28"/>
          <w:szCs w:val="28"/>
        </w:rPr>
        <w:t xml:space="preserve"> Вот спасибо, господин Ланцелот… Это как раз то, что я имел в виду, господин Ланцелот… Вполне себе сносное увечье</w:t>
      </w:r>
      <w:r>
        <w:rPr>
          <w:rFonts w:eastAsia="Calibri" w:cs="Times New Roman" w:ascii="Times New Roman" w:hAnsi="Times New Roman"/>
          <w:i/>
          <w:sz w:val="28"/>
          <w:szCs w:val="28"/>
        </w:rPr>
        <w:t>… (отряхивается, позирует, как будто глядя в камеру)</w:t>
      </w:r>
      <w:r>
        <w:rPr>
          <w:rFonts w:eastAsia="Calibri" w:cs="Times New Roman" w:ascii="Times New Roman" w:hAnsi="Times New Roman"/>
          <w:sz w:val="28"/>
          <w:szCs w:val="28"/>
        </w:rPr>
        <w:t xml:space="preserve"> Вы прекрасно видите, уважаемые зрители, в моём лице, то есть, на моем лице последствия бесчинств дракона и поддерживающих его молодчиков, которые открыто демонстрируют приверженность политике двойных стандартов и, судя по всему, ни перед чем не остановятся, лишь бы навязать нашему городу… Кхм… </w:t>
      </w:r>
      <w:r>
        <w:rPr>
          <w:rFonts w:eastAsia="Calibri" w:cs="Times New Roman" w:ascii="Times New Roman" w:hAnsi="Times New Roman"/>
          <w:i/>
          <w:sz w:val="28"/>
          <w:szCs w:val="28"/>
        </w:rPr>
        <w:t>(поворачивается другим боком)</w:t>
      </w:r>
      <w:r>
        <w:rPr>
          <w:rFonts w:eastAsia="Calibri" w:cs="Times New Roman" w:ascii="Times New Roman" w:hAnsi="Times New Roman"/>
          <w:sz w:val="28"/>
          <w:szCs w:val="28"/>
        </w:rPr>
        <w:t xml:space="preserve"> Надеюсь, уважаемые зрители, вам хорошо видно - это последствия преступных действий сторонников консервативной модели развития нашего города, которые стоят на пути прогресса и реформ, которые господин дракон и его последователи, которые шагают в ногу со временем… Кхм. Ладно. Нормально. Сойдёт. </w:t>
      </w:r>
      <w:r>
        <w:rPr>
          <w:rFonts w:eastAsia="Calibri" w:cs="Times New Roman" w:ascii="Times New Roman" w:hAnsi="Times New Roman"/>
          <w:i/>
          <w:sz w:val="28"/>
          <w:szCs w:val="28"/>
        </w:rPr>
        <w:t>(аккуратно трогает разбитый нос)</w:t>
      </w:r>
      <w:r>
        <w:rPr>
          <w:rFonts w:eastAsia="Calibri" w:cs="Times New Roman" w:ascii="Times New Roman" w:hAnsi="Times New Roman"/>
          <w:sz w:val="28"/>
          <w:szCs w:val="28"/>
        </w:rPr>
        <w:t xml:space="preserve"> Ч-чёрт. Коновал. Просил же – аккуратно…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Появляется Кот. Рассматривает разбитый нос Цезаря Борджиа. Цезарь Борджиа рассматривает мешок Кота. Садятся оба на краю сцены.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А рука у него ещё ничего. Крепкая.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Ланцелот уже не тот.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Может быть, всё обойдется.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Не радуйтесь прежде времени.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Молчат. Цезарь Борджиа лезет в карман, достает нож для бумаг, конвертов.</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Вот. Передайте ему. От меня всё равно не возьмет.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Ба-а. Да вы бунтарь, господин журналист. Или вы носите это с собой, чтобы красиво зарезаться при случае?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достаёт из кармана носовой платок</w:t>
      </w:r>
      <w:r>
        <w:rPr>
          <w:rFonts w:eastAsia="Calibri" w:cs="Times New Roman" w:ascii="Times New Roman" w:hAnsi="Times New Roman"/>
          <w:sz w:val="28"/>
          <w:szCs w:val="28"/>
        </w:rPr>
        <w:t>) Часы работы городского крематория с 8.30 до 22.00 с перерывом на обед с 14.00 до 15.00. (</w:t>
      </w:r>
      <w:r>
        <w:rPr>
          <w:rFonts w:eastAsia="Calibri" w:cs="Times New Roman" w:ascii="Times New Roman" w:hAnsi="Times New Roman"/>
          <w:i/>
          <w:sz w:val="28"/>
          <w:szCs w:val="28"/>
        </w:rPr>
        <w:t xml:space="preserve">примеривается, прорезает в ткани дыру) </w:t>
      </w:r>
      <w:r>
        <w:rPr>
          <w:rFonts w:eastAsia="Calibri" w:cs="Times New Roman" w:ascii="Times New Roman" w:hAnsi="Times New Roman"/>
          <w:sz w:val="28"/>
          <w:szCs w:val="28"/>
        </w:rPr>
        <w:t>Вы уж проследите, чтобы его не завалили другими… участниками событий. Вынужденными жертвами. Невинными жертвами. Добровольными жертвами. (</w:t>
      </w:r>
      <w:r>
        <w:rPr>
          <w:rFonts w:eastAsia="Calibri" w:cs="Times New Roman" w:ascii="Times New Roman" w:hAnsi="Times New Roman"/>
          <w:i/>
          <w:sz w:val="28"/>
          <w:szCs w:val="28"/>
        </w:rPr>
        <w:t>начинает раскачиваться, как некогда Юлия, крепко сжимает нож</w:t>
      </w:r>
      <w:r>
        <w:rPr>
          <w:rFonts w:eastAsia="Calibri" w:cs="Times New Roman" w:ascii="Times New Roman" w:hAnsi="Times New Roman"/>
          <w:sz w:val="28"/>
          <w:szCs w:val="28"/>
        </w:rPr>
        <w:t>) Непредусмотренными потерями. Предусмотренными потерями…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(тихонько кладет ему лапу на плечо, аккуратно забирает нож)</w:t>
      </w:r>
      <w:r>
        <w:rPr>
          <w:rFonts w:eastAsia="Calibri" w:cs="Times New Roman" w:ascii="Times New Roman" w:hAnsi="Times New Roman"/>
          <w:sz w:val="28"/>
          <w:szCs w:val="28"/>
        </w:rPr>
        <w:t xml:space="preserve"> Может быть, всё обойдётся.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Не радуйтесь прежде времени.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6.</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Снова сад. Бургомистр ждёт.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Появляется Дракон. Молодой парнишка в хип-хоповском прикиде. Появляется он из-за спины Бургомистра, идёт, пританцовывая и что-то напевая под нос.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(из-за плеча Бургомистра).</w:t>
      </w:r>
      <w:r>
        <w:rPr>
          <w:rFonts w:eastAsia="Calibri" w:cs="Times New Roman" w:ascii="Times New Roman" w:hAnsi="Times New Roman"/>
          <w:sz w:val="28"/>
          <w:szCs w:val="28"/>
        </w:rPr>
        <w:t xml:space="preserve"> Бу!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(не дрогнув).</w:t>
      </w:r>
      <w:r>
        <w:rPr>
          <w:rFonts w:eastAsia="Calibri" w:cs="Times New Roman" w:ascii="Times New Roman" w:hAnsi="Times New Roman"/>
          <w:sz w:val="28"/>
          <w:szCs w:val="28"/>
        </w:rPr>
        <w:t xml:space="preserve"> Добро пожаловать, господин Дракон.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Ну блин. Чё ты не шуганулся-то? Я думал, шуганёшься.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Я шуганулся.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Да?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Конечно. Просто… просто… </w:t>
      </w:r>
      <w:r>
        <w:rPr>
          <w:rFonts w:eastAsia="Calibri" w:cs="Times New Roman" w:ascii="Times New Roman" w:hAnsi="Times New Roman"/>
          <w:i/>
          <w:sz w:val="28"/>
          <w:szCs w:val="28"/>
        </w:rPr>
        <w:t>(придумывает отговорку)</w:t>
      </w:r>
      <w:r>
        <w:rPr>
          <w:rFonts w:eastAsia="Calibri" w:cs="Times New Roman" w:ascii="Times New Roman" w:hAnsi="Times New Roman"/>
          <w:sz w:val="28"/>
          <w:szCs w:val="28"/>
        </w:rPr>
        <w:t xml:space="preserve"> ботокс.</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Чё?!</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Необходимая мера по поддержанию лица в глазах электората. Имеет небольшой побочный эффект – трудность в выражении эмоций. А так-то я шуганулся, конечно, господин дракон. Очень шуганулся. Мы ведь вас только завтра ждали. Я даже и не предполагал, что вы вот так неожиданно появитесь. Шуганулся. А как же.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Ладно-ладно, верю, не напрягайся так. Глаза выскочат! О, чё это? Коньячок? Вещь! </w:t>
      </w:r>
      <w:r>
        <w:rPr>
          <w:rFonts w:eastAsia="Calibri" w:cs="Times New Roman" w:ascii="Times New Roman" w:hAnsi="Times New Roman"/>
          <w:i/>
          <w:sz w:val="28"/>
          <w:szCs w:val="28"/>
        </w:rPr>
        <w:t>(усаживается на второй стул, делает внушительный глоток прямо из бутылки, закусывает лимончиком. Впрочем, усидеть долго не может, все время вскакивает, пританцовывает вокруг. По идее, первая эманация Дракона должна ещё и материться через слово. Но, в принципе, драконы при необходимости легко обходятся без мата).</w:t>
      </w:r>
      <w:r>
        <w:rPr>
          <w:rFonts w:eastAsia="Calibri" w:cs="Times New Roman" w:ascii="Times New Roman" w:hAnsi="Times New Roman"/>
          <w:sz w:val="28"/>
          <w:szCs w:val="28"/>
        </w:rPr>
        <w:t xml:space="preserve"> Ну чё, давай, рассказывай.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Согласно предварительно достигнутым договоренностям нами подготовлен договор о поставке…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Дальше.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По итогам непродолжительного, но насыщенного событиями периода вашего правления в нашем городе будут приняты законы, направленные на развитие и поддержание…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Дальше.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Э-э-э… После боя ожидается банкет.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Дракон весело хохочет.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Он всё-таки придёт?!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Вероятность выхода рыцаря на бой – от 95 до 99 процентов.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Йессс! Круто-круто-круто! Обожаю помахаться! Кий-я! </w:t>
      </w:r>
      <w:r>
        <w:rPr>
          <w:rFonts w:eastAsia="Calibri" w:cs="Times New Roman" w:ascii="Times New Roman" w:hAnsi="Times New Roman"/>
          <w:i/>
          <w:sz w:val="28"/>
          <w:szCs w:val="28"/>
        </w:rPr>
        <w:t xml:space="preserve">(размахивает ногами и руками, подражая киношным и компьютерным героям) </w:t>
      </w:r>
      <w:r>
        <w:rPr>
          <w:rFonts w:eastAsia="Calibri" w:cs="Times New Roman" w:ascii="Times New Roman" w:hAnsi="Times New Roman"/>
          <w:sz w:val="28"/>
          <w:szCs w:val="28"/>
        </w:rPr>
        <w:t xml:space="preserve">А то чё, скучно так-то, без махача, а, старичок?! Скучно, спрашиваю?!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Бургомистр. </w:t>
      </w:r>
      <w:r>
        <w:rPr>
          <w:rFonts w:eastAsia="Calibri" w:cs="Times New Roman" w:ascii="Times New Roman" w:hAnsi="Times New Roman"/>
          <w:sz w:val="28"/>
          <w:szCs w:val="28"/>
        </w:rPr>
        <w:t>Так точно, господин дракон. Скучно.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Дракон. </w:t>
      </w:r>
      <w:r>
        <w:rPr>
          <w:rFonts w:eastAsia="Calibri" w:cs="Times New Roman" w:ascii="Times New Roman" w:hAnsi="Times New Roman"/>
          <w:sz w:val="28"/>
          <w:szCs w:val="28"/>
        </w:rPr>
        <w:t>Зрители будут? Девчонок позовем?</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Распоряжения по ведомствам, производствам и публичным домам уже направлены. Демонстранты…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Видел-видел. Чё-то они у тебя какие-то вялые, демонстранты твои. Ты их кормишь вообще?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Сухие пайки выдаются согласно недельной норме рационального питания среднестатистического горожанина мужского пола.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Ну-ну. Рациональное питание, говоришь? </w:t>
      </w:r>
      <w:r>
        <w:rPr>
          <w:rFonts w:eastAsia="Calibri" w:cs="Times New Roman" w:ascii="Times New Roman" w:hAnsi="Times New Roman"/>
          <w:i/>
          <w:sz w:val="28"/>
          <w:szCs w:val="28"/>
        </w:rPr>
        <w:t>(вдруг меняет облик. Теперь это не парнишка, а холеная женщина средних лет в дорогом деловом костюме)</w:t>
      </w:r>
      <w:r>
        <w:rPr>
          <w:rFonts w:eastAsia="Calibri" w:cs="Times New Roman" w:ascii="Times New Roman" w:hAnsi="Times New Roman"/>
          <w:sz w:val="28"/>
          <w:szCs w:val="28"/>
        </w:rPr>
        <w:t xml:space="preserve"> Без боя – никаких договоренностей.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(явно не был готов к смене драконьего облика).</w:t>
      </w:r>
      <w:r>
        <w:rPr>
          <w:rFonts w:eastAsia="Calibri" w:cs="Times New Roman" w:ascii="Times New Roman" w:hAnsi="Times New Roman"/>
          <w:sz w:val="28"/>
          <w:szCs w:val="28"/>
        </w:rPr>
        <w:t xml:space="preserve"> В-вопрос о н-необходимости принесения жертвы… не обсуждается.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Молодец. А то я что-то там слышала. Краем уха. Мол, не тот уже ваш Ланцелот, не тот…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Кто вам такое сказал, господин…жа… дракон. Ни в коем случае. Клевета. Я лично слежу за тем, чтобы Ланцелот оставался в хорошей боевой форме. Не даю расслабляться. </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Правильно. Нечего рыцарям расслабляться. А то вдруг – дракон! </w:t>
      </w:r>
      <w:r>
        <w:rPr>
          <w:rFonts w:eastAsia="Calibri" w:cs="Times New Roman" w:ascii="Times New Roman" w:hAnsi="Times New Roman"/>
          <w:i/>
          <w:sz w:val="28"/>
          <w:szCs w:val="28"/>
          <w:shd w:fill="FFFFFF" w:val="clear"/>
        </w:rPr>
        <w:t>(прихватывает Бургомистра рукой между ног, хохочет, Бургомистр угодливо, но нервно хихикает)</w:t>
      </w:r>
      <w:r>
        <w:rPr>
          <w:rFonts w:eastAsia="Calibri" w:cs="Times New Roman" w:ascii="Times New Roman" w:hAnsi="Times New Roman"/>
          <w:i/>
          <w:sz w:val="28"/>
          <w:szCs w:val="28"/>
        </w:rPr>
        <w:t xml:space="preserve">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Бодрым шагом из-за кулис появляется Цезарь Борджиа.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Боржиа</w:t>
      </w:r>
      <w:r>
        <w:rPr>
          <w:rFonts w:eastAsia="Calibri" w:cs="Times New Roman" w:ascii="Times New Roman" w:hAnsi="Times New Roman"/>
          <w:sz w:val="28"/>
          <w:szCs w:val="28"/>
        </w:rPr>
        <w:t xml:space="preserve">. Внимание! Имею честь со всей ответственностью заявить, что провокационные заявления на тему «Ланцелот уже не тот» являются ничем иным… </w:t>
      </w:r>
      <w:r>
        <w:rPr>
          <w:rFonts w:eastAsia="Calibri" w:cs="Times New Roman" w:ascii="Times New Roman" w:hAnsi="Times New Roman"/>
          <w:i/>
          <w:sz w:val="28"/>
          <w:szCs w:val="28"/>
        </w:rPr>
        <w:t>(видит дракона-женщину, сбивается)</w:t>
      </w:r>
      <w:r>
        <w:rPr>
          <w:rFonts w:eastAsia="Calibri" w:cs="Times New Roman" w:ascii="Times New Roman" w:hAnsi="Times New Roman"/>
          <w:sz w:val="28"/>
          <w:szCs w:val="28"/>
        </w:rPr>
        <w:t xml:space="preserve"> Ничем иным… как…</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Ну-ну, я слушаю.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Ничем иным, как попытками дискредитировать нашу легенду и надежду! Грязные политтехнологии, искусственные вбросы информации, фейки и бояны, и больше ничего!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Благодарю за службу.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Это кто?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Независимая пресса.</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А-а-а. </w:t>
      </w:r>
      <w:r>
        <w:rPr>
          <w:rFonts w:eastAsia="Calibri" w:cs="Times New Roman" w:ascii="Times New Roman" w:hAnsi="Times New Roman"/>
          <w:i/>
          <w:sz w:val="28"/>
          <w:szCs w:val="28"/>
        </w:rPr>
        <w:t>(наливает в два стакана коньяк, подходит, разглядывает Цезаря Борджиа).</w:t>
      </w:r>
      <w:r>
        <w:rPr>
          <w:rFonts w:eastAsia="Calibri" w:cs="Times New Roman" w:ascii="Times New Roman" w:hAnsi="Times New Roman"/>
          <w:sz w:val="28"/>
          <w:szCs w:val="28"/>
        </w:rPr>
        <w:t xml:space="preserve"> Кто ж тебя так, любезный? </w:t>
      </w:r>
      <w:r>
        <w:rPr>
          <w:rFonts w:eastAsia="Calibri" w:cs="Times New Roman" w:ascii="Times New Roman" w:hAnsi="Times New Roman"/>
          <w:i/>
          <w:sz w:val="28"/>
          <w:szCs w:val="28"/>
        </w:rPr>
        <w:t>(протягивает журналисту стакан)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Противники, господин дракон.</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Чьи? </w:t>
      </w:r>
      <w:r>
        <w:rPr>
          <w:rFonts w:eastAsia="Calibri" w:cs="Times New Roman" w:ascii="Times New Roman" w:hAnsi="Times New Roman"/>
          <w:i/>
          <w:sz w:val="28"/>
          <w:szCs w:val="28"/>
        </w:rPr>
        <w:t xml:space="preserve">(всем своим благожелательным видом предлагает чокнуться, а может быть, даже выпить на брудершафт)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Э-э-э…</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Мои, что ли?</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Бургомистр незаметно пихает Цезаря Борджиа. В результате стаканы журналиста и Дракона всё-таки встречаются.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Э-э-э… Это с какой стороны посмотреть, господин…жа… дракон. С одной стороны – противники, а с другой – может, и сторонники.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Противники – это хорошо. Это я люблю. </w:t>
      </w:r>
      <w:r>
        <w:rPr>
          <w:rFonts w:eastAsia="Calibri" w:cs="Times New Roman" w:ascii="Times New Roman" w:hAnsi="Times New Roman"/>
          <w:i/>
          <w:sz w:val="28"/>
          <w:szCs w:val="28"/>
        </w:rPr>
        <w:t>(пьёт, облизывается)</w:t>
      </w:r>
      <w:r>
        <w:rPr>
          <w:rFonts w:eastAsia="Calibri" w:cs="Times New Roman" w:ascii="Times New Roman" w:hAnsi="Times New Roman"/>
          <w:sz w:val="28"/>
          <w:szCs w:val="28"/>
        </w:rPr>
        <w:t xml:space="preserve"> И сторонники – это тоже хорошо… Из любого сторонника можно сделать противника. Когда проголодаешься. </w:t>
      </w:r>
      <w:r>
        <w:rPr>
          <w:rFonts w:eastAsia="Calibri" w:cs="Times New Roman" w:ascii="Times New Roman" w:hAnsi="Times New Roman"/>
          <w:i/>
          <w:sz w:val="28"/>
          <w:szCs w:val="28"/>
        </w:rPr>
        <w:t>(зубами примеривается к шее Цезаря Борджиа, тот не смеет пошевелиться, только жалобно кривит побитую мордочку).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Юлия, несет пухлую папку с документами.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Разрешите?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Дракон перевоплощается в крепкого мужчину в военной полевой форме. Бургомистр и Цезарь Борджиа нервно вздрагивают. Любые знаки отличия на форме Дракона – на гражданской совести режиссера.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Смотря что.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Разрешите войти.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Попробуйте.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Документы готовы, господин Бургомистр.</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(подходит к Юлии, разглядывает ее с ног до головы).</w:t>
      </w:r>
      <w:r>
        <w:rPr>
          <w:rFonts w:eastAsia="Calibri" w:cs="Times New Roman" w:ascii="Times New Roman" w:hAnsi="Times New Roman"/>
          <w:sz w:val="28"/>
          <w:szCs w:val="28"/>
        </w:rPr>
        <w:t xml:space="preserve"> А это у нас кто?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Никто. Певичка на пенсии.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Лучший специалист, господин дракон. Если бы не Юлия, Ланцелот перестал выходить на бой ещё </w:t>
      </w:r>
      <w:r>
        <w:rPr>
          <w:rFonts w:eastAsia="Calibri" w:cs="Times New Roman" w:ascii="Times New Roman" w:hAnsi="Times New Roman"/>
          <w:i/>
          <w:sz w:val="28"/>
          <w:szCs w:val="28"/>
        </w:rPr>
        <w:t>(подсчитывает в уме)</w:t>
      </w:r>
      <w:r>
        <w:rPr>
          <w:rFonts w:eastAsia="Calibri" w:cs="Times New Roman" w:ascii="Times New Roman" w:hAnsi="Times New Roman"/>
          <w:sz w:val="28"/>
          <w:szCs w:val="28"/>
        </w:rPr>
        <w:t xml:space="preserve"> три дракона назад.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О времена. О нравы. Драконы прилетали и улетали, а рыцари все продолжали ловиться на бабские  разводки…</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Цезарь Борджиа хихикает, осекается под взглядом дракона</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Документы готовы, господин Бургомистр. </w:t>
      </w:r>
      <w:r>
        <w:rPr>
          <w:rFonts w:eastAsia="Calibri" w:cs="Times New Roman" w:ascii="Times New Roman" w:hAnsi="Times New Roman"/>
          <w:i/>
          <w:sz w:val="28"/>
          <w:szCs w:val="28"/>
        </w:rPr>
        <w:t>(протягивает папку)</w:t>
      </w:r>
      <w:r>
        <w:rPr>
          <w:rFonts w:eastAsia="Calibri" w:cs="Times New Roman" w:ascii="Times New Roman" w:hAnsi="Times New Roman"/>
          <w:sz w:val="28"/>
          <w:szCs w:val="28"/>
        </w:rPr>
        <w:t xml:space="preserve"> Разрешите идти.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Она слегка грубовата, когда не в духе.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Не в духе? А почему не в духе, Юлия? </w:t>
      </w:r>
      <w:r>
        <w:rPr>
          <w:rFonts w:eastAsia="Calibri" w:cs="Times New Roman" w:ascii="Times New Roman" w:hAnsi="Times New Roman"/>
          <w:i/>
          <w:sz w:val="28"/>
          <w:szCs w:val="28"/>
        </w:rPr>
        <w:t xml:space="preserve">(наливает в стакан коньяк, подносит Юлии) </w:t>
      </w:r>
      <w:r>
        <w:rPr>
          <w:rFonts w:eastAsia="Calibri" w:cs="Times New Roman" w:ascii="Times New Roman" w:hAnsi="Times New Roman"/>
          <w:sz w:val="28"/>
          <w:szCs w:val="28"/>
        </w:rPr>
        <w:t xml:space="preserve">После боя ожидается банкет. Вы же нам споете? Что-нибудь патриотическое и одновременно про безнадежную любовь.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 xml:space="preserve">Юлия </w:t>
      </w:r>
      <w:r>
        <w:rPr>
          <w:rFonts w:eastAsia="Calibri" w:cs="Times New Roman" w:ascii="Times New Roman" w:hAnsi="Times New Roman"/>
          <w:i/>
          <w:sz w:val="28"/>
          <w:szCs w:val="28"/>
        </w:rPr>
        <w:t>(упорно не замечает предложенную ей выпивку)</w:t>
      </w:r>
      <w:r>
        <w:rPr>
          <w:rFonts w:eastAsia="Calibri" w:cs="Times New Roman" w:ascii="Times New Roman" w:hAnsi="Times New Roman"/>
          <w:sz w:val="28"/>
          <w:szCs w:val="28"/>
        </w:rPr>
        <w:t xml:space="preserve">. Простите, господин дракон, я последнее время не в голосе.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Что ж, придется вам вернуться в голос, очаровательная Юлия. Он нам еще пригодится.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Разрешите идти.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Юлия…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Нет-нет, ничего. Пусть идет. Идите, Юлия. </w:t>
      </w:r>
      <w:r>
        <w:rPr>
          <w:rFonts w:eastAsia="Calibri" w:cs="Times New Roman" w:ascii="Times New Roman" w:hAnsi="Times New Roman"/>
          <w:i/>
          <w:sz w:val="28"/>
          <w:szCs w:val="28"/>
        </w:rPr>
        <w:t xml:space="preserve">(Берет её за горло. Бургомистр и Цезарь Борджиа машинально подносят руки к шеям. Дракон, держа Юлию за горло, медленно, смакуя, пьёт. Отпускает Юлию.) </w:t>
      </w:r>
      <w:r>
        <w:rPr>
          <w:rFonts w:eastAsia="Calibri" w:cs="Times New Roman" w:ascii="Times New Roman" w:hAnsi="Times New Roman"/>
          <w:sz w:val="28"/>
          <w:szCs w:val="28"/>
        </w:rPr>
        <w:t>Берегите голос.</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i/>
          <w:sz w:val="28"/>
          <w:szCs w:val="28"/>
        </w:rPr>
        <w:t>Юлия выходит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Н-нус… Что там у нас с документами. Давайте подписывать. Время поджимает.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7.</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Улица. Выходит Ланцелот. Навстречу ему идет Эльза.</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Ты не видел кота? Он взял большой мешок и куда-то ушёл. Зачем ему мешок, не знаешь? Обычно в таких мешках тела отвозят в крематорий. Может быть, он устроился подрабатывать? К государственному палачу? После государственных казней всех отвозят в крематорий. Для гарантии. Чтобы не воскресли.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Подвиги. Кому нужны эти подвиги. Тебе не кажется, что людям было бы гораздо спокойнее жить без рыцарей? Тихо. Мирно. Удобно. Никуда не бегать. Ни с кем не спорить. Дракон явился? Ну и что. Полетал, порычал, пару деревень сжёг и успокоился. Красавицу ему скормили, золото поднесли… Потом осядет, обживется. А там, глядишь, и женится на какой-нибудь. Не красавице, а так, попроще. Пекарню заведет. Пирожки печь будет. А на досуге – решать проблемы населения.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Я считаю, это правильно. С крематориями. Какой смысл в постоянных воскрешениях. Опять туда же, на тот же круг. Попугаи, тапочки, жиденький супчик. </w:t>
      </w:r>
      <w:r>
        <w:rPr>
          <w:rFonts w:eastAsia="Calibri" w:cs="Times New Roman" w:ascii="Times New Roman" w:hAnsi="Times New Roman"/>
          <w:i/>
          <w:sz w:val="28"/>
          <w:szCs w:val="28"/>
        </w:rPr>
        <w:t>(Ланцелот хочет пройти мимо Эльзы, она перегораживает ему путь)</w:t>
      </w:r>
      <w:r>
        <w:rPr>
          <w:rFonts w:eastAsia="Calibri" w:cs="Times New Roman" w:ascii="Times New Roman" w:hAnsi="Times New Roman"/>
          <w:sz w:val="28"/>
          <w:szCs w:val="28"/>
        </w:rPr>
        <w:t xml:space="preserve"> Куда ты идешь?!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А ты не хочешь спросить, куда иду я?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Пойдём вместе? </w:t>
      </w:r>
      <w:r>
        <w:rPr>
          <w:rFonts w:eastAsia="Calibri" w:cs="Times New Roman" w:ascii="Times New Roman" w:hAnsi="Times New Roman"/>
          <w:i/>
          <w:sz w:val="28"/>
          <w:szCs w:val="28"/>
        </w:rPr>
        <w:t>(Ланцелот молчит.)</w:t>
      </w:r>
      <w:r>
        <w:rPr>
          <w:rFonts w:eastAsia="Calibri" w:cs="Times New Roman" w:ascii="Times New Roman" w:hAnsi="Times New Roman"/>
          <w:sz w:val="28"/>
          <w:szCs w:val="28"/>
        </w:rPr>
        <w:t xml:space="preserve"> Ну, как хочешь. </w:t>
      </w:r>
      <w:r>
        <w:rPr>
          <w:rFonts w:eastAsia="Calibri" w:cs="Times New Roman" w:ascii="Times New Roman" w:hAnsi="Times New Roman"/>
          <w:i/>
          <w:sz w:val="28"/>
          <w:szCs w:val="28"/>
        </w:rPr>
        <w:t xml:space="preserve">(Уходит. Ланцелот какое-то время стоит на месте. Потом поворачивается, чтобы пойти за Эльзой. Потом в обратную сторону, куда шёл. Потом опять за Эльзой. Делает шаг, но тут за его спиной возникает Юлия.)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Господин Ланцелот! Господин Ланцелот! Как хорошо, что я вас встретила! Я видела вашего попугая, господин Ланцелот. У него мешок, да? Мешок?! </w:t>
      </w:r>
      <w:r>
        <w:rPr>
          <w:rFonts w:eastAsia="Calibri" w:cs="Times New Roman" w:ascii="Times New Roman" w:hAnsi="Times New Roman"/>
          <w:i/>
          <w:sz w:val="28"/>
          <w:szCs w:val="28"/>
        </w:rPr>
        <w:t>(трясет Ланцелота за грудки)</w:t>
      </w:r>
      <w:r>
        <w:rPr>
          <w:rFonts w:eastAsia="Calibri" w:cs="Times New Roman" w:ascii="Times New Roman" w:hAnsi="Times New Roman"/>
          <w:sz w:val="28"/>
          <w:szCs w:val="28"/>
        </w:rPr>
        <w:t xml:space="preserve"> Ненавижу тебя, ненавижу! Куда ты идёшь?! Туда?! Не ходи, я прошу тебя, не ходи! Пойдём со мной, пойдём, я отвезу тебя в горы, в горах ты сможешь делать всё, что захочешь! Что ты хочешь? Дегустировать вино? Выпиливать лобзиком? Класть плитку? Я всё сделаю. Всем тебя обеспечу, и даже не буду просить вынести мусор! </w:t>
      </w:r>
      <w:r>
        <w:rPr>
          <w:rFonts w:eastAsia="Calibri" w:cs="Times New Roman" w:ascii="Times New Roman" w:hAnsi="Times New Roman"/>
          <w:i/>
          <w:sz w:val="28"/>
          <w:szCs w:val="28"/>
        </w:rPr>
        <w:t>(Ланцелот пытается отодрать от себя Юлию)</w:t>
      </w:r>
      <w:r>
        <w:rPr>
          <w:rFonts w:eastAsia="Calibri" w:cs="Times New Roman" w:ascii="Times New Roman" w:hAnsi="Times New Roman"/>
          <w:sz w:val="28"/>
          <w:szCs w:val="28"/>
        </w:rPr>
        <w:t xml:space="preserve"> Нет, нет! Подожди, я не то хотела сказать! Иди лучше домой, домой, к ней, пусть она сидит рядом с тобой и носит твои тапочки, пусть это будет она, черт с ней, но иди домой, я прошу тебя!!! </w:t>
      </w:r>
      <w:r>
        <w:rPr>
          <w:rFonts w:eastAsia="Calibri" w:cs="Times New Roman" w:ascii="Times New Roman" w:hAnsi="Times New Roman"/>
          <w:i/>
          <w:sz w:val="28"/>
          <w:szCs w:val="28"/>
        </w:rPr>
        <w:t>(Ланцелот отцепляет от себя Юлию, поворачивается туда, куда шёл, делает шаг. Юлия вдруг понимает, что наговорила много глупостей.)</w:t>
      </w:r>
      <w:r>
        <w:rPr>
          <w:rFonts w:eastAsia="Calibri" w:cs="Times New Roman" w:ascii="Times New Roman" w:hAnsi="Times New Roman"/>
          <w:sz w:val="28"/>
          <w:szCs w:val="28"/>
        </w:rPr>
        <w:t xml:space="preserve"> Нет. Подожди, не то….Не то… Наоборот… Не ходи домой. Да. Не ходи домой. И со мной не надо ехать. Не надо. Иди на бой. Конечно.  Тебе нужно идти на бой. Ты ведь рыцарь. А это дракон. Рыцари должны биться с драконами. Это правило. Конечно. </w:t>
      </w:r>
      <w:r>
        <w:rPr>
          <w:rFonts w:eastAsia="Calibri" w:cs="Times New Roman" w:ascii="Times New Roman" w:hAnsi="Times New Roman"/>
          <w:i/>
          <w:sz w:val="28"/>
          <w:szCs w:val="28"/>
        </w:rPr>
        <w:t>(безнадежно)</w:t>
      </w:r>
      <w:r>
        <w:rPr>
          <w:rFonts w:eastAsia="Calibri" w:cs="Times New Roman" w:ascii="Times New Roman" w:hAnsi="Times New Roman"/>
          <w:sz w:val="28"/>
          <w:szCs w:val="28"/>
        </w:rPr>
        <w:t xml:space="preserve"> Иди.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гладит Юлию по голове. Уходит – туда, куда шёл, то есть не за Эльзой…как, может быть, и собирался, если бы не Юлия. А Юлия остаётся плакать. А что ещё остаётся.</w:t>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8</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Зал в Ратуше. Деревянное резное кресло с высокой спинкой, напоминает трон. Больше мебели нет. На троне сидит Дракон, как был в последнем преображении – крепкий мужчина в полевой военной форме. За троном стоят Бургомистр, Цезарь Борджиа, Юлия. Все чего-то ждут.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Ланцелот.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Добро пожаловать, господин рыцарь.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Добро пожаловать, господин рыцарь.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Добро… добро пожаловать, господин рыцарь.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Добро пожаловать, господин Ланцелот. Это большая честь для меня – быть вызванным на бой столь прославленным рыцарем.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молчит. Дракон встаёт, медленно подходит к Ланцелоту. Стоит некоторое время напротив. Потом так же медленно обходит его вокруг.</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А говорите – он уже не тот. Выправка. Разворот плеч. Мягкие пружинящие колени. Цепкий взгляд. Думаю, не помогут ни виражи, ни обманные броски. Даже со спины не ударишь. У вашего рыцаря почти нет слабых мест. Почти.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снимает пальто. Длинным плавным движением вытаскивает меч из ножен за спиной. Поправляет тазик на голове.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Как в старое доброе время.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делает резкий выпад, приставляет меч к груди Дракона. Пауза. Потом раздается дружный смех. Даже Юлия печально улыбается.</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(обрывает смех, сурово).</w:t>
      </w:r>
      <w:r>
        <w:rPr>
          <w:rFonts w:eastAsia="Calibri" w:cs="Times New Roman" w:ascii="Times New Roman" w:hAnsi="Times New Roman"/>
          <w:sz w:val="28"/>
          <w:szCs w:val="28"/>
        </w:rPr>
        <w:t xml:space="preserve"> Что вы себе позволяете, господин Ланцелот?!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Дорогие друзья, нам с вами предстоит дать ответ на один непростой вопрос: что это – тонкая дипломатическая игра или резкая смена курса?…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(в отчаянии).</w:t>
      </w:r>
      <w:r>
        <w:rPr>
          <w:rFonts w:eastAsia="Calibri" w:cs="Times New Roman" w:ascii="Times New Roman" w:hAnsi="Times New Roman"/>
          <w:sz w:val="28"/>
          <w:szCs w:val="28"/>
        </w:rPr>
        <w:t xml:space="preserve"> Я прошу тебя, Ланцелот!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i/>
          <w:sz w:val="28"/>
          <w:szCs w:val="28"/>
        </w:rPr>
        <w:t>.</w:t>
      </w:r>
      <w:r>
        <w:rPr>
          <w:rFonts w:eastAsia="Calibri" w:cs="Times New Roman" w:ascii="Times New Roman" w:hAnsi="Times New Roman"/>
          <w:sz w:val="28"/>
          <w:szCs w:val="28"/>
        </w:rPr>
        <w:t xml:space="preserve"> Да полно тебе, рыцарь. Что ты, как маленький. До сих пор думаешь, что это вот так просто – убить дракона?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опускает меч.</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У тебя есть два часа, чтобы проститься с родными и близкими. Не будем нарушать традиции.</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Входит Эльза.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Добрый вечер, милая девушка. Вы кто?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Спасибо за «девушку».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Это как раз они.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Кто?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Родные и близкие.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А. Милая, нежная Эльза. Легендарная спутница легендарного рыцаря. </w:t>
      </w:r>
      <w:r>
        <w:rPr>
          <w:rFonts w:eastAsia="Calibri" w:cs="Times New Roman" w:ascii="Times New Roman" w:hAnsi="Times New Roman"/>
          <w:i/>
          <w:sz w:val="28"/>
          <w:szCs w:val="28"/>
        </w:rPr>
        <w:t>(подходит к Эльзе, разглядывает её)</w:t>
      </w:r>
      <w:r>
        <w:rPr>
          <w:rFonts w:eastAsia="Calibri" w:cs="Times New Roman" w:ascii="Times New Roman" w:hAnsi="Times New Roman"/>
          <w:sz w:val="28"/>
          <w:szCs w:val="28"/>
        </w:rPr>
        <w:t xml:space="preserve"> Должно быть, это очень тяжело – провожать своего мужчину на бой. А потом ждать. Ждать. И опять ждать. И думать. Думать. Думать. Думать…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Заткнись.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(смеётся).</w:t>
      </w:r>
      <w:r>
        <w:rPr>
          <w:rFonts w:eastAsia="Calibri" w:cs="Times New Roman" w:ascii="Times New Roman" w:hAnsi="Times New Roman"/>
          <w:sz w:val="28"/>
          <w:szCs w:val="28"/>
        </w:rPr>
        <w:t xml:space="preserve"> Вот это, я понимаю, разговор. Не то что с этими. </w:t>
      </w:r>
      <w:r>
        <w:rPr>
          <w:rFonts w:eastAsia="Calibri" w:cs="Times New Roman" w:ascii="Times New Roman" w:hAnsi="Times New Roman"/>
          <w:i/>
          <w:sz w:val="28"/>
          <w:szCs w:val="28"/>
        </w:rPr>
        <w:t>(возвращается на трон).</w:t>
      </w:r>
      <w:r>
        <w:rPr>
          <w:rFonts w:eastAsia="Calibri" w:cs="Times New Roman" w:ascii="Times New Roman" w:hAnsi="Times New Roman"/>
          <w:sz w:val="28"/>
          <w:szCs w:val="28"/>
        </w:rPr>
        <w:t xml:space="preserve"> Ну. Я слушаю.</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Боя не будет.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Э!..</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Что?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Подождите-подождите, мне нужно зафиксировать…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Заткнитесь. Съем.  Ну-ну. Продолжайте.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Я сказала, боя не будет.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подходит к Эльзе. Молча смотрит на неё. Она тоже молчит. Потом дважды хлопает в ладоши. Два горожанина в чёрном вносят второй трон. Устанавливают рядом с троном Дракона. Устанавливают. Устанавливают. Что-то заковырялись они с установкой второго трона. Эльза и Ланцелот всё ещё смотрят друг другу в глаза. Наконец горожане уходят. Эльза целует Ланцелота – быстро, крепко и очень нежно. Проходит и садится на второй трон.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Эльза, что вы себе позволяете!..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Господи, какая дура…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Что значит – боя не будет?! Как я людям потом объясню?!…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Дорогие друзья, на наших глазах происходит попытка перевести конфликт в политико-правовое поле через переговоры…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Точно съем. </w:t>
      </w:r>
      <w:r>
        <w:rPr>
          <w:rFonts w:eastAsia="Calibri" w:cs="Times New Roman" w:ascii="Times New Roman" w:hAnsi="Times New Roman"/>
          <w:i/>
          <w:sz w:val="28"/>
          <w:szCs w:val="28"/>
        </w:rPr>
        <w:t>(Эльзе)</w:t>
      </w:r>
      <w:r>
        <w:rPr>
          <w:rFonts w:eastAsia="Calibri" w:cs="Times New Roman" w:ascii="Times New Roman" w:hAnsi="Times New Roman"/>
          <w:sz w:val="28"/>
          <w:szCs w:val="28"/>
        </w:rPr>
        <w:t xml:space="preserve"> Я слушаю вас, Эльза. </w:t>
      </w:r>
    </w:p>
    <w:p>
      <w:pPr>
        <w:pStyle w:val="Normal"/>
        <w:spacing w:lineRule="auto" w:line="360"/>
        <w:jc w:val="both"/>
        <w:rPr>
          <w:rFonts w:ascii="Times New Roman" w:hAnsi="Times New Roman" w:eastAsia="Calibri" w:cs="Times New Roman"/>
          <w:sz w:val="28"/>
          <w:szCs w:val="28"/>
        </w:rPr>
      </w:pPr>
      <w:r>
        <w:rPr>
          <w:rFonts w:eastAsia="Calibri" w:cs="Times New Roman" w:ascii="Times New Roman" w:hAnsi="Times New Roman"/>
          <w:b/>
          <w:sz w:val="28"/>
          <w:szCs w:val="28"/>
        </w:rPr>
        <w:t>Эльза</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(смотрит перед собой, ровно).</w:t>
      </w:r>
      <w:r>
        <w:rPr>
          <w:rFonts w:eastAsia="Calibri" w:cs="Times New Roman" w:ascii="Times New Roman" w:hAnsi="Times New Roman"/>
          <w:sz w:val="28"/>
          <w:szCs w:val="28"/>
        </w:rPr>
        <w:t xml:space="preserve"> Давайте рассмотрим фигурально, что чувствует молекула Водорода в присутствии Кислорода или Хлора. Она вынуждена остро страдать от созерцания элемента, столь крайне противоположного её собственной натуре по всем пунктам. Поскольку она эгоистка, её реакцией будет презрение и ненависть. Но как только она понимает, насколько экстремально её отклонение от совершенного типа единства, эти чувства перейдут в мучительное томление - со стыдом, который только усугубляет её отделённость.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Она начинает страстно желать той электрической искры, которая позволит ей утолить её угрызения путём аннигиляции всех тех свойств, которые составляют её разделённое существование, и в то же самое время утолить её страсть создания Покоя совершенного типа. Вспышка Ненависти в действительности направлена против самой себя; она является выражением боли и стыда от разлучённости. </w:t>
      </w:r>
      <w:r>
        <w:rPr>
          <w:rFonts w:eastAsia="Calibri" w:cs="Times New Roman" w:ascii="Times New Roman" w:hAnsi="Times New Roman"/>
          <w:i/>
          <w:sz w:val="28"/>
          <w:szCs w:val="28"/>
        </w:rPr>
        <w:t xml:space="preserve">(молчание) </w:t>
      </w:r>
      <w:r>
        <w:rPr>
          <w:rFonts w:eastAsia="Calibri" w:cs="Times New Roman" w:ascii="Times New Roman" w:hAnsi="Times New Roman"/>
          <w:sz w:val="28"/>
          <w:szCs w:val="28"/>
        </w:rPr>
        <w:t xml:space="preserve">Итак, наилучшим образом Любовь можно определить, как вспышку Ненависти, воспламенённой до точки безумия, когда ей требуется убежище в Саморазрушении. </w:t>
      </w:r>
      <w:r>
        <w:rPr>
          <w:rFonts w:eastAsia="Calibri" w:cs="Times New Roman" w:ascii="Times New Roman" w:hAnsi="Times New Roman"/>
          <w:i/>
          <w:sz w:val="28"/>
          <w:szCs w:val="28"/>
        </w:rPr>
        <w:t xml:space="preserve">(молчание) </w:t>
      </w:r>
      <w:r>
        <w:rPr>
          <w:rFonts w:eastAsia="Calibri" w:cs="Times New Roman" w:ascii="Times New Roman" w:hAnsi="Times New Roman"/>
          <w:sz w:val="28"/>
          <w:szCs w:val="28"/>
        </w:rPr>
        <w:t>В таком случае, выходит, на самом деле мало общего между Любовью и такими тепловатыми чувствами, как почтение, привязанность, доброта. Непосвящённый, вот кто поплатится вечными муками среди щей и хозяйственного мыла за неумение отличить одно от другого.</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Живи, Ланцелот.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Дракон выхватывает армейский нож и с размаху всаживает его Эльзе в сердце.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Эльза всхлипывает. Несколько раз пытается вдохнуть. Умирает. Хотя со стороны практически не заметно, что она умерла. Подумаешь, нож из сердца торчит.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Тишина.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Слышно только что-то, похожее на довольное сытое урчание.</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волоча меч, делает два тяжёлых, тягучих, как по песку, шага. Падает на колени.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Это лишнее, рыцарь. Вторую жертву не приму. Я не беспорядочно кровожаден, как это могло показаться. </w:t>
      </w:r>
      <w:r>
        <w:rPr>
          <w:rFonts w:eastAsia="Calibri" w:cs="Times New Roman" w:ascii="Times New Roman" w:hAnsi="Times New Roman"/>
          <w:i/>
          <w:sz w:val="28"/>
          <w:szCs w:val="28"/>
        </w:rPr>
        <w:t>(за спину)</w:t>
      </w:r>
      <w:r>
        <w:rPr>
          <w:rFonts w:eastAsia="Calibri" w:cs="Times New Roman" w:ascii="Times New Roman" w:hAnsi="Times New Roman"/>
          <w:sz w:val="28"/>
          <w:szCs w:val="28"/>
        </w:rPr>
        <w:t xml:space="preserve"> Ну, чего молчим?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Цезарь Борджиа</w:t>
      </w:r>
      <w:r>
        <w:rPr>
          <w:rFonts w:eastAsia="Calibri" w:cs="Times New Roman" w:ascii="Times New Roman" w:hAnsi="Times New Roman"/>
          <w:sz w:val="28"/>
          <w:szCs w:val="28"/>
        </w:rPr>
        <w:t>. С-события… разворачиваются по … незапланированному сценарию…</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Дурачок, сценарий не может быть незапланированным. Сценарий – он на то и сценарий.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Мы внесём изменения в сводки.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Конечно, внесёте.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После боя на городской площади состоится концерт в поддержку… в поддержку…</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Не утруждайтесь, Юлия, формулировки – это не ваша обязанность.</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Вход бесплатный…</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Само собой.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Подходит к Ланцелоту.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Несколько раз смачно и с удовольствием бьёт рыцаря ногой в высоком армейском ботинке – по голове, в живот. Тазик слетает с головы Ленцелота и, звеня, катится по полу.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Из открытых мёртвых глаз  Эльзы текут слёзы.</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Желание любимой женщины – закон. Боя не будет. </w:t>
      </w:r>
      <w:r>
        <w:rPr>
          <w:rFonts w:eastAsia="Calibri" w:cs="Times New Roman" w:ascii="Times New Roman" w:hAnsi="Times New Roman"/>
          <w:i/>
          <w:sz w:val="28"/>
          <w:szCs w:val="28"/>
        </w:rPr>
        <w:t>(хлопает в ладоши, входят два горожанина в чёрном)</w:t>
      </w:r>
      <w:r>
        <w:rPr>
          <w:rFonts w:eastAsia="Calibri" w:cs="Times New Roman" w:ascii="Times New Roman" w:hAnsi="Times New Roman"/>
          <w:sz w:val="28"/>
          <w:szCs w:val="28"/>
        </w:rPr>
        <w:t xml:space="preserve"> Уберите это.</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Горожане подхватывают Ланцелота под руки, уволакивают.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Н-нус. Чего вы такие грустные. Традиции соблюдены. Дракон сыт. Все довольны. </w:t>
      </w:r>
      <w:r>
        <w:rPr>
          <w:rFonts w:eastAsia="Calibri" w:cs="Times New Roman" w:ascii="Times New Roman" w:hAnsi="Times New Roman"/>
          <w:i/>
          <w:sz w:val="28"/>
          <w:szCs w:val="28"/>
        </w:rPr>
        <w:t>(Цезарю Борджиа)</w:t>
      </w:r>
      <w:r>
        <w:rPr>
          <w:rFonts w:eastAsia="Calibri" w:cs="Times New Roman" w:ascii="Times New Roman" w:hAnsi="Times New Roman"/>
          <w:sz w:val="28"/>
          <w:szCs w:val="28"/>
        </w:rPr>
        <w:t xml:space="preserve"> Ко мне. Новость об отмене боя дракона с рыцарем -  быстро. Новость о назначении нового праздника, Дня памяти невинно убиенной Святой Эльзы – следующая. Новость о бесплатном концерте в честь великомученицы – в конце выпуска. Пошёл вон. </w:t>
      </w:r>
      <w:r>
        <w:rPr>
          <w:rFonts w:eastAsia="Calibri" w:cs="Times New Roman" w:ascii="Times New Roman" w:hAnsi="Times New Roman"/>
          <w:i/>
          <w:sz w:val="28"/>
          <w:szCs w:val="28"/>
        </w:rPr>
        <w:t>(Бургомистру)</w:t>
      </w:r>
      <w:r>
        <w:rPr>
          <w:rFonts w:eastAsia="Calibri" w:cs="Times New Roman" w:ascii="Times New Roman" w:hAnsi="Times New Roman"/>
          <w:sz w:val="28"/>
          <w:szCs w:val="28"/>
        </w:rPr>
        <w:t xml:space="preserve"> Ты. Палача для рыцаря приготовь. И мешок. Для гарантии. Об остальном после концерта. Исполнять. </w:t>
      </w:r>
      <w:r>
        <w:rPr>
          <w:rFonts w:eastAsia="Calibri" w:cs="Times New Roman" w:ascii="Times New Roman" w:hAnsi="Times New Roman"/>
          <w:i/>
          <w:sz w:val="28"/>
          <w:szCs w:val="28"/>
        </w:rPr>
        <w:t>(Юлии)</w:t>
      </w:r>
      <w:r>
        <w:rPr>
          <w:rFonts w:eastAsia="Calibri" w:cs="Times New Roman" w:ascii="Times New Roman" w:hAnsi="Times New Roman"/>
          <w:sz w:val="28"/>
          <w:szCs w:val="28"/>
        </w:rPr>
        <w:t xml:space="preserve"> Ну, а вы…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Отдайте его мне.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Что?</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Юлия</w:t>
      </w:r>
      <w:r>
        <w:rPr>
          <w:rFonts w:eastAsia="Calibri" w:cs="Times New Roman" w:ascii="Times New Roman" w:hAnsi="Times New Roman"/>
          <w:sz w:val="28"/>
          <w:szCs w:val="28"/>
        </w:rPr>
        <w:t>. Я прошу вас, господин Дракон, отдайте Ланцелота мне. Я гарантирую, что он вас больше никогда не побеспокоит. Пожалуйста. Отдайте.</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w:t>
      </w:r>
      <w:r>
        <w:rPr>
          <w:rFonts w:eastAsia="Calibri" w:cs="Times New Roman" w:ascii="Times New Roman" w:hAnsi="Times New Roman"/>
          <w:i/>
          <w:sz w:val="28"/>
          <w:szCs w:val="28"/>
        </w:rPr>
        <w:t>(помолчав).</w:t>
      </w:r>
      <w:r>
        <w:rPr>
          <w:rFonts w:eastAsia="Calibri" w:cs="Times New Roman" w:ascii="Times New Roman" w:hAnsi="Times New Roman"/>
          <w:sz w:val="28"/>
          <w:szCs w:val="28"/>
        </w:rPr>
        <w:t xml:space="preserve"> Ладно. Я послушаю, что вы поёте. И тогда поговорим. Свободна. Стоять. Приятное слово – «свободна», да? Все, топай давай.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На сцене остаются только Дракон и мёртвая Эльза.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Дракон подбирает меч Ланцелота, делает им несколько взмахов, выпадов, рассматривает со всех сторон.</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Подходит к трону, на котором сидит мёртвая Эльза.</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Дракон</w:t>
      </w:r>
      <w:r>
        <w:rPr>
          <w:rFonts w:eastAsia="Calibri" w:cs="Times New Roman" w:ascii="Times New Roman" w:hAnsi="Times New Roman"/>
          <w:sz w:val="28"/>
          <w:szCs w:val="28"/>
        </w:rPr>
        <w:t xml:space="preserve">. Дурочка. Чего ты добилась-то. Он хотя бы имел шанс воскреснуть. </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Ломает меч об коленку. Из открытых мёртвых глаз Эльзы текут слёзы.</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Темнота.</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Normal"/>
        <w:spacing w:lineRule="auto" w:line="360" w:before="0" w:after="20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Сцена последняя.</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Опустевшие баррикады. Вперемешку валяются плакаты за и против дракона. Ящики,  шины, деревяшки. Вдалеке слышится музыка. Видимо, вовсю идет бесплатный концерт.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Появляются Бургомистр и Ланцелот. У Бургомистра в руках узелок.</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Бургомистр</w:t>
      </w:r>
      <w:r>
        <w:rPr>
          <w:rFonts w:eastAsia="Calibri" w:cs="Times New Roman" w:ascii="Times New Roman" w:hAnsi="Times New Roman"/>
          <w:sz w:val="28"/>
          <w:szCs w:val="28"/>
        </w:rPr>
        <w:t xml:space="preserve">. Вы уж извините, господин Ланцелот, что так получилось. Мы никак не могли предположить, что…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Мы-то рассчитывали, что все будет, как обычно. Сразился, умер, воскрес, пошёл домой.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Был, конечно, риск, что вы не воскреснете, все-таки возраст уже и … прочие обстоятельства. Да. Кхм.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В общем, мне кажется, сейчас для вас самым лучшим вариантом будет отправиться в изгнание. Добровольное. Духовные поиски, саморазвитие. Просветление. Да? </w:t>
      </w:r>
      <w:r>
        <w:rPr>
          <w:rFonts w:eastAsia="Calibri" w:cs="Times New Roman" w:ascii="Times New Roman" w:hAnsi="Times New Roman"/>
          <w:i/>
          <w:sz w:val="28"/>
          <w:szCs w:val="28"/>
        </w:rPr>
        <w:t>(молчание)</w:t>
      </w:r>
      <w:r>
        <w:rPr>
          <w:rFonts w:eastAsia="Calibri" w:cs="Times New Roman" w:ascii="Times New Roman" w:hAnsi="Times New Roman"/>
          <w:sz w:val="28"/>
          <w:szCs w:val="28"/>
        </w:rPr>
        <w:t xml:space="preserve"> Кхм. Возвращайтесь лет через пять, хорошо? Думаю, к тому времени назреет необходимость… </w:t>
      </w:r>
      <w:r>
        <w:rPr>
          <w:rFonts w:eastAsia="Calibri" w:cs="Times New Roman" w:ascii="Times New Roman" w:hAnsi="Times New Roman"/>
          <w:i/>
          <w:sz w:val="28"/>
          <w:szCs w:val="28"/>
        </w:rPr>
        <w:t>(вдалеке заканчивается песня, раздается приветственный рев толпы, Бургомистр испуганно оборачивается)</w:t>
      </w:r>
      <w:r>
        <w:rPr>
          <w:rFonts w:eastAsia="Calibri" w:cs="Times New Roman" w:ascii="Times New Roman" w:hAnsi="Times New Roman"/>
          <w:sz w:val="28"/>
          <w:szCs w:val="28"/>
        </w:rPr>
        <w:t xml:space="preserve"> Ну, вы понимаете.  Только не раньше. Как кредит выплатим, так и…  </w:t>
      </w:r>
      <w:r>
        <w:rPr>
          <w:rFonts w:eastAsia="Calibri" w:cs="Times New Roman" w:ascii="Times New Roman" w:hAnsi="Times New Roman"/>
          <w:i/>
          <w:sz w:val="28"/>
          <w:szCs w:val="28"/>
        </w:rPr>
        <w:t>(рёв толпы перекрывает рёв дракона).</w:t>
      </w:r>
      <w:r>
        <w:rPr>
          <w:rFonts w:eastAsia="Calibri" w:cs="Times New Roman" w:ascii="Times New Roman" w:hAnsi="Times New Roman"/>
          <w:sz w:val="28"/>
          <w:szCs w:val="28"/>
        </w:rPr>
        <w:t xml:space="preserve"> Вот, возьмите </w:t>
      </w:r>
      <w:r>
        <w:rPr>
          <w:rFonts w:eastAsia="Calibri" w:cs="Times New Roman" w:ascii="Times New Roman" w:hAnsi="Times New Roman"/>
          <w:i/>
          <w:sz w:val="28"/>
          <w:szCs w:val="28"/>
        </w:rPr>
        <w:t>(суёт Ланцелоту узелок в руки).</w:t>
      </w:r>
      <w:r>
        <w:rPr>
          <w:rFonts w:eastAsia="Calibri" w:cs="Times New Roman" w:ascii="Times New Roman" w:hAnsi="Times New Roman"/>
          <w:sz w:val="28"/>
          <w:szCs w:val="28"/>
        </w:rPr>
        <w:t xml:space="preserve"> Тут вам хватит на первое время. Всё, идите, идите. Идите! Я прикрою! </w:t>
      </w:r>
      <w:r>
        <w:rPr>
          <w:rFonts w:eastAsia="Calibri" w:cs="Times New Roman" w:ascii="Times New Roman" w:hAnsi="Times New Roman"/>
          <w:i/>
          <w:sz w:val="28"/>
          <w:szCs w:val="28"/>
        </w:rPr>
        <w:t>(убегает)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стоит один. Молчит. Стоит. Молчит. Потом у него подкашиваются ноги,  он неловко присаживается на какой-то ящик.</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Появляется Кот – всё с тем же мешком. Присаживается рядом. Какое-то время молчат. Вдалеке Юлия поёт заключительную песню бесплатного концерта памяти Эльзы. Что-то патриотическое и одновременно про несчастную любовь, как и заказывал Дракон.</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Песня заканчивается. Слышатся радостные крики и аплодисменты. Потом наступает тишина.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развязывает узелок. Из узелка на землю со звоном сыплются монеты.</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открывает мешок.</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Достает из мешка  отравленную шпильку Юлии, нож для бумаг Цезаря Борджиа, погремушку, тапочки, тот же медный тазик, пальто Ланцелота. Шпильку, нож и … погремушку… Ланцелот по очереди рассматривает. Шпильку и нож  рассовывает по карманам. Погремушку кладет на какую-то доску на бывших баррикадах. Надевает на голову тазик. На ноги тапочки.</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xml:space="preserve">. Прости, я опоздал. И нормальное оружие не достал. Хреновый из меня оруженосец. </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 xml:space="preserve">Ланцелот хлопает его по плечу. Подмигивает. Должно было получиться ободряюще, но выходит как-то нелепо и кривовато. </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Ты уверен?</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i/>
          <w:sz w:val="28"/>
          <w:szCs w:val="28"/>
        </w:rPr>
        <w:t>Ланцелот молчит</w:t>
      </w:r>
      <w:r>
        <w:rPr>
          <w:rFonts w:eastAsia="Calibri" w:cs="Times New Roman" w:ascii="Times New Roman" w:hAnsi="Times New Roman"/>
          <w:sz w:val="28"/>
          <w:szCs w:val="28"/>
        </w:rPr>
        <w:t>.</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Что уж теперь-то.</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молчит.</w:t>
      </w:r>
    </w:p>
    <w:p>
      <w:pPr>
        <w:pStyle w:val="Normal"/>
        <w:spacing w:lineRule="auto" w:line="360" w:before="0" w:after="200"/>
        <w:contextualSpacing/>
        <w:jc w:val="both"/>
        <w:rPr>
          <w:rFonts w:ascii="Times New Roman" w:hAnsi="Times New Roman" w:eastAsia="Calibri" w:cs="Times New Roman"/>
          <w:sz w:val="28"/>
          <w:szCs w:val="28"/>
        </w:rPr>
      </w:pPr>
      <w:r>
        <w:rPr>
          <w:rFonts w:eastAsia="Calibri" w:cs="Times New Roman" w:ascii="Times New Roman" w:hAnsi="Times New Roman"/>
          <w:b/>
          <w:sz w:val="28"/>
          <w:szCs w:val="28"/>
        </w:rPr>
        <w:t>Кот</w:t>
      </w:r>
      <w:r>
        <w:rPr>
          <w:rFonts w:eastAsia="Calibri" w:cs="Times New Roman" w:ascii="Times New Roman" w:hAnsi="Times New Roman"/>
          <w:sz w:val="28"/>
          <w:szCs w:val="28"/>
        </w:rPr>
        <w:t>. Ладно. Как скажешь. Кукареку.</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Кот ковыряется в мешке, достает палки. Одну протягивает Ланцелоту. Мешок взваливает на плечо. Помогает Ланцелоту подняться и надеть пальто. Поддерживает рыцаря, чтобы тот не упал.</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Ланцелот делает усилие, отпускает Кота, делает несколько шагов вперёд. Стоит на авансцене, жалкий и героический. Хочет что-то сказать. И снова. И снова. Машет рукой. Опирается на Кота. Уходят.</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Через какое-то время на площадь вбегает Юлия. Оглядывается, мечется по площади. Садится, а точнее, почти падает прямо на землю. Плачет. Из репродукторов звучит её патриотическая песня про несчастную любовь. На баррикадах так и осталась лежать погремушка.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t>Песню перекрывает рёв дракона.</w:t>
      </w:r>
    </w:p>
    <w:p>
      <w:pPr>
        <w:pStyle w:val="Normal"/>
        <w:spacing w:lineRule="auto" w:line="360" w:before="0" w:after="200"/>
        <w:contextualSpacing/>
        <w:jc w:val="center"/>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ListParagraph"/>
        <w:numPr>
          <w:ilvl w:val="0"/>
          <w:numId w:val="1"/>
        </w:numPr>
        <w:spacing w:lineRule="auto" w:line="360"/>
        <w:jc w:val="center"/>
        <w:rPr>
          <w:rFonts w:ascii="Times New Roman" w:hAnsi="Times New Roman" w:cs="Times New Roman"/>
          <w:b/>
          <w:b/>
          <w:sz w:val="28"/>
          <w:szCs w:val="28"/>
        </w:rPr>
      </w:pPr>
      <w:r>
        <w:rPr>
          <w:rFonts w:cs="Times New Roman" w:ascii="Times New Roman" w:hAnsi="Times New Roman"/>
          <w:b/>
          <w:sz w:val="28"/>
          <w:szCs w:val="28"/>
        </w:rPr>
        <w:t>Ланцелот. После.</w:t>
      </w:r>
      <w:bookmarkStart w:id="0" w:name="_GoBack"/>
      <w:bookmarkEnd w:id="0"/>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Горная лачуга, покосившаяся, с кое-как залатанными стенами, земляным полом, мутным окном. Старый камин, в камине горит огонь. Перед камином на потрепанном коврике дремлет старый, заматеревший, седой Кот.</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Здесь же бесплотная Эльза. Она всегда была и будет здесь. Она гладит спящего Кота, и тот довольно урчит во сне. Дует в огонь – и он разгорается сильнее.</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Входит Ланцелот, тоже седой и постаревший, но всё ещё крепкий и статный. В руках корзинка с грибами, ягодами, яйцами лесных птиц. Бесплотная Эльза как будто хочет обнять и поцеловать его, но он, разумеется, проходит мимо неё. Сквозь неё.</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Мяу. Молока опять не принес?</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Яиц достаточно.</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выкладывает снедь.  Эльза пытается ему помогать.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В моем возрасте нужен кальций.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Ешь со скорлупой.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Ты стал какой-то…бессердечный.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Не нравятся яйца, иди, охоться.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Бездушный.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В лесу есть много жирных, аппетитных голубей.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Что бы сказала Эльза.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w:t>
      </w:r>
      <w:r>
        <w:rPr>
          <w:rFonts w:cs="Times New Roman" w:ascii="Times New Roman" w:hAnsi="Times New Roman"/>
          <w:i/>
          <w:sz w:val="28"/>
          <w:szCs w:val="28"/>
        </w:rPr>
        <w:t>угрожающе</w:t>
      </w:r>
      <w:r>
        <w:rPr>
          <w:rFonts w:cs="Times New Roman" w:ascii="Times New Roman" w:hAnsi="Times New Roman"/>
          <w:sz w:val="28"/>
          <w:szCs w:val="28"/>
        </w:rPr>
        <w:t>). Опять?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Ой, что-то в боку закололо, ой, не могу…</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выходит.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Десять лет. Десять лет он без неё. Я… Я раздражаю и бешу его, как могу, каждую минуту, лишь бы не дать ему задуматься. Но, боюсь, он думает, когда я сплю. Хотя я стараюсь не спать, когда он думает.</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возвращается с небольшим котелком. Вешает его над огнём. Возится с едой.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Ты стал неплохо готовить, кстати.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Даже не рассчитывай. Тебе яйца.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Сырые, я понял.</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достает из корзинки бутылку вина.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Ой, а вот это ты зря. Не увлекался бы.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молча наливает себе вина, выпивает.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Она бы не одобрила.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Ей всё равно.</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А если не всё равно?</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Эльзе не всё равно. Ланцелот наливает ещё, выпивает. Эльза отходит и присаживается на подоконник.</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А если не всё равно, то она меня простит. Она всегда меня прощала.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Эгоист. Вот все твои проблемы от того, что ты – эгоист.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Кушай. Кушай, миленький.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Ой, ну вот только не надо этого.</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Кот ест яйца. Ланцелот смотрит в окно. Сквозь Эльзу.</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Она любила дождь. Она говорила, дождь смывает слёзы и делает чистыми души. Но только если выйти и подставить каплям лицо и открыть сердце. (</w:t>
      </w:r>
      <w:r>
        <w:rPr>
          <w:rFonts w:cs="Times New Roman" w:ascii="Times New Roman" w:hAnsi="Times New Roman"/>
          <w:i/>
          <w:sz w:val="28"/>
          <w:szCs w:val="28"/>
        </w:rPr>
        <w:t>молчит</w:t>
      </w:r>
      <w:r>
        <w:rPr>
          <w:rFonts w:cs="Times New Roman" w:ascii="Times New Roman" w:hAnsi="Times New Roman"/>
          <w:sz w:val="28"/>
          <w:szCs w:val="28"/>
        </w:rPr>
        <w:t>) Я никогда не выходил с ней под дождь. Оставался на крыльце и звал: «Эльза, Эльза, вернись, ты промокнешь и простудишься». А она смеялась. Рыцарь, смеялась она, ты не боишься драконов, но боишься насморка…(</w:t>
      </w:r>
      <w:r>
        <w:rPr>
          <w:rFonts w:cs="Times New Roman" w:ascii="Times New Roman" w:hAnsi="Times New Roman"/>
          <w:i/>
          <w:sz w:val="28"/>
          <w:szCs w:val="28"/>
        </w:rPr>
        <w:t>молчит</w:t>
      </w:r>
      <w:r>
        <w:rPr>
          <w:rFonts w:cs="Times New Roman" w:ascii="Times New Roman" w:hAnsi="Times New Roman"/>
          <w:sz w:val="28"/>
          <w:szCs w:val="28"/>
        </w:rPr>
        <w:t xml:space="preserve">) Потом она забегала обратно в дом, прижималась ко мне, в мокром платье, с мокрыми волосами и говорила: «За это я тебя и люблю».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Потом вы сидели у камина. Она сушила волосы, а ты отпаивал её горячим молоком с мёдом. Чтобы не заболела.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Чтобы не заболела…</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Молчат. Кот зачёрпывает суп из котелка, наливает в тарелку. Ланцелот садится за стол. Ест. Эльза сидит рядом с ним на полу.</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Ещё немного.</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Не начинай.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Я знаю.</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Ты не можешь умереть раньше меня. Это не по законам биологии. Коты живут меньше людей.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Ты уже пережил Бургомистра.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Бургомистры не считаются.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Рыцари тоже.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Я же говорил. Эгоист. Хочешь меня бросить тут одного, в холоде и голоде.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Ты можешь…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Не могу. У меня лапки.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Просто… просто я больше не могу без неё, Кот.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Молчат. Эльза гладит по голове Ланцелота. Потом Кота.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Мне тоже без неё тяжело. Но… Ланцелот… Надо жить.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Зачем?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Она… она просила, чтобы ты жил.</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Эгоистка.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Выпивает. Закрывает глаза рукой. Сидит так какое-то время.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Может быть… Может быть, выйти и сразиться? Как раньше?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Во мне нет больше никакого смысла, Кот. Никакого. Я защищал её. Её.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А люди?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Где ты видишь людей, Кот? Драконье племя…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Но дети…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Я не могу защищать детей от родителей. А родители всё меньше хотят защищать их от драконов.  Всё больше учат с драконами дружить.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Не всё так плохо, Ланцелот. Сорока на днях рассказала, что видела город, который ни разу не был под властью Дракона. Люди там веселы и добры. Они знают, как зовут соседей и здороваются друг с другом по утрам. Их искренние улыбки отпугивают всех тварей. Может быть, им нужен рыцарь?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И что я там буду делать? Охотиться на лягушек?</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Жить.</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Эльза горячо поддерживает Кота.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Жить, Ланцелот. Рассказывать детям истории о своих подвигах. Помогать копать картошку. Удить рыбу на рассвете.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думает.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Нет.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Почему?!</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Я погублю их. Драконы сами слетаются туда, где пахнет рыцарем.</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xml:space="preserve">. Да рыцарями почти и не пахнет уже.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молчит.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Эгоист.</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улыбается.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Просто мне пора, котик. Понимаешь. Пора. Я… Я чувствую её.</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Где?!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Везде. Вот сейчас она сидит напротив меня.</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Эльза, да, сидит напротив него.</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Она хотела снять суп с огня, но её призрачные руки не могут взять котелок. Она хотела поцеловать меня при встрече, но я не почувствовал. Я не могу почувствовать. Но я хочу.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Господин Ланцелот. Вообще-то факт загробной жизни не доказан.</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Кем не доказан?</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Ну-у…</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Мне не нужны доказательства.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Мне нужны. Я не могу отпускать тебя незнамо куда.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Не переживай. Я явлюсь тебе. Во сне.</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Стук в дверь.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Надеюсь, это не кто-то в чёрном балахоне и с косой.</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открывает. На пороге юная девушка. Она промокла.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Здравствуйте…</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молчит.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xml:space="preserve">. Я вас нашла. Господин Ланцелот, я вас нашла.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делает приглашающий жест.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Погрейтесь. Вы промокли.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Вы разговариваете. Боже, вы разговариваете. Мне рассказывали, что…</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Я слушаю вас, милая девушка. У вас, видимо, какая-то очень серьёзная причина для того, чтобы искать в горах престарелого рыцаря.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Да. Простите. Я вас не задержу. Только… Только помогите мне.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Плакать не надо. Не поможет.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Хорошо. Я не буду плакать. Я… я сейчас расскажу. Он… Он хочет стать рыцарем.</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Кто?</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Мой жених. Он наслушался менестрелей, их басней про драконов и рыцарей, и теперь собирается…собирается…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Басней?</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Ну да. Это же неправда. Неправда, выдумки – про драконов и рыцарей. Вы же это лучше всех знаете, господин Ланцелот. Вот вы ему и объясните…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Что объяснить?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Что не надо биться с драконами. Что драконы – это естественно, это этап эволюции нашей цивилизации, и наша задача – чтобы этот этап прошел гармонично. А все, кто идет в рыцари…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Ну-ну. Продолжайте. Сумасшедшие?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Заблуждаются. Сражаются с призраками. С фантомами. Со своими иллюзиями.</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встаёт, поводит плечами.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Спокойно. Вспомни, сколько тебе лет. Не надо. Видишь, им и так хорошо. (</w:t>
      </w:r>
      <w:r>
        <w:rPr>
          <w:rFonts w:cs="Times New Roman" w:ascii="Times New Roman" w:hAnsi="Times New Roman"/>
          <w:i/>
          <w:sz w:val="28"/>
          <w:szCs w:val="28"/>
        </w:rPr>
        <w:t>девушке</w:t>
      </w:r>
      <w:r>
        <w:rPr>
          <w:rFonts w:cs="Times New Roman" w:ascii="Times New Roman" w:hAnsi="Times New Roman"/>
          <w:sz w:val="28"/>
          <w:szCs w:val="28"/>
        </w:rPr>
        <w:t>) Милая девушка, вы вполне убедительны сама по себе. Зачем вам рыцарь-пенсионер в качестве аргумента?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Просто…просто господин Ланцелот – единственный из оставшихся в живых рыцарей. Оставшийся рыцарем, я имею в виду. Ну…типа рыцарем.</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Типа?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Девушка</w:t>
      </w:r>
      <w:r>
        <w:rPr>
          <w:rFonts w:cs="Times New Roman" w:ascii="Times New Roman" w:hAnsi="Times New Roman"/>
          <w:sz w:val="28"/>
          <w:szCs w:val="28"/>
        </w:rPr>
        <w:t>. Ну… ведь нет никаких прямых доказательств его подвигов. Драконы живы.</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берёт со спинки стула свой плащ. Бесплотная Эльза пытается преградить ему путь.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Ты ничего не добьёшься.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Скорее всего, ты прав. (</w:t>
      </w:r>
      <w:r>
        <w:rPr>
          <w:rFonts w:cs="Times New Roman" w:ascii="Times New Roman" w:hAnsi="Times New Roman"/>
          <w:i/>
          <w:sz w:val="28"/>
          <w:szCs w:val="28"/>
        </w:rPr>
        <w:t>Кот хочет что-то сказать, Ланцелот перебивает</w:t>
      </w:r>
      <w:r>
        <w:rPr>
          <w:rFonts w:cs="Times New Roman" w:ascii="Times New Roman" w:hAnsi="Times New Roman"/>
          <w:sz w:val="28"/>
          <w:szCs w:val="28"/>
        </w:rPr>
        <w:t>) Оставайся на хозяйстве. Староват ты для оруженосца.</w:t>
      </w:r>
    </w:p>
    <w:p>
      <w:pPr>
        <w:pStyle w:val="Normal"/>
        <w:spacing w:lineRule="auto" w:line="360" w:before="0" w:after="200"/>
        <w:ind w:firstLine="709"/>
        <w:contextualSpacing/>
        <w:jc w:val="center"/>
        <w:rPr>
          <w:rFonts w:ascii="Times New Roman" w:hAnsi="Times New Roman" w:cs="Times New Roman"/>
          <w:sz w:val="28"/>
          <w:szCs w:val="28"/>
        </w:rPr>
      </w:pPr>
      <w:r>
        <w:rPr>
          <w:rFonts w:cs="Times New Roman" w:ascii="Times New Roman" w:hAnsi="Times New Roman"/>
          <w:i/>
          <w:sz w:val="28"/>
          <w:szCs w:val="28"/>
        </w:rPr>
        <w:t>Выходит</w:t>
      </w:r>
      <w:r>
        <w:rPr>
          <w:rFonts w:cs="Times New Roman" w:ascii="Times New Roman" w:hAnsi="Times New Roman"/>
          <w:sz w:val="28"/>
          <w:szCs w:val="28"/>
        </w:rPr>
        <w:t>.</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Милая девушка, если он погибнет по вашей вине, я вас загрызу.</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Девушка выскакивает.</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Кот ходит туда-сюда. Эльза сидит за столом. В бесплотном отчаянии.</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Висит пауза. Висит.</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Входит Ланцелот. Снимает плащ. Садится за стол. Наливает себе вина.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Объяснишь?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Я передумал.</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Как так. Ты же рыцарь.</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Пусть этот мальчик бьётся сам со своими драконами. Я больше не хочу. И не буду. Я больше не выйду на бой. Ни за кого. Хватит. (</w:t>
      </w:r>
      <w:r>
        <w:rPr>
          <w:rFonts w:cs="Times New Roman" w:ascii="Times New Roman" w:hAnsi="Times New Roman"/>
          <w:i/>
          <w:sz w:val="28"/>
          <w:szCs w:val="28"/>
        </w:rPr>
        <w:t>пьет</w:t>
      </w:r>
      <w:r>
        <w:rPr>
          <w:rFonts w:cs="Times New Roman" w:ascii="Times New Roman" w:hAnsi="Times New Roman"/>
          <w:sz w:val="28"/>
          <w:szCs w:val="28"/>
        </w:rPr>
        <w:t>) Я буду ждать встречи с ней. Я жду встречи с ней так же сильно, как ждал после каждого боя. И я иду к ней. Я снова иду к ней. Просто в этот раз дорога моя чуть подлиннее. (</w:t>
      </w:r>
      <w:r>
        <w:rPr>
          <w:rFonts w:cs="Times New Roman" w:ascii="Times New Roman" w:hAnsi="Times New Roman"/>
          <w:i/>
          <w:sz w:val="28"/>
          <w:szCs w:val="28"/>
        </w:rPr>
        <w:t>пауза</w:t>
      </w:r>
      <w:r>
        <w:rPr>
          <w:rFonts w:cs="Times New Roman" w:ascii="Times New Roman" w:hAnsi="Times New Roman"/>
          <w:sz w:val="28"/>
          <w:szCs w:val="28"/>
        </w:rPr>
        <w:t>) Я слышу тебя, милая, слышу. Я слышу каждое твое слово, чувствую каждый твой вздох. Я помню все, я помню, как ты ждала меня тысячи лет, и встречала на пороге, и омывала мои раны, и готовила чистую постель. Как мы были счастливы. Счастливы от того, что снова встретились, снова нашли друг друга. Да, я тоже скучаю. И я всё так же сильно люблю тебя.  Я должен. Должен дойти до тебя, должен вернуться к тебе, чтобы снова просить тебя простить меня. За то, что не смог. Не защитил. Я должен был защитить тебя. Не от него, от себя. Я должен был сделать выбор тогда. Ещё тогда.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Сейчас твой выбор ничего не изменит.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Изменит. Вот здесь (</w:t>
      </w:r>
      <w:r>
        <w:rPr>
          <w:rFonts w:cs="Times New Roman" w:ascii="Times New Roman" w:hAnsi="Times New Roman"/>
          <w:i/>
          <w:sz w:val="28"/>
          <w:szCs w:val="28"/>
        </w:rPr>
        <w:t>стучит себя в грудь</w:t>
      </w:r>
      <w:r>
        <w:rPr>
          <w:rFonts w:cs="Times New Roman" w:ascii="Times New Roman" w:hAnsi="Times New Roman"/>
          <w:sz w:val="28"/>
          <w:szCs w:val="28"/>
        </w:rPr>
        <w:t>).</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Кот</w:t>
      </w:r>
      <w:r>
        <w:rPr>
          <w:rFonts w:cs="Times New Roman" w:ascii="Times New Roman" w:hAnsi="Times New Roman"/>
          <w:sz w:val="28"/>
          <w:szCs w:val="28"/>
        </w:rPr>
        <w:t>. Эгоист.</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Ланцелот</w:t>
      </w:r>
      <w:r>
        <w:rPr>
          <w:rFonts w:cs="Times New Roman" w:ascii="Times New Roman" w:hAnsi="Times New Roman"/>
          <w:sz w:val="28"/>
          <w:szCs w:val="28"/>
        </w:rPr>
        <w:t xml:space="preserve">. Да.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Улыбается. Гладит по голове бесплотную Эльзу, которая сидит рядом с ним на полу.</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 xml:space="preserve">Кот. </w:t>
      </w:r>
      <w:r>
        <w:rPr>
          <w:rFonts w:cs="Times New Roman" w:ascii="Times New Roman" w:hAnsi="Times New Roman"/>
          <w:sz w:val="28"/>
          <w:szCs w:val="28"/>
        </w:rPr>
        <w:t>А как же драконы?</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Ланцелот молчит. Молчит. Молчит. Наконец трёт себя по груди.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 xml:space="preserve">Ланцелот. </w:t>
      </w:r>
      <w:r>
        <w:rPr>
          <w:rFonts w:cs="Times New Roman" w:ascii="Times New Roman" w:hAnsi="Times New Roman"/>
          <w:sz w:val="28"/>
          <w:szCs w:val="28"/>
        </w:rPr>
        <w:t>Тут пусто. Все драконы умерли.</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 xml:space="preserve">Бесплотная Эльза обнимает его за ноги.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Ещё не конец.</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ListParagraph"/>
        <w:numPr>
          <w:ilvl w:val="0"/>
          <w:numId w:val="1"/>
        </w:numPr>
        <w:spacing w:lineRule="auto" w:line="360"/>
        <w:jc w:val="center"/>
        <w:rPr>
          <w:rFonts w:ascii="Times New Roman" w:hAnsi="Times New Roman" w:cs="Times New Roman"/>
          <w:b/>
          <w:b/>
          <w:sz w:val="28"/>
          <w:szCs w:val="28"/>
        </w:rPr>
      </w:pPr>
      <w:r>
        <w:rPr>
          <w:rFonts w:cs="Times New Roman" w:ascii="Times New Roman" w:hAnsi="Times New Roman"/>
          <w:b/>
          <w:sz w:val="28"/>
          <w:szCs w:val="28"/>
        </w:rPr>
        <w:t>Может быть, финал.</w:t>
      </w:r>
    </w:p>
    <w:p>
      <w:pPr>
        <w:pStyle w:val="Normal"/>
        <w:spacing w:lineRule="auto" w:line="360" w:before="0" w:after="200"/>
        <w:ind w:firstLine="709"/>
        <w:contextualSpacing/>
        <w:jc w:val="both"/>
        <w:rPr>
          <w:rFonts w:ascii="Times New Roman" w:hAnsi="Times New Roman" w:cs="Times New Roman"/>
          <w:i/>
          <w:i/>
          <w:sz w:val="28"/>
          <w:szCs w:val="28"/>
        </w:rPr>
      </w:pPr>
      <w:r>
        <w:rPr>
          <w:rFonts w:cs="Times New Roman" w:ascii="Times New Roman" w:hAnsi="Times New Roman"/>
          <w:i/>
          <w:sz w:val="28"/>
          <w:szCs w:val="28"/>
        </w:rPr>
        <w:t xml:space="preserve">Сцена пуста. Она вся покрыта чем-то серым, как пылью после мощного взрыва. Безмолвие. С противоположных сторон навстречу друг другу выходят Эльза и Ланцелот. Встречаются в центре. Она упирается лбом ему в грудь. Он обнимает её. Она обнимает его. Стоят так какое-то время. Проходят на авансцену. Эльза садится, Ланцелот ложится головой к ней на колени, сворачивается калачиком. </w:t>
      </w:r>
    </w:p>
    <w:p>
      <w:pPr>
        <w:pStyle w:val="Normal"/>
        <w:shd w:val="clear" w:color="auto" w:fill="FFFFFF"/>
        <w:spacing w:lineRule="auto" w:line="360"/>
        <w:jc w:val="both"/>
        <w:rPr>
          <w:rFonts w:ascii="Times New Roman" w:hAnsi="Times New Roman" w:eastAsia="Times New Roman" w:cs="Times New Roman"/>
          <w:color w:val="000000"/>
          <w:sz w:val="28"/>
          <w:szCs w:val="28"/>
          <w:lang w:eastAsia="ru-RU"/>
        </w:rPr>
      </w:pPr>
      <w:r>
        <w:rPr>
          <w:rFonts w:cs="Times New Roman" w:ascii="Times New Roman" w:hAnsi="Times New Roman"/>
          <w:b/>
          <w:sz w:val="28"/>
          <w:szCs w:val="28"/>
        </w:rPr>
        <w:t xml:space="preserve">Эльза. </w:t>
      </w:r>
      <w:r>
        <w:rPr>
          <w:rFonts w:eastAsia="Times New Roman" w:cs="Times New Roman" w:ascii="Times New Roman" w:hAnsi="Times New Roman"/>
          <w:color w:val="000000"/>
          <w:sz w:val="28"/>
          <w:szCs w:val="28"/>
          <w:lang w:eastAsia="ru-RU"/>
        </w:rPr>
        <w:t>Здравствуй, милый. Вот ты и вернулся. Я ждала. Я ждала очень терпеливо, хоть, знаешь, иногда обижалась, что ты так долго не идёшь. Но я говорила себе, Эльза, раз его ещё нет, значит, он на поле боя. На каком-то своём. Очередном поле боя. Наверное, у него просто не хватило времени, чтобы между боями заглянуть к тебе. Ведь драконы постоянно прилетают, милый, я знаю, ты сам мне это объяснил ещё перед свадьбой, предупредил честно. Что это просто такая работа. А рыцарей не так много. Раз-два и обчёлся, можно сказать. Непрестижная профессия, что поделать. Так не мешай ему, говорила я себе, эгоистка, своими нервными мыслями. Что там говорят – мысли материальны? Ну так и не толкай его под руку беспокойством. Не бей в спину злостью и обидами. Просто жди. Думай о нём с нежностью. Ты способна на нежность, Эльза, нужно только это вспомнить. Твоя нежность сильнее твоих обид и злости. И верь в него. Верь, что он победит и вернётся к тебе с победой. Ты что, не веришь в него? Вот то-то же. Сиди, молчи, жди. Вари суп. Он вернется голодный. Готовь тапочки. У него будут болеть ноги, ведь бой может длиться лет пятьдесят без перерыва. Стели постель. Он будет спать после этого боя лет триста. И да, кстати. Выучи колыбельную. Она пригодится тебе потом, около кроватки. Когда вы будете ждать его вдвоём. И научись владеть мечом. Он пригодится тебе, если в его отсутствие на ваш дом позарятся другие драконы.</w:t>
      </w:r>
    </w:p>
    <w:p>
      <w:pPr>
        <w:pStyle w:val="Normal"/>
        <w:shd w:val="clear" w:color="auto" w:fill="FFFFFF"/>
        <w:spacing w:lineRule="auto" w:line="360"/>
        <w:jc w:val="center"/>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Ланцелот, не открывая глаз, поворачивается у неё на коленях спиной к залу и обнимает её, не меняя позы. Эльза гладит его по голове, плечам, спине.</w:t>
      </w:r>
    </w:p>
    <w:p>
      <w:pPr>
        <w:pStyle w:val="Normal"/>
        <w:shd w:val="clear" w:color="auto" w:fill="FFFFFF"/>
        <w:spacing w:lineRule="auto" w:line="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Его сила – это мы с тобой, ребёнок. Мы с тобой на пороге нашего дома. Он вернётся. Папа обязательно вернётся. Нужно только ждать. Тысячу лет. И любить.</w:t>
      </w:r>
    </w:p>
    <w:p>
      <w:pPr>
        <w:pStyle w:val="Normal"/>
        <w:shd w:val="clear" w:color="auto" w:fill="FFFFFF"/>
        <w:spacing w:lineRule="auto" w:line="36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color w:val="000000"/>
          <w:sz w:val="28"/>
          <w:szCs w:val="28"/>
          <w:lang w:eastAsia="ru-RU"/>
        </w:rPr>
        <w:t xml:space="preserve">Ланцелот обнимает Эльзу крепче. Она гладит его по голове, плечам, спине. Сцена постепенно заполняется. Цветами. Предметами. Другими персонажами. </w:t>
      </w:r>
      <w:r>
        <w:rPr>
          <w:rFonts w:eastAsia="Times New Roman" w:cs="Times New Roman" w:ascii="Times New Roman" w:hAnsi="Times New Roman"/>
          <w:i/>
          <w:color w:val="000000"/>
          <w:sz w:val="28"/>
          <w:szCs w:val="28"/>
          <w:lang w:val="en-US" w:eastAsia="ru-RU"/>
        </w:rPr>
        <w:t>Etc</w:t>
      </w:r>
      <w:r>
        <w:rPr>
          <w:rFonts w:eastAsia="Times New Roman" w:cs="Times New Roman" w:ascii="Times New Roman" w:hAnsi="Times New Roman"/>
          <w:i/>
          <w:color w:val="000000"/>
          <w:sz w:val="28"/>
          <w:szCs w:val="28"/>
          <w:lang w:eastAsia="ru-RU"/>
        </w:rPr>
        <w:t xml:space="preserve">.  </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contextualSpacing/>
        <w:jc w:val="right"/>
        <w:rPr>
          <w:rFonts w:ascii="Times New Roman" w:hAnsi="Times New Roman" w:eastAsia="Calibri" w:cs="Times New Roman"/>
          <w:i/>
          <w:i/>
          <w:sz w:val="28"/>
          <w:szCs w:val="28"/>
        </w:rPr>
      </w:pPr>
      <w:r>
        <w:rPr>
          <w:rFonts w:eastAsia="Calibri" w:cs="Times New Roman" w:ascii="Times New Roman" w:hAnsi="Times New Roman"/>
          <w:i/>
          <w:sz w:val="28"/>
          <w:szCs w:val="28"/>
        </w:rPr>
        <w:t>Москва, 2014, ред. 2022, 2023</w:t>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Normal"/>
        <w:spacing w:lineRule="auto" w:line="360" w:before="0" w:after="20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В пьесе использован фрагмент произведения  Алистера Кроули «Небольшие эссе относительно Истины. ЛЮБОВЬ.»</w:t>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ind w:firstLine="709"/>
        <w:contextualSpacing/>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headerReference w:type="default" r:id="rId2"/>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right"/>
      <w:rPr/>
    </w:pPr>
    <w:r>
      <w:rPr/>
      <w:fldChar w:fldCharType="begin"/>
    </w:r>
    <w:r>
      <w:rPr/>
      <w:instrText xml:space="preserve"> PAGE </w:instrText>
    </w:r>
    <w:r>
      <w:rPr/>
      <w:fldChar w:fldCharType="separate"/>
    </w:r>
    <w:r>
      <w:rPr/>
      <w:t>1</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8443fa"/>
    <w:rPr>
      <w:rFonts w:ascii="Calibri" w:hAnsi="Calibri" w:eastAsia="Calibri" w:cs="Times New Roman"/>
    </w:rPr>
  </w:style>
  <w:style w:type="character" w:styleId="Style15" w:customStyle="1">
    <w:name w:val="Нижний колонтитул Знак"/>
    <w:basedOn w:val="DefaultParagraphFont"/>
    <w:uiPriority w:val="99"/>
    <w:semiHidden/>
    <w:qFormat/>
    <w:rsid w:val="008443fa"/>
    <w:rPr>
      <w:rFonts w:ascii="Calibri" w:hAnsi="Calibri" w:eastAsia="Calibri" w:cs="Times New Roman"/>
    </w:rPr>
  </w:style>
  <w:style w:type="character" w:styleId="Style16" w:customStyle="1">
    <w:name w:val="Текст концевой сноски Знак"/>
    <w:basedOn w:val="DefaultParagraphFont"/>
    <w:uiPriority w:val="99"/>
    <w:semiHidden/>
    <w:qFormat/>
    <w:rsid w:val="008443fa"/>
    <w:rPr>
      <w:rFonts w:ascii="Calibri" w:hAnsi="Calibri" w:eastAsia="Calibri" w:cs="Times New Roman"/>
      <w:sz w:val="20"/>
      <w:szCs w:val="20"/>
      <w:lang w:val="x-none"/>
    </w:rPr>
  </w:style>
  <w:style w:type="character" w:styleId="Style17">
    <w:name w:val="Символ концевой сноски"/>
    <w:uiPriority w:val="99"/>
    <w:semiHidden/>
    <w:unhideWhenUsed/>
    <w:qFormat/>
    <w:rsid w:val="008443fa"/>
    <w:rPr>
      <w:vertAlign w:val="superscript"/>
    </w:rPr>
  </w:style>
  <w:style w:type="character" w:styleId="Style18">
    <w:name w:val="Endnote Reference"/>
    <w:rPr>
      <w:vertAlign w:val="superscript"/>
    </w:rPr>
  </w:style>
  <w:style w:type="character" w:styleId="Annotationreference">
    <w:name w:val="annotation reference"/>
    <w:uiPriority w:val="99"/>
    <w:semiHidden/>
    <w:unhideWhenUsed/>
    <w:qFormat/>
    <w:rsid w:val="008443fa"/>
    <w:rPr>
      <w:sz w:val="16"/>
      <w:szCs w:val="16"/>
    </w:rPr>
  </w:style>
  <w:style w:type="character" w:styleId="Style19" w:customStyle="1">
    <w:name w:val="Текст примечания Знак"/>
    <w:basedOn w:val="DefaultParagraphFont"/>
    <w:link w:val="Annotationtext"/>
    <w:uiPriority w:val="99"/>
    <w:semiHidden/>
    <w:qFormat/>
    <w:rsid w:val="008443fa"/>
    <w:rPr>
      <w:rFonts w:ascii="Calibri" w:hAnsi="Calibri" w:eastAsia="Calibri" w:cs="Times New Roman"/>
      <w:sz w:val="20"/>
      <w:szCs w:val="20"/>
      <w:lang w:val="x-none"/>
    </w:rPr>
  </w:style>
  <w:style w:type="character" w:styleId="Style20" w:customStyle="1">
    <w:name w:val="Тема примечания Знак"/>
    <w:basedOn w:val="Style19"/>
    <w:link w:val="Annotationsubject"/>
    <w:uiPriority w:val="99"/>
    <w:semiHidden/>
    <w:qFormat/>
    <w:rsid w:val="008443fa"/>
    <w:rPr>
      <w:rFonts w:ascii="Calibri" w:hAnsi="Calibri" w:eastAsia="Calibri" w:cs="Times New Roman"/>
      <w:b/>
      <w:bCs/>
      <w:sz w:val="20"/>
      <w:szCs w:val="20"/>
      <w:lang w:val="x-none"/>
    </w:rPr>
  </w:style>
  <w:style w:type="character" w:styleId="Style21" w:customStyle="1">
    <w:name w:val="Текст выноски Знак"/>
    <w:basedOn w:val="DefaultParagraphFont"/>
    <w:link w:val="BalloonText"/>
    <w:uiPriority w:val="99"/>
    <w:semiHidden/>
    <w:qFormat/>
    <w:rsid w:val="008443fa"/>
    <w:rPr>
      <w:rFonts w:ascii="Segoe UI" w:hAnsi="Segoe UI" w:eastAsia="Calibri" w:cs="Times New Roman"/>
      <w:sz w:val="18"/>
      <w:szCs w:val="18"/>
      <w:lang w:val="x-none"/>
    </w:rPr>
  </w:style>
  <w:style w:type="character" w:styleId="Style22">
    <w:name w:val="Hyperlink"/>
    <w:uiPriority w:val="99"/>
    <w:unhideWhenUsed/>
    <w:rsid w:val="008443fa"/>
    <w:rPr>
      <w:color w:val="0000FF"/>
      <w:u w:val="single"/>
    </w:rPr>
  </w:style>
  <w:style w:type="paragraph" w:styleId="Style23">
    <w:name w:val="Заголовок"/>
    <w:basedOn w:val="Normal"/>
    <w:next w:val="Style24"/>
    <w:qFormat/>
    <w:pPr>
      <w:keepNext w:val="true"/>
      <w:spacing w:before="240" w:after="120"/>
    </w:pPr>
    <w:rPr>
      <w:rFonts w:ascii="PT Astra Serif" w:hAnsi="PT Astra Serif" w:eastAsia="Tahoma" w:cs="Free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ascii="PT Astra Serif" w:hAnsi="PT Astra Serif" w:cs="FreeSans"/>
    </w:rPr>
  </w:style>
  <w:style w:type="paragraph" w:styleId="Style26">
    <w:name w:val="Caption"/>
    <w:basedOn w:val="Normal"/>
    <w:qFormat/>
    <w:pPr>
      <w:suppressLineNumbers/>
      <w:spacing w:before="120" w:after="120"/>
    </w:pPr>
    <w:rPr>
      <w:rFonts w:ascii="PT Astra Serif" w:hAnsi="PT Astra Serif" w:cs="FreeSans"/>
      <w:i/>
      <w:iCs/>
      <w:sz w:val="24"/>
      <w:szCs w:val="24"/>
    </w:rPr>
  </w:style>
  <w:style w:type="paragraph" w:styleId="Style27">
    <w:name w:val="Указатель"/>
    <w:basedOn w:val="Normal"/>
    <w:qFormat/>
    <w:pPr>
      <w:suppressLineNumbers/>
    </w:pPr>
    <w:rPr>
      <w:rFonts w:ascii="PT Astra Serif" w:hAnsi="PT Astra Serif" w:cs="FreeSans"/>
    </w:rPr>
  </w:style>
  <w:style w:type="paragraph" w:styleId="Style28">
    <w:name w:val="Колонтитул"/>
    <w:basedOn w:val="Normal"/>
    <w:qFormat/>
    <w:pPr/>
    <w:rPr/>
  </w:style>
  <w:style w:type="paragraph" w:styleId="Style29">
    <w:name w:val="Header"/>
    <w:basedOn w:val="Normal"/>
    <w:link w:val="Style14"/>
    <w:uiPriority w:val="99"/>
    <w:unhideWhenUsed/>
    <w:rsid w:val="008443fa"/>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Style30">
    <w:name w:val="Footer"/>
    <w:basedOn w:val="Normal"/>
    <w:link w:val="Style15"/>
    <w:uiPriority w:val="99"/>
    <w:semiHidden/>
    <w:unhideWhenUsed/>
    <w:rsid w:val="008443fa"/>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Style31">
    <w:name w:val="Endnote Text"/>
    <w:basedOn w:val="Normal"/>
    <w:link w:val="Style16"/>
    <w:uiPriority w:val="99"/>
    <w:semiHidden/>
    <w:unhideWhenUsed/>
    <w:rsid w:val="008443fa"/>
    <w:pPr/>
    <w:rPr>
      <w:rFonts w:ascii="Calibri" w:hAnsi="Calibri" w:eastAsia="Calibri" w:cs="Times New Roman"/>
      <w:sz w:val="20"/>
      <w:szCs w:val="20"/>
      <w:lang w:val="x-none"/>
    </w:rPr>
  </w:style>
  <w:style w:type="paragraph" w:styleId="Annotationtext">
    <w:name w:val="annotation text"/>
    <w:basedOn w:val="Normal"/>
    <w:link w:val="Style19"/>
    <w:uiPriority w:val="99"/>
    <w:semiHidden/>
    <w:unhideWhenUsed/>
    <w:qFormat/>
    <w:rsid w:val="008443fa"/>
    <w:pPr/>
    <w:rPr>
      <w:rFonts w:ascii="Calibri" w:hAnsi="Calibri" w:eastAsia="Calibri" w:cs="Times New Roman"/>
      <w:sz w:val="20"/>
      <w:szCs w:val="20"/>
      <w:lang w:val="x-none"/>
    </w:rPr>
  </w:style>
  <w:style w:type="paragraph" w:styleId="Annotationsubject">
    <w:name w:val="annotation subject"/>
    <w:basedOn w:val="Annotationtext"/>
    <w:next w:val="Annotationtext"/>
    <w:link w:val="Style20"/>
    <w:uiPriority w:val="99"/>
    <w:semiHidden/>
    <w:unhideWhenUsed/>
    <w:qFormat/>
    <w:rsid w:val="008443fa"/>
    <w:pPr/>
    <w:rPr>
      <w:b/>
      <w:bCs/>
    </w:rPr>
  </w:style>
  <w:style w:type="paragraph" w:styleId="BalloonText">
    <w:name w:val="Balloon Text"/>
    <w:basedOn w:val="Normal"/>
    <w:link w:val="Style21"/>
    <w:uiPriority w:val="99"/>
    <w:semiHidden/>
    <w:unhideWhenUsed/>
    <w:qFormat/>
    <w:rsid w:val="008443fa"/>
    <w:pPr>
      <w:spacing w:lineRule="auto" w:line="240" w:before="0" w:after="0"/>
    </w:pPr>
    <w:rPr>
      <w:rFonts w:ascii="Segoe UI" w:hAnsi="Segoe UI" w:eastAsia="Calibri" w:cs="Times New Roman"/>
      <w:sz w:val="18"/>
      <w:szCs w:val="18"/>
      <w:lang w:val="x-none"/>
    </w:rPr>
  </w:style>
  <w:style w:type="paragraph" w:styleId="ListParagraph">
    <w:name w:val="List Paragraph"/>
    <w:basedOn w:val="Normal"/>
    <w:uiPriority w:val="34"/>
    <w:qFormat/>
    <w:rsid w:val="00fc689e"/>
    <w:pPr>
      <w:spacing w:before="0" w:after="200"/>
      <w:ind w:left="720" w:hanging="0"/>
      <w:contextualSpacing/>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8443fa"/>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F23B-E059-48F8-AF9A-882BD60F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Application>LibreOffice/7.4.7.2$Linux_X86_64 LibreOffice_project/40$Build-2</Application>
  <AppVersion>15.0000</AppVersion>
  <Pages>52</Pages>
  <Words>10757</Words>
  <Characters>61968</Characters>
  <CharactersWithSpaces>72170</CharactersWithSpaces>
  <Paragraphs>841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2023-03-09T05:29:00Z</dcterms:created>
  <dc:creator>Светлана Волобуева</dc:creator>
  <dc:description/>
  <dc:language>ru-RU</dc:language>
  <cp:lastModifiedBy>Светлана Волобуева</cp:lastModifiedBy>
  <dcterms:modified xsi:type="dcterms:W3CDTF">2023-07-19T21:28:00Z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