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>
      <w:pPr>
        <w:pStyle w:val="1"/>
        <w:spacing w:lineRule="auto" w:line="360" w:before="0" w:after="200"/>
        <w:ind w:left="0" w:right="0" w:firstLine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Пьеса на 4,5,6 человек «Огурцом по помидору!»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Комедия. Продолжительность 1 час.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ДЕЙСТВУЮЩИЕ ЛИЦА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МАКАР 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ЯНА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Четыре женские роли могут исполнить две или три актрисы.</w:t>
      </w:r>
    </w:p>
    <w:p>
      <w:pPr>
        <w:pStyle w:val="2"/>
        <w:spacing w:lineRule="auto" w:line="360" w:before="0" w:after="20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УЛИЦА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Уличная скамья. Фонарь. Тусклый свет.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Играет лёгкая лирическая композиция.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 печальным видом, осунувшись, руки в карманах, не спеша выходит Макар.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Одет по-домашнему. Рубаха поношенная, как попало застёгнутая и растрёпанная, джинсы подорванные, на ногах домашние тапки.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Макар выходит на авансцену, поглядывает настороженно в зрительный зал. Особенно уделяет пристальное внимание первым рядам, заострив внимание избрав для себя какую-то «жертву» из зрителей, на которую несколько раз смотрит очень настороженно с нескрываемым интересом.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Вздыхает, ещё раз смотрит на «жертву», делает возмутительный жест кивком головы и уходит, садится на скамью.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Музыка стихает.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(возмущённо)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Нет, ну это надо так - нет? Угораздило жениться на девушке с типовой внешностью. Теперь куда не пойдёшь – везде она в глазах мерещится. Будто бы дома мне её не хватает.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Раздаётся нервный крик жены </w:t>
      </w:r>
      <w:r>
        <w:rPr>
          <w:rFonts w:cs="Times New Roman" w:ascii="Times New Roman" w:hAnsi="Times New Roman"/>
          <w:i/>
          <w:sz w:val="28"/>
          <w:szCs w:val="28"/>
        </w:rPr>
        <w:t>(крик с недовольством)</w:t>
      </w:r>
      <w:r>
        <w:rPr>
          <w:rFonts w:cs="Times New Roman" w:ascii="Times New Roman" w:hAnsi="Times New Roman"/>
          <w:b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</w:rPr>
        <w:t>Макар! Куда опять испарился? Я не закончила. Домой быстро!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Макар недовольно одёргивается в сторону крика, смотрит исподлобья, тяжко вздыхает, встаёт с лавочки.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(возмущённо)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Ага. Сейчас... Бегу и дёргаюсь, как хочу домой.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Выходит на авансцену, опять впивается глазами в «жертву», отводит взгляд, но опять уже весь во внимании там.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Опять отводит взгляд, тяжело недовольно вздыхает, руки в карманах, проходится по сцене.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(возмущённо)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Вот спросите меня идиот или нет? Жениться в восемнадцать лет. Да кто так делает-то? Вместо того чтобы вдохнуть полной грудью долгожданный дух свободы, возможностей и желаний, взял и сам посадил себя на цепь. Только выбился из-под родительской опеки и тут же - на! Попал под влияние жены. 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Раздаётся нервный крик жены </w:t>
      </w:r>
      <w:r>
        <w:rPr>
          <w:rFonts w:cs="Times New Roman" w:ascii="Times New Roman" w:hAnsi="Times New Roman"/>
          <w:i/>
          <w:sz w:val="28"/>
          <w:szCs w:val="28"/>
        </w:rPr>
        <w:t>(крик с недовольством)</w:t>
      </w:r>
      <w:r>
        <w:rPr>
          <w:rFonts w:cs="Times New Roman" w:ascii="Times New Roman" w:hAnsi="Times New Roman"/>
          <w:b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</w:rPr>
        <w:t>Макар!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Макар оглядывается с ненавистью.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(ненавидя, эмоционально, в адрес крика, громко)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Как же я тебя, ягодка, обожаю! Прямо всем сердцем! Прямо всей душой!!!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Макара трясёт, он не скромничает в жестах и мимике.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Проходится по сцене, садится на скамью.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(печально)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Двадцать пять лет сегодня с самого чёрного дня моей жизни... Со дня как мы поженились. С праздничком, Макар.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Достаёт из кармана читок, нервно отвинчивает крышку. Пригубил, занюхал рукавом, убрал.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(печально)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Думал ли я, что вот так оно всё обернётся? Ведь было когда-то всё иначе... (</w:t>
      </w:r>
      <w:r>
        <w:rPr>
          <w:rFonts w:cs="Times New Roman" w:ascii="Times New Roman" w:hAnsi="Times New Roman"/>
          <w:i/>
          <w:sz w:val="28"/>
          <w:szCs w:val="28"/>
        </w:rPr>
        <w:t>романтично с нёжной улыбкой</w:t>
      </w:r>
      <w:r>
        <w:rPr>
          <w:rFonts w:cs="Times New Roman" w:ascii="Times New Roman" w:hAnsi="Times New Roman"/>
          <w:sz w:val="28"/>
          <w:szCs w:val="28"/>
        </w:rPr>
        <w:t>) Я познакомился со своей Ниночкой в автобусе. Сначала поймал на себе её взгляд, она тут же юркнула глазами в окно. Потом, через пару остановок я опять поймал на себе её взгляд, она слегка сконфужено улыбнулась, потупила взор и опять уткнулась в окно. Я понял, что это призыв к действию. Оно и понятно, я был видный парень. Можно сказать красавец. Вот... Оценил быстро обстановку (</w:t>
      </w:r>
      <w:r>
        <w:rPr>
          <w:rFonts w:cs="Times New Roman" w:ascii="Times New Roman" w:hAnsi="Times New Roman"/>
          <w:i/>
          <w:sz w:val="28"/>
          <w:szCs w:val="28"/>
        </w:rPr>
        <w:t>показывает жестами описание женского тела и далее одобряющий вывод – всё жестами</w:t>
      </w:r>
      <w:r>
        <w:rPr>
          <w:rFonts w:cs="Times New Roman" w:ascii="Times New Roman" w:hAnsi="Times New Roman"/>
          <w:sz w:val="28"/>
          <w:szCs w:val="28"/>
        </w:rPr>
        <w:t>). И когда она стала выходить – я вышел вслед за ней.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Макар достаёт опять читок, собирается «тяпнуть», но передумывает, убирает бутылку. Воодушевленно продолжает рассказывать.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(эмоционально, радостно)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Я окликнул её сразу же, как только спустился со ступенек. Крикнул ей: 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Девушка, Вы вот тут забыли...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 растерянно обернулась и робко спросила трясущимся от волнения голосом: 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Простите? Что забыла?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ответил: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 забыли познакомиться со мной!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протянул ей руку, она расплылась в улыбке... Мы всю дорогу с ней болтали. Я искромётно шутил, она заливалась смехом, смущалась, краснела, смеялась... Я чувствовал себя на вершине мира. Было здорово...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Макар тяжко вздыхает, меняется в лице.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(уныло)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А сейчас что? Эти вечные склоки... Постоянные недовольства друг другом. Всё не так, всё неправильно, всё не по её. Я даже не заметил, когда она стала такой? Такой... такой какой-то другой... не той, которая мне приглянулась... Другой, какой-то совершенно незнакомой... Какой-то совершенно чужой.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Макар встаёт со скамьи, печально смотрит в сторону, откуда пришёл и уходит со сцены в другую сторону.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***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 той же стороны, откуда выходил Макар, выходит его супруга Нина.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Настроение у неё явно не оптимистическое. Она в домашнем халате, на голове не слишком привлекательным образом собран пучок волос, на ногах калоши, в руке небольшой половой коврик.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Нина выходит на середину, осматривается по сторонам, после недолгих визуальных поисков обращается к зрителю.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(зрителю)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Моего не видели?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Выдерживает совсем незначительную паузу, после чего начинает трясти половичок и сетовать на жизнь.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(досадливо)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Слинял, куда-то, чёрт малахольный. А я ему ещё не всё высказала. Ох, накипело во мне, ох накипело... 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Перестаёт хлопать коврик, ещё раз осматривается по сторонам, замечает в зале на первых рядах ту же «жертву» на которую внимательно смотрел Макар. Подходит поближе, присматривается повнимательней. Тоже смотрит на неё неоднозначно и с нескрываемым удивлением.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Проходит на скамейку, обдувает её, протирает рукой, садится, коврик кладёт рядом, кладёт ногу на ногу.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(досадливо)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Ах, Макар, одарил же меня Господь таким... прекрасным человеком. Где же я так нагрешила... Где?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Закрывает лицо рукой, качает головой.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(досадливо)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Ведь был же вполне себе нормальным человеком. Ну... чудаковатым конечно, не без этого, но... не так же всё было критично как сейчас.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Нина сидит в печальной задумчивости, но вдруг начинает улыбаться и посмеиваться.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(задорно)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Макар этот. Что-то вспомнила, как я с ним познакомилась. Еду себе в автобусе, смотрю в окно, никого не трогаю, и тут что-то кто-то сказал, я отвлеклась – глядь. Стоит этот... мой сегодняшний герой. И такой огромный прыщ у него на носу надавленный красуется. Аж прямо светится в толпе. Тут он на меня посмотрел – я отвернулась. А саму смех разбирает. Он такой весь неказистый, на птенца похож был, лохматый, худощавый, глазёнки только бегают испуганно по сторонам. Да ещё и этот прыщ. Это он сейчас, мой Макарушка, пусть как говорится, земля ему будет пухом, отъелся, так ничего, на человека стал похож. Выходила, выкормила. А тогда вообще детёныш неразумный. Я опять-то на него глядь – а он опять на меня. А меня смех разбирает. Сижу – думаю, не дай Бог кому такого парня. Надо же, как над ним природа извратилась. Ну, посмотрела, да и забыла. В свои какие-то думки ушла. А потом из автобуса-то вышла, а этот-то неказистый за мой поперся как оказалось. Ещё голос такой противный. 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 – говорит – забыли со мной познакомиться.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Вот где я стыда-то натерпелась. Послать куда подальше – воспитание не позволяло. Ну, думаю, ладно, не наносить же человеку психологическую травму моментальным отказом. Пускай пару-тройку реплик пропустит, а там я ему дам понять, что нам, дескать, не по пути.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он как рот свой открыл, так и не закрывал всю дорогу. Мне вставить реплику некогда было. И нёс ну такую чушь. Люди навстречу идут, чуть ли не у виска крутят. А Макар-то мой – грудь колесом, гордость первой степени, ну король мира, куда деваться. А я со стыда сгораю... Ой... Мужики. Что молодые – что старые. Вечно пытаются произвести впечатление, а делать этого совершенно не умеют. Хоть бы книжки, что ль почитали, да куда там...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Нина меняется в лице, романтика улетучивается.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(негромко)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В общем, так я от него и не смогла отвертеться. Пожалела на свою голову. Теперь вот отрабатываю карму, или как там это называется. 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Встаёт со скамьи, скручивает коврик.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(громко кричит в никуда)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Макар!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Досадливо качает головой, ещё раз смотрит на «жертву», делает жест удивления. Уходит.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ЗТМ.</w:t>
      </w:r>
    </w:p>
    <w:p>
      <w:pPr>
        <w:pStyle w:val="2"/>
        <w:spacing w:lineRule="auto" w:line="360" w:before="0" w:after="20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КВАРТИРА ЖАННЫ И ОЛЕГА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Вечер. Жилая обставленная спальня уже не молодой супружеской пары. Тяжело выдыхая, в маячке ко сну в семейных трусах, носках, тапках, очках на носу и с газетой в руке в направлении кровати идёт Олег.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Раздаётся в меру спокойный крик жены </w:t>
      </w:r>
      <w:r>
        <w:rPr>
          <w:rFonts w:cs="Times New Roman" w:ascii="Times New Roman" w:hAnsi="Times New Roman"/>
          <w:i/>
          <w:sz w:val="28"/>
          <w:szCs w:val="28"/>
        </w:rPr>
        <w:t>(крик исключительно для громкости, быстрой манерой общения)</w:t>
      </w:r>
      <w:r>
        <w:rPr>
          <w:rFonts w:cs="Times New Roman" w:ascii="Times New Roman" w:hAnsi="Times New Roman"/>
          <w:b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</w:rPr>
        <w:t>Олег, ты таблетки от давления принял?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Олег останавливается, всем своим видом даёт понять, что, конечно ж, про таблетки он забыл. Но он молчит.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Раздаётся в меру спокойный крик жены </w:t>
      </w:r>
      <w:r>
        <w:rPr>
          <w:rFonts w:cs="Times New Roman" w:ascii="Times New Roman" w:hAnsi="Times New Roman"/>
          <w:i/>
          <w:sz w:val="28"/>
          <w:szCs w:val="28"/>
        </w:rPr>
        <w:t>(крик исключительно для громкости)</w:t>
      </w:r>
      <w:r>
        <w:rPr>
          <w:rFonts w:cs="Times New Roman" w:ascii="Times New Roman" w:hAnsi="Times New Roman"/>
          <w:b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</w:rPr>
        <w:t>Ясно. Ладно, сейчас всё принесу, ложись!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Олег устраивается на кровати, разворачивает газету, начинает её читать без особого интереса. Быстро просматривает, убирает.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 спальню в домашнем халатике входит бодрая и весёлая Жанна. Она несёт таблетки кружку с водой. Разговаривает она в быстрой торопливой манере.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ЖАННА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(позитивно, увлечённо, продолжая свою некогда не досказанную историю)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Вот, значит, а я такая смотрю на Олесю, глазами лупаю. Дура – нет, сама себе думаю. Ну как так можно-то? Она бы ещё в горнолыжном костюме в сауну припёрлась!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Жанна заливисто смеётся, муж принимает таблетку, запивает, мимика спокойная ни единой мышцы на лице не отреагировало в ответ на шутку жены. Убирает  кружку, набивает подушку, ложится спать.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Жанна понимает, что муж не в настроении, прекращает смеяться, достаточно понимающе относится к ситуации, садится рядом на кровать полулёжа. Думает о чём-то.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Небольшая пауза.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ЖАННА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(позитивно, со смешком)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Представляешь, я Оксанку встретила! Оксанку, слышишь?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Пихает засыпающего мужа локтём. Тот сонный, усталый, недовольный поворачивается.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(нехотя, бубня)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Какую Оксанку?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ЖАННА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(позитивно, на подъёме)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Ну, Оксанку! С параллельной группы! Мне говорили, что ты за ней пытался ухлёстывать, в студенческие годы, неужели забыл?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(нехотя, бубня)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Жанна, я устал сегодня как собака. Не знаю я, кто там тебе чего говорил. Давай спать, поздно уже.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Олег ложится, закрывает глаза.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ЖАННА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(довольная)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Подумать только... как меняются люди. Я её ели узнала. Она знаешь, какая сейчас толстая? Просто ужас. Очки так и носит, только уже здоровенные такие, наверное, уже вообще не видит ничерта. Она и тогда-то слепошарая была, а с годами зрение ещё падает. Но она меня узнала. Подошла. Про тебя спрашивала, слышишь, Олег? (</w:t>
      </w:r>
      <w:r>
        <w:rPr>
          <w:rFonts w:cs="Times New Roman" w:ascii="Times New Roman" w:hAnsi="Times New Roman"/>
          <w:i/>
          <w:sz w:val="28"/>
          <w:szCs w:val="28"/>
        </w:rPr>
        <w:t>пихает мужа локтём</w:t>
      </w:r>
      <w:r>
        <w:rPr>
          <w:rFonts w:cs="Times New Roman" w:ascii="Times New Roman" w:hAnsi="Times New Roman"/>
          <w:sz w:val="28"/>
          <w:szCs w:val="28"/>
        </w:rPr>
        <w:t>) Про тебя, говорю, спрашивала!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Олег нехотя мычит в ответ.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ЖАННА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(довольная)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Я ей сказала, что ты самый счастливый на свете муж. У тебя красавица жена, любимая работа и очень серьёзные перспективы в ближайшем будущем. Ты бы видел её лицо!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Смеётся, не скрывая пакости в голосе.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ЖАННА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(позитивно на эмоциях, подпихивая локтём засыпающего мужа)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Видел бы лицо её, слышишь? Ой, умора...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Жанна хихикает, поглядывает на мужа, но, отмахивается рукой, понимая, что собеседник не собеседник.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ЖАННА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(довольная)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Она, конечно, попыталась сделать вид, что не придала этому значения, но я-то видела, как у неё зависть скользнула в глазах, даже уши дёрнулись, представляешь?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Олег нехотя мычит в ответ, засыпая.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Жанна выдерживает небольшую паузу. Потом громко зевает, потягивается.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ЖАННА</w:t>
      </w:r>
      <w:r>
        <w:rPr>
          <w:rFonts w:cs="Times New Roman" w:ascii="Times New Roman" w:hAnsi="Times New Roman"/>
          <w:i/>
          <w:sz w:val="28"/>
          <w:szCs w:val="28"/>
        </w:rPr>
        <w:t xml:space="preserve"> (спокойно)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Ой, а я что-то так сегодня хорошо вздремнула днём. Прямо выспалась на год вперёд. Так как-то... Вроде спать совсем и не хочется. Нет, ну правда, сон не идёт. 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Жанна смотрит на Олега с хитринкой.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ЖАННА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(играючи, протяжным негромким голосом)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Олег?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(нехотя)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Ммм...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Небольшая пауза.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ЖАННА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(играючи, протяжным негромким голосом)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Олееееег?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(нехотя)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Ммм...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Небольшая пауза.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ЖАННА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(играючи, протяжным негромким голосом)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Может...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(нехотя)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Ммм...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Небольшая пауза.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ЖАННА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(играючи, протяжным негромким голосом, поглаживая мужа через одеяло)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Ну, может....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(стараясь не обидеть)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Жанна, дорогая, у меня был тяжёлый день, сейчас поздно уже, я не в форме, ты же видишь, ну... Я ведь днём не спал. Я хочу спать сейчас. Давай в другой раз, не обижайся я... (</w:t>
      </w:r>
      <w:r>
        <w:rPr>
          <w:rFonts w:cs="Times New Roman" w:ascii="Times New Roman" w:hAnsi="Times New Roman"/>
          <w:i/>
          <w:sz w:val="28"/>
          <w:szCs w:val="28"/>
        </w:rPr>
        <w:t>зевает</w:t>
      </w:r>
      <w:r>
        <w:rPr>
          <w:rFonts w:cs="Times New Roman" w:ascii="Times New Roman" w:hAnsi="Times New Roman"/>
          <w:sz w:val="28"/>
          <w:szCs w:val="28"/>
        </w:rPr>
        <w:t>) Обязательно с тобой мн....пт... вр.... (</w:t>
      </w:r>
      <w:r>
        <w:rPr>
          <w:rFonts w:cs="Times New Roman" w:ascii="Times New Roman" w:hAnsi="Times New Roman"/>
          <w:i/>
          <w:sz w:val="28"/>
          <w:szCs w:val="28"/>
        </w:rPr>
        <w:t>засыпает что-то бормоча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Жанна делово садится на кровать. Думает чем бы заняться. Скептически осматривает комнату, ищет себе занятие. Берёт в руки книгу, пролистывает без интереса несколько страниц, закрывает, убирает. Берёт газету, с которую пролистал Олег. Смотрит поверхностно – кладёт обратно. Берёт в руки пульт. Включает телевизор.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Начинает громко на всю комнату доноситься звуки из телевизора.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Жанна нервно жмёт на кнопку уменьшения звука.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Олег подскакивает на кровати.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(нервно)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Да ты издеваешься что ли?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ЖАННА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(нервно, зажимая кнопку пульта, заикаясь от волнения)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Да... я-то тут... причём? Сам же.... последний смотрел.... матч на всю катушку.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Жанна уменьшает громкость, Олег ложится спать.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Жанна щёлкает каналы, ничего для себя не присматривает. Выключает телевизор.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Прохаживается по комнате, уперев руки в бока.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ЖАННА</w:t>
      </w:r>
      <w:r>
        <w:rPr>
          <w:rFonts w:cs="Times New Roman" w:ascii="Times New Roman" w:hAnsi="Times New Roman"/>
          <w:i/>
          <w:sz w:val="28"/>
          <w:szCs w:val="28"/>
        </w:rPr>
        <w:t xml:space="preserve"> (спокойно)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Ещё на работе перетрубации. (</w:t>
      </w:r>
      <w:r>
        <w:rPr>
          <w:rFonts w:cs="Times New Roman" w:ascii="Times New Roman" w:hAnsi="Times New Roman"/>
          <w:i/>
          <w:sz w:val="28"/>
          <w:szCs w:val="28"/>
        </w:rPr>
        <w:t>Нервно, громко</w:t>
      </w:r>
      <w:r>
        <w:rPr>
          <w:rFonts w:cs="Times New Roman" w:ascii="Times New Roman" w:hAnsi="Times New Roman"/>
          <w:sz w:val="28"/>
          <w:szCs w:val="28"/>
        </w:rPr>
        <w:t>)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Этот начальник! Ну, я не знаю ей богу, какой-то как остолоп! 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Олег вновь натягивает одеяло на голову, закрывается как может, лишь бы не слышать эти милые сердцу звуки.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ЖАННА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(нервно, громко, эмоционально)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Как сошёлся со своей молоденькой этой стервой, так вообще что попало стал делать. Она им вертит, как хочет, а он и бежит у неё на поводу. Зарплаты урезал, премий лишил, график 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чтопопалошный сделал, да ещё и систему штрафов ввели дополнительную. Ясное дело, откуда ветер дует. Этой всё денег не хватает. Так нам гайки закручивают...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Олег ерзает в одеяле.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Жанна заботливо поглаживает мужа, поправляет местами одеяло.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ЖАННА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(искренне, заботливо, негромко)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Спи, спи, ненаглядный мой. Всё. Не мешаю. Отдыхай. 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Отходит от кровати.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ЖАННА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(искренне, заботливо, негромко)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День у тебя был трудный, я всё понимаю, но ты отдыхай. Отлежись, в тишине, покое. Я тебе мешать не буду.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Делает небольшую паузу.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ЖАННА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(искренне, заботливо, негромко)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Не буду лезть со своей болтовней, я всё прекрасно понимаю. Я забочусь о тебе. Цени это...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Смотрит на мужа.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ЖАННА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(искренне, заботливо, негромко)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Спит. 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Любуется, молчит.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ЖАННА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(искренне, заботливо, негромко)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Как ангелочек, её богу. Хорошенький такой. Так и хочется прямо...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Жанна подбегает осторожно к спящему мужу, хочет его потискать, но в этот момент Олег подскакивает на кровати в ярости.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(в ярости, громко)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Да ты заткнёшься сегодня или нет?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Жанна отпрыгивает назад.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(в ярости, громко)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Сколько я должен терпеть это издевательство? Ни дня, ни минуты покоя! Я тебе по-человечески, доходчиво обстоятельно объяснил, что мне не до разговоров, не до нежностей! Я максимально вежливо попросил дать мне отдохнуть, но ты и этого не можешь себе позволить. 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Олег спускается с кровати, пыл его остывает, он подходит к Жанне.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(опасно спокойным, безнадежным голосом)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Тебя стало слишком много в моей жизни. Настолько много, что моей собственной жизни почти не осталось.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Олег тяжело вздыхает, отходит от жены, начинает одеваться.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(опасно спокойным, холодным голосом)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Я действительно устал. Устал от всего этого, устал от тебя, от твоего поглощающего пространства. Видно когда-то это должно было произойти... Это произошло сейчас. 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Олег заканчивает одеваться, подходит к Жанне.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(холодно)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Я ухожу от тебя...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Уходит, прихватив наспех собранные вещи.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Жанна растерянно в прострации провожает мужа взглядом.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ЗТМ.</w:t>
      </w:r>
    </w:p>
    <w:p>
      <w:pPr>
        <w:pStyle w:val="2"/>
        <w:spacing w:lineRule="auto" w:line="360" w:before="0" w:after="20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ДИСКОТЕКА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Клубная музыка. Мерцание света.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Отрываясь по-полной, на сцену выходит в танце Макар.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 другой стороны сцены, кривляясь не менее самоотречённо выходит в танце Олег.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Оба они танцуют так, что вызывают улыбку не только у зрителя, но и всей труппы в закулисье (по задумке).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Танец, кривляния. Оба «красавчика» приближаются друг к другу и начинают танцевать друг перед другом стараясь перетанцевать. Некий батл разгорается на сцене.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Музыка стихает до минимума но не прекращается, танец заканчивается.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Мужчины отдыхают, стараются отдышаться.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Олег протягивает приветственно руку Макару.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(уважительно)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Олег!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Макар делает ответный жест.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(уважительно)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Макар!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(уважительно)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Будем знакомы. Пойдём на воздух, тут что-то душновато...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(уважительно)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Не возражаю.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Выходят на импровизированную улицу.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Музыка становится еле слышной.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Макар садится на корточки, Олег спиной облокачивается на стену.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(с интересом)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А ты неплохо двигаешься. Занимался где?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(спокойно)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Да не... Дерябнул просто основательно перед походом сюда. А всё остальное тело само... в автономном режиме так сказать...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Макар подскакивает, делает несколько подобных занимательных несуразных движений из своего танца и садится вновь на корточки.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(с интересом)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Круто. А я занимался... Правда, давно... ещё до школы дело было. Ходил в местный кружок танца «Огоньки Сибири».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(спокойно)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М... Зажигал, значит?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(ударившись в воспоминания)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О..., ещё как.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(с уважением)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Ну да, ты тоже там, на танцполе неплохо жару давал...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(самодовольно)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Есть ещё порох в пороховницах...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Музыка усиливается в громкости, в этот момент на сцену из клуба выходят в полутанце за ручку две заполошные «утанцованные» подруги. Весёлый, довольные, как водится – немного подшофе. 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Музыка стихает и заканчивается.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i/>
          <w:sz w:val="28"/>
          <w:szCs w:val="28"/>
        </w:rPr>
        <w:t xml:space="preserve"> (с весёлой одышкой)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Янка, я больше не могу, нужно передо... (</w:t>
      </w:r>
      <w:r>
        <w:rPr>
          <w:rFonts w:cs="Times New Roman" w:ascii="Times New Roman" w:hAnsi="Times New Roman"/>
          <w:i/>
          <w:sz w:val="28"/>
          <w:szCs w:val="28"/>
        </w:rPr>
        <w:t>замечает мужчин</w:t>
      </w:r>
      <w:r>
        <w:rPr>
          <w:rFonts w:cs="Times New Roman" w:ascii="Times New Roman" w:hAnsi="Times New Roman"/>
          <w:sz w:val="28"/>
          <w:szCs w:val="28"/>
        </w:rPr>
        <w:t>)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Оооооооооо...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Рита выпрямляется, выставляет грудь вперёд, глазки её блестят, прицел понятен.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Яна тоже впивается взглядом в двух мужчин, которые ответно начинают пожирать глазами девушек.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Яна отпускает руку подруги и эффектно дефилирует к мужчинам.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ЯНА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(пафосно, с интригой, по-женски)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Мужчины, сигареткой не угостите даму?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Макар подскакивает, хлопает по карманам в поисках чего-нибудь...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(разочарованно)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Вот, чёрт. Я же бросил..., как не вовремя-то...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(осторожно с интересом)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Я, к сожалению, тоже...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ЯНА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(не теряясь, шутливо)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А и правильно, я ведь тоже не курю, так просто, повод для знакомства, кстати, Яна!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Яна протягивает нежно свою элегантную ручку Макару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Макар по-джентельменски целует ручку девушки.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(с улыбкой мартовского кота)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Очень приятно, Макар.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(торопливо)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А я Олег!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i/>
          <w:sz w:val="28"/>
          <w:szCs w:val="28"/>
        </w:rPr>
        <w:t xml:space="preserve"> (не теряясь, подходя к компании)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А я Рита!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Рита протягивает свою ручку Олегу.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Олег берёт ручку Риты в свои руки и пристально с интересом и хитринкой всматривается в глаза Риты.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(с искрой и задоринкой)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Очень приятно, очень...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ЯНА</w:t>
      </w:r>
      <w:r>
        <w:rPr>
          <w:rFonts w:cs="Times New Roman" w:ascii="Times New Roman" w:hAnsi="Times New Roman"/>
          <w:i/>
          <w:sz w:val="28"/>
          <w:szCs w:val="28"/>
        </w:rPr>
        <w:t xml:space="preserve"> (шутливо, игриво)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Мы тут с подругой решили отметить...(</w:t>
      </w:r>
      <w:r>
        <w:rPr>
          <w:rFonts w:cs="Times New Roman" w:ascii="Times New Roman" w:hAnsi="Times New Roman"/>
          <w:i/>
          <w:sz w:val="28"/>
          <w:szCs w:val="28"/>
        </w:rPr>
        <w:t>уже и не помнит что праздновали, вспомнить не может</w:t>
      </w:r>
      <w:r>
        <w:rPr>
          <w:rFonts w:cs="Times New Roman" w:ascii="Times New Roman" w:hAnsi="Times New Roman"/>
          <w:sz w:val="28"/>
          <w:szCs w:val="28"/>
        </w:rPr>
        <w:t>) ну не важно, и тут вдруг смотрим – такие хорошие мальчики ничейные. Погуляем, а? Мальчишки?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Мужчины переглядываются.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(с искрой и задоринкой)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А почему бы собственно и ДА!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(соответствуя общей атмосфере)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Ну что тут скажешь – гулять так гулять! Идём!!!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Компания разбивается по парам, покидают сцену.</w:t>
      </w:r>
    </w:p>
    <w:p>
      <w:pPr>
        <w:pStyle w:val="2"/>
        <w:spacing w:lineRule="auto" w:line="360" w:before="0" w:after="20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 ЯНА И МАКАР НА ПРОГУЛКЕ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Полумрак, не торопясь, прогулочным шагом рядом друг с другом, идут Макар и Яна. Яна чувствует себя некомфортно, поскольку Макар несёт всякую чепуху, но он так увлечён своим рассказом, что его неудобно прерывать. 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(увлечённо)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Понимаете, Яна, ведь устройство осциллографа – это очень продуманная штука. Тут дело ответственное – жизни на кону. Понимаете, какая на мне лежит ответственность? Просмотри я какую-то мелочь, недогляди – и всё. С кого спрос будет? Вот... Поэтому я к своей работе отношусь очень серьёзно, очень ответственно, очень внимательно.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ЯНА</w:t>
      </w:r>
      <w:r>
        <w:rPr>
          <w:rFonts w:cs="Times New Roman" w:ascii="Times New Roman" w:hAnsi="Times New Roman"/>
          <w:i/>
          <w:sz w:val="28"/>
          <w:szCs w:val="28"/>
        </w:rPr>
        <w:t xml:space="preserve"> (стараясь свернуть тему)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Да, я поняла - поняла, вы молодец.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(увлечённо)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Нет, там ведь тысяча нюансов, вы поймите! Нельзя отвлечься ни на секунду. Представьте, если я припаяю контакт не должным образом, хоть один контакт, вы представьте?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ЯНА</w:t>
      </w:r>
      <w:r>
        <w:rPr>
          <w:rFonts w:cs="Times New Roman" w:ascii="Times New Roman" w:hAnsi="Times New Roman"/>
          <w:i/>
          <w:sz w:val="28"/>
          <w:szCs w:val="28"/>
        </w:rPr>
        <w:t xml:space="preserve"> (стараясь свернуть тему)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Макар, я поняла, что вы незаменимый работник. Это очень хорошо, когда человек так ответственно относится к своей профессии.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(увлечённо, перебивая)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Ответственность! Именно что ответственность, прежде всего! Вот вы меня понимаете!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Яна наигранно смущёно улыбается, чувствуя свою маленькую победу.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(уже более спокойно, рассудительно)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Вот вы понимаете... (</w:t>
      </w:r>
      <w:r>
        <w:rPr>
          <w:rFonts w:cs="Times New Roman" w:ascii="Times New Roman" w:hAnsi="Times New Roman"/>
          <w:i/>
          <w:sz w:val="28"/>
          <w:szCs w:val="28"/>
        </w:rPr>
        <w:t>Яна млеет</w:t>
      </w:r>
      <w:r>
        <w:rPr>
          <w:rFonts w:cs="Times New Roman" w:ascii="Times New Roman" w:hAnsi="Times New Roman"/>
          <w:sz w:val="28"/>
          <w:szCs w:val="28"/>
        </w:rPr>
        <w:t>), а жена даже слушать не хочет.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ЯНА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(возмущённо)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Что? Так ты женат?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(искренне)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Ну... Дааа.. Так ведь я к этому же и подводил всю эту беседу. 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Яна разочарованно вздыхает, смотрит куда-то в сторону. 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ЯНА</w:t>
      </w:r>
      <w:r>
        <w:rPr>
          <w:rFonts w:cs="Times New Roman" w:ascii="Times New Roman" w:hAnsi="Times New Roman"/>
          <w:i/>
          <w:sz w:val="28"/>
          <w:szCs w:val="28"/>
        </w:rPr>
        <w:t xml:space="preserve"> (совершенно не заинтересованно)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Поняяяяятно.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(искренне)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Нет, вы не подумайте, я не такой, я жену люблю и никогда ей не изменяю и не изменю...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ЯНА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(огорчённо)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Ты что же? Совсем меня решил без вкусненького оставить? Ну женат, Бог с ним, у каждого свои недостатки, ну любишь – это пройдёт, не переживай, ну чего не изменять-то? Все вокруг изменяют, а он не изменяет. Принципиальный какой... (</w:t>
      </w:r>
      <w:r>
        <w:rPr>
          <w:rFonts w:cs="Times New Roman" w:ascii="Times New Roman" w:hAnsi="Times New Roman"/>
          <w:i/>
          <w:sz w:val="28"/>
          <w:szCs w:val="28"/>
        </w:rPr>
        <w:t>В глазах Яны загорается огонёк</w:t>
      </w:r>
      <w:r>
        <w:rPr>
          <w:rFonts w:cs="Times New Roman" w:ascii="Times New Roman" w:hAnsi="Times New Roman"/>
          <w:sz w:val="28"/>
          <w:szCs w:val="28"/>
        </w:rPr>
        <w:t>) Или просто не было предложений, м?  (</w:t>
      </w:r>
      <w:r>
        <w:rPr>
          <w:rFonts w:cs="Times New Roman" w:ascii="Times New Roman" w:hAnsi="Times New Roman"/>
          <w:i/>
          <w:sz w:val="28"/>
          <w:szCs w:val="28"/>
        </w:rPr>
        <w:t>Играючи</w:t>
      </w:r>
      <w:r>
        <w:rPr>
          <w:rFonts w:cs="Times New Roman" w:ascii="Times New Roman" w:hAnsi="Times New Roman"/>
          <w:sz w:val="28"/>
          <w:szCs w:val="28"/>
        </w:rPr>
        <w:t>) Так мы это поправим...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Яна начинает приставать к Макару.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(искренне не понимая, что происходит)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Девушка, девушка подождите, что вы делаете, девушка? Вы что? Я же, мы же, вы же...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ЯНА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(огорчённо)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Да что такого-то?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(искренне, возмущённо)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Я женат! Я ведь говорю..., я к этому и подводил разговор, чтобы у нас не возникло всяческих недопониманий.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ЯНА</w:t>
      </w:r>
      <w:r>
        <w:rPr>
          <w:rFonts w:cs="Times New Roman" w:ascii="Times New Roman" w:hAnsi="Times New Roman"/>
          <w:i/>
          <w:sz w:val="28"/>
          <w:szCs w:val="28"/>
        </w:rPr>
        <w:t xml:space="preserve"> (спокойно)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Да поняла уже, что женат. И что из этого?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(искренне возмущённо, растерянно)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То есть как это что?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ЯНА</w:t>
      </w:r>
      <w:r>
        <w:rPr>
          <w:rFonts w:cs="Times New Roman" w:ascii="Times New Roman" w:hAnsi="Times New Roman"/>
          <w:i/>
          <w:sz w:val="28"/>
          <w:szCs w:val="28"/>
        </w:rPr>
        <w:t xml:space="preserve"> (спокойно)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Ну, хорошо, если тебе это так прямо уж важно – я тоже замужем. 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(искренне возмущённо, удивлённо)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Вы?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ЯНА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(невозмутимо)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Не поняла, к чему такое пафосное удивление? Я что не могу быть замужем? Да, замужем, уже четыре года как. 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Яна меняет настрой на играющий, и снова начинает свои нападки, пристаёт.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ЯНА</w:t>
      </w:r>
      <w:r>
        <w:rPr>
          <w:rFonts w:cs="Times New Roman" w:ascii="Times New Roman" w:hAnsi="Times New Roman"/>
          <w:i/>
          <w:sz w:val="28"/>
          <w:szCs w:val="28"/>
        </w:rPr>
        <w:t xml:space="preserve"> (разжигая пламя страстей)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Ну всё, мы на равных, теперь все всё знают, хватит болтать, давай уже действовать...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Макар отбивается от нападок, отбегает в сторону, стоит там в неумелой обороне, смотрит на Яну с испугом.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Яна упирает руки в бока, смотрит на это занятное подобие стражника галактики.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ЯНА</w:t>
      </w:r>
      <w:r>
        <w:rPr>
          <w:rFonts w:cs="Times New Roman" w:ascii="Times New Roman" w:hAnsi="Times New Roman"/>
          <w:i/>
          <w:sz w:val="28"/>
          <w:szCs w:val="28"/>
        </w:rPr>
        <w:t xml:space="preserve"> (спокойно, рассудительно)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То есть, ты хочешь сказать, что я напрасно получила сейчас второе высшее техническое по осциллографам, и что никакого празднования в честь вручения диплома «Почётного слушателя» не будет?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Макар боязливо отрицательно машет головой.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Яна тяжело вздыхает, поглядывает то на пол, то на Макара, скрестив руки на груди.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ЯНА</w:t>
      </w:r>
      <w:r>
        <w:rPr>
          <w:rFonts w:cs="Times New Roman" w:ascii="Times New Roman" w:hAnsi="Times New Roman"/>
          <w:i/>
          <w:sz w:val="28"/>
          <w:szCs w:val="28"/>
        </w:rPr>
        <w:t xml:space="preserve"> (спокойно, рассудительно)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Может, передумаешь?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(с презрением)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Неверная!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ЯНА</w:t>
      </w:r>
      <w:r>
        <w:rPr>
          <w:rFonts w:cs="Times New Roman" w:ascii="Times New Roman" w:hAnsi="Times New Roman"/>
          <w:i/>
          <w:sz w:val="28"/>
          <w:szCs w:val="28"/>
        </w:rPr>
        <w:t xml:space="preserve"> (спокойно, несколько нахально, с сарказмом)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Ой..., ой как оскорбил. Прямо до самого сердца.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Яна направляется к Макару, Макар брезгливо морщится.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ЯНА</w:t>
      </w:r>
      <w:r>
        <w:rPr>
          <w:rFonts w:cs="Times New Roman" w:ascii="Times New Roman" w:hAnsi="Times New Roman"/>
          <w:i/>
          <w:sz w:val="28"/>
          <w:szCs w:val="28"/>
        </w:rPr>
        <w:t xml:space="preserve"> (спокойно, с сарказмом)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И как же мне теперь такой порочной жить на белом свете?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(с презрением)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Припорочная дива Яна...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Яна наигранно хватается за своё сердце и падает как будто в обмороке на Макара, обхватив его. 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(пытаясь отвязаться от объятий Яны)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Перестаньте кривляться. Совершенно очевидно, что у нас с вами ничего не будет, к чему все эти уловки?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Яна бодро поднимает голову, её губы рядом с губами Макара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ЯНА</w:t>
      </w:r>
      <w:r>
        <w:rPr>
          <w:rFonts w:cs="Times New Roman" w:ascii="Times New Roman" w:hAnsi="Times New Roman"/>
          <w:i/>
          <w:sz w:val="28"/>
          <w:szCs w:val="28"/>
        </w:rPr>
        <w:t xml:space="preserve"> (спокойно)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Ну чего ты как маленький? Давай уже, действуй, гроза осциллографов. 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Макар молчит. Выдерживает паузу, пытается усыпив бдительность скинуть с себя Яну, но та своё дело знает, держится крепко.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(по-доброму)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Девушка, что вам от меня нужно?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ЯНА</w:t>
      </w:r>
      <w:r>
        <w:rPr>
          <w:rFonts w:cs="Times New Roman" w:ascii="Times New Roman" w:hAnsi="Times New Roman"/>
          <w:i/>
          <w:sz w:val="28"/>
          <w:szCs w:val="28"/>
        </w:rPr>
        <w:t xml:space="preserve"> (спокойно)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Секс.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(смущённо, возмущённо)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Что? И вы так спокойно об этом говорите? Постеснялись бы. Я это слово даже произносить боюсь, а вы об этом так...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ЯНА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(перебивая)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Да я давно поняла, что ты просто боишься. Ах ты, маленький трусишка. Не бойся, я всё сама сделаю.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Яна тянется поцеловать Макара, но тот всё-таки выпутывается из её объятий и убегает со сцены.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ЯНА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(невозмутимо, поправляя причёску и платье)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Что за мужик пошёл, Господи...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Яна невозмутимо уходит в другую сторону.</w:t>
      </w:r>
    </w:p>
    <w:p>
      <w:pPr>
        <w:pStyle w:val="2"/>
        <w:spacing w:lineRule="auto" w:line="360" w:before="0" w:after="20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 РИТА И ОЛЕГ НА ПРОГУЛКЕ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Полумрак, не торопясь, прогулочным шагом под ручку гуляют Рита и Олег.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Рита заливается от смеха. Олег доволен собой, он король мира сейчас в эту минуту в этот момент. 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i/>
          <w:sz w:val="28"/>
          <w:szCs w:val="28"/>
        </w:rPr>
        <w:t xml:space="preserve"> (сквозь смех)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Олег, я... я... я не помню, честное слово, когда так смеялась последний раз. Ты же просто анекдот ходячий. С тобой так весело, так интересно... 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Рита укрощает свой смех и говорит уже более серьёзно и проникновенно.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i/>
          <w:sz w:val="28"/>
          <w:szCs w:val="28"/>
        </w:rPr>
        <w:t xml:space="preserve"> (трепетно)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Так хорошо...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(серьёзно, проникновенно)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Ты знаешь... Вот... Вот действительно другого слова и не подобрать сейчас. Вот именно – хорошо. В самую точку. 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Рита приобнимает Олега.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i/>
          <w:sz w:val="28"/>
          <w:szCs w:val="28"/>
        </w:rPr>
        <w:t xml:space="preserve"> (трепетно)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Мне, честно говоря, с мужчинами в жизни не очень везёт. Я уже практически разочаровалась в мужчинах, думала, нормальных нет. Так... сплошь... ну ты понимаешь.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(серьёзно, проникновенно)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Понимаю, да, действительно всем нужно только одного. А глубже копнуть, чем свои животные инстинкты – на это уже сейчас почти никто не способен.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i/>
          <w:sz w:val="28"/>
          <w:szCs w:val="28"/>
        </w:rPr>
        <w:t xml:space="preserve"> (восхищённо)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Олег, ты... ты просто вот прямо с языка снял. Ты что мысли читать умеешь?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(довольно, но скромно)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Да нет, я обычный парень...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i/>
          <w:sz w:val="28"/>
          <w:szCs w:val="28"/>
        </w:rPr>
        <w:t xml:space="preserve"> (восхищённо)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Ага, обычный. Все бы такими обычными были. Хм...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Рита вздыхает и прижимается к Олегу ближе. Олег отвечает взаимностью.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(романтично, задумчиво)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Знаешь..., я вот помню, мечтал в счастливые беззаботные юношеские годы, как вечером, в полумраке обнимаю красивую, добрую, чуткую девушку. Я ложился спать и прямо видел перед глазами эту картину... 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Олег вздыхает.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(романтично, задумчиво)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И вот мне уже... Столько лет, а я периодически вспоминал ту свою юношескую мечту и думал о том, что она уже никогда не осуществится... Никогда...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Обнимаются крепче.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(романтично, задумчиво)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И вот сейчас... Я стою с тобой здесь, и вижу ту свою далёкую мечу... и понимаю... что она наконец-то сбылась... Рита, как долго я искал тебя...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Пара соединяется в поцелуе.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Играет тёплая лирическая композиция.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Гаснет свет.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ЗТМ.</w:t>
      </w:r>
    </w:p>
    <w:p>
      <w:pPr>
        <w:pStyle w:val="2"/>
        <w:spacing w:lineRule="auto" w:line="360" w:before="0" w:after="20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 ВСТРЕЧА БЛУДНЫХ МУЖЕЙ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Утро. Рассвет. 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 уличной скамье лежит Макар. Судя по всему, он проспал тут всю ночь.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С довольной улыбкой и в прекрасном настроении на сцене появляется Олег, в руке несёт сумку со своими вещами из дома. 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 проходит мимо скамьи, оттряхивает свои штаны, поправляет верхнюю часть одежды и замечает на скамье знакомый силуэт.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(осторожно, с интересом)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О, это же этот... вчера из клуба... как его... Макар, кажется. Ну да, точно. 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Начинает будить спящего.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(позитивно)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Доброе утро, приятель! 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Макар просыпается, не сразу понимает, где он, что он тут делает, и кто его будит.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(сонный)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Утро да уже? Задремал чуток.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(позитивно)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Ты чего здесь? Жена что ль выгнала?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(сонный)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Да не... Это... тут другое...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(позитивно)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Аааа..., понимаю-понимаю... Ночка с девочкой из клуба прошла слишком не поверхностно...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(оправдываясь)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Да ну ты что? Дура какая-то... Набросилась на меня, насилу отбился. Тебе тоже такая попалась?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(позитивно, довольно)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Не... я сам дурак.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(не понимая)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В смысле?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(уклончиво)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Да... ну не важно. В общем, в итоге я тоже отбился, так сказать, вот, иду домой мириться с женой (</w:t>
      </w:r>
      <w:r>
        <w:rPr>
          <w:rFonts w:cs="Times New Roman" w:ascii="Times New Roman" w:hAnsi="Times New Roman"/>
          <w:i/>
          <w:sz w:val="28"/>
          <w:szCs w:val="28"/>
        </w:rPr>
        <w:t>указывает на свою сумку</w:t>
      </w:r>
      <w:r>
        <w:rPr>
          <w:rFonts w:cs="Times New Roman" w:ascii="Times New Roman" w:hAnsi="Times New Roman"/>
          <w:sz w:val="28"/>
          <w:szCs w:val="28"/>
        </w:rPr>
        <w:t xml:space="preserve">). Вещички в клубе чуть не оставил, вовремя вспомнил. 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(с интересом)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А чего не поделили?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(уклончиво)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Быт заел. Ну вот, стресс снят, теперь жизнь продолжается.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(с интересом)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И часто тебе приходится стресс снимать?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(уклончиво)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По-разному бывает. Когда раз в квартал, когда два раза... в день... В общем, от обстоятельств зависит.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(серьёзно)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Скажи... А ты счастлив?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Олег сомнительно смотрит на Макара.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(серьёзно)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В том смысле что... ты счастлив в браке?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(уверенно)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Разумеется, я счастлив. У нас крепкая счастливая семья. Муж умница, жена красавица. Всё как у всех, не без грызни, конечно, но в целом всё отлично. А ты чего интересуешься? Проблемы? 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(уклончиво)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Да не..., ладно, удачи тебе. 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ОЛЕГ</w:t>
      </w:r>
      <w:r>
        <w:rPr>
          <w:rFonts w:cs="Times New Roman" w:ascii="Times New Roman" w:hAnsi="Times New Roman"/>
          <w:i/>
          <w:sz w:val="28"/>
          <w:szCs w:val="28"/>
        </w:rPr>
        <w:t xml:space="preserve"> (уверенно)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Давай, не кисни. Всё нормально будет..., я узнавал.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Олег на позитиве протягивает руку Макару, пожимают руки, Олег уходит.</w:t>
      </w:r>
    </w:p>
    <w:p>
      <w:pPr>
        <w:pStyle w:val="2"/>
        <w:spacing w:lineRule="auto" w:line="360" w:before="0" w:after="20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 РАЗМЫШЛЕНИЯ МАКАРА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(задумчиво)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Нда...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Макар чешет голову, размышляет.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(рассуждает, обращаясь к зрителю)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Я вот смотрю на людей... И время от времени приходит такая мысль, что... Ну что мы все как овощи какие-то, понимаете? Сейчас объясню. Растём на грядках городов, сёл и деревень. Ведь каждое зёрнышко, ну возьмем хоть помидор, так вот каждое зерно помидора растёт в строгом соответствии с программой роста помидоров. Я ассоциирую помидор с женской частью населения, потому что помидоры требуют очень пристального к себе внимания. Семена посадишь – так не каждое уродится, потом старайся, следи за рассадой. Им и холодно нельзя и жарко тоже плохо. Не чувствуете связь? Всё как с женщинами, нужно золотую середину всегда удерживать. Чуть немного ни туда – всё. Или прут в ботву, или чахнут. Их нужно постоянно поливать, но не заливать, их нужно постоянно переворачивать в ящичках на окне, чтобы они не вытянулись в одну сторону на солнечный свет. Словом, мороки много. Всё как с женщинами. Постоянный уход, постоянное внимание. А потом бережное пересаживание в землю, укрывание от холодов, полив, мульчирование... Внимание, забота, внимание, забота. И вот в результате долгого упорного труда мы получаем плоды. Первые помидорки, как долго мы их ждём. Чувствуете? Да... наши детки. Любуешься ими, смотришь, как они растут, и продолжаешь ухаживать. Потом, конечно, съедаешь, но это уже в нашу теорию не вписывается, мы этот момент опустим. 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Макар встаёт и продолжает свою теорию уже пободрей. 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(рассуждает, обращаясь к зрителю)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А вот мужики – мужики они как огурцы! Почему как огурцы? Да потому что им, что сильно-то от жизни надо? Вода и жара. А дальше уже как кто за что ухватился, тот так и устроился. Замечали когда-нибудь, как огурцы цепляются за всё что можно в процессе роста? Уууу... совсем как мы. Смотришь – стебель кривенький, весь какой-то несуразный, туда-сюда вихляет, но зато с каким огурцом! Впрочем..., по-разному конечно бывает, но... суть я думаю, Вы уловили.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вот мы две совершенно разные культуры, мужчины и женщины, огурцы и помидоры. Мы растём по разным канонам, по разным программам. С разными устоями. Мы можем существовать отдельно, можем. Но если всё время есть только помидоры – то как-то это будет не комильфо. Опять же если есть только огурцы, то тоже не обрадуешься. А огурцы кстати бывают горькими, прям такие... ну вот точно как люди, оторви да выбрось. А помидоры с фитофторой, с гнильцой... тоже знаю такие примеры среди женщин. Ну, всё как в жизни. И вот, мы выбираем из этих помидоров и огурцов что получше, помоложе, посочней, и делаем из них вкусный полезный салатик. Да за обе щёки, да красота! По крайней мере, в теории мы так должны все делать, если говорить о планировании семьи.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мы что делаем?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долбим этими огурцами по этим помидорам, и ничерта не можем понять, как же нам всё-таки нужно взаимодействовать друг с другом?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Почему мы всё время ругаемся? Почему нам так редко удаётся найти общий язык, даже если мы в браке уже не первый десяток лет? Да потому что мы не пронимаем внутрь, как это происходит в салатнице, в семье. Мы лежим в тарелке цельными нетронутыми огурцами и помидорами, так лишь, прикасаемся друг к другу и думаем что это наша высшая миссия и в этом вся суть! НО! Тот из нас кто умеет добраться до сути человека, до самых зёрнышек – тот обретает другой, совершенно иной смысл. А если же в наших салатницах эти зернышки, те, что внутри начинают касаться друг друга, мы перемешиваемся уже не телами, а Душами! Тогда мы встречаем счастливую семью. Семью, где мужчина познал, что значит быть мужчиной, а женщина познала, что такое быть женщиной. Наши зёрнышки внутри... О, Боже, как же долог и кропотлив этот путь...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когда мы, наконец, обретаем это понимание, то салат быстро съедается, так же быстро, как проходит наша жизнь. Но, это становится уже не важно. Если мы приходим к сути и пониманию смысла нашего творения, если мы достигаем определённых высот и успехов в своём развитии, тогда всё становится не важно, тогда и смерть не страшна.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Макар отходит назад, умильно оглядывает всё вокруг в совершенно новом свете.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(трепетно, добро)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Пойду к своей помидорке, будем учиться готовить салат.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Уходит.</w:t>
      </w:r>
    </w:p>
    <w:p>
      <w:pPr>
        <w:pStyle w:val="2"/>
        <w:spacing w:lineRule="auto" w:line="360" w:before="0" w:after="20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 ВОЗВРАЩЕНИЕ ОЛЕГА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Жанна сидит дома, разговаривает по телефону с подругой привычной быстрой манерой общения.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ЖАННА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(в трубку, с обидой)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Соня, я не понимаю, нет, я не понимаю этих мужиков и всё тут. Что им вообще нужно – загадка века. Я и так и сяк и всяко – разно, а мой Олежек психанул (</w:t>
      </w:r>
      <w:r>
        <w:rPr>
          <w:rFonts w:cs="Times New Roman" w:ascii="Times New Roman" w:hAnsi="Times New Roman"/>
          <w:i/>
          <w:sz w:val="28"/>
          <w:szCs w:val="28"/>
        </w:rPr>
        <w:t>слушает трубку</w:t>
      </w:r>
      <w:r>
        <w:rPr>
          <w:rFonts w:cs="Times New Roman" w:ascii="Times New Roman" w:hAnsi="Times New Roman"/>
          <w:sz w:val="28"/>
          <w:szCs w:val="28"/>
        </w:rPr>
        <w:t>) А? (</w:t>
      </w:r>
      <w:r>
        <w:rPr>
          <w:rFonts w:cs="Times New Roman" w:ascii="Times New Roman" w:hAnsi="Times New Roman"/>
          <w:i/>
          <w:sz w:val="28"/>
          <w:szCs w:val="28"/>
        </w:rPr>
        <w:t>слушает трубку</w:t>
      </w:r>
      <w:r>
        <w:rPr>
          <w:rFonts w:cs="Times New Roman" w:ascii="Times New Roman" w:hAnsi="Times New Roman"/>
          <w:sz w:val="28"/>
          <w:szCs w:val="28"/>
        </w:rPr>
        <w:t>) Ну ушёл, конечно. В первый раз что ли? Я тебя умоляю, конечно, придёт, ну просто я не знаю, я не знаю что не так? Я же у него умница, хороша собой, ублажаю его как последняя... В общем, ублажаю, всё хорошо у нас с ним, но вот время от времени такая история у нас. Соня, ты же психолог, посоветуй как быть, я прямо вся в расстройстве.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Жанна откусывает со смаком огурец, заготовленный заранее, и жуёт его, слушая трубку. 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ЖАННА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(в трубку, с набитым ртом)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Кто? Да ты что? Не, не, не, это вообще не вариант. Придумай что-нибудь другое.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Жуёт, слушает, подыгрывает мимикой.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ЖАННА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(в трубку)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Это тоже не наш вариант. Да нет, у нас-то так-то всё нормально, но просто вот эти ситуации, они как-то совершенно не радуют. А вдруг он когда-нибудь решит уйти навсегда. Попадётся ему, такая как я... в своё время и всё... пиши - пропало.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Слышен хлопок входной двери.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ЖАННА</w:t>
      </w:r>
      <w:r>
        <w:rPr>
          <w:rFonts w:cs="Times New Roman" w:ascii="Times New Roman" w:hAnsi="Times New Roman"/>
          <w:i/>
          <w:sz w:val="28"/>
          <w:szCs w:val="28"/>
        </w:rPr>
        <w:t xml:space="preserve"> (в трубку)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Соня, похоже, пришёл, всё, потом поговорим.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Жанна быстро кладёт трубку. Садится в горемычную позу, откусывает ещё кусок огурца. Опускает взгляд. Молчит.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Входит Олег.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 осматривает квартиру, ставит свои вещи, прохаживается вокруг жующей огурец Жанны.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Подходит к ней, берёт у неё этот огурец, тоже откусывает кусок. Жуют вместе. Переглядываются.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Жанна берёт огурец у Олега, откусывает свой кусок, смотрит на мужа.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Олег берёт огурец, откусывает ещё кусок, смотрит деловито на жену.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Жуют, смотрят.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Взгляды их примиряющие, многозначительные. 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Жанна и Олег как ни в чём не бывало, обнимают друг друга за плечи и уходят вразвалочку.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ЗТМ.</w:t>
      </w:r>
    </w:p>
    <w:p>
      <w:pPr>
        <w:pStyle w:val="2"/>
        <w:spacing w:lineRule="auto" w:line="360" w:before="0" w:after="20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 ВОЗВРАЩЕНИЕ МАКАРА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Нина сидит у себя дома в расстройстве, переживает.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(трепетно, добро, с печалью)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Макарушка мой... Неужели ты от меня ушёл? Конечно, я бываю невыносима, но... я ведь женщина, мне сложно сдерживать свои эмоции, особенно когда они пышут через край. Это всё издержки физиологии, главное, что я люблю тебя, неужели ты устал от меня, неужели всё-таки оставил...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Нина утирает редкую слезу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(трепетно, зрителю)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Я, наверное, стерва, да? Вот почему мы никогда не ценим то, что имеем? Всё познаётся в сравнении всё, буквально всё. Когда зима – мечтаем о лете, когда летний зной – ждём с нетерпением прохлады, пушистых снежинок и Новогодних сказочных настроений. Нам вечно всё не вовремя, нам постоянно всё не в пору и невпопад. Что мы за люди за такие? Как мы вообще умудряемся строить семьи и жить в браке хоть сколько-нибудь лет? Люди! Как Вы это делаете? Как Вам это удаётся? Мы же... Мы же... Мы какие-то овощи на грядках, нам до людей ещё эволюционировать и эволюционировать. Головы есть, а в головах... кучи, стопки, стеллажи каких-то знаний с которыми мы ничего не можем сделать. Мы не можем не то, что сотворить что-то великое, мы не способны на элементарные вещи – ценить своих любимых, своих дорогих сердцу, своих единственных... Своих – своих!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Тысячи лет развития цивилизации..., а мы... как будто до сих пор у разбитого корыта. Поиграем, посмеёмся, потешимся, а потом во так вот садимся в старости, и смотрим на свою жизнь как на разбитое корыто. Потому что точно так же как та бобка из сказки хотели того, сего, третьего, и ничерта не ценили самого главного... А когда уже что-то поняли – то жизнь уже прошла, и обратно уже ничего не вернёшь... Макарушка... где же ты...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Входит замученный изнурённый думами Макар.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Нина, завидев его, кидается к его ногам.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(трепетно, сквозь слёзы)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Макарчик, миленький. Прости меня, прости, прости, прости...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Макар опускается на колени, берёт в свои руки - руки жены и трепетно целует их.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(трепетно, добро)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Я тут ходил..., размышлял. 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Нина внимательно с опасением слушает мужа.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(трепетно, добро)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Мне кажется, я знаю, где мы оступились. И..., мне кажется, я знаю что, нужно делать, куда идти. Идти вместе, непременно вместе. Всё у нас для этого есть. Я люблю тебя...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НИНА</w:t>
      </w:r>
      <w:r>
        <w:rPr>
          <w:rFonts w:cs="Times New Roman" w:ascii="Times New Roman" w:hAnsi="Times New Roman"/>
          <w:i/>
          <w:sz w:val="28"/>
          <w:szCs w:val="28"/>
        </w:rPr>
        <w:t xml:space="preserve"> (трепетно, сквозь слёзы)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А я люблю тебя....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МАКАР</w:t>
      </w:r>
      <w:r>
        <w:rPr>
          <w:rFonts w:cs="Times New Roman" w:ascii="Times New Roman" w:hAnsi="Times New Roman"/>
          <w:i/>
          <w:sz w:val="28"/>
          <w:szCs w:val="28"/>
        </w:rPr>
        <w:t xml:space="preserve"> (трепетно, добро)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А за остальным дело не заржавеет...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Обнимаются стоя на коленях, целуются.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ЗТМ.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ЗАНАВЕС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Новосибирск, декабрь 2020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***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>
      <w:pPr>
        <w:pStyle w:val="Normal"/>
        <w:spacing w:lineRule="auto" w:line="36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2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http://lakutin-n.ru</w:t>
        </w:r>
      </w:hyperlink>
      <w:r>
        <w:rPr>
          <w:rFonts w:cs="Times New Roman" w:ascii="Times New Roman" w:hAnsi="Times New Roman"/>
          <w:b/>
          <w:sz w:val="28"/>
          <w:szCs w:val="28"/>
        </w:rPr>
        <w:t xml:space="preserve"> раздел «Пьесы»</w:t>
      </w:r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Почта автора </w:t>
      </w:r>
      <w:hyperlink r:id="rId3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Lakutin200@mail.ru</w:t>
        </w:r>
      </w:hyperlink>
    </w:p>
    <w:p>
      <w:pPr>
        <w:pStyle w:val="Normal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Фото обложки пьесы Pinar Kucuk. Банк фотографий Unsplash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" w:cs="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" w:cs=""/>
      <w:b/>
      <w:bCs/>
      <w:color w:val="4F81BD"/>
      <w:sz w:val="26"/>
      <w:szCs w:val="26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" w:cs=""/>
      <w:b/>
      <w:bCs/>
      <w:color w:val="365F91"/>
      <w:sz w:val="28"/>
      <w:szCs w:val="28"/>
    </w:rPr>
  </w:style>
  <w:style w:type="character" w:styleId="21">
    <w:name w:val="Заголовок 2 Знак"/>
    <w:basedOn w:val="DefaultParagraphFont"/>
    <w:qFormat/>
    <w:rPr>
      <w:rFonts w:ascii="Cambria" w:hAnsi="Cambria" w:eastAsia="" w:cs=""/>
      <w:b/>
      <w:bCs/>
      <w:color w:val="4F81BD"/>
      <w:sz w:val="26"/>
      <w:szCs w:val="26"/>
    </w:rPr>
  </w:style>
  <w:style w:type="character" w:styleId="Style12">
    <w:name w:val="Интернет-ссылка"/>
    <w:basedOn w:val="DefaultParagraphFont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akutin-n.ru/" TargetMode="External"/><Relationship Id="rId3" Type="http://schemas.openxmlformats.org/officeDocument/2006/relationships/hyperlink" Target="mailto:Lakutin200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Application>LibreOffice/6.1.5.2$Linux_X86_64 LibreOffice_project/10$Build-2</Application>
  <Pages>17</Pages>
  <Words>5456</Words>
  <Characters>30454</Characters>
  <CharactersWithSpaces>35646</CharactersWithSpaces>
  <Paragraphs>350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2020-10-15T12:21:00Z</dcterms:created>
  <dc:creator>User</dc:creator>
  <dc:description/>
  <dc:language>ru-RU</dc:language>
  <cp:lastModifiedBy>User</cp:lastModifiedBy>
  <dcterms:modified xsi:type="dcterms:W3CDTF">2020-12-20T23:49:00Z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