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rPr/>
      </w:pPr>
      <w:r>
        <w:rPr>
          <w:b w:val="false"/>
          <w:bCs w:val="false"/>
        </w:rPr>
        <w:t xml:space="preserve">© Copyright Гудкова Наталья Валерьевна (nraduga@mailru.com) Гудкова Наталья Валерьевна: </w:t>
      </w:r>
      <w:r>
        <w:rPr>
          <w:b w:val="false"/>
          <w:bCs w:val="false"/>
          <w:i/>
        </w:rPr>
        <w:t>РУССКАЯ ПЬЕСА.</w:t>
      </w:r>
    </w:p>
    <w:p>
      <w:pPr>
        <w:pStyle w:val="Style15"/>
        <w:rPr>
          <w:b w:val="false"/>
          <w:b w:val="false"/>
          <w:bCs w:val="false"/>
          <w:i/>
        </w:rPr>
      </w:pPr>
      <w:r>
        <w:rPr>
          <w:b w:val="false"/>
          <w:bCs w:val="false"/>
          <w:i/>
        </w:rPr>
        <w:t>" Любой урод найдёт себе пару,</w:t>
      </w:r>
    </w:p>
    <w:p>
      <w:pPr>
        <w:pStyle w:val="Style15"/>
        <w:rPr>
          <w:b w:val="false"/>
          <w:b w:val="false"/>
          <w:bCs w:val="false"/>
          <w:i/>
        </w:rPr>
      </w:pPr>
      <w:r>
        <w:rPr>
          <w:b w:val="false"/>
          <w:bCs w:val="false"/>
          <w:i/>
        </w:rPr>
        <w:t>любая чушь найдёт своего читателя "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А. П. Чехов </w:t>
      </w:r>
    </w:p>
    <w:p>
      <w:pPr>
        <w:pStyle w:val="Style15"/>
        <w:rPr>
          <w:b w:val="false"/>
          <w:b w:val="false"/>
          <w:bCs w:val="false"/>
          <w:i/>
        </w:rPr>
      </w:pPr>
      <w:r>
        <w:rPr>
          <w:b w:val="false"/>
          <w:bCs w:val="false"/>
          <w:i/>
        </w:rPr>
        <w:t>Действующие лица: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 -</w:t>
      </w:r>
      <w:r>
        <w:rPr>
          <w:b w:val="false"/>
          <w:bCs w:val="false"/>
        </w:rPr>
        <w:t xml:space="preserve"> студент в возрасте около 36 - 38, дальний родственник Евы Павловны, приехавший отдыхать в деревню; спокойный, уравновешенный человек, но не очень везучий.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 -</w:t>
      </w:r>
      <w:r>
        <w:rPr>
          <w:b w:val="false"/>
          <w:bCs w:val="false"/>
        </w:rPr>
        <w:t xml:space="preserve"> девочка 17-18 лет, якобы внучка Евы Павловны, ненавидевшая всё современное, а так же новых приехавших гостей; а так очень доброжелательная и весёлая девушка.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 - </w:t>
      </w:r>
      <w:r>
        <w:rPr>
          <w:b w:val="false"/>
          <w:bCs w:val="false"/>
        </w:rPr>
        <w:t>хозяйка дома, добрейшая женщина, уже пожилая.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 - </w:t>
      </w:r>
      <w:r>
        <w:rPr>
          <w:b w:val="false"/>
          <w:bCs w:val="false"/>
        </w:rPr>
        <w:t>местный музыковед, театровед и критик, большая подруга Ариши.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 - </w:t>
      </w:r>
      <w:r>
        <w:rPr>
          <w:b w:val="false"/>
          <w:bCs w:val="false"/>
        </w:rPr>
        <w:t>Аришин брат по идеям, влюблённый в Радугу, по профессии - учитель.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 - </w:t>
      </w:r>
      <w:r>
        <w:rPr>
          <w:b w:val="false"/>
          <w:bCs w:val="false"/>
        </w:rPr>
        <w:t>супер модный режиссёр, обожающий всё ультра современное и в то же время дурацкое.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Тихон Анатольевич - </w:t>
      </w:r>
      <w:r>
        <w:rPr>
          <w:b w:val="false"/>
          <w:bCs w:val="false"/>
        </w:rPr>
        <w:t>зав. литературной частью, отрицающий старую литературу, ищущий новую, современную; а в результате все его работы оказывались немного глупыми.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Ольга - </w:t>
      </w:r>
      <w:r>
        <w:rPr>
          <w:b w:val="false"/>
          <w:bCs w:val="false"/>
        </w:rPr>
        <w:t>библиотекарь.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Конец 19 начало 21 века. Провинциальный город, Россия.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1-ое действие.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Картина первая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Уютная комната; Ева Павловна стоит в углу, за кухонным столом; перед дверью - деревянная лохань с водой; появляется Пётр Петрович.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Угораздило же кого-то поставить лохань с водой прямо у моей двери! Доброе утро Ева Павловна.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Добрейшее утречко. Как Вам спалось? Ночка-то на редкость спокойная выдалась.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Петрович( задумался):</w:t>
      </w:r>
      <w:r>
        <w:rPr>
          <w:b w:val="false"/>
          <w:bCs w:val="false"/>
        </w:rPr>
        <w:t xml:space="preserve"> Да-а уж... (пауза) Что-что? На редкость? И часто у Вас такие арии по ночам исполняют?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Ой! Эта Ариша ... Опять с друзьями гостей тестирует. Говорила же я им полегче!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Нет, а так всё. А лохань с ледяной водой тоже часть теста?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Да нет, это уже я поставила, чтобы Вы умылись.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 xml:space="preserve">Великолепно! Спасибо огромное, я даже ванну принял! (пауза)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 xml:space="preserve">Пётр, позови Аришу, да и сам садись-ка завтракать.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Голос Арины из-за стены, она направляется в столовую</w:t>
      </w:r>
      <w:r>
        <w:rPr>
          <w:b w:val="false"/>
          <w:bCs w:val="false"/>
        </w:rPr>
        <w:t xml:space="preserve">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Да право, маменька, через минуты две всё узнаем. Уж скоро Авдотья должна прийти. Ах, маменька, маменька! кто-то идёт, вон в конце улицы!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Что это с девочкой?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Небось опять чего-нибудь начиталась.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Это Добчинский, маменька.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О, я же говорю. Ариша, иди-ка сюда, отнеси Петру Петровичу тарелку.</w:t>
      </w:r>
    </w:p>
    <w:p>
      <w:pPr>
        <w:pStyle w:val="Style15"/>
        <w:rPr>
          <w:b w:val="false"/>
          <w:b w:val="false"/>
          <w:bCs w:val="false"/>
          <w:i/>
        </w:rPr>
      </w:pPr>
      <w:r>
        <w:rPr>
          <w:b w:val="false"/>
          <w:bCs w:val="false"/>
          <w:i/>
        </w:rPr>
        <w:t>Ариша берёт тарелку и со всего размаха ставит её на стол, так что кашей обрызгивает Петра Петровича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Вот! Пожалуйста! Отведайте! А-ах какая я-я-я-я-я!</w:t>
      </w:r>
    </w:p>
    <w:p>
      <w:pPr>
        <w:pStyle w:val="Style15"/>
        <w:rPr>
          <w:b w:val="false"/>
          <w:b w:val="false"/>
          <w:bCs w:val="false"/>
          <w:i/>
        </w:rPr>
      </w:pPr>
      <w:r>
        <w:rPr>
          <w:b w:val="false"/>
          <w:bCs w:val="false"/>
          <w:i/>
        </w:rPr>
        <w:t>Пётр Петрович откашлялся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Совсем девчонка распустилась. Прости её. По ночам гостей донимает, целыми днями со своей Радугой в библиотеке сидит, уже три года! А толку никакого.</w:t>
      </w:r>
    </w:p>
    <w:p>
      <w:pPr>
        <w:pStyle w:val="Style15"/>
        <w:rPr>
          <w:b w:val="false"/>
          <w:b w:val="false"/>
          <w:bCs w:val="false"/>
          <w:i/>
        </w:rPr>
      </w:pPr>
      <w:r>
        <w:rPr>
          <w:b w:val="false"/>
          <w:bCs w:val="false"/>
          <w:i/>
        </w:rPr>
        <w:t>Все трое садятся за стол, едят, пауза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Почему же никакого, есть толк, я решила актрисой стать. Семён даже пьесу обещал написать.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Да-а! А меня на премьеру пригласишь?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Будешь издеваться - не приглашу. Кстати (обращается к Петру Петровичу), Вы вполне успешно прошли мой тест. Заработали 45 очков из 50. Побили все рекорды. Я ведь вчера эту балладу впервые исполняла.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Ну, спасибо! Я смотрю, Ариша, ты театром интересуешься?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Ой, да чем она только......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Ариша(перебивает; гордо): </w:t>
      </w:r>
      <w:r>
        <w:rPr>
          <w:b w:val="false"/>
          <w:bCs w:val="false"/>
        </w:rPr>
        <w:t>Да я вообще личность очень творческая, я и пою, и играю, и сочиняю, и даже рисую.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Не слушай-ка ты эту болтушку. Она сейчас до того договориться, что она гений не признанный.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Ариша(вставая из-за стола): </w:t>
      </w:r>
      <w:r>
        <w:rPr>
          <w:b w:val="false"/>
          <w:bCs w:val="false"/>
        </w:rPr>
        <w:t>Ты это сказала! Ладно, я пошла. До обеда буду в библиотеке.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До свидания. Только чтоб к трём дома была.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Пока, актриса!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У-уй!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Картина вторая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Сцена поворачивается. Комната Петра Петровича. Он лежит на кровати, рассуждает. В углу стоит большое зеркало.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Елки палки, рубашка еле сходится, во накормили. Аж нехорошо, зато вкусно. Ну ничего. Я вот сейчас полежу часок другой. Может полегче станет, а попозже можно и пройтись. Гулять надо больше будет, а то ни в какую рубашку не влезу. ( встаёт, подходит к зеркалу, ударяет себя по бокам и животу ) Да уж! В речке глубже чем по колено потонешь. Пузом на дно ляжешь и с места не сдвинешь. Я-то надеялся подтянуться. А тут обретёшь форму ... форму кувшина. Эх ты, размазня! ( осматривает себя в зеркало со всех сторон ) Ну вот, пятно! Эта девчонка посадила, как её там Иришка или Аришка. Наверное пропала рубашка. Что теперь делать? Небось ни чем не выведешь. У меня с собой между прочим не тридцать три рубашки, а три, на месяц, кстати. Вот пусть теперь сама и стирает. Ранняя пташка ... Петух ... Петух - мужик ... Певчая курица. Хотя к ночи её вокализирование вроде ничего было, слушать можно, да даже приятно. Ну она, кстати, мне показалась совсем и непротивной, ей просто выделиться хотелось, чтобы на неё внимание обратили, честно говоря, самому приятно, когда на меня внимание обращают. Ну уж конечно не на мою замызганную рубашку. Я ведь, наверное, ради этого в молодости дома за книгами и сидел, когда все на танцы ходили. Да всем в большей или меньшей степени порисоваться хочется, нет, ну конечно же злоупотреблять тоже нельзя, везде надо золотую середину знать. А Аришке, по-моему, даже есть что показать, как бы над ней Ева Павловна не шутила, если она серьёзно хочет актрисой стать, то мне кажется у неё есть все шансы. Я конечно не психолог, но у меня сложилось ощущение, что она абсолютно серьёзно говорила про театр. Ну ведь не вся же молодёжь по дискотекам шастает и пиво с водкой по подвалам пьёт, есть ведь всякие вундеркинды, да и просто талантливые и умные люди, которые не только на деньгах зациклены, но и про культурное развитие думают, не только же иностранцы по музеям и галереям, театрам и концертным залам ходят. Что же, у нас тоже есть действительное достойные люди, вон сколько писателей, композиторов, актёров, режиссёров. Может эта Аришка, как раз, из достойного слоя. Но всё равно этой хулиганке не отвертеться. Я заставлю её рубашку мне постирать. Сколько бы она в своей библиотеке не сидела. Пусть лучше по ночам стирает, а не баллады разучивает. Пользы больше. Конечно, она утром очень кстати Гоголя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вспомнила, но это ничего не значит, ведь Николай Васильевича все в школе проходят, ну если она правда авторов такого класса у себя в библиотеке читала, то я думаю, она знает толк в искусстве, может мы с ней ещё и идеями сойдемся. ( пауза ) Ничего себе, я с ней и дня не общался и уже такого мнения об этой девчонке. Надо бы с ней поближе познакомиться, поговорить, попросить рубашку постирать, а потом уже выводы делать.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( пауза, громко выдохнул ) Тьфу ты, пуговица оторвалась, зато мне вроде бы немного полегче стало, пойти попробовать пройтись, что ли?! Да, наверное пойду-ка я прогуляюсь. ( уходит, возвращается ) Вот я лопух-то, а рубашку переодеть забыл.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Картина третья.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Сцена поворачивается. В библиотеке Семён, Арина и Радуга. Библиотекарь Ольга - за стойкой.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Ольга, а где ещё 7 страниц из этого тома рассказов Чехова?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Ольга: </w:t>
      </w:r>
      <w:r>
        <w:rPr>
          <w:b w:val="false"/>
          <w:bCs w:val="false"/>
        </w:rPr>
        <w:t>Не знаю, где-то, наверное, на полках, а может ещё где-то.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Ничего себе, ещё где-то. Библиотека - называется.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Ольга: </w:t>
      </w:r>
      <w:r>
        <w:rPr>
          <w:b w:val="false"/>
          <w:bCs w:val="false"/>
        </w:rPr>
        <w:t>А что вы хотите?! Посмотрите на год издания.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Что мы хотим? Ха, чего мы хотим? Мы хотим поставить спектакль по рассказам Чехова!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Ольга(смеётся): </w:t>
      </w:r>
      <w:r>
        <w:rPr>
          <w:b w:val="false"/>
          <w:bCs w:val="false"/>
        </w:rPr>
        <w:t>Много ж вы, однако, хотите.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Хватит язвить. Лучше пойди и поищи эти странички.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Ольга уходит.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Ариш, я слышала у Вас новый постоялец? Расскажи нам про него, что за штучка?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Ой, даже не знаю что сказать, чудной он...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А откуда он приехал, хоть?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Из столицы - коренной москвич.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Ну-у, это дело пропащее.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Семён, не перебивай. Продолжай Ариша, продолжай.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Так вот, тест мой прошёл на "ура". За всю ночь ни разу из окна не высунулся, нецензурными словами не ругался, да во общем будто ему это и не мешало! Только утром вежливо заметил: "И часто у Вас по ночам такие арии исполняют?" А потом даже по-человечески спросил про моё увлечение театром. И если б не бабуля, окончательно бы встал на мою тропу, нет же она начала меня болтушкой называть, в результате чего я была просто вынуждена гордо уйти. А этот Пётр Петрович ехидно сказал на прощанье: "Пока, актриса!" И всё же, несмотря на эти ужасные факты хочу сказать, что он мне приглянулся. Кстати, у него с собой какой-то минимум вещей! - рюкзачок с зубной щёткой и чистыми носками, и маленький чемодан, который он в шутку называет "сейфом". И что бы вы думали он там держит?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Неужели маленького крокодила или небольшой террариум?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Ариша(хихикает): </w:t>
      </w:r>
      <w:r>
        <w:rPr>
          <w:b w:val="false"/>
          <w:bCs w:val="false"/>
        </w:rPr>
        <w:t>А вот и нет, у него там книги: разные, разные, только я ещё точно не знаю какие. Но это всё равно здорово.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Да-а, чтоб столичная молодёжь с собой на отдых книги возила, такого я ещё не встречала. Ариша, ты просто обязана познакомиться с ним поближе.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Конечно и желательно в отсутствие бабушки, она, конечно, у меня "бабуля Божий одуванчик" во всех смыслах этого слова, но не в какую не желает относиться ко мне серьёзно. (пауза, смотрит на часы) Боже, уже без десяти три, ну всё ребята, я побежала, а то этот "Божий одуванчик" меня неделю никуда пускать не будет.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 и Семён: </w:t>
      </w:r>
      <w:r>
        <w:rPr>
          <w:b w:val="false"/>
          <w:bCs w:val="false"/>
        </w:rPr>
        <w:t xml:space="preserve">Беги, беги скорее!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Ольга возвращается.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Ольга: </w:t>
      </w:r>
      <w:r>
        <w:rPr>
          <w:b w:val="false"/>
          <w:bCs w:val="false"/>
        </w:rPr>
        <w:t>Я вам целых три странички принесла: 2 от начала и одну от конца.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Ага, а середину нам самим за Антон Палыча досочинят? Да?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Иди-ка родная, поищи. (Ольга уходит) Эх, не знаю Семён, я конечно этого Петра Петровича в глаза не видела, но всё же, понравился он мне, чувствую - хороший человек.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Ну да, у тебя и Янушка хороший.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А что скажешь нет?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Ага, когда он из Москвы вернулся со своим образованием врача, то ни с кем даже не поздоровался; вон уже год сидит своей развалюхе и молчит. А когда Пелагея заболела,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его все звали, звали: "Мол, доктор, выручай!", он даже и высунуться не соизволил! Что ж по-твоему добрый, хороший Янушка!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Да злая эта Ваша Пелагея: вечно всем недовольна, вечно всех ругает, а у Яна, я уверена причина есть, может он просто не сознаётся, потому что....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Ну да, плохо выучился - дурак потому что, и лечить он не умеет.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Ай, хватит тебе, выздровила же твоя Пелагея, вон только вчера тебя как веником отлупила, помнишь?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 (трёт бок): </w:t>
      </w:r>
      <w:r>
        <w:rPr>
          <w:b w:val="false"/>
          <w:bCs w:val="false"/>
        </w:rPr>
        <w:t>Конечно помню, такое не забывается! А возвращаясь к теме об этом новом приезжем, хочу заметить, что он столичный, а столичные в основном все...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МОЛЧИ!!!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Молчу, молчу!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Кстати, ты сам сказал в основном, а он может не в основном. Может он сам по себе.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Может, может. Всё может.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Ольга возвращается.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Ольга: </w:t>
      </w:r>
      <w:r>
        <w:rPr>
          <w:b w:val="false"/>
          <w:bCs w:val="false"/>
        </w:rPr>
        <w:t>Это снова я, нет, больше ни одного листочка не нашла, а о чём вы тут без меня болтали?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Да так, обо всём и не о чём. (пауза) Хотя знаешь, Радуга, может тебе и виднее.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Картина четвёртая.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У запруды встречаются Радуга и Пётр Петрович. У Петра Петровича из книги выпадает закладка, Радуга её поднимает и отдаёт.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Извините, молодой человек, вы уронили. Ой какая красивая!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Нравится?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Ещё как! Это Шишкин?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Да, если Вам нравится, я могу её подарить.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Правда?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Конечно же, такой приятной девушке, да с огромным удовольствием.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О-ой, спасибо. Молодой человек, а как Вас зовут, я здесь с самого рождения живу, а Вас никогда не видела? Вы, по-моему, приезжий?! Не так ли?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Совершенно верно, я на каникулы в Ваш райский городок приехал, а зовут меня Пётр Петрович.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А у кого Вы остановились, не у Евы ли Павловны?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Вы абсолютно правы , откуда вы всё знаете?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Да я с её внучкой общаюсь, мне Арина всё утро в библиотеке про Вас рассказывала. Говорила, Вы умный такой, у вас правда книг с собой очень много? И что это у Вас за томик, ни Чехов ли?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Нет, ни Чехов, это Островский. (пауза) Погодите-ка, я кажется знаю как Вас зовут. Вы - Радуга, ведь так, я не ошибся?!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 xml:space="preserve">Та-ак, Вы, наверняка, уже про меня наслышали?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Как ни странно - не особо! Я понял только, что Вы театром увлекаетесь.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Да, театр - это моя страсть.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Как я вас понимаю! Для меня театр тоже очень много значит, я там работать с детства мечтал.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И кем Вы сей час работаете?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Я не работаю, я учусь, на актёра. И не смотрите на меня так, мне кажется в этом нет ничего позорного. Ведь говорят, что учиться никогда не поздно.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Радуга:</w:t>
      </w:r>
      <w:r>
        <w:rPr>
          <w:b w:val="false"/>
          <w:bCs w:val="false"/>
        </w:rPr>
        <w:t xml:space="preserve"> Нет, нет, что Вы. Я считаю прекрасным добиваться поставленных целей, не взирая на возраст. Ведь только так, можно чего-то добиться в жизни.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Я с Вами полностью согласен, я мечтаю чтобы моё имя осталось в истории искусства и я чувствую в себе силы оставить след в ....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Радуга:</w:t>
      </w:r>
      <w:r>
        <w:rPr>
          <w:b w:val="false"/>
          <w:bCs w:val="false"/>
        </w:rPr>
        <w:t xml:space="preserve"> Как Вы красиво говорите, а главное правильно. Для Вас в жизни основное не нажить себе состояние, а увековечить своё имя, и признаться честно, я тоже об этом мечтаю. По образованию я критик, но я так люблю сочинять. Для меня это всё, я этим живу, да и мой друг Семён, да и Ариша, впрочем. тоже.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Все творческие люди похожи своими идеями.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Радуга:</w:t>
      </w:r>
      <w:r>
        <w:rPr>
          <w:b w:val="false"/>
          <w:bCs w:val="false"/>
        </w:rPr>
        <w:t xml:space="preserve"> Да, мы все живём ради чего-то! в основном ради того чтобы творить: для других людей и для себя. Мы все верим, что когда-нибудь нас оценят по достоинству. Именно к этому мы стремимся и именно это даёт нам силы для новых работ. Все творческие люди, подобно Тургеневской Асе, крылатые люди. Они способны на безумные поступки и всё ради того чтобы их помнили. В наших жизнях, действительно, есть смысл. Вы не согласны со мной, Пётр?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 (задумался):</w:t>
      </w:r>
      <w:r>
        <w:rPr>
          <w:b w:val="false"/>
          <w:bCs w:val="false"/>
        </w:rPr>
        <w:t xml:space="preserve"> Да, Радуга, Вы всё очень точно сказали. ( натянутая пауза) У нас завязался очень интересный разговор, но к всеобщему сожалению ещё в три часа мне надо было быть дома. Обеденный перерыв, понимаете ли. Так что, я вынужден проститься с Вами и надеюсь, что ещё раз Вас увижу, и мы продолжим нашу столь возвышенную беседу.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Радуга:</w:t>
      </w:r>
      <w:r>
        <w:rPr>
          <w:b w:val="false"/>
          <w:bCs w:val="false"/>
        </w:rPr>
        <w:t xml:space="preserve"> Полностью разделяю Вашу надежду, мне кажется, мы ещё обязательно встретимся. Ну а пока, приятного Вам аппетита и до встречи, надеюсь.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До свидания, Радуга, было очень приятно побеседовать.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Радуга:</w:t>
      </w:r>
      <w:r>
        <w:rPr>
          <w:b w:val="false"/>
          <w:bCs w:val="false"/>
        </w:rPr>
        <w:t xml:space="preserve"> Пока, пока! (уходит)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Я просто не сомневался, что Ариша и её друзья - достойные люди! Я уверен, что мы подружимся! (тоже уходит)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Картина пятая.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Слышан ход часов. Три часа пятнадцать минут. Сцена поворачивается. Обстановка первой картины. Ева Павловна около кухонного стола, готовит. Входит Ариша.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Вернулась, родная! Наконец-то! Поделись со мной, как у вас дела идут?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Да всё как обычно! Впрочем, что тебе до нас. Всё равно смеяться будешь. Не в какую не хотите нас всерьез воспринимать!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Ева Павловна:</w:t>
      </w:r>
      <w:r>
        <w:rPr>
          <w:b w:val="false"/>
          <w:bCs w:val="false"/>
        </w:rPr>
        <w:t xml:space="preserve"> Ладно тебе на судьбу роптать. Отнеси-ка вон лучше Перу Петровичу письмо, из Москвы. Почтальон Никодим сказал - срочное. Давай-ка живенько!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 ( поднялась по лестнице, сцена повернулась где-то на четверть): </w:t>
      </w:r>
      <w:r>
        <w:rPr>
          <w:b w:val="false"/>
          <w:bCs w:val="false"/>
        </w:rPr>
        <w:t>И так оно всегда.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Да-а, любопытно, что же это такое срочное нашему студентику и от кого?! Может от подружки, но это вряд ли было бы срочное. Значит от матери, наверняка что-то случилось. Как бы мне узнать, нет, вскрыть я не могу, совесть не позволит, а спросить опять же постесняюсь. Остаётся только ночью пробраться к нему в комнату и вскрыть письмо. (смеётся, сцена поворачивается полностью, Ариша стоит около двери) Да что это со мной, какая разница что там у этого Петра Петровича случилось, мне ничуть не-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интересно. Ладно хватит себя мучить, давай скорее стучись, отдавай письмо и уходи.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( стучится)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 ( из-за двери): </w:t>
      </w:r>
      <w:r>
        <w:rPr>
          <w:b w:val="false"/>
          <w:bCs w:val="false"/>
        </w:rPr>
        <w:t>Кто и зачем пожаловал?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Маленькая хозяйка, актриса, певица, художница, а на данный момент почтальон. Петру Петровичу из Москвы. (Пётр Петрович открывает дверь)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Петр Петрович ( открывает дверь): </w:t>
      </w:r>
      <w:r>
        <w:rPr>
          <w:b w:val="false"/>
          <w:bCs w:val="false"/>
        </w:rPr>
        <w:t>Заходи.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 (отдаёт письмо): </w:t>
      </w:r>
      <w:r>
        <w:rPr>
          <w:b w:val="false"/>
          <w:bCs w:val="false"/>
        </w:rPr>
        <w:t>Вот, пожалуйте, ладно, я пошла, кстати к четырём часам спускайтесь, кормить обедом будут. ( собирается уходить)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Спасибо огромное. ( напряжённая пауза, Ариша стоит в дверях) Ариш, подожди, тебе наверное очень интересно узнать что в этом конверте, да впрочем как и мне?!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Ничуть. А Вы бы поделились?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Проходи, садись, я с тобой за одно и поговорю, может чего интересное поведаешь.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Ариша проходит, садится на кровать, улыбается.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Та-ак! ( распечатывает) Боже, благодарю! Это, это чудесно. Ариша, (обнимает её) ты не представляешь, ты, ты никогда не догадаешься от кого это. И это не шутка. Представь, только представь, я буду проходить практику в лучшем московском театре, а потом смогу попробываться на роль в премьере у одного из величайших режиссёров.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Ты, то есть Вы, актёр. Не верю глазам. Вы меня разыгрываете.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Это ещё кто кого разыгрывает. Во-первых, я не актёр, а всего лишь студент театрального вуза, во-вторых, ладно, во-вторых уже не важно. Ладно Петя, успокойся. (глубоко вдыхает) Вот, Ариша, ты узнала, что в конверте, теперь позволишь собой немного побеседовать?! Смотрю ты музыку любишь? А сама на чём-нибудь играешь?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Да, в общем люблю, и даже очень, только, знаете, я классику люблю, причём и Beatles, и Моцарта. А сама на губной гармошке играю и пою немножко.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Ты ведь говорила сочиняешь?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Ну да, на губной гармошке, а ещё стихи иногда, когда настроение есть. Вы не думайте, я задаваться не хочу, я могу даже показать Вам какие-нибудь работы. А Вы что-нибудь творите?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Пожалуйста, перестань ко мне на Вы обращаться. Я-то, ну я в основном прозу сочиняю и то редко.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А музыка?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Что музыка? Люблю я музыку, но не дано мне ни музыкантом, ни композитором стать. Я только пою, немного, по драматическому, негромко. А ты какую литературу любишь, что сейчас читаешь? И знаешь, я бы не отказался услышать твои стихи.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Договорились, только это позже. А на счёт литературы, да всякую разную - Гоголя люблю, а ещё Набокова, да всяких зарубежных: Ремарка, например; да я и Пушкина, вообще-то, очень уважаю. А сейчас Бёлля читаю, " Глазами клоуна" называется, очень любопытный роман. Советую.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Обязательно почитаю. Я смотрю, ты очень любопытная личность. А что ты за завтраком про театр болтала и кто это такие - Радуга и Семён?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Радуга и Семён - мои лучшие друзья. Мы с ними всякие умные книжки читаем, песни поём. Семён, вообще-то, учитель, но для нас он пьесы пишет. Радуга же любит всякого рода творчество. Она и сама немного творец - очень добрая и человечная. А про театр я потому говорила, что Семён работал над рассказами Чехова и пьесу почти собрал, только вот в нашей вековой библиотеке около пяти страниц из середины одного рассказа исчезло. А я должна была главную роль играть, мне вообще изображать людей разных нравиться. Вот, а теперь вся наша работа, все наши мечты под гору покатились. Мы с Радугой музыку даже сочинили. Забыла сказать, Радуга на фортепиано и на гитаре играет. Да ещё по круче меня стихи пишет.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Ну вот, ты опять про стихи. Прочитай что-нибудь из своих, ну пожалуйста, очень прошу!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Хорошо, я попробую. Только ничего, что философское, скажешь ведь, что дурацкое, типа: любовь - морковь, или же: вернись - я всё прощу!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Хватит вещать, читай скорее, как я могу что-то говорить, если не строчки не слышал.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Прекрасно. Ты сам хотел.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Когда она одна в пространстве,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Пространстве полном пустоты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Всё зыбко, всё непостоянство,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Всё неотчётливей черты.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И всё слабей, слабей попытки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Припомнить правильный ответ,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Для штопки оставляя нитки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В песке зыбучем брода нет.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Ну-ну, продолжай!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 (вдохновлено): </w:t>
      </w:r>
      <w:r>
        <w:rPr>
          <w:b w:val="false"/>
          <w:bCs w:val="false"/>
        </w:rPr>
        <w:t>Заблудшее в пустыне племя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Не стал спасать Великий Вождь.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Стекает медленно, как время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По стёклам мутный, скучный дождь.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(закончила, опустила глаза) Что, всё так ужасно? Неужели бред такой, что слушать невозможно?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Да-а нет! Я бы не сказал. (сел ближе) Знаешь, очень искренно и душевно. За самые тонкие струнки души дёргает, а кому-то посвящено?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Если б я знала, думаю не написала бы такого. Наверное мечте моей, идеалу. (пауза) Кстати, ты знаешь, у меня и лучше есть, как Радуга говорит - философические вирши. (пауза) Ладно, хватит обо мне, ты лучше скажи, что у тебя за книжки с собой?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Чехов есть? А может какие-нибудь пьески современного драматурга, чтобы Семёну не напрягаться?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Извини, Ариша, но Чехова я всего уже перечитал, поэтому его книг сейчас у меня нет, а с собой у меня твой любимый Набоков, а ещё Гессе.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Какой ты интеллектуал. Слушай, а Гессе дашь мне почитать, а то у нас в Рылово такого не водится.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В любое время!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Спасибо огромное, а знаешь, ты милый. Приходи завтра к нам на репетицию, ты ведь в театральных штучках разбираешься, может чего подскажешь. Мы-то с Семёном ещё те режиссёры, а Радуга, она критик по натуре и очень боится что-то советовать. Утверждает. что только всё испортит.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А как же она сочиняет?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Ну, здесь она сама за себя и знает, что если будет плохо, то только ей одной и не кому жизнь она не покалечит. Вообще она всего очень боится, это только на первый взгляд такая самоуверенная - Радуга. Мы ж даже не знаем как её по настоящему зовут. Она утверждает, что и сама точно не знает.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Как ты всё до меня доносишь! Каждое слово обработано вздохами, паузами. А в результате настоящая, живая интонация. Боже, ведь все тебя понимают, прекрасно понимают. Ты доносишь до людей именно то, что никто не в силах понять, только по-настоящему талантливый актёр может с таким удовольствием, как твоё, так искренно и добро рассказывать людям какие-то истории. Ты хочешь, чтобы люди тебя слышали и понимали всё так, как понимаешь это ты. А позже осознавали это сами. Ариша, ты актриса. (пауза) Поехали со мной в Москву, я познакомлю тебя со всеми, со всеми с кем только можно, а главное нужно. Тебе стоит только немного поучиться и ты сможешь работать. Слово даю, ты прославишься. О тебе будут говорить, писать. И может быть, может быть хотя бы у кого-то из нас сбудется мечта - история тебя не забудет. Даже через пятьдесят лет о тебе будут помнить, как о талантливой актрисе, а может и через пятьдесят лет ты ещё будешь работать. Знаешь, тебе ведь может очень повезти и даже через сто лет тебя не забудут, твоё имя будет среди великих. Но это будет позже. А сейчас тебя ожидают букеты цветов, моря улыбок, бури аплодисментов, слёзы радости от полученных ролей и многое другое. Ты не представляешь себе как приятно ощущать себя известной. Все знают тебя и твой талант. Им хочется быть такой же прекрасной и неподражаемой, как ты! Ты ведь об этом мечтала? Я вижу, как у тебя загорелись глаза. Соглашайся! Это твой шанс, ты можешь взять с собой кого хочешь. Ну, говори! ( успокаивается) Хотя, прости я не хотел давить на тебя, твоё решение закон. Это твоя жизнь и ты можешь распоряжаться ей по своему усмотрению. Решай, у тебя ещё целый месяц.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Ну ты и лекцию про актёрство раскатал! Но ты знаешь, почему бы не попробовать, я согласна!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Картина шестая.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Сцена поворачивается. Первоначальная обстановка. На столе лежит чемодан. Ева Павловна и Ариша собирают вещи. Пётр Петрович спускается по лестнице.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Ну что дамы, как продвигаются сборы? Вы там особо не набивайте чемоданы, если что-то понадобиться я Арише в Москве куплю.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Ева Павловна:</w:t>
      </w:r>
      <w:r>
        <w:rPr>
          <w:b w:val="false"/>
          <w:bCs w:val="false"/>
        </w:rPr>
        <w:t xml:space="preserve"> Ай, Пётр, за чем же покупать, если можно с собой взять.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>Вот-вот, тем более если у меня вещей и так очень даже мало.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Ева Павловна:</w:t>
      </w:r>
      <w:r>
        <w:rPr>
          <w:b w:val="false"/>
          <w:bCs w:val="false"/>
        </w:rPr>
        <w:t xml:space="preserve"> Ариш, я надеюсь ты к зиме вернёшься и твой полушубок я класть не буду, а то он так много места занимает.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Да уж я постараюсь, да если я и решу остаться в Москве, то обязательно приеду тебя навестить, вот тогда и заберу остальные вещи, а положа руку на сердце, говорю тебе, что на смогу тебя здесь одну бросить. Если, дай Бог, всё хорошо пойдёт, то ты тоже к нам в Москву переедешь.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Ева Павловна:</w:t>
      </w:r>
      <w:r>
        <w:rPr>
          <w:b w:val="false"/>
          <w:bCs w:val="false"/>
        </w:rPr>
        <w:t xml:space="preserve"> Спасибо тебе, Аринушка, ну ты уж не загадывай, мало ли что.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Ладно, я не буду загадывать. ( пауза, складывает вещи) Пётр, что ты посреди лестницы остановился. Спускайся к нам, поможешь вещи утрамбовывать. Ты вот сейчас на этом чемодане посидишь и туда можно будет ещё чего-нибудь положить.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 (спускается, говорит испуганно):</w:t>
      </w:r>
      <w:r>
        <w:rPr>
          <w:b w:val="false"/>
          <w:bCs w:val="false"/>
        </w:rPr>
        <w:t xml:space="preserve"> Арина, а сколько у тебя там этих чемоданов?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Да всего-то три чемодана и четыре сумки.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Пётр Петрович сел посреди лестницы, открыв рот.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Ариша(смеётся): </w:t>
      </w:r>
      <w:r>
        <w:rPr>
          <w:b w:val="false"/>
          <w:bCs w:val="false"/>
        </w:rPr>
        <w:t>Пошутила я, не волнуйся, ты спускайся, спускайся!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Нет, а если серьёзно, сколько у тебя там багажа получается?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Да один чемодан и маленькая сумка со всякой мелочью, успокоился?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Вообще-то легче стало...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 (перебила): </w:t>
      </w:r>
      <w:r>
        <w:rPr>
          <w:b w:val="false"/>
          <w:bCs w:val="false"/>
        </w:rPr>
        <w:t>Ариша, а где твой фотоаппарат, который Семён из Ярославля привозил?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А он сейчас у Семёна. Я ему дала Радугу пофотографировать.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Пусть он его с собой возьмёт.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Конечно же, я же должна на память столицу поснимать. Там, всякие памятники, и метро говорят, в Москве самое красивое в мире.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Да, вообще-то столица у нас очень даже ничего, мне кажется какой-нибудь мировой не уступит.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Ева Павловна:</w:t>
      </w:r>
      <w:r>
        <w:rPr>
          <w:b w:val="false"/>
          <w:bCs w:val="false"/>
        </w:rPr>
        <w:t xml:space="preserve"> А кстати знаешь, Ариша, что твоя бабушка в Москве-то была.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Когда это тебя угораздило?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Ева Павловна:</w:t>
      </w:r>
      <w:r>
        <w:rPr>
          <w:b w:val="false"/>
          <w:bCs w:val="false"/>
        </w:rPr>
        <w:t xml:space="preserve"> Мне тогда четырнадцать лет было, Я тогда ещё в школе училась и мы с классом на экскурсию ездили на четыре дня. В музеи в основном ходили, только вот в последний день нам льготные билеты в Большой Театр предоставили, места, конечно, так себе были, зато я с гордостью могу сказать, что была в Москве в Большом Театре! Мы оперу какую-то смотрели.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Ну оперу я не очень люблю...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Ева Павловна:</w:t>
      </w:r>
      <w:r>
        <w:rPr>
          <w:b w:val="false"/>
          <w:bCs w:val="false"/>
        </w:rPr>
        <w:t xml:space="preserve"> А музеи какие: и картины, и народно-прикладного искусства.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А я больше всего Третьяковскую галерею люблю, там на мой взгляд лучшие картины собраны.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Да-а, а кони-то какие на крыше, на всю жизнь запомнила, красавцы!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Ева Павловна, Вы путаете, кони, они на Большом Театре, а на Третьяковской галерее, там ничего нету, вроде бы.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Не надо, я вот как сейчас помню.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Я конечно не историк, но может быть, когда Вам было четырнадцать лет кони и стояли на Третьяковской галерее.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Ева Павловна:</w:t>
      </w:r>
      <w:r>
        <w:rPr>
          <w:b w:val="false"/>
          <w:bCs w:val="false"/>
        </w:rPr>
        <w:t xml:space="preserve"> Да за пятьдесят пять лет, я думаю, где они только не постояли, и на Пушкинском музее, и на Малом театре, а теперь вот на Большом.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Да, наверное Вы правы, вот приедем в Москву, я найду какую-нибудь книгу, где описано, как менялся Большой театр, там наверняка написано, когда же всё таки туда коней поставили.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А метро-то, просто картинная галерея, да ещё хорошо освящённая.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Да-а, метро у нас пока что не изменилось, каждая станция - произведение искусства, какие там неотразимые витражи, мозаики.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Мне особенно одна мозаика запомнилась, на какой станции уже не помню, а называется "Девочка в апельсинах", или нет " с персиками", точно, " Девочка с персиками".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Вы знаете, мне кажется и метро у нас за пятьдесят лет успело порядочно измениться. а что на Вас ещё произвело такое сильное впечатление?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Ну конечно же памятник великим Минину и Пожарскому, заложивших великий город на семи холмах, да и князю Юрию Долгорукому.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Да-а, я смотрю, Москва произвела на Вас неизгладимое впечатление. (пауза) Арина, почему ты зонтик выложила?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Арина:</w:t>
      </w:r>
      <w:r>
        <w:rPr>
          <w:b w:val="false"/>
          <w:bCs w:val="false"/>
        </w:rPr>
        <w:t xml:space="preserve"> Да зачем он?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Ну ведь Москва, это такой же населённый пункт, как и ваше Рылово, там и дождь и снег ещё чаще чем где-нибудь идет.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Да, ну ладно, видишь он какой большой, смотри сколько места занимает.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Пётр Петрович:</w:t>
      </w:r>
      <w:r>
        <w:rPr>
          <w:b w:val="false"/>
          <w:bCs w:val="false"/>
        </w:rPr>
        <w:t xml:space="preserve"> Ничего, лучше платье какое-нибудь вытащи.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Не могу, я беру с собой всё самое нужное. ( Пётр Петрович смеётся) И не вижу в этом ничего смешного. Ну где же этот Семён с моим фотоаппаратом, придётся самой к нему идти, а там как раз дождь намечается.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Хочешь я тебе компанию составлю?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Да пожалуйста! Бабуль, мы пойдём к Семёну, а ты тут с вещами закончи. Ладно?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Идите-идите, пока дождь не начался.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Пока, мы скоро.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До свидания.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Уходят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Давайте-давайте. (пауза) А зонтик-то забыли!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Картина седьмая.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Сцена поворачивается. Маленькая комнатка, на стенах облупившаяся краска, стол, кровать и кресло-качалка в котором сидит Радуга. Семён забрался на стол.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Радуга:</w:t>
      </w:r>
      <w:r>
        <w:rPr>
          <w:b w:val="false"/>
          <w:bCs w:val="false"/>
        </w:rPr>
        <w:t xml:space="preserve"> Вот и месяц пролетел, Семён, Семён, ты слышишь меня? Ариша уезжает в Москву, завтра, уже завтра. Она берёт нас с собой, слышишь? Нет, ты смотри мне в глаза. Ты должен радоваться за неё, почему ты не радуешься за нас? Мы едем в Москву, мы будем ходить в театры, в библиотеки. Смейся, радуйся, прошу тебя, я уже не могу. И мне кажется ты тоже. Почему нам не весело? Мы должны радоваться, смеяться, ликовать. Ликуй же, Семён!!!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Семён:</w:t>
      </w:r>
      <w:r>
        <w:rPr>
          <w:b w:val="false"/>
          <w:bCs w:val="false"/>
        </w:rPr>
        <w:t xml:space="preserve"> Успокойся, Радуга. Я вижу, что на твоей душе неспокойно, слишком неспокойно. Ты чего-то боишься, но не можешь выразить словами. Тихо, тихо, не плачь. Почему ты так не хочешь ехать в город?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Радуга:</w:t>
      </w:r>
      <w:r>
        <w:rPr>
          <w:b w:val="false"/>
          <w:bCs w:val="false"/>
        </w:rPr>
        <w:t xml:space="preserve"> Я? Не хочу? Да я об этом мечтала всю свою жизнь.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Семён:</w:t>
      </w:r>
      <w:r>
        <w:rPr>
          <w:b w:val="false"/>
          <w:bCs w:val="false"/>
        </w:rPr>
        <w:t xml:space="preserve"> Так в чём же дело?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Радуга:</w:t>
      </w:r>
      <w:r>
        <w:rPr>
          <w:b w:val="false"/>
          <w:bCs w:val="false"/>
        </w:rPr>
        <w:t xml:space="preserve"> Не знаю. Ты не заметил как время потекло после того как Ариша согласилась поехать в город. Она изменилась. Ты этого не видишь, но она очень изменилась. И всё изменится. Я чувствую, я знаю, что это конец, грустный конец. Эх, Семён, ничего уже не изменишь. Если что-то должно произойти, то это обязательно случиться, рано или поздно, но случится. Я чувствую, мы с тобой выберемся, а кто-то останется в этой яме. Но-но я не знаю кто, или же, нет, я не хочу знать.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Семён:</w:t>
      </w:r>
      <w:r>
        <w:rPr>
          <w:b w:val="false"/>
          <w:bCs w:val="false"/>
        </w:rPr>
        <w:t xml:space="preserve"> Мы выберемся, хотя ещё ничего не случилось, а может эта туча нас обойдёт?!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Радуга:</w:t>
      </w:r>
      <w:r>
        <w:rPr>
          <w:b w:val="false"/>
          <w:bCs w:val="false"/>
        </w:rPr>
        <w:t xml:space="preserve"> Семён! Ты что, меня не слушал?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Семён:</w:t>
      </w:r>
      <w:r>
        <w:rPr>
          <w:b w:val="false"/>
          <w:bCs w:val="false"/>
        </w:rPr>
        <w:t xml:space="preserve"> Да нет же, просто во мне ещё теплится огонёк надежды на жизнь. И я не меньше тебя боюсь сам не зная чего. Я понимаю и ощущая, что над нами нависает какое-то зло.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Радуга:</w:t>
      </w:r>
      <w:r>
        <w:rPr>
          <w:b w:val="false"/>
          <w:bCs w:val="false"/>
        </w:rPr>
        <w:t xml:space="preserve"> Ты сказал, что ты ещё веришь, так верь же, верь! А время-то как бежит, Боже, а мы за ним, а оно от нас, а мы падаем, а оно бежит, а мы гибнем, а оно бежит. И ещё никто его не догнал.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Всё будто бы замирает, может звучать тихая музыка ( даже мажорная, но лучше её переплести с минором). Занавес.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2-ое действие.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Картина первая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Большая комната с шикарной мебелью. Радуга и Семён уютно расположились на мягком диване. Пётр Петрович нервно передвигается из угла в угол.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Эх, друзья, даже не знаю правильно ли мы поступаем, знакомя Аришу с этим режиссёром, хотя он звёзд быстро делает, а с Арининым талантом они горы свернут.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Не сомневаюсь, наша Ариша далеко пойдёт!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Пётр, а что это хоть за режиссёр, откуда ты его знаешь?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Во любопытная! Какая тебе разница?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Тебе неинтересно, не слушай, ну Пётр!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Мы с Сергеем, забыл сказать, его Сергей зовут, знакомы со школы, в старших классах вместе учились, друзьями были - не разлей вода и увлечение у нас одинаковое было - театр. А потом вместе поступать пошли, ну в театральное конечно.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Погоди, значит он ещё учится?! Ты ведь учишься?!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Ты дослушай, я - учусь, он - уже нет.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 ( ухмыляется ): </w:t>
      </w:r>
      <w:r>
        <w:rPr>
          <w:b w:val="false"/>
          <w:bCs w:val="false"/>
        </w:rPr>
        <w:t>Что бросил или выгнали?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 ( на гране ): </w:t>
      </w:r>
      <w:r>
        <w:rPr>
          <w:b w:val="false"/>
          <w:bCs w:val="false"/>
        </w:rPr>
        <w:t>Да нет же, ну не перебивайте меня пожалуйста. Я не могу так, рассказывать. Я же мысль постоянно теряю.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Ну извини, извини, продолжай.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Так вот, о чём я говорил. А-А? Он в тот же год поступил, а я усиленно готовился целых пять лет и только после этого смог поступить. А он уже всё это время усиленно работал и успел сделать себе приличную карьеру.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А, ну теперь всё встало на свои места, теперь уже и мне интересно, почему тебя не сразу взяли?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У меня нужных знакомых нету, а у него и его отца, знаете, связи какие, о-го-го!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Значит по блату!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Можно и так сказать.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Ну-ка, ну-ка, Петя, мне с каждой минутой всё интереснее, что же он лох такой, чтоб даже после длительной подготовки сам бы поступить не смог?!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Ну что ты! По началу он очень даже талантливым казался, да и, наверное, был. Но его все хвалили, хвалили и в результате, он зазнался и стал всё левой ногой делать...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И что, так до сих пор левой ногой и работает?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Для кого как. Нет, вы знаете у него очень сильные первые постановки были, только под конец уже денег не хватало, знаете, он по началу очень серьёзным режиссёром казался, у него и команда хорошая была. Но не получилось что-то и тогда он координально изменил план своих действий.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 (ошарашено): </w:t>
      </w:r>
      <w:r>
        <w:rPr>
          <w:b w:val="false"/>
          <w:bCs w:val="false"/>
        </w:rPr>
        <w:t>Это как?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Он стал нацеливать свои спектакли на традиционную молодежь, которая ничего умного и действительно ценного в своей жизни не читала, и вы представить себе не можете как он прославился, особенно среди молодых.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Ё моё, зачем мы здесь? Какого х.., извините, я-то думал, Пётр, ты серьёзный.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Индюк тоже думал, да .......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 (практически в слезах): </w:t>
      </w:r>
      <w:r>
        <w:rPr>
          <w:b w:val="false"/>
          <w:bCs w:val="false"/>
        </w:rPr>
        <w:t>Да дослушайте вы меня. Я хочу - пусть она у него поиграет, опыта и смелости наберётся, я как раз закончу и мы вместе с ней перейдём в какой-нибудь серьёзный театр.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Извини Семён, но мне кажется, что это неплохая идея. Прости Петя, что мы на тебя так напустились.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Да ничего, мне не привыкать...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Не знаю ребята, ай, делайте как хотите.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Заглядывает Ариша.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Можно?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Ариша, не бойся, проходи. Режиссёр должен с которым я обещал тебя познакомить, скоро должен подойти. Семён, Радуга. Я считаю, вы просто обязаны работать втроём, поэтому держитесь вместе и не вздумайте разбежаться!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Здравствуйте! Здравствуйте! Здравствуйте! Мне очень приятно всех вас видеть здесь. Меня зовут Сергей, про отчество пожелал бы не распространяться. А как кого зовут?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Здравствуй, Сергей! Мне очень приятно вновь видеть тебя.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Взаимно!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Хочу представить тебе - Арина, на мой взгляд талантливая девочка, актрисой хочет стать. Советую послушать как она читает собственные стихи. А это её друзья: Семён - молодой драматург и (замялся)....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Рада.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Да, Рада - очень талантливый критик. Они втроём пытались поставить спектакль, но им постоянно что-то мешало и когда я с ними познакомился тут же решил привезти их в Москву и попытаться пробиться помочь на большую сцену. А из Арины, я считаю, может получиться великолепная актриса.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 xml:space="preserve">Прекрасно, сегодня же устроим прослушивание, только дождёмся Тихона. Я без него как без рук. (смеётся) Арина, а Вы сами пишите?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Да...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 xml:space="preserve">Ну-у, не отказался бы услышать что-нибудь, но это позже. А вот и Тихон.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(появляется Тихон) Совсем забыл сказать, он - зав. Литературной части, а так же главный помощник режиссёра, то бишь меня.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Тихон Анатольевич (не замечает, что в комнате есть кто ещё по мимо Сергея) </w:t>
      </w:r>
      <w:r>
        <w:rPr>
          <w:b w:val="false"/>
          <w:bCs w:val="false"/>
        </w:rPr>
        <w:t>Сергей, я утомился искать новую пьесу. О, Пётр Петрович, а кто же это?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О пьесе поговорим позже. А это восходящие звёзды - актриса, драматург и критик. А актрису я хотел бы сейчас же прослушать. Принеси какой-нибудь отрывок и поторопись. А пока, Вы - Арина, продекламируйте-ка нам любое своё стихотворение.</w:t>
      </w:r>
    </w:p>
    <w:p>
      <w:pPr>
        <w:pStyle w:val="Style15"/>
        <w:rPr>
          <w:b w:val="false"/>
          <w:b w:val="false"/>
          <w:bCs w:val="false"/>
          <w:i/>
        </w:rPr>
      </w:pPr>
      <w:r>
        <w:rPr>
          <w:b w:val="false"/>
          <w:bCs w:val="false"/>
          <w:i/>
        </w:rPr>
        <w:t xml:space="preserve">Ариша (собралась с мыслями):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Пространство - время не даёт застыть,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Ни лёжа, и ни сидя, и не стоя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Но требует ещё прибавить прыть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 прилежностью усердного конвоя.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Невесть куда бредёшь скитальцем,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Петляя вверх и вниз по склону,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Вот, если бы истыкать пальцем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Бок пирамиды из картона.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 колена вяло свесилась рука,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Всё решено ... Отсюда суть изъята.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Ничто не беспокоит, лишь слегка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Ещё зудят зажившие стигматы.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Запнулась непреклонная натура,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По сторонам взирая виновато,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И вид её панически - понурый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Двусмысленный и тусклый, как цитата.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Но видно не устроила цена,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И быстренько лишает утешенья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Назойливый намёк на смысл и на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Невидимый, но сущий круг мишени.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Как шапочкой прикрытая, тонзура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На мудрой голове папаши Пия.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Где должно быть, имеется цензура,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И мерно возрастает энропия.</w:t>
      </w:r>
    </w:p>
    <w:p>
      <w:pPr>
        <w:pStyle w:val="Style15"/>
        <w:rPr>
          <w:b w:val="false"/>
          <w:b w:val="false"/>
          <w:bCs w:val="false"/>
          <w:i/>
        </w:rPr>
      </w:pPr>
      <w:r>
        <w:rPr>
          <w:b w:val="false"/>
          <w:bCs w:val="false"/>
          <w:i/>
        </w:rPr>
        <w:t>В дверях стоит потрясённый Тихон.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 и Тихон: </w:t>
      </w:r>
      <w:r>
        <w:rPr>
          <w:b w:val="false"/>
          <w:bCs w:val="false"/>
        </w:rPr>
        <w:t>Браво, браво Арина!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Тихон, немедленно отправляйся искать современную пьеску и чтобы главная роль была женская.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Тихон Анатольевич: </w:t>
      </w:r>
      <w:r>
        <w:rPr>
          <w:b w:val="false"/>
          <w:bCs w:val="false"/>
        </w:rPr>
        <w:t>Сергей, не спешите, ведь в этой комнате сидит молодой драматург. Я просто уверен, что он не откажется нам помочь. Ведь так?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Конечно! У меня даже с собой.....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Тихон Анатольевич: </w:t>
      </w:r>
      <w:r>
        <w:rPr>
          <w:b w:val="false"/>
          <w:bCs w:val="false"/>
        </w:rPr>
        <w:t>А что Вы пытались поставить?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Чехова, Гоголя.....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Тихон Анатольевич: </w:t>
      </w:r>
      <w:r>
        <w:rPr>
          <w:b w:val="false"/>
          <w:bCs w:val="false"/>
        </w:rPr>
        <w:t>О-ой! Сергей, это всё такое старьё. Нам нужно что-то более современное.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Может мне что-то самому сочинить?!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Тихон Анатольевич: </w:t>
      </w:r>
      <w:r>
        <w:rPr>
          <w:b w:val="false"/>
          <w:bCs w:val="false"/>
        </w:rPr>
        <w:t>Не знаю, не знаю. Давайте-ка, Вы пойдёте со мной и поможете порыскать по нашей библиотеке, и Вы - столь милая критикесса, пойдёмте с нами. Оставим режиссёра с актрисой наедине.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Я тоже вас покину на пару минут. Пойду позвоню.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Все постепенно уходят. В комнате остаются Сергей и Арина.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Вот и хорошо. И никто не будет нам мешать. ( встаёт, закрывает дверь на ключ) Ну так что, Арина, Вы хотите стать актрисой? И откуда же у Вас такое желание? Почему ни модель, ни переводчица, а именно - актриса?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Сложно сказать, я просто очень-очень театр люблю и людей разных изображать с точностью до единого движения, вздоха.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Та-ак, ну это неплохо. А Вы отдаёте себе отчёт, что актрисой быть не так-то легко. Если Вы думаете, что это просто каждый вечер выходить на сцену и с ложными эмоциями рассказывать выученный текст, то это не так, ведь за этим стоит долгая и упорная работа. И я не уверен готовы ли Вы к такой серьёзной работе, да и учитывая Ваш возраст...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Вам-то конечно виднее, но я прекрасно понимаю, что профессия актёра очень даже трудна, но мне всегда казалось, что я смогу усиленно репетировать и упорно работать. Если Вы считаете, что я ещё не готова для серьёзной работы, так и скажите. Поймите, что на протяжении, как минимум, пяти лет, там откуда я приехала, мы с друзьями только и делали, что репетировали и работали. Если Вам кажется, что я недостаточно талантлива, так и .....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Арина, мне показалось, что Вашего таланта вполне достаточно. Вы поймите, что я не могу брать просто людей с улицы к себе в труппу. Я должен убедиться, что Вы представляете себе, что это за профессия - актёр, и по Вашим словам я понял, что у Вас есть и желание, и знание, и талант, причём с последним у Вас просто великолепно. Я вам даже больше скажу, после того, как Вы прочитали своё стихотворение я послал Тихона, как Вы могли легко заметить, искать пьесу, причём с главной женской ролью, так что я сразу решил взять Вас, но мне надо было испытать Ваше желание. И как я вижу в желании Вам тоже не откажешь.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Ну спасибо Вам, так это значит, что Вы меня берёте?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Ну да, если конечно же Вы согласны?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Пожалуйста, не обращайтесь ко мне на Вы, мне как-то не по себе становиться, когда Вы мне "вы" говорите. Нет, ну а как я Вам отказать-то могу, я же ради этого в Москву и приехала, чтобы актрисой стать.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Ну что я могу ещё сказать Вам, Арина, то есть тебе. Я возлагаю на тебя большие надежды. И мне кажется, мы с тобой сработаемся, ты вполне можешь прославиться, на что я очень даже надеюсь. Не хочу загадывать, но может годиков через пять мы тебя в каком-нибудь фильме снимем. Ладно, не будем забегать вперёд. А пока, я хотел чтобы дня через четыре мы бы начали репетировать. Как ты на это смотришь?!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Не имею ничего против. Мне тоже, почему-то кажется, что мы с Вами хорошо сработаемся.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Вот и славно!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Только вот как же Пётр Петрович?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А что Пётр Петрович?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Ну, он ведь тоже актёр, может и он играть со мной будет?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Да нет, Арина, он ещё учиться и ко всему прочему, он мой друг, у меня к нему будет предвзятое отношение и так далее. Понимаешь?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А-а, ну наверное Вы правы. Значит через несколько дней начнём репетировать.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Конечно, я с тобой обязательно свяжусь на днях. Ну, успехов тебе. Пока!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До свидания. Спасибо Вам огромное.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Ариша уходит.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Картина вторая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Сцена поворачивается. Гостиничный номер. Радуга (в халате) сидит перед зеркалом, прихорашивается, Семён устроился на диване.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Знаешь, я и не заметила, как год пролетел. Мне кажется, что мы только что приехали, как будто у Арины и не было всех этих репетиций и мы сегодня только идём знакомиться с Сергеем.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Не мудрено, ведь сегодня ровно год, как мы в Москве живём, хотя у меня-то года нет, я же уезжал от Вас.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Ну да, ты же в ноябре за оставшимися Ариниными вещами ездил, я и забыла.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Конечно забыла, не ты ведь ездила, а она, между прочим, могла бы и сама съездить, Еве Павловне бы очень приятно было если бы её внучка навестила.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Семён, она ведь очень занята, у неё репетиции, премьера.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Ничего, могла денька три выбрать, бабулю проведать, слава Богу, она ей ещё письма пишет, не совсем забыла.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Ну что ты говоришь, ты бы себя послушал, как Ариша может кого-то забыть, Бог с тобой! Собирайся лучше, а то не успеем, Пётр Петрович с минуты на минуту должен прийти. (пауза) Ой, а у Арины сегодня седьмое представление, она у нас молодец!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Да я уже, впрочем, давно готов, это ты до сих пор в халате перед зеркалом своё неотразимое лицо изучаешь. Молодец-то она молодец, но поучиться бы ей не мешало, хотя, конечно в таланте ей не откажешь. Меня, вот, только одно мучает, что за пьесу они поставили!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Да, не отрицаю, слабенькая пьеска, я даже драматурга такого не знаю.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 (разерённо): </w:t>
      </w:r>
      <w:r>
        <w:rPr>
          <w:b w:val="false"/>
          <w:bCs w:val="false"/>
        </w:rPr>
        <w:t>Мягко сказать - слабенькая, да бред полный, я бы даже будучи сильно пьяным такого бы не написал! Правильно, что ты этого драматурга не знаешь, я ведь тоже не знал, это же наши милые Сергей и Тихон Анатольевич наваяли!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Что серьёзно?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Ага! За неделю! Слабо?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Ну за неделю, неплохо.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 xml:space="preserve">Ну да, если бы ещё хорошо написано было, я , я бы может и понял, но ...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 (прерывает) : </w:t>
      </w:r>
      <w:r>
        <w:rPr>
          <w:b w:val="false"/>
          <w:bCs w:val="false"/>
        </w:rPr>
        <w:t>Ладно тебе, народ идёт и хорошо.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И мы идём!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Да успокойся ты, Пётр в этом году заканчивает вот они с Аришей вместе и пойдут в какой-нибудь другой театр, как и было задумано.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Ну может быть, может быть. Кстати, ты одеваться собираешься или так пойдёшь?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Да подожди ты, у меня прыщ на носу, прямо на переносице, видишь?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Пока что не вижу, ты его не трогай и никто не увидит.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И между прочим, очень болит.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Стук в дверь.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Не входи, Пётр, Радуга как раз халат снимает.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Стук повторяется. Пауза.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Да не бойся, Пётр, входи, Семён - дурак этот - шутит.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 (заглядывает): </w:t>
      </w:r>
      <w:r>
        <w:rPr>
          <w:b w:val="false"/>
          <w:bCs w:val="false"/>
        </w:rPr>
        <w:t xml:space="preserve">Извините, я не вовремя?!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Да нет, это мы слишком долго копаемся.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Не мы, а ты! (указывает на Радугу)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Ничего, я - девушка, мне положено прихорашиваться, перед зеркалом по часу проводить. (встаёт, берёт со стула платье, уходит в ванную)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 (играючи): </w:t>
      </w:r>
      <w:r>
        <w:rPr>
          <w:b w:val="false"/>
          <w:bCs w:val="false"/>
        </w:rPr>
        <w:t>Я от неё в восторге! Умница, красавица, только вот меня за дурака держит.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Да уж, в красоте Радуге не откажешь, да и с умом у неё всё в порядке, проще говоря мечта поэта, но я не поэт.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А я получается поэт, ну практически. Слушай, Петя, ты смотри у меня, Радуга - моё золотко!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Семён, можешь не переживать, я конечно очень хорошо отношусь к Радуге, уважаю, но ведь и ты мой друг.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Уважать не запрещаю, но не больше!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Раздаётся телефонный звонок. Семён берёт трубку.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Да-да. Здравствуйте, Ева Павловна! Вы откуда? У нас в Рылово телефон провели?!... Да уж, модернизируют как могут!... Арина в театре.... Да.... А мы скоро тоже уходим... Ей что-нибудь передать?.... Ладно, передам.... а Вам от неё привет....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У нас всё прекрасно..... Радуга сейчас не может...... Да, в ванной..... Вам пора?... Ну ладно, давайте, всех там от нас целуйте. До свидания. (кладёт трубку) Это Ева Павловна, ты представляешь, у нас в городке телефон провели! (подходит к ванной, стучится) Радуга, к тебе можно?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 (высовывает голову): </w:t>
      </w:r>
      <w:r>
        <w:rPr>
          <w:b w:val="false"/>
          <w:bCs w:val="false"/>
        </w:rPr>
        <w:t>Пошёл отсюда, дурак.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Ты, это, давай поживее, а то мы к концу не успеем (смеётся)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Знаешь что, я пожалуй пойду, а то и правда к концу не успею. А то я сегодня в зале хотел посидеть.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Нет, а мы сегодня из-за кулис, ещё с Сергеем хотели поговорить, так что ты иди.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Ладно, пока. (кричит) До свидания, Радуга.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 (голос из ванны): </w:t>
      </w:r>
      <w:r>
        <w:rPr>
          <w:b w:val="false"/>
          <w:bCs w:val="false"/>
        </w:rPr>
        <w:t>Пока, Пётр Петрович.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Пётр Петрович уходит. Семён прогуливается по комнате.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Слушай, дорогая, ты к концу хочешь успеть или как? Может тебе помочь?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Не надо, я уже иду. (выходит)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Ты сегодня неотразима, просто звезда! Я рядом с тобой - жалкая тряпка.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Благодарю. Ну что скажешь, зря я столько времени перед зеркалом провела? Ладно, можешь не отвечать. А Пётр Петрович мог бы и подождать. Ну давай, пошли скорее.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Да ладно тебе, нам ведь его догонять не надо! (обнимает Радугу)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Картина третья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Сцена поворачивается. Аринина гримёрка. Она пристально смотрит в зеркало, заходит Сергей.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Привет, Арина!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Ариша:</w:t>
      </w:r>
      <w:r>
        <w:rPr>
          <w:b w:val="false"/>
          <w:bCs w:val="false"/>
        </w:rPr>
        <w:t xml:space="preserve"> Здравствуй!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Как себя чувствуешь? Ты что-то бледновата, надо румян чуть-чуть побольше, да, вот так и пудры на лоб. (помогает ей) Ага, вот так гораздо лучше. Ну так какие ощущения?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Физически - хорошо, а морально, странно как-то, очень странно, давно во мне такого чувства не было!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Какого? Ты не волнуйся, зал битком набит и перед театром ещё билеты спрашивают! Ты не бойся и роль ты блестяще знаешь.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Да по поводу зрителей я абсолютно не волнуюсь, а роль для меня, вообще, как родная! И ты знаешь, это не страх, это что-то другое.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Ну а тогда что? Что тебя ещё может беспокоить? Я даже представить себе не могу!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Знаешь, мне как-то играть не хочется, противно мне как-то, мерзко на душе.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Да что за чушь ты несёшь, ерунда какая-то, глупости! все печальные мысли вон и быстро на сцену, слышишь, зовут. Давай, живенько, бодренько, звёздочка моя!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И верно, что я дура деревенская! Я же теперь звезда! Вперёд, пожелай мне удачи! Я пошла!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Удачи, удачи! (Ариша уходит, пауза) Что это с ней, странно? Впервые встречаю такой феномен. Как бы чего не натворила, а то сейчас выйдет на сцену и начнёт умничать, типа: " Зачем вы все сюда пришли? Не кажется ли вам, что это всё ерунда! Мелкие мирские, развлечения! " Потом и до смысла жизни доберётся, все будут аплодировать, надеясь на то что это шутка, а она уйдёт со сцены гордая и довольная, напьётся и её карьера будет разбита! (он задевает стакан, из тонкого стекла, тот падает на пол и разбивается) Вот как это стакан. Нет, всё же я надеюсь, что Арина не философ, (Сергей может собрать осколки) а обычный человек, который хочет прославиться, как и все, впрочем. Ай, ладно постараюсь об этом не думать и не обращать внимание.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Звучит музыка и через несколько секунд входят Радуга и Семён. Музыка прерывается.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Здравствуйте Сергей! Сегодня прекрасный вечер, а Арина уже на сцене?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Да, вот уже пятнадцать минут или даже больше. Рада - Вы сегодня потрясающе выглядите, впрочем как и всегда, конечно же, но сегодня Вы какая-то особенная.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 (хихикает): </w:t>
      </w:r>
      <w:r>
        <w:rPr>
          <w:b w:val="false"/>
          <w:bCs w:val="false"/>
        </w:rPr>
        <w:t>Ну спасибо Вам за комплементы...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 (нагло перебивает): </w:t>
      </w:r>
      <w:r>
        <w:rPr>
          <w:b w:val="false"/>
          <w:bCs w:val="false"/>
        </w:rPr>
        <w:t>Сергей, а ты Петра Петровича не видел? Он в зале? Да?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Ну да, а он ведь к Вам должен был зайти?!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Да. Заходил он. Семён это так, чтобы словцо вставить спросил. А народу в зале много? А то из-за кулис не видно.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Аншлаг полный, ещё даже несколько приставных стульев пришлось ставить.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Что, помимо откидных мест?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Да, конечно же....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А зал на сколько человек?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На со пятьдесят, без откидушек.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 (восторженно): </w:t>
      </w:r>
      <w:r>
        <w:rPr>
          <w:b w:val="false"/>
          <w:bCs w:val="false"/>
        </w:rPr>
        <w:t>Да-а, а ещё приставные стулья. (пауза) А у Арины как дела, а то мы ей даже позвонить не успели.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Да ничего, только вот она что-то очень разнервничалась перед выступлением. Странная какая-то стала. Говорит, что играть не хочет. Ну я её подбодрил и на сцену отправил. Как Вы думаете, правильно я поступил?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Да это ничего, у Арины и в Рылово бывали такие спады настроения, помнишь Семён?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 xml:space="preserve">Да, она не ела, не спала, могла часами в зеркало или на потолок глядеть. Мне кажется это возрастное, пройдёт.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Звучит музыка. Стрелки часов с шумом передвигаются примерно на два часа вперёд. Герои ходят по комнате.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Что-то Арины долго нет, уже пол часа назад должна была прийти!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Может вызывают до сих пор?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Что-то не слышно.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Вряд ли.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Стук в дверь.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 (из-за двери): </w:t>
      </w:r>
      <w:r>
        <w:rPr>
          <w:b w:val="false"/>
          <w:bCs w:val="false"/>
        </w:rPr>
        <w:t>Можно?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Конечно же, заходи!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А что, Арины ещё не пришла?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Как видишь.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 (улыбаясь): </w:t>
      </w:r>
      <w:r>
        <w:rPr>
          <w:b w:val="false"/>
          <w:bCs w:val="false"/>
        </w:rPr>
        <w:t>А я Вас на служебном входе уже пол часа жду-жду, ну и вот решил посмотреть где Вы так долго.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А мы вот уже пол часа Арину ждём.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Странно, где её носит?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Вваливается Арина, вся в слезах, с потёкшим гримом.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Арина, дорогая, где тебя носило?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Что с тобой?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Почему ты плачешь?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Успокойся, иди сюда!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Отстаньте, что привязались? Кто Вы мне? Родители? (вытирается рукавом) Всё хорошо! (кричит) Что, не поняли? Уходите!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Арина!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К тебе это не относится, ты мне ещё нужен.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Что значит - ещё?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Ты что, совсем дурак, я же тебе сказала, ты мне нужен и вообще, если к каждому слову цепляться можно со всеми перессориться!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А мы тебе не нужны?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Ариша, успокойся, ты пьяна!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Нет, к сожалению я на редкость трезва и не хочу ещё раз повторять. Вы - свободны, больше спасибо!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 (начала плакать): </w:t>
      </w:r>
      <w:r>
        <w:rPr>
          <w:b w:val="false"/>
          <w:bCs w:val="false"/>
        </w:rPr>
        <w:t>Тебе спасибо! Подруга лучшая, могла бы с самого начала в город не брать, не так обидно может было бы.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Да не реви ты из-за этой эгоистки! Протрезвеет, сама прибежит извиняться.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Не прибегу, вот и не прибегу! Пётр Петрович, а Вы что стоите? Вы тоже можете меня обозвать и убирайтесь прочь! Никого видеть не хочу!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Что-то я не пойму, в чём мы все перед тобой провинились?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 (смеётся): </w:t>
      </w:r>
      <w:r>
        <w:rPr>
          <w:b w:val="false"/>
          <w:bCs w:val="false"/>
        </w:rPr>
        <w:t>Вы не провинились, просто Вы сделали свою работу, причём отменно, Вы пристроили меня в театр, я теперь звезда, а Вы? Да-да и ты Радуга, и ты Семён, Вы все можете любоваться мною, восхвалять мою великолепную игру, преклоняться перед моим талантом, вы все обычные люди, а я, как было сказано раньше, - звезда!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И что же нам, простым, теперь делать?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Ну-у, возвращайтесь в деревню, рассказывайте про меня, хотите я вам автографы на память оставлю?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Нет, спасибо, не надо!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Арина, у меня нет слов....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Да и не надо, можешь поцеловать мне руку и идти домой и желательно чтобы я тебя больше не видела!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Я уж постараюсь!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Радуга, Семён, хотите я вам денег одолжу на обратную дорогу?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Не надо нам твоих податей, Арина Ивановна.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Ну ладно, как хотите, я предлагала. Так вот, спасибо всем присутствующим, я, наверное, вас никогда не забуду, надеюсь и вы меня тоже.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Да уж, будем помнить, как кошмарный сон.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Ну зачем же так. Я же вас поблагодарила, дальше я хочу продолжить свой творческий путь сама и конечно же мне поможет Сергей, ведь так?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Сергей: </w:t>
      </w:r>
      <w:r>
        <w:rPr>
          <w:b w:val="false"/>
          <w:bCs w:val="false"/>
        </w:rPr>
        <w:t>Конечно.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Ариша: </w:t>
      </w:r>
      <w:r>
        <w:rPr>
          <w:b w:val="false"/>
          <w:bCs w:val="false"/>
        </w:rPr>
        <w:t>Вот видите. Вы воспитали во мне хороший вкус, но он мне не понадобился и скорее всего не понадобится. Так что, миллион поцелуев бабушке и до свидания.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Прощай, Арина.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Будь счастлива!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Удачи, и прощай.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Все уходят.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Картина четвёртая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Сцена поворачивается. Обстановка первой картины первого действия. Ева Павловна, как обычно, готовит. Появляется Пётр Петрович.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Угораздило же кого-то поставить лохань с водой прямо у моей двери. Доброе утро, Ева Павловна. ( стоит в лохани до конца действия)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Ева Павловна:</w:t>
      </w:r>
      <w:r>
        <w:rPr>
          <w:b w:val="false"/>
          <w:bCs w:val="false"/>
        </w:rPr>
        <w:t xml:space="preserve"> Добрейшее утречко. Как тебе спалось? Ночка-то на редкость спокойная выдалась!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Спалось просто чудесно, а воздух какой. Я теперь всегда к Вам на выходные приезжать буду, если разрешите?!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Какие вопросы, Пётр, нам очень приятно, когда ты гостишь у нас.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Спасибо.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Раздаётся "бах", похожий на выстрел, но не совсем.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Что такое? Что случилось?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Боже, неужели застрелился?!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Типун тебе на язык. Зачем ему стреляться, что, думаешь, дел у него других нет.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Не знаю, Ева Павловна, не знаю. Всякое в жизни случается!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Пауза. Спускается заспанный Семён.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Слава Богу, живой!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Что у тебя там за грохот был. Что ты там, тир устроил?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Привет Петя, доброе утро, Ева Павловна. (садиться на лестницу) Вам смешно!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Не правда! Ничуть! Знаешь, как я перепугался!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Как же, как же, а у меня между прочим, голова болит.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С какого это перепугу, ты же вроде вчера не пил, или пил?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Вы над о мной издеваетесь, да? Не пил я , не пил! Или Вы все тут глухие? Я только что с кровати пи..., свалился, ах...., в общем теперь голова болит. Очень!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Ты что, ребёночек маленький, что ли, с кровати падать?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А говорите, что не издеваетесь. Мне может кошмар приснился, что меня Радуга бросила и я стреляться решил. По-моему от такого кошмара не грех с кровати упасть.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Ну раз тебе так плохо, может пойдёшь ещё полежишь? Хочешь я тебе водички дам?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Водочки? Лучше не надо, спасибо!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Глухота, не водочки, а водички!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А-а, водички, ну-у это можно.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 xml:space="preserve">Иди, ложись, я сейчас принесу. 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Да нет, нельзя! Дел невпроворот.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Ева Павловна:</w:t>
      </w:r>
      <w:r>
        <w:rPr>
          <w:b w:val="false"/>
          <w:bCs w:val="false"/>
        </w:rPr>
        <w:t xml:space="preserve"> Ничего, дела-то они подождут.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 (поднимаясь, говорит строго): </w:t>
      </w:r>
      <w:r>
        <w:rPr>
          <w:b w:val="false"/>
          <w:bCs w:val="false"/>
        </w:rPr>
        <w:t>Нельзя!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>Наверху появляется зевающая Радуга в халате.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Всем доброе утро. По-моему намечается прекрасный день. Кто со мной на речку купаться пойдёт?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Семён:</w:t>
      </w:r>
      <w:r>
        <w:rPr>
          <w:b w:val="false"/>
          <w:bCs w:val="false"/>
        </w:rPr>
        <w:t xml:space="preserve"> Я!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Ева Павловна: </w:t>
      </w:r>
      <w:r>
        <w:rPr>
          <w:b w:val="false"/>
          <w:bCs w:val="false"/>
        </w:rPr>
        <w:t>Ага! И голова уже не болит, и водочки ему дать, и делать ничего не надо.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>Семён (хватается за голову):</w:t>
      </w:r>
      <w:r>
        <w:rPr>
          <w:b w:val="false"/>
          <w:bCs w:val="false"/>
        </w:rPr>
        <w:t>Ну зачем Вы напомнили. Ничего, Вы не волнуйтесь, я полежу там. Ну не на солнце, конечно!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А что у тебя, собственно, с головой, Семён?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Петрович: </w:t>
      </w:r>
      <w:r>
        <w:rPr>
          <w:b w:val="false"/>
          <w:bCs w:val="false"/>
        </w:rPr>
        <w:t>Да ударился он.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Да он давно ударился, а сейчас что?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Ух, я тебя, да с кровати я упал! Между прочим нешуточное дело. Мало ли что!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 (направляется к нему): </w:t>
      </w:r>
      <w:r>
        <w:rPr>
          <w:b w:val="false"/>
          <w:bCs w:val="false"/>
        </w:rPr>
        <w:t>Солнышко моё, тебя с балкона скинуть тебе ничего не будет! Ты у нас крепкий, как дуб!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Вечно ты меня обижаешь. (отворачивается) И между прочим, мне кошмар приснился.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 (обнимает его за плечи): </w:t>
      </w:r>
      <w:r>
        <w:rPr>
          <w:b w:val="false"/>
          <w:bCs w:val="false"/>
        </w:rPr>
        <w:t>Моему маленькому, кошмар? И какой же?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Я стреляться собрался и ты меня бросила.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Радуга: </w:t>
      </w:r>
      <w:r>
        <w:rPr>
          <w:b w:val="false"/>
          <w:bCs w:val="false"/>
        </w:rPr>
        <w:t>Ну ерунда какая! Ева Павловна, Пётр Петрович разве я смогу этого дурачка бросить когда-нибудь? Да никогда! А ну перестань дуться, а то на речку со мной не пойдёшь!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Семён: </w:t>
      </w:r>
      <w:r>
        <w:rPr>
          <w:b w:val="false"/>
          <w:bCs w:val="false"/>
        </w:rPr>
        <w:t>Ладно, будем считать, что ты в воде в тапочках стоишь?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  <w:i/>
        </w:rPr>
        <w:t xml:space="preserve">Пётр Петрович (поджимает одну ногу): </w:t>
      </w:r>
      <w:r>
        <w:rPr>
          <w:b w:val="false"/>
          <w:bCs w:val="false"/>
        </w:rPr>
        <w:t>Ой и правда, а я-то думаю, что это ногам так холодно. (смеётся)</w:t>
      </w:r>
    </w:p>
    <w:p>
      <w:pPr>
        <w:pStyle w:val="Style15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Радуга - смеётся, Ева Павловна - смеётся, Семён - смеётся. Занавес. </w:t>
      </w:r>
    </w:p>
    <w:p>
      <w:pPr>
        <w:pStyle w:val="Style15"/>
        <w:spacing w:lineRule="auto" w:line="276" w:before="0" w:after="14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LibreOffice/6.1.5.2$Linux_X86_64 LibreOffice_project/10$Build-2</Application>
  <Pages>24</Pages>
  <Words>8790</Words>
  <Characters>44667</Characters>
  <CharactersWithSpaces>52955</CharactersWithSpaces>
  <Paragraphs>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2021-03-11T21:58:14Z</dcterms:modified>
  <cp:revision>14</cp:revision>
  <dc:subject/>
  <dc:title/>
</cp:coreProperties>
</file>