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b/>
          <w:b/>
          <w:sz w:val="36"/>
          <w:szCs w:val="36"/>
        </w:rPr>
      </w:pPr>
      <w:r>
        <w:rPr>
          <w:rFonts w:cs="Times New Roman" w:ascii="Times New Roman" w:hAnsi="Times New Roman"/>
          <w:b/>
          <w:sz w:val="36"/>
          <w:szCs w:val="36"/>
        </w:rPr>
        <w:t xml:space="preserve">Дилан Дерби </w:t>
      </w:r>
      <w:r>
        <w:rPr>
          <w:rFonts w:cs="Times New Roman" w:ascii="Times New Roman" w:hAnsi="Times New Roman"/>
          <w:b/>
          <w:sz w:val="36"/>
          <w:szCs w:val="36"/>
        </w:rPr>
        <w:t>(Дмитрий Дерябин)</w:t>
      </w:r>
    </w:p>
    <w:p>
      <w:pPr>
        <w:pStyle w:val="Normal"/>
        <w:jc w:val="right"/>
        <w:rPr>
          <w:rFonts w:ascii="Times New Roman" w:hAnsi="Times New Roman" w:cs="Times New Roman"/>
          <w:sz w:val="36"/>
          <w:szCs w:val="36"/>
        </w:rPr>
      </w:pPr>
      <w:r>
        <w:rPr>
          <w:rFonts w:cs="Times New Roman" w:ascii="Times New Roman" w:hAnsi="Times New Roman"/>
          <w:sz w:val="36"/>
          <w:szCs w:val="36"/>
        </w:rPr>
      </w:r>
    </w:p>
    <w:p>
      <w:pPr>
        <w:pStyle w:val="Normal"/>
        <w:jc w:val="center"/>
        <w:rPr>
          <w:rFonts w:ascii="Times New Roman" w:hAnsi="Times New Roman" w:cs="Times New Roman"/>
          <w:b/>
          <w:b/>
          <w:sz w:val="48"/>
          <w:szCs w:val="48"/>
        </w:rPr>
      </w:pPr>
      <w:r>
        <w:rPr>
          <w:rFonts w:cs="Times New Roman" w:ascii="Times New Roman" w:hAnsi="Times New Roman"/>
          <w:b/>
          <w:sz w:val="48"/>
          <w:szCs w:val="48"/>
        </w:rPr>
        <w:t>“</w:t>
      </w:r>
      <w:r>
        <w:rPr>
          <w:rFonts w:cs="Times New Roman" w:ascii="Times New Roman" w:hAnsi="Times New Roman"/>
          <w:b/>
          <w:sz w:val="48"/>
          <w:szCs w:val="48"/>
        </w:rPr>
        <w:t>Очень плохой человек из штата Нью-Гэмпшир”</w:t>
      </w:r>
    </w:p>
    <w:p>
      <w:pPr>
        <w:pStyle w:val="Normal"/>
        <w:jc w:val="center"/>
        <w:rPr>
          <w:rFonts w:ascii="Times New Roman" w:hAnsi="Times New Roman" w:cs="Times New Roman"/>
          <w:i/>
          <w:i/>
          <w:sz w:val="36"/>
          <w:szCs w:val="36"/>
        </w:rPr>
      </w:pPr>
      <w:r>
        <w:rPr>
          <w:rFonts w:cs="Times New Roman" w:ascii="Times New Roman" w:hAnsi="Times New Roman"/>
          <w:i/>
          <w:sz w:val="36"/>
          <w:szCs w:val="36"/>
        </w:rPr>
        <w:t>История в трёх беседах</w:t>
      </w:r>
    </w:p>
    <w:p>
      <w:pPr>
        <w:pStyle w:val="Normal"/>
        <w:jc w:val="center"/>
        <w:rPr>
          <w:rFonts w:ascii="Times New Roman" w:hAnsi="Times New Roman" w:cs="Times New Roman"/>
          <w:i/>
          <w:i/>
          <w:sz w:val="36"/>
          <w:szCs w:val="36"/>
        </w:rPr>
      </w:pPr>
      <w:r>
        <w:rPr>
          <w:rFonts w:cs="Times New Roman" w:ascii="Times New Roman" w:hAnsi="Times New Roman"/>
          <w:i/>
          <w:sz w:val="36"/>
          <w:szCs w:val="36"/>
        </w:rPr>
      </w:r>
    </w:p>
    <w:p>
      <w:pPr>
        <w:pStyle w:val="Normal"/>
        <w:jc w:val="center"/>
        <w:rPr>
          <w:rFonts w:ascii="Times New Roman" w:hAnsi="Times New Roman" w:cs="Times New Roman"/>
          <w:i/>
          <w:i/>
          <w:sz w:val="36"/>
          <w:szCs w:val="36"/>
        </w:rPr>
      </w:pPr>
      <w:r>
        <w:rPr>
          <w:rFonts w:cs="Times New Roman" w:ascii="Times New Roman" w:hAnsi="Times New Roman"/>
          <w:i/>
          <w:sz w:val="36"/>
          <w:szCs w:val="36"/>
        </w:rPr>
      </w:r>
    </w:p>
    <w:p>
      <w:pPr>
        <w:pStyle w:val="Normal"/>
        <w:rPr>
          <w:rFonts w:ascii="Times New Roman" w:hAnsi="Times New Roman" w:cs="Times New Roman"/>
          <w:b/>
          <w:b/>
          <w:sz w:val="32"/>
          <w:szCs w:val="32"/>
        </w:rPr>
      </w:pPr>
      <w:r>
        <w:rPr>
          <w:rFonts w:cs="Times New Roman" w:ascii="Times New Roman" w:hAnsi="Times New Roman"/>
          <w:b/>
          <w:sz w:val="32"/>
          <w:szCs w:val="32"/>
        </w:rPr>
        <w:t xml:space="preserve">Действующие лица: </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Детективы:</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b/>
          <w:sz w:val="32"/>
          <w:szCs w:val="32"/>
        </w:rPr>
        <w:t xml:space="preserve">Петр Ван Петр – </w:t>
      </w:r>
      <w:r>
        <w:rPr>
          <w:rFonts w:cs="Times New Roman" w:ascii="Times New Roman" w:hAnsi="Times New Roman"/>
          <w:sz w:val="28"/>
          <w:szCs w:val="28"/>
        </w:rPr>
        <w:t>шведский иммигрант во втором поколении, главный детектив ФБР по серийным убийствам округа Хилсборо, штат Нью-Гэмпшир, 33 года</w:t>
      </w:r>
    </w:p>
    <w:p>
      <w:pPr>
        <w:pStyle w:val="Normal"/>
        <w:rPr>
          <w:rFonts w:ascii="Times New Roman" w:hAnsi="Times New Roman" w:cs="Times New Roman"/>
          <w:sz w:val="28"/>
          <w:szCs w:val="28"/>
        </w:rPr>
      </w:pPr>
      <w:r>
        <w:rPr>
          <w:rFonts w:cs="Times New Roman" w:ascii="Times New Roman" w:hAnsi="Times New Roman"/>
          <w:b/>
          <w:sz w:val="32"/>
          <w:szCs w:val="32"/>
        </w:rPr>
        <w:t xml:space="preserve">Ники Старк – </w:t>
      </w:r>
      <w:r>
        <w:rPr>
          <w:rFonts w:cs="Times New Roman" w:ascii="Times New Roman" w:hAnsi="Times New Roman"/>
          <w:sz w:val="28"/>
          <w:szCs w:val="28"/>
        </w:rPr>
        <w:t>помощник главного детектива ФБР по серийным убийствам округа Хилсборо, штат Нью-Гэмпшир, 27 лет</w:t>
      </w:r>
    </w:p>
    <w:p>
      <w:pPr>
        <w:pStyle w:val="Normal"/>
        <w:rPr>
          <w:rFonts w:ascii="Times New Roman" w:hAnsi="Times New Roman" w:cs="Times New Roman"/>
          <w:sz w:val="28"/>
          <w:szCs w:val="28"/>
        </w:rPr>
      </w:pPr>
      <w:r>
        <w:rPr>
          <w:rFonts w:cs="Times New Roman" w:ascii="Times New Roman" w:hAnsi="Times New Roman"/>
          <w:b/>
          <w:sz w:val="32"/>
          <w:szCs w:val="32"/>
        </w:rPr>
        <w:t xml:space="preserve">Крис Перкинс – </w:t>
      </w:r>
      <w:r>
        <w:rPr>
          <w:rFonts w:cs="Times New Roman" w:ascii="Times New Roman" w:hAnsi="Times New Roman"/>
          <w:sz w:val="28"/>
          <w:szCs w:val="28"/>
        </w:rPr>
        <w:t>молодая стажерка в отделе ФБР по серийным убийствам округа Хилсборо, штат Нью-Гэмпшир, 24 года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Маньяки:</w:t>
      </w:r>
    </w:p>
    <w:p>
      <w:pPr>
        <w:pStyle w:val="Normal"/>
        <w:rPr>
          <w:rFonts w:ascii="Times New Roman" w:hAnsi="Times New Roman" w:cs="Times New Roman"/>
          <w:b/>
          <w:b/>
          <w:sz w:val="32"/>
          <w:szCs w:val="32"/>
        </w:rPr>
      </w:pPr>
      <w:r>
        <w:rPr>
          <w:rFonts w:cs="Times New Roman" w:ascii="Times New Roman" w:hAnsi="Times New Roman"/>
          <w:b/>
          <w:sz w:val="32"/>
          <w:szCs w:val="32"/>
        </w:rPr>
        <w:t xml:space="preserve">Пастырь </w:t>
      </w:r>
    </w:p>
    <w:p>
      <w:pPr>
        <w:pStyle w:val="Normal"/>
        <w:rPr>
          <w:rFonts w:ascii="Times New Roman" w:hAnsi="Times New Roman" w:cs="Times New Roman"/>
          <w:b/>
          <w:b/>
          <w:sz w:val="32"/>
          <w:szCs w:val="32"/>
        </w:rPr>
      </w:pPr>
      <w:r>
        <w:rPr>
          <w:rFonts w:cs="Times New Roman" w:ascii="Times New Roman" w:hAnsi="Times New Roman"/>
          <w:b/>
          <w:sz w:val="32"/>
          <w:szCs w:val="32"/>
        </w:rPr>
        <w:t>Философ</w:t>
      </w:r>
    </w:p>
    <w:p>
      <w:pPr>
        <w:pStyle w:val="Normal"/>
        <w:rPr>
          <w:rFonts w:ascii="Times New Roman" w:hAnsi="Times New Roman" w:cs="Times New Roman"/>
          <w:b/>
          <w:b/>
          <w:sz w:val="32"/>
          <w:szCs w:val="32"/>
        </w:rPr>
      </w:pPr>
      <w:r>
        <w:rPr>
          <w:rFonts w:cs="Times New Roman" w:ascii="Times New Roman" w:hAnsi="Times New Roman"/>
          <w:b/>
          <w:sz w:val="32"/>
          <w:szCs w:val="32"/>
        </w:rPr>
        <w:t>Сладкоежка</w:t>
      </w:r>
    </w:p>
    <w:p>
      <w:pPr>
        <w:pStyle w:val="Normal"/>
        <w:rPr>
          <w:rFonts w:ascii="Times New Roman" w:hAnsi="Times New Roman" w:cs="Times New Roman"/>
          <w:b/>
          <w:b/>
          <w:sz w:val="32"/>
          <w:szCs w:val="32"/>
        </w:rPr>
      </w:pPr>
      <w:r>
        <w:rPr>
          <w:rFonts w:cs="Times New Roman" w:ascii="Times New Roman" w:hAnsi="Times New Roman"/>
          <w:b/>
          <w:sz w:val="32"/>
          <w:szCs w:val="32"/>
        </w:rPr>
      </w:r>
    </w:p>
    <w:p>
      <w:pPr>
        <w:pStyle w:val="Normal"/>
        <w:rPr>
          <w:rFonts w:ascii="Times New Roman" w:hAnsi="Times New Roman" w:cs="Times New Roman"/>
          <w:b/>
          <w:b/>
          <w:sz w:val="32"/>
          <w:szCs w:val="32"/>
        </w:rPr>
      </w:pPr>
      <w:r>
        <w:rPr>
          <w:rFonts w:cs="Times New Roman" w:ascii="Times New Roman" w:hAnsi="Times New Roman"/>
          <w:b/>
          <w:sz w:val="32"/>
          <w:szCs w:val="32"/>
        </w:rPr>
        <w:t>Тот, кого вы ищите</w:t>
      </w:r>
    </w:p>
    <w:p>
      <w:pPr>
        <w:pStyle w:val="Normal"/>
        <w:rPr>
          <w:rFonts w:ascii="Times New Roman" w:hAnsi="Times New Roman" w:cs="Times New Roman"/>
          <w:b/>
          <w:b/>
          <w:sz w:val="32"/>
          <w:szCs w:val="32"/>
        </w:rPr>
      </w:pPr>
      <w:r>
        <w:rPr>
          <w:rFonts w:cs="Times New Roman" w:ascii="Times New Roman" w:hAnsi="Times New Roman"/>
          <w:b/>
          <w:sz w:val="32"/>
          <w:szCs w:val="32"/>
        </w:rPr>
      </w:r>
    </w:p>
    <w:p>
      <w:pPr>
        <w:pStyle w:val="Normal"/>
        <w:rPr>
          <w:rFonts w:ascii="Times New Roman" w:hAnsi="Times New Roman" w:cs="Times New Roman"/>
          <w:sz w:val="28"/>
          <w:szCs w:val="28"/>
        </w:rPr>
      </w:pPr>
      <w:r>
        <w:rPr>
          <w:rFonts w:cs="Times New Roman" w:ascii="Times New Roman" w:hAnsi="Times New Roman"/>
          <w:sz w:val="28"/>
          <w:szCs w:val="28"/>
        </w:rPr>
        <w:t xml:space="preserve">Действие происходит в 1970 году в США, штат Нью-Гэмпшир, главный офис ФБР, комната для допросов в подвале.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i/>
          <w:i/>
          <w:sz w:val="28"/>
          <w:szCs w:val="28"/>
        </w:rPr>
      </w:pPr>
      <w:r>
        <w:rPr>
          <w:rFonts w:cs="Times New Roman" w:ascii="Times New Roman" w:hAnsi="Times New Roman"/>
          <w:i/>
          <w:sz w:val="28"/>
          <w:szCs w:val="28"/>
        </w:rPr>
        <w:t>Полоний</w:t>
      </w:r>
    </w:p>
    <w:p>
      <w:pPr>
        <w:pStyle w:val="Normal"/>
        <w:jc w:val="right"/>
        <w:rPr>
          <w:rFonts w:ascii="Times New Roman" w:hAnsi="Times New Roman" w:cs="Times New Roman"/>
          <w:i/>
          <w:i/>
          <w:sz w:val="28"/>
          <w:szCs w:val="28"/>
        </w:rPr>
      </w:pPr>
      <w:r>
        <w:rPr>
          <w:rFonts w:cs="Times New Roman" w:ascii="Times New Roman" w:hAnsi="Times New Roman"/>
          <w:i/>
          <w:sz w:val="28"/>
          <w:szCs w:val="28"/>
        </w:rPr>
        <w:t>Принц, я обойдусь с ними по заслугам.</w:t>
      </w:r>
    </w:p>
    <w:p>
      <w:pPr>
        <w:pStyle w:val="Normal"/>
        <w:jc w:val="right"/>
        <w:rPr>
          <w:rFonts w:ascii="Times New Roman" w:hAnsi="Times New Roman" w:cs="Times New Roman"/>
          <w:i/>
          <w:i/>
          <w:sz w:val="28"/>
          <w:szCs w:val="28"/>
        </w:rPr>
      </w:pPr>
      <w:r>
        <w:rPr>
          <w:rFonts w:cs="Times New Roman" w:ascii="Times New Roman" w:hAnsi="Times New Roman"/>
          <w:i/>
          <w:sz w:val="28"/>
          <w:szCs w:val="28"/>
        </w:rPr>
        <w:t>Гамлет</w:t>
      </w:r>
    </w:p>
    <w:p>
      <w:pPr>
        <w:pStyle w:val="Normal"/>
        <w:jc w:val="right"/>
        <w:rPr>
          <w:rFonts w:ascii="Times New Roman" w:hAnsi="Times New Roman" w:cs="Times New Roman"/>
          <w:i/>
          <w:i/>
          <w:sz w:val="28"/>
          <w:szCs w:val="28"/>
        </w:rPr>
      </w:pPr>
      <w:r>
        <w:rPr>
          <w:rFonts w:cs="Times New Roman" w:ascii="Times New Roman" w:hAnsi="Times New Roman"/>
          <w:i/>
          <w:sz w:val="28"/>
          <w:szCs w:val="28"/>
        </w:rPr>
        <w:t>Нет – лучше, чтоб вас чёрт побрал, любезнейший! Если обходится с каждым по заслугам, кто уйдет от порки?</w:t>
      </w:r>
    </w:p>
    <w:p>
      <w:pPr>
        <w:pStyle w:val="Normal"/>
        <w:jc w:val="right"/>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Гамлет”, Уильям Шекспир</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Подготовка к беседе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Тесная комната в подвальном помещении. Огромный стол, на котором чего только нет: стопки бумаг, папки, кружки с кофе, наручники, дубинки. На стене висит дартс. Стены обклеены листовками, фотографиями, а также множеством красных лент, которые соединяют друг с другом разные части стены. Впрочем, одна стена остается абсолютно пустой и абсолютно белой. В комнате две двери слева и справа (та, что справа зарешечена). Около одной из двери стоит швабра. За столом сидит детектив Петр Ван Петр и помощник детектива Ники Старк. По ходу разговора курят.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Который час?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w:t>
      </w:r>
      <w:r>
        <w:rPr>
          <w:rFonts w:cs="Times New Roman" w:ascii="Times New Roman" w:hAnsi="Times New Roman"/>
          <w:i/>
          <w:sz w:val="28"/>
          <w:szCs w:val="28"/>
        </w:rPr>
        <w:t>смотрит на ручные часы</w:t>
      </w:r>
      <w:r>
        <w:rPr>
          <w:rFonts w:cs="Times New Roman" w:ascii="Times New Roman" w:hAnsi="Times New Roman"/>
          <w:sz w:val="28"/>
          <w:szCs w:val="28"/>
        </w:rPr>
        <w:t>): Рано ещё.</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Я знаю, что рано ещё. Я не спросил рано ли ещё, я спросил который час.</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Половина девятого.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Она должна уже прийти.</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Она не должна уже прийти, время только половина девятого, а договоренность с ней была на девять.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Мать твою, Ники, это её первый день, если она придет за минуту до девяти, клянусь богом, я буду в ярости.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Если тебе было нужно чтобы она пришла к половине девятого, так и сказал бы ей – приди в половине девятого. И она бы пришла в половине девятого.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Какие-то вещи не нужно проговаривать, профессионал сам должен о таком догадываться.</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Просто ты ненавидишь женщин. Как и все чертовы шведы. Будь она парнем, ты бы и слова не сказал.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Ни капельки не удивлюсь, если эта дура вчера всю ночь была на дебоше этих чертовых хиппарей, обкурилась там травы, а сегодня утром выходит на работу.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Думаю, ей хватит ума так не сделать, если она не хочет потерять такую работу.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Я уже ничего не понимаю. Когда я был молодой, мы все хотели быть лучшими в своем деле. Доказать, что способны на что-то. Что достойны своей великой страны. А нынешняя молодежь способна за одну ночь спустить все в унитаз. Я этого просто не понимаю. Им повезло родиться в лучшей в мире стране, и они еще чем-то недовольны.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Кстати, по поводу лучшей страны в мире, ты слышал про этот пиздец в Огайо?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Да, я слышал про этот пиздец в Огайо. Я думаю, что каждый американец слышал про этот пиздец в Огайо.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Четыре студента погибло.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Наплевать. Наплевать мне на этих студентов. На фронте каждый день гибнут сотни и тысячи наших парней. Почему мне должно быть дело до четырех хиппанутых обкурышей из Огайо?</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Вот скажи мне, почему из чертовых шведов получаются самые большие патриоты Америки?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Потому что те, кто здесь рождены изначально слишком избалованы и развращены. Они не знают другой жизни и думают, что им все позволено. Будь моя воля…</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Левая дверь открывается и в неё заходит молодая блондинка Крис Перкинс с пластиковым стаканом с кофе в руках. Петр неодобрительно смотрит на кофе.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Доброе утро, детективы.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Доброе.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Ты решила прийти на утренний допрос со стаканом кофе? А почему бы тебе не притащить с собой пару бургеров, несколько пончиков и килограмм французского картофеля в придачу?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Петр, да брось…</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Просите, я не знала, я думала мы только в девять начинаем…Решила прийти пораньше, за полчаса…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За полчаса? Время 08:34, осталось не полчаса, а всего лишь 26 минут. Не знаю, чему тебя там учили в твоей долбанной академии в Калифорнии, но здесь, когда говорят полчаса имеют в виду полчаса, а не 26, мать их, минут.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Простите, я поняла, но договоренность вообще была на девять…</w:t>
      </w:r>
    </w:p>
    <w:p>
      <w:pPr>
        <w:pStyle w:val="Normal"/>
        <w:rPr>
          <w:rFonts w:ascii="Times New Roman" w:hAnsi="Times New Roman" w:cs="Times New Roman"/>
          <w:i/>
          <w:i/>
          <w:sz w:val="28"/>
          <w:szCs w:val="28"/>
        </w:rPr>
      </w:pPr>
      <w:r>
        <w:rPr>
          <w:rFonts w:cs="Times New Roman" w:ascii="Times New Roman" w:hAnsi="Times New Roman"/>
          <w:i/>
          <w:sz w:val="28"/>
          <w:szCs w:val="28"/>
        </w:rPr>
        <w:t>Петр берет стакан Крис и выливает кофе в мусорное ведро, полное каких-то бумаг. Выбрасывает стаканчик. Ники закрывает глаза и сжимает большим и указательным пальцем правой руки носовую перегородку.</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Если хочешь задержаться в этой профессии больше, чем на пару недель, вот тебе правило первое: не притаскивай сраный кофе на долбаный допрос серийного убийцы...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Петр, послушай…</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Правило второе: 26 минут – это 26 минут. А не полчаса. Если тебе кажется, что четыре минуты это что-то незначительное, вряд ли эта профессия так уж тебе подходит и возможно тебе лучше следуют торговать куриными крылышками в Кентукки, или дефилировать по гребаному подиуму в Нью-Джерси.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Детектив, я поняла. Этого больше не повторится.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Эта страна катится куда-то в пропасть, если такие как ты ловят в ней серийных убийц. Сколько ты получила в своём колледже по криминалистике?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А+, у меня красный диплом.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Красный диплом в Калифорнии – это как справка от психиатра о недееспособности в Нью-Гэмпшире. Привыкай к этому, если приехала так далеко на север. </w:t>
      </w:r>
    </w:p>
    <w:p>
      <w:pPr>
        <w:pStyle w:val="Normal"/>
        <w:rPr>
          <w:rFonts w:ascii="Times New Roman" w:hAnsi="Times New Roman" w:cs="Times New Roman"/>
          <w:i/>
          <w:i/>
          <w:sz w:val="28"/>
          <w:szCs w:val="28"/>
        </w:rPr>
      </w:pPr>
      <w:r>
        <w:rPr>
          <w:rFonts w:cs="Times New Roman" w:ascii="Times New Roman" w:hAnsi="Times New Roman"/>
          <w:i/>
          <w:sz w:val="28"/>
          <w:szCs w:val="28"/>
        </w:rPr>
        <w:t>Берет пачку сигарет, обнаруживает, что она пуста.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Черт, я сейчас приду. Ники, пока подготовь аппаратуру. Скоро начинаем.</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берет пальто и выходит в левую дверь. Ники начинает возиться с техникой.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Вау, что это с ним такое?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А сама-то как думаешь?</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Мне кажется, это называется эмоциональное выгорание на фоне рабочей перегрузки.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А мне кажется это называется вторник.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Обычно так говорят про понедельник.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В смысле?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Ну, обычно понедельник выступает в качестве метафоры трудного дня, а ты сказал вторник.</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 я сказал вторник, но я сказал вторник не в качестве метафоры. Сегодня действительно долбаный вторник. У нас тут все-таки не литературный кружок. Просто вторник, действительно самый тяжелый день. Слишком много дерьма приходиться разбирать.</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Которое произошло в понедельник.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Да, которое произошло в понедельник. Слышала про этот кошмар в Огайо?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Да, я слышала, но честно говоря я назвала бы это более крепким словом, чем кошмар.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Я тоже назвал бы это более крепким словом, если бы передо мной сидел кто-то чуть менее похожий на красивую женщину.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Мне расценивать это как комплимент?</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Можешь расценивать это как хочешь, но, если будешь расценивать это как сухую констатацию факта – будешь ближе всего к истине.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Четыре студента погибло.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Да, это кошмар.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У них в руках даже транспарантов не было, только цветы. Никогда не думал о том, почему мы тут из кожи вон лезем, чтобы найти какого-нибудь придурка, убившего несколько человек, а в это время можно так запросто, ни за что, ни про что убить студентов из правительственных пушек?</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Советую не думать об этом слишком часто. Так можно и с ума сойти.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Не может сойти с ума страна, которая вот уже шесть лет находится в маразме.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Только не сболтни что-нибудь подобное при Петере, если не хочешь паковать чемоданы на рейс Манчестер – Сакраменто.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Вообще-то я из Сан-Диего, и ты об этом знаешь.</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Сейчас нет прямых рейсов Манчестер – Сан-Диего. Тебе придется лететь через Сакраменто, если ты не собираешься ехать обратно автостопом.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Честно говоря, я очень волнуюсь, мне еще ни разу не приходилось общаться, ну…с ними.</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Как ты можешь догадаться, приятного мало.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Надеюсь, Петр не позволяет себе распускать руки в таких ситуациях?</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Нет, он же из долбаной Швеции, там все до ужаса педантичные. Невозможно поверить, что нация таких унылых зануд придумала Карлсона.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Кого?</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Тупоголовый жирдяй с пропеллером из детской шведской сказки. Как можно такое не знать?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Да знаю я, кто такой Карлсон. Просто было интересно, какое определение ты ему дашь. Тупоголовый жирдяй с пропеллером – вполне лаконично и точно. Очень по-американски.</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Мы сегодня в семь заканчиваем, ты потом куда? Не хочешь промахнуть по паре кружек пива в баре на углу. Я угощаю.</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 комнату вновь заходит Петр.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Все готово?</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Да, осталось буквально пару проводочков.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Через минуту я включаю запись, поэтому если собираетесь и дальше трепаться о ерунде, советую вам закончить прямо сейчас. </w:t>
      </w:r>
    </w:p>
    <w:p>
      <w:pPr>
        <w:pStyle w:val="Normal"/>
        <w:rPr>
          <w:rFonts w:ascii="Times New Roman" w:hAnsi="Times New Roman" w:cs="Times New Roman"/>
          <w:sz w:val="28"/>
          <w:szCs w:val="28"/>
        </w:rPr>
      </w:pPr>
      <w:r>
        <w:rPr>
          <w:rFonts w:cs="Times New Roman" w:ascii="Times New Roman" w:hAnsi="Times New Roman"/>
          <w:i/>
          <w:sz w:val="28"/>
          <w:szCs w:val="28"/>
        </w:rPr>
        <w:t>Ники заканчивает возиться с техникой и зажигает красную лампочку. Петр устанавливает напротив своего рта небольшой микрофон. Такие же микрофоны устанавливают себе Ники и Крис. Все надевают себе на голову громоздкие наушники. Петр поворачивается в сторону Крис</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Если планируешь рыдать, блевать или устраивать истерику, лучше пакуй чемоданы Манчестер - Сан-Диего прямо сейчас.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чудом сдерживает себя, чтобы воздержаться от комментария.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Итак, мы начинаем запись через 5, 4, 3, 2, 1.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Наступает полная тишина. Петр нажимает кнопку записи. Запись началась. Петр тихо, но отчетливо начинает говорить в микрофон.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5 мая, 1970 год, город Манчестер, округ Хилсборо, штат Нью-Гэмпшир, Соединенные Штаты Америки. Главный офис ФБР по штату Нью-Гэмпшир, отдел расследования серийных убийств. Кабинет 23. Время восемь часов сорок минут. Допрос ведут детектив Петр Ван Петр, детектив Ники Старк и стажер Крис Перкинс. Допрос проводится в рамках уголовного дела за номером 2822 по серийным убийствам округа Хилсборо, совершенных с 1965 по 1970 год на данный момент. Допрос номер один проводится с заключенным за номером 1086 по имени Патрик Сазерленд. Я попрошу детектива Ники Старка привести заключенного в комнату для допросов. </w:t>
      </w:r>
    </w:p>
    <w:p>
      <w:pPr>
        <w:pStyle w:val="Normal"/>
        <w:rPr>
          <w:rFonts w:ascii="Times New Roman" w:hAnsi="Times New Roman" w:cs="Times New Roman"/>
          <w:i/>
          <w:i/>
          <w:sz w:val="28"/>
          <w:szCs w:val="28"/>
        </w:rPr>
      </w:pPr>
      <w:r>
        <w:rPr>
          <w:rFonts w:cs="Times New Roman" w:ascii="Times New Roman" w:hAnsi="Times New Roman"/>
          <w:i/>
          <w:sz w:val="28"/>
          <w:szCs w:val="28"/>
        </w:rPr>
        <w:t>Ники снимает наушники и выходит из комнаты для допросов. Через пару минут в комнату он входит уже вместе с молодым еще человеком, лет 35, в оранжевой робе и наручниках на руках. Это заключенный Патрик Сазердленд, более известный как “Пастырь”.</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Беседа первая: о Боге, Антихристе и Армагеддоне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сажает Пастыря на стул, надевает на себя наушники и возвращается в исходное положение. Беседа начинается.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за номером 1086, давайте для начала уточним все данные. Ваше полное имя Патрик Луи Сазерленд?</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Да.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1935-го года рождения?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Да.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Вы отбываете пожизненный срок в тюрьме “Майфлауэр” с 1966 года?</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Да.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Вы получили благодаря газетчикам широкую известность под именем “Пастырь”?</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Да.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Отбываете срок за убийство 18 девушек?</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Нет.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это значит?</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Вы спросили меня “Отбываете срок за убийство 18 девушек”? А я вам ответил “Нет”.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С чем конкретно вы не согласны в этом утверждении?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Честно говоря, я не согласен сразу с тремя позициями в этом утверждении.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Прокомментируйте конкретнее.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Во-первых, я на самом деле убил 18 девушек, однако лишь 16 удалось доподлинно установить. В двух случаях было лишь мое признание, которое не было ничем подкреплено. По законам гранитного штата, это не является доказательством. Так что чисто формально, я отбываю срок за убийство 16 девушек.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Ясно. А что касается во-вторых…?</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Во-вторых, я бы не стал называть это убийством. Когда твоя жертва сама просит вонзить нож ей в горло – это скорее дружеская уступка, нежели что-то ещё. А уж тем более такое громкое слово как убийство... Рассказать вам, что такое убийство? Что такое настоящее убийство? Вы наверняка слышали о том, что произошло вчера в Огайо?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Да уж, быстро до вас доходят новости. Но честно говоря, меня не интересует ваше мнение по актуальной повестке... Я уже понял, что вы не считаете содеянное убийством…</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И все же, если вы позволите, я закончу свою мысль – то, что произошло вчера в Огайо – вот что такое убийство. Это моя мысль.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Детектив Петр попросил назвать вас третью точку несогласия.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Он не просил, он сказал лишь “а что касается во-вторых”. Но все же скажу. Детектив Петр назвал их девушками. Никто из них не был девушкой на момент смерти. Да, пять из них перестали быть девушками лишь за несколько минут до, но это сути не меняет. Если мы обратимся к Священному Писанию, девушкой, то есть девой, можно назвать лишь того, кто сохранил свою непорочность, словно Дева Мария. А про этих блудниц сказать такое весьма затруднительно, детектив Петр.</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ж, раз мы все уяснили, позвольте теперь представиться и нам: я, как вы уже знаете детектив Петр, это детектив Старк, это стажер Перкинс. Сегодня мы хотели бы…</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Какое красивое имя – Перкинс!</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Чисто технически, это фамилия.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Это неважно, стажер Перкинс. Вашего имени я все равно не узнаю, пускай в этот прекрасный, солнечный день – это будет ваше имя. Перкинс! Знаменитый Энтони Перкинс наверняка ваш родственник?</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Кто?</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Как можно не знать Энтони Перкинса!? Он гениально сыграл в фильме Альфреда Хичкока “Психо”! Сыграл того, кого в вашей среде принято просто и без затей называть маньяками! А, впрочем, вряд ли это ваш родственник. Будь он вашим родственником вы бы были где-нибудь там, в ослепительной Калифорнии, в мерцающем блеске Голливуда, а не в заплеванной каморке на севере с тремя мудаками. Без обид, джентльмены, но себя я тоже не исключаю.</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Сазерленд, я попросил бы вас выбирать выражения. Нас не интересуют ваши познания в области кинематографа. Нас интересует…</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Я знаю, что вас интересует. Я человек информированный, и хоть телевизора у меня и нет, газеты я читаю каждый день. Я знаю, кого вы ищите. Но боюсь, что ничем не могу вам помочь. Я сижу за решеткой уже четыре года…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Но серия началась в 1965…</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Да, серия началась в 1965. Об этом уже тогда много писали. Скажите, стажер Перкинс, вам не кажется, что такой ангелочек, как вы должен скорее собирать полевые цветы и облизывать ванильное мороженое, а не ловить душегубов по всей Новой Англии?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Нет, меня не интересуют мороженое и цветочки. Меня интересует тот, о ком мы с вами начали говорить.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И что я по-вашему должен сделать? Написать вам сейчас на доске его имя? Поверьте, я его не знаю и думаю, что никто не знает. Таких ребят как он не находят…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Сазерленд, мы не просим вас назвать его имя. Мы хотим, чтобы вы помогли нам всего в одном вопросе. Вы догадываетесь в каком?</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Понятия не имею.</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Тот, кого мы ищем, каждый раз оставляет на теле жертвы одну и ту же фразу.</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Об этом мне ничего не известно.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Ну еще бы. Федералы строго-настрого запретили газетчикам писать об этом.</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И что я должен сделать с этой фразой? Провести лингвистический анализ? Или, быть может перевести на язык суахили?</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Для начала, я хочу, чтобы вы просто её прочитали. Детектив Старк…</w:t>
      </w:r>
    </w:p>
    <w:p>
      <w:pPr>
        <w:pStyle w:val="Normal"/>
        <w:rPr>
          <w:rFonts w:ascii="Times New Roman" w:hAnsi="Times New Roman" w:cs="Times New Roman"/>
          <w:i/>
          <w:i/>
          <w:sz w:val="28"/>
          <w:szCs w:val="28"/>
        </w:rPr>
      </w:pPr>
      <w:r>
        <w:rPr>
          <w:rFonts w:cs="Times New Roman" w:ascii="Times New Roman" w:hAnsi="Times New Roman"/>
          <w:i/>
          <w:sz w:val="28"/>
          <w:szCs w:val="28"/>
        </w:rPr>
        <w:t>Ники открывает какую-то черную папку и показывает Пастырю один листочек.</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Твою мать, впечатляет. Теперь я понимаю почему сраным журналюгам запрещено раскрывать свой рот.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Вы что-то можете сказать об этой фразе? Она вам знакома?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Стажер Перкинс, позвольте мне вести допрос, ваше дело сейчас лишь слушать и набираться опыта…</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Зачем же вы забиваете рот этой прекрасной даме? У неё ведь было так много вариантов пути в этой жизни. Выйти замуж, стать домохозяйкой или самодостаточной старлеткой. Или воспитывать полдюжины жирных карапузов и ждать домой мудака-мужа… А она вместо этого выбрала вас. Не могу сказать, что этот выбор мне полностью понятен…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означает эта фраза?</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Откуда я знаю, что означает эта фраза? Если вы считаете, что все маньяки, как писал Лео Толстой похожи друг на друга, вы глубоко ошибаетесь…</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Лео Толстой писал про семьи, а не про маньяков, про счастливые семьи, если быть точным.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Стажер Перкинс, еще один комментарий и мне придется удалить вас с этого допроса.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Простите, детектив Петр.</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Вы знаете, что такое Армагеддон?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Сазерленд, если вы намерены…</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Так вы хотите получить от меня интересующую вас информацию или вам интересно лишь показывать кто в доме главный папочка?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Говорите.</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Армагеддон – это библейский конец света. Многие, даже самые истово верующие прихожане считают, что это просто какая-то сказочка из Библии. Они верят в разную чепуху – в Иисуса, в превращение воды в вино, во второе пришествие, в воскрешение Лазаря, в смерть сына Бога за грехи наши и прочую волшебную ерундистику. А в то единственное, что действительно является правдой – Армагеддон – они не верят. Вероятно, все это связано с тем, что люди верят лишь в то, что хотят верить. Меж тем никаких признаков второго пришествия нет и в помине, в то время как все четыре признака Армагеддона на месте. Конец Света никогда не наступает сам по себе. Перед тем как прийти, он любезно присылает своих вестников. Вероятно, вы слышали про четырех Всадников Апокалипсиса?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Чума, война, голод и смерть.</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Да, совершенно верно. Соединенные Штаты Америки – страна, вместившая в себе все четыре признака Армагеддона, горячо поздравляю вас. Эта безумная, так называемая, сексуальная революция есть ничто иное, как чума. Война – та страшная война, что вы ведете сейчас в Азии. Голод – негры, влачащие свое нищее и голодное существование в гетто. Тот, кого вы ищете – это смерть. Тот, кого вы ищете – Антихрист. Вы можете смеяться над старым проповедником, но это так. Сопротивляться бессмысленно. Вы его не найдете. Он сам вас найдет.</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Все что вы говорите – это сплошная казуистика. Войны ведет огромное количество стран, и штаты здесь не исключение. Сексуальная революция – естественное явление постиндустриального общества. А уровень бедности, к сожалению, все еще высок во многих странах, хотя и не сравним с тем, что происходило в предыдущие века. Тот, кого мы ищем – обычный придурок со скальпелем, возомнивший себя центром мира. Поэтому прошу вас, воздержитесь от сказок про Апокалипсис.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Вы сами-то верите в то, что говорите?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Заключенный Сазерленд, или вам есть что сказать по существу, например, по поводу этой надписи или наша беседа на сегодня закончена.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Да, есть кое-что.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Я только что вспомнил, что уже читал однажды эту надпись. Точнее, слышал её.</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Где?</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Как где? Это ведь ты мне её сказал!</w:t>
      </w:r>
    </w:p>
    <w:p>
      <w:pPr>
        <w:pStyle w:val="Normal"/>
        <w:rPr>
          <w:rFonts w:ascii="Times New Roman" w:hAnsi="Times New Roman" w:cs="Times New Roman"/>
          <w:i/>
          <w:i/>
          <w:sz w:val="28"/>
          <w:szCs w:val="28"/>
        </w:rPr>
      </w:pPr>
      <w:r>
        <w:rPr>
          <w:rFonts w:cs="Times New Roman" w:ascii="Times New Roman" w:hAnsi="Times New Roman"/>
          <w:i/>
          <w:sz w:val="28"/>
          <w:szCs w:val="28"/>
        </w:rPr>
        <w:t>Пауза. Ники побледнел. Пастырь рассмеялся.</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Да шучу я. Мне её сказал один прихожанин году этак в 65-ом. Только вот не помню кто.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за чушь? Вы помните год и не помните кто?</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Кажется, начинаю вспоминать. Вот незадача, не могу вспомнить. Но у меня есть стойкое ощущение, что память вернется ко мне, если стажер Перкинс позволит поцеловать её прекрасную руку.</w:t>
      </w:r>
    </w:p>
    <w:p>
      <w:pPr>
        <w:pStyle w:val="Normal"/>
        <w:rPr>
          <w:rFonts w:ascii="Times New Roman" w:hAnsi="Times New Roman" w:cs="Times New Roman"/>
          <w:i/>
          <w:i/>
          <w:sz w:val="28"/>
          <w:szCs w:val="28"/>
        </w:rPr>
      </w:pPr>
      <w:r>
        <w:rPr>
          <w:rFonts w:cs="Times New Roman" w:ascii="Times New Roman" w:hAnsi="Times New Roman"/>
          <w:i/>
          <w:sz w:val="28"/>
          <w:szCs w:val="28"/>
        </w:rPr>
        <w:t>Пауза. Все, кроме Пастыря в полном оцепенение.</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Послушай сюда, придурок…</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согласна. Но сразу после ты назовешь нам его…</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Крис, ты совершенно не обязана…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знаю, что делаю…</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Вот мы и познакомились. Мисс Крис.</w:t>
      </w:r>
    </w:p>
    <w:p>
      <w:pPr>
        <w:pStyle w:val="Normal"/>
        <w:rPr>
          <w:rFonts w:ascii="Times New Roman" w:hAnsi="Times New Roman" w:cs="Times New Roman"/>
          <w:i/>
          <w:i/>
          <w:sz w:val="28"/>
          <w:szCs w:val="28"/>
        </w:rPr>
      </w:pPr>
      <w:r>
        <w:rPr>
          <w:rFonts w:cs="Times New Roman" w:ascii="Times New Roman" w:hAnsi="Times New Roman"/>
          <w:i/>
          <w:sz w:val="28"/>
          <w:szCs w:val="28"/>
        </w:rPr>
        <w:t>Пастырь складывает губы в трубочку для поцелуя. Ники в бешенстве. Петр спокойно наблюдает за происходящим. Крис протягивает Пастырю руку. Ники её перехватывает.</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Это внештатная ситуация. Мы не можем позволить заключенному осуществлять физический контакт с сотрудниками!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Старк, сядь на место! Я знаю, что делаю!</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беспомощно смотрит на Петра.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Пусть делает.</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Вашу мать…</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Пастырь медленно целует руку Крис, а после резко проводит ей языком по пальцам.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Достаточно!</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Как сладко!</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Теперь назови имя.</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Кто вам сказал, что это имя?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Я тебя сейчас убью!</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Ну вот, а вы еще меня в душегубстве обвиняете. Я не знаю его имени. Один раз пришел ко мне на проповедь. Внимательно слушал. А в конце подошел и сказал вот эту фразу. И ушел. Все.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Как он выглядел? </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Помню плохо. Это был очень молодой парень, лет двадцати, быть может двадцати пяти. Блондин. Рост средний. Улыбка красивая. </w:t>
      </w:r>
    </w:p>
    <w:p>
      <w:pPr>
        <w:pStyle w:val="Normal"/>
        <w:rPr>
          <w:rFonts w:ascii="Times New Roman" w:hAnsi="Times New Roman" w:cs="Times New Roman"/>
          <w:i/>
          <w:i/>
          <w:sz w:val="28"/>
          <w:szCs w:val="28"/>
        </w:rPr>
      </w:pPr>
      <w:r>
        <w:rPr>
          <w:rFonts w:cs="Times New Roman" w:ascii="Times New Roman" w:hAnsi="Times New Roman"/>
          <w:i/>
          <w:sz w:val="28"/>
          <w:szCs w:val="28"/>
        </w:rPr>
        <w:t>Смотрит на Ники.</w:t>
      </w:r>
    </w:p>
    <w:p>
      <w:pPr>
        <w:pStyle w:val="Normal"/>
        <w:rPr>
          <w:rFonts w:ascii="Times New Roman" w:hAnsi="Times New Roman" w:cs="Times New Roman"/>
          <w:sz w:val="28"/>
          <w:szCs w:val="28"/>
        </w:rPr>
      </w:pPr>
      <w:r>
        <w:rPr>
          <w:rFonts w:cs="Times New Roman" w:ascii="Times New Roman" w:hAnsi="Times New Roman"/>
          <w:b/>
          <w:sz w:val="28"/>
          <w:szCs w:val="28"/>
        </w:rPr>
        <w:t>ПАСТЫРЬ</w:t>
      </w:r>
      <w:r>
        <w:rPr>
          <w:rFonts w:cs="Times New Roman" w:ascii="Times New Roman" w:hAnsi="Times New Roman"/>
          <w:sz w:val="28"/>
          <w:szCs w:val="28"/>
        </w:rPr>
        <w:t xml:space="preserve">: Как у тебя примерно.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вскакивает и замахивается на Пастыря. Петр и Крис оттаскивают его в другой угол комнаты. Петр начинает уводить Пастыря. </w:t>
      </w:r>
    </w:p>
    <w:p>
      <w:pPr>
        <w:pStyle w:val="Normal"/>
        <w:rPr>
          <w:rFonts w:ascii="Times New Roman" w:hAnsi="Times New Roman" w:cs="Times New Roman"/>
          <w:sz w:val="28"/>
          <w:szCs w:val="28"/>
        </w:rPr>
      </w:pPr>
      <w:r>
        <w:rPr>
          <w:rFonts w:cs="Times New Roman" w:ascii="Times New Roman" w:hAnsi="Times New Roman"/>
          <w:b/>
          <w:sz w:val="28"/>
          <w:szCs w:val="28"/>
        </w:rPr>
        <w:t xml:space="preserve">ПЕТР </w:t>
      </w:r>
      <w:r>
        <w:rPr>
          <w:rFonts w:cs="Times New Roman" w:ascii="Times New Roman" w:hAnsi="Times New Roman"/>
          <w:sz w:val="28"/>
          <w:szCs w:val="28"/>
        </w:rPr>
        <w:t>(</w:t>
      </w:r>
      <w:r>
        <w:rPr>
          <w:rFonts w:cs="Times New Roman" w:ascii="Times New Roman" w:hAnsi="Times New Roman"/>
          <w:i/>
          <w:sz w:val="28"/>
          <w:szCs w:val="28"/>
        </w:rPr>
        <w:t>уводя Пастыря</w:t>
      </w:r>
      <w:r>
        <w:rPr>
          <w:rFonts w:cs="Times New Roman" w:ascii="Times New Roman" w:hAnsi="Times New Roman"/>
          <w:sz w:val="28"/>
          <w:szCs w:val="28"/>
        </w:rPr>
        <w:t>): Всё! Допрос окончен.</w:t>
      </w:r>
    </w:p>
    <w:p>
      <w:pPr>
        <w:pStyle w:val="Normal"/>
        <w:rPr>
          <w:rFonts w:ascii="Times New Roman" w:hAnsi="Times New Roman" w:cs="Times New Roman"/>
          <w:sz w:val="28"/>
          <w:szCs w:val="28"/>
        </w:rPr>
      </w:pPr>
      <w:r>
        <w:rPr>
          <w:rFonts w:cs="Times New Roman" w:ascii="Times New Roman" w:hAnsi="Times New Roman"/>
          <w:b/>
          <w:sz w:val="28"/>
          <w:szCs w:val="28"/>
        </w:rPr>
        <w:t xml:space="preserve">ПАСТЫРЬ </w:t>
      </w:r>
      <w:r>
        <w:rPr>
          <w:rFonts w:cs="Times New Roman" w:ascii="Times New Roman" w:hAnsi="Times New Roman"/>
          <w:sz w:val="28"/>
          <w:szCs w:val="28"/>
        </w:rPr>
        <w:t>(</w:t>
      </w:r>
      <w:r>
        <w:rPr>
          <w:rFonts w:cs="Times New Roman" w:ascii="Times New Roman" w:hAnsi="Times New Roman"/>
          <w:i/>
          <w:sz w:val="28"/>
          <w:szCs w:val="28"/>
        </w:rPr>
        <w:t>кричит, уходя под руку с Петром</w:t>
      </w:r>
      <w:r>
        <w:rPr>
          <w:rFonts w:cs="Times New Roman" w:ascii="Times New Roman" w:hAnsi="Times New Roman"/>
          <w:sz w:val="28"/>
          <w:szCs w:val="28"/>
        </w:rPr>
        <w:t>): Тот, кого вы ищете – это Антихрист. Будьте уверены. Антихрист спустился на землю и повсюду запылают пожары…</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и Пастырь уходят из комнаты для допросов. Крис и Ники остаются одни.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b/>
          <w:sz w:val="36"/>
          <w:szCs w:val="36"/>
        </w:rPr>
        <w:t>Перерыв первый</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Какого хера ты творишь?</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А какого хера он творит?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Ты понимаешь, что он может настучать в коллегию адвокатов штата! И тогда нам всем пиздец!</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Ты видела, что он творил?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Ты понимаешь, что это покушение на избиение заключенного сотрудником при исполнении? Минимум нежелательный физический контакт. По законам штата Нью-Гэмпшир…</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 мне насрать! Это он покушался на физический контакт!</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Когда?</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Когда лизал твои сраные пальцы!!</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Ники, пожалуйста, приди в себя.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Мы ведем дело, и чтобы найти того, кого мы ищем, мы не можем быть в белых перчатках…</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Ники, что ты несешь? Ты чуть не избил его…</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Я полицейский! А он долбанный маньяк! Если мы будем с ними сюсюкаться, то наших женщин и дальше продолжать резать по подворотням…</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Какая в этом связь?..</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Теперь я понимаю тех, кто ненавидит хиппи. Наши парни воюют там с абсолютным злом, а эти бездельники тут требуют, чтобы они делали это нежнее или даже вообще не делали!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С каким злом?</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По твоему коммунизм – это не зло?</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Чем ты тогда отличаешься от него, применяя насилие? Чем МЫ отличаемся тогда от НИХ?</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Тем, что ОНИ первые начали.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Ты себя слышишь? Ты говоришь, как второклассник. Они первые начали? Ты вообще учил американскую историю, умник?</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Ну извини, что мы тут на севере не такие мягкие и расслабленные, как в вашей долбанной Калифорнии! Нам тут некогда нежиться на солнышке и попивать банановый смузи! Мы потомки пилигримов!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Ты вообще о чем сейчас говоришь?! Ты понимаешь, что тебе сейчас устроит Петр?!</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Если ты хочешь бороться со злом, ты не можешь делать это в белых перчатках и в белом пальто. Просто не можешь. Просто потому что в какой-то момент они неизбежно испачкаются красным…</w:t>
      </w:r>
    </w:p>
    <w:p>
      <w:pPr>
        <w:pStyle w:val="Normal"/>
        <w:rPr>
          <w:rFonts w:ascii="Times New Roman" w:hAnsi="Times New Roman" w:cs="Times New Roman"/>
          <w:i/>
          <w:i/>
          <w:sz w:val="28"/>
          <w:szCs w:val="28"/>
        </w:rPr>
      </w:pPr>
      <w:r>
        <w:rPr>
          <w:rFonts w:cs="Times New Roman" w:ascii="Times New Roman" w:hAnsi="Times New Roman"/>
          <w:i/>
          <w:sz w:val="28"/>
          <w:szCs w:val="28"/>
        </w:rPr>
        <w:t>В комнату заходит Петр. Крис и Ники замолкают.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Значит так, слушайте меня внимательно. Кусок пленки последних сорока секунд записи я вырежу. Если эта тварь откроет свой рот будем всё отрицать. Доказательств у него никаких. Сегодня дежурный на этаже Сэм, он мой хороший приятель, я с ним поговорил, он могила. И, Ники, прошу тебя, у нас сегодня еще две беседы. Держи себя в руках.</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 конечно.</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И это все?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А ты что хотела, принцесса моя? Чтобы я сдал Ники этим сволочам из бюро внутренних расследований? Чтобы он сел? Чтобы его дети остались без отца?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Петр, у меня нет детей…</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Да какая к херам разница? Чтобы его будущие дети остались без отца? Так принято у вас в Калифорнии? Чуть что жаловаться на плохого папочку и плохую мамочку? При любой мелкой неприятности стучать органам опеки?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Причем тут Калифорния?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А при том! Это долбанная жизнь. И я не позволю сдавать своих парней по прихоти одной избалованной сучки, которая любит, чтобы ей лизали пальцы…</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Вы в своем уме? Я и не собиралась никого сдавать…</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Вот и держи рот на замке. Из-за таких как ты мы и проебываем эту войну.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w:t>
      </w:r>
      <w:r>
        <w:rPr>
          <w:rFonts w:cs="Times New Roman" w:ascii="Times New Roman" w:hAnsi="Times New Roman"/>
          <w:i/>
          <w:sz w:val="28"/>
          <w:szCs w:val="28"/>
        </w:rPr>
        <w:t xml:space="preserve">очень тихо). </w:t>
      </w:r>
      <w:r>
        <w:rPr>
          <w:rFonts w:cs="Times New Roman" w:ascii="Times New Roman" w:hAnsi="Times New Roman"/>
          <w:sz w:val="28"/>
          <w:szCs w:val="28"/>
        </w:rPr>
        <w:t>…а из-за таких как вы, мы ее начали…</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берет дротики для дартса, прямо под которым сидит Крис и начинает без пауз кидать дротики в центр. Все попадают точно в цель. Петр берет ножницы и вырезает кусок пленки из записи разговора. Ники курит. Крис сидит безмолвно.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Что-ж, если вы оклемались то, пожалуй, нам пора продолжать. И я очень надеюсь, что на этот раз никаких внештатных ситуаций не случится. Мы и так исчерпали свой лимит пиздеца на этот день.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Если бы пиздец останавливался в тот момент, когда мы исчерпывали бы его лимит – он остановился еще бы в глубокой древности.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Ненавижу сраные вторники.</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Все надевают наушники.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Итак, мы начинаем запись через 5, 4, 3, 2, 1.</w:t>
      </w:r>
    </w:p>
    <w:p>
      <w:pPr>
        <w:pStyle w:val="Normal"/>
        <w:rPr>
          <w:rFonts w:ascii="Times New Roman" w:hAnsi="Times New Roman" w:cs="Times New Roman"/>
          <w:i/>
          <w:i/>
          <w:sz w:val="28"/>
          <w:szCs w:val="28"/>
        </w:rPr>
      </w:pPr>
      <w:r>
        <w:rPr>
          <w:rFonts w:cs="Times New Roman" w:ascii="Times New Roman" w:hAnsi="Times New Roman"/>
          <w:i/>
          <w:sz w:val="28"/>
          <w:szCs w:val="28"/>
        </w:rPr>
        <w:t>Наступает полная тишина. Петр нажимает кнопку записи. Запись началась. Петр тихо, но отчетливо начинает говорить в микрофон.</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5 мая, 1970 год, город Манчестер, округ Хилсборо, штат Нью-Гэмпшир, Соединенные Штаты Америки. Главный офис ФБР по штату Нью-Гэмпшир, отдел расследования серийных убийств. Кабинет 23. Время десять часов пятьдесят минут. Допрос ведут детектив Петр Ван Петр, детектив Ники Старк и стажер Крис Перкинс. Допрос проводится в рамках уголовного дела за номером 2822 по серийным убийствам округа Хилсборо, совершенных с 1965 по 1970 год на данный момент. Допрос номер два проводится с заключенным за номером 2022 по имени Генри Энфилд. Я попрошу детектива Ники Старка привести заключенного в комнату для допросов. </w:t>
      </w:r>
    </w:p>
    <w:p>
      <w:pPr>
        <w:pStyle w:val="Normal"/>
        <w:rPr>
          <w:rFonts w:ascii="Times New Roman" w:hAnsi="Times New Roman" w:cs="Times New Roman"/>
          <w:i/>
          <w:i/>
          <w:sz w:val="28"/>
          <w:szCs w:val="28"/>
        </w:rPr>
      </w:pPr>
      <w:r>
        <w:rPr>
          <w:rFonts w:cs="Times New Roman" w:ascii="Times New Roman" w:hAnsi="Times New Roman"/>
          <w:i/>
          <w:sz w:val="28"/>
          <w:szCs w:val="28"/>
        </w:rPr>
        <w:t>Ники снимает наушники и выходит из комнаты для допросов. Через пару минут в комнату он входит уже вместе с бородатым, но молодым еще человеком, лет 40, в оранжевой робе и наручниках на руках. Это заключенный Генри Энфилд, более известный как “Философ”.</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Беседа вторая: о коллективной ответственности, фрагментарности памяти и войне</w:t>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rPr>
          <w:rFonts w:ascii="Times New Roman" w:hAnsi="Times New Roman" w:cs="Times New Roman"/>
          <w:i/>
          <w:i/>
          <w:sz w:val="28"/>
          <w:szCs w:val="28"/>
        </w:rPr>
      </w:pPr>
      <w:r>
        <w:rPr>
          <w:rFonts w:cs="Times New Roman" w:ascii="Times New Roman" w:hAnsi="Times New Roman"/>
          <w:i/>
          <w:sz w:val="28"/>
          <w:szCs w:val="28"/>
        </w:rPr>
        <w:t>Ники сажает Философа на стул, надевает на себя наушники и возвращается в исходное положение. Беседа начинается.</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за номером 2022, давайте для начала уточним все данные. Ваше полное имя Генри Бенедикт Энфилд?</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Ваши газетчики прозвали меня “Философом”.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Да, мы это знаем. Я детектив Петр, это детектив Старк, а это стажер Перкинс.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Рад знакомству, джентльмены.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Вы уже год отбываете срок в тюрьме “Майфлауэр” за убийство более сотни девушек. Все верно?</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Да, совершенно точно. Сто четырех, если быть совершенно точным.</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Вас прозвали философом за то, что рядом с телами убитых жертв вы писали цитаты древних греков?</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Да. Очень примитивное название на мой взгляд, но что тут поделаешь, уровень образования в наших университетах оставляет желать лучшего. Кстати, по поводу университетов…</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Нет, мы не будем говорить о том, что произошло вчера в Огайо…</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А кто вам сказал, что я собираюсь говорить с вами об Огайо? Я лишь хотел сказать, что когда я работал лаборантом на кафедре аналитической философии, кличку “Философ” не могли дать никому. Потому что философами там были все.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Да, это очень любопытное замечание…</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Что же касается Огайо…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Черт, вы же обещали не говорить об Огайо.</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Я вовсе не обещал не говорить об Огайо. Я лишь спросил, “а кто вам сказал, что я собираюсь говорить с вами об Огайо”? Это совсем не означало, что я не начну этого разговора. А уж тем более, речь не шла ни о каком обещании. Так вот, что касается Огайо, джентльмены, разве это не пиздец?</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Пиздец – это то, что сделали вы с этими девушками.</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Вот ведь как интересно устроено наше общество, джентльмены. Я убил сотню человек, а ваше правительство убило сотни тысяч человек. Но если ты убиваешь сто человек – ты маньяк, а если ты убиваешь сто тысяч – ты политик.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Убийство на войне и убийство в подворотне – вещи совершенно разного порядка.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Вот тут вы верно заметили. Совершенно разного порядка, в первую очередь числового порядка.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На войне люди убивают не ради удовольствия, а ради…</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запинается.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А ради чего? Ради чего, джентльмены? Мне хотя бы хватает совести не притворяться, будто в том, что я делаю есть какой-то высший смысл. Я не прикрываюсь никакой идеологией. Я просто делаю то, что мне нравится. Как говорил Эпикур, если в жизни вы нашли нечто большее, чем просто приятное развлечение – вы упустили всю суть.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И тем не менее, мы хотим говорить с вами не об общественной ситуации, а…</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А о чем? О чем еще сегодня можно говорить?</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Вы наверняка знаете, кого мы ищем?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Знаю. Точнее, я не знаю того, кого вы ищете, я лишь знаю то, что вы его ищете.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Эта фраза вам о чем-то говорит?</w:t>
      </w:r>
    </w:p>
    <w:p>
      <w:pPr>
        <w:pStyle w:val="Normal"/>
        <w:rPr>
          <w:rFonts w:ascii="Times New Roman" w:hAnsi="Times New Roman" w:cs="Times New Roman"/>
          <w:i/>
          <w:i/>
          <w:sz w:val="28"/>
          <w:szCs w:val="28"/>
        </w:rPr>
      </w:pPr>
      <w:r>
        <w:rPr>
          <w:rFonts w:cs="Times New Roman" w:ascii="Times New Roman" w:hAnsi="Times New Roman"/>
          <w:i/>
          <w:sz w:val="28"/>
          <w:szCs w:val="28"/>
        </w:rPr>
        <w:t>Петр открывает черную папку и показывает Философу один листочек.</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Черт. Это очень хорошо. И почему это до сих пор не попало в прессу? Впрочем, совершенно понятно почему…</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Вы что-то знаете об этом? Где-то уже встречали такую фразу? Быть может, слышали от кого-нибудь? Попробуйте напрячь свою память.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Память? Как интересно. Вы же ведете запись этого разговора?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Совершенно верно.</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А потом будете слушать ее снова и снова, снова и снова. Будете думать, что ровно так мы и говорили, как голоса на этой пленке? Но это не совсем так. Я бы даже сказал совсем не так. Даже пленка не способна запечатлеть все как было на самом деле. Она не учитывает множество факторов: мимику, жесты, контекст, подтекст. Но даже видеопленка способна запечатлеть реальность лишь со своего угла зрения. Взгляд камеры не менее субъективен, чем взгляд человека. Ну а человеческая память – это уж совсем дурная пленка. Она запоминает все совсем не так, как было, а так, как ей заблагорассудиться. Как ей удобно. Как ей выгодно. Как ей приятно. Вы просите меня вспомнить то, что я никогда не слышал или то, что если и гнездиться в моей памяти, то лишь на самой ее глубине…Как же это возможно, джентльмены?</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Так вам встречалось это предложение? Или нет?</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Вы наверняка смотрели фильм 1944 года под названием “Газовый свет”?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Прошу вас, только не кинематографические замечания…На сегодня их вполне хватит…</w:t>
      </w:r>
    </w:p>
    <w:p>
      <w:pPr>
        <w:pStyle w:val="Normal"/>
        <w:rPr>
          <w:rFonts w:ascii="Times New Roman" w:hAnsi="Times New Roman" w:cs="Times New Roman"/>
          <w:i/>
          <w:i/>
          <w:sz w:val="28"/>
          <w:szCs w:val="28"/>
        </w:rPr>
      </w:pPr>
      <w:r>
        <w:rPr>
          <w:rFonts w:cs="Times New Roman" w:ascii="Times New Roman" w:hAnsi="Times New Roman"/>
          <w:i/>
          <w:sz w:val="28"/>
          <w:szCs w:val="28"/>
        </w:rPr>
        <w:t>Пауза</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Вы наверняка смотрели фильм 1944 года под названием “Газовый свет”? Если нет, я вам кратно напомню его фабулу. Молодая девушка живет со своим мужем в шикарном особняке в центре Лондона во времена Викторианской эпохи. Или Эдвардианской, признаться уже не помню… Вот какая хитрая штука память. И в этом доме происходят какие-то странные явления. То вещи пропадают, а потом находятся сами собой в неожиданных местах, то на закрытом и забитом гвоздями чердаке слышатся какие-то странные звуки…Но главное, свет в газовых рожках каждый вечер начинает тускнеть, а потом вспыхивает вновь без ведомой причины. Молодая девушка, кстати в исполнении великолепной Ингрид Бергман, пытается понять, что же происходит в этом чертовом доме?! Все происходит прямо у нее под носом, но она не может найти верный ответ. Ей кажется, что она сходит с ума… Ей кажется, что у нее проблемы с памятью, что она просто забывает, как перекладывает вещи с места на место, что свет в газовом рожке вовсе не тускнел, ей лишь привиделось, а память её подводит. Разумеется, в финале с помощью интеллектуала-полицейского выясняется, что это всего лишь хитрые проделки её мужа. Он нарочно пытался свести её с ума с помощью своих нехитрых манипуляций. Благодаря этому фильму в психологии даже появился новый термин – газлайтинг. Психологическое насилие, заставляющее жертву сомневаться в адекватности восприятия окружающего мира. Скажите, джентльмены, неужели вам кажется, что красотка Ингрид Бергман не смогла разобраться в такой пустяковой ситуации, а вы сможете? Сможете найти того, кого вы ищете? Вы не способны разобраться в том, что происходит в политике вашей страны, но покушаетесь на раскрытие загадок мирового масштаба?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прекрасно понимаю, что происходит сегодня в моей стране. Она ведет страшную войну без особой на то причины…</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Стажер Перкинс, к сожалению, я вынужден удалить…</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Любая война ведется без особой на то причины, разве нет?</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Но эта война какая-то особенно бессмысленная…</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Джентльмены, скажите, вам не стыдно что среди вас троих лишь у этой дамы есть мозги в черепной коробке?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полностью принимаю вашу точку зрения. Я никогда не поддерживала эту войну и не несу за неё никакую ответственность.</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А вот здесь вы страшно ошибаетесь. За эту войну ответственность несут все граждане этой страны. И вы не исключение.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не в чем не виновата. Я никогда не поддерживала милитаристские идеи. Моя семья всегда голосовала за Кеннеди.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Тем самым, волей-неволей приблизив его смерть. Смерть единственного адекватного человека в этой стране. Не считая Мартина Лютера Кинга и конечно вас, стажер Перкинс. Вы единственная из всей тройки до сих пор живы. Представляете, как вам повезло? Сколь много вы можете сделать для этой Богом забытой страны… К тому же, вина и ответственность – вещи хоть и похожие, на самом деле очень разные. Если ваш ребенок избил другого ребенка по вашему совету – это ваша вина. А если он сделал это вопреки вашей воле – это не ваша вина. Но это ваша ответственность.</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прошу вас, помогите нам. Вы когда-нибудь слышали эту фразу?</w:t>
      </w:r>
    </w:p>
    <w:p>
      <w:pPr>
        <w:pStyle w:val="Normal"/>
        <w:rPr>
          <w:rFonts w:ascii="Times New Roman" w:hAnsi="Times New Roman" w:cs="Times New Roman"/>
          <w:sz w:val="28"/>
          <w:szCs w:val="28"/>
        </w:rPr>
      </w:pPr>
      <w:r>
        <w:rPr>
          <w:rFonts w:cs="Times New Roman" w:ascii="Times New Roman" w:hAnsi="Times New Roman"/>
          <w:i/>
          <w:sz w:val="28"/>
          <w:szCs w:val="28"/>
        </w:rPr>
        <w:t>Крис ещё раз показала Философу листок из черной папки. Пауза</w:t>
      </w:r>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Никогда в жизни.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Стажер Перкинс…</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Кроме одного раза.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Расскажите нам.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Когда я работал на кафедре аналитической философии, ко мне в кабинет зашел очень молодой парень, лет двадцати, быть может двадцати пяти…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Блондин. Рост средний. Улыбка красивая.</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w:t>
      </w:r>
      <w:r>
        <w:rPr>
          <w:rFonts w:cs="Times New Roman" w:ascii="Times New Roman" w:hAnsi="Times New Roman"/>
          <w:i/>
          <w:sz w:val="28"/>
          <w:szCs w:val="28"/>
        </w:rPr>
        <w:t>улыбнувшись</w:t>
      </w:r>
      <w:r>
        <w:rPr>
          <w:rFonts w:cs="Times New Roman" w:ascii="Times New Roman" w:hAnsi="Times New Roman"/>
          <w:sz w:val="28"/>
          <w:szCs w:val="28"/>
        </w:rPr>
        <w:t xml:space="preserve">): Да, именно так.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Зачем он приходил?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Эх, что-то память моя подводит меня…Ах да, вспомнил. Он узнавал о поступлении на факультет. Но больше я его не видел ни на лекциях, ни даже на вступительных экзаменах. Так вот, он расспросил меня о поступлении, сказал эту вашу странную фразу…</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И все?</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Все?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Это все, что он сказал?</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Кажется, все. А, впрочем, нет. Напоследок он рассказал мне анекдот.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Анекдот? </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Да, анекдот. Анекдот – это такая шуточная, забавная история с неожиданным поворотом в конце.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знаю, что такое анекдот. Но я не знаю, что это был за анекдот. Вы можете вспомнить?</w:t>
      </w:r>
    </w:p>
    <w:p>
      <w:pPr>
        <w:pStyle w:val="Normal"/>
        <w:rPr>
          <w:rFonts w:ascii="Times New Roman" w:hAnsi="Times New Roman" w:cs="Times New Roman"/>
          <w:sz w:val="28"/>
          <w:szCs w:val="28"/>
        </w:rPr>
      </w:pPr>
      <w:r>
        <w:rPr>
          <w:rFonts w:cs="Times New Roman" w:ascii="Times New Roman" w:hAnsi="Times New Roman"/>
          <w:b/>
          <w:sz w:val="28"/>
          <w:szCs w:val="28"/>
        </w:rPr>
        <w:t>ФИЛОСОФ</w:t>
      </w:r>
      <w:r>
        <w:rPr>
          <w:rFonts w:cs="Times New Roman" w:ascii="Times New Roman" w:hAnsi="Times New Roman"/>
          <w:sz w:val="28"/>
          <w:szCs w:val="28"/>
        </w:rPr>
        <w:t xml:space="preserve">: Эх, чертова память…Ах да, кажется вспоминаю… Вот он: встречаются как-то канадец, швейцарец и американец. Канадец говорит: моя страна самая прекрасная в мире, ведь мы в ней все абсолютно свободны. Швейцарец говорит: нет, моя страна самая прекрасная в мире, ведь мы в ней все абсолютно богаты. А американец говорит... Черт. Совсем забыл. Хрен его знает, что там говорит этот американец. Можете додумать этот анекдот так, как вам самим заблагорассудится. Я ничего не помню.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Спасибо.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Что ж, полагаю беседа окончена. Благодарим за содействие расследованию, заключенный Энфилд. Детектив Старк, проводите заключенного.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уводит Философа из комнаты для допросов. Петр и Крис остаются одни. </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Перерыв второй</w:t>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rPr>
          <w:rFonts w:ascii="Times New Roman" w:hAnsi="Times New Roman" w:cs="Times New Roman"/>
          <w:i/>
          <w:i/>
          <w:sz w:val="28"/>
          <w:szCs w:val="28"/>
        </w:rPr>
      </w:pPr>
      <w:r>
        <w:rPr>
          <w:rFonts w:cs="Times New Roman" w:ascii="Times New Roman" w:hAnsi="Times New Roman"/>
          <w:i/>
          <w:sz w:val="28"/>
          <w:szCs w:val="28"/>
        </w:rPr>
        <w:t>Долгое молчание.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Стажер Перкинс, какого хера вы творите? Мы с вами не в политклубе. Эти люди – серийные убийцы, а наша задача получить от них вполне конкретные сведения о еще одном ублюдке, гуляющем по нашим улицам. Зачем? Зачем все это?</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Вы слышали про Сонгми?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Да, слышал.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Что вы думаете?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Ложь. Ложь от начала и до конца. Наши парни не способны на такие зверства.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Откуда же такая информация взялась? Ведь об этом все газеты пишут.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Об этом пишут левые помойки. Коммунистическая пропаганда не дремлет. Им только дай повод наклеветать на нашу армию.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Вы сами-то в это верите?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А во что я должен верить? Во что? Мне было три года, когда нацистские войска захватили Данию. Три долбанных года, я был еще совсем ребенком. Я этого не помню, но отец рассказывал, что у нас в Швеции все с ума сходили от страха. От страха, что МЫ следующие. Отец взял за одну руку мать, за другую меня и небольшой саквояж с вещами. Это все что было у нас, когда мы покинули Швецию. Мы не нашли приюта нигде. Нигде, кроме этой страны. Соединенные Штаты Америки дали нам приют, кров, работу и я этого никогда не забуду. И что я должен сказать? Что это страна преступна? Что она ведет преступную войну на другом континенте? Я никогда не совершу подобную неблагодарность. Самый страшный грех на земле – неблагодарность. Да, есть ошибки. Да, есть проблемы. Да, не всех все устраивает, да и черт с ними! Эта страна спасла мою жизнь, жизнь моей матери и моего отца. И я никогда этого не забуду. Я каждый день тружусь на благо моей родины. На благо той страны, которая стала моей родиной. Она спасла мою жизнь и жизнь моей семьи, а я спасаю жизни простых американцев, которые каждый день могут погибнуть от рук очередного психанутого душегуба. Это мой долг. Это моя работа. ЭТО моя работа! А вовсе не трепать языком с этими нелюдями дескать, то не так, да это не эдак. И я надеюсь, что для тебя тоже. Если ты хочешь стать хорошим детективом, вот тебе первое правило: не дай этим ублюдкам заморочить тебе мозги. Они будут болтать всякую чепуху о философии, религии, конце света, о чем угодно…Они хотят посеять в тебе сомнение, что все не так однозначно. Что граница между добром и злом такая тонкая и такая абстрактная. Хрен! Нет ничего более четкого в этом мире, чем граница между добром и злом. Все пиздец как однозначно. Правда в том, что мы – добро. А они – зло. Все остальное болтовня. Точка.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А я думала, что первое правило детектива не притаскивать сраный кофе на долбаный допрос серийного убийцы.</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Хрен с ним с кофе. Пей его сколько влезет, пусть хоть из ушей польется. Главное, не верь им. Не верь…</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 комнату заходит Ник.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Остался последний на сегодня. Твою мать, как быстро время летит, как будто мы не на допросе, а в хреновом Диснейленде. Может все на сегодня? Перенесем на завтра. Что скажешь, Петр?</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и Крис переглядываются.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Нет, нужно закончить сегодня.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Да, нужно закончить сегодня.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Я чувствую, что мы где-то рядом. Эта тварь, которую сейчас приведет Ник, на днях исписал все стены своей камеры фразой того, кого мы ищем. Это что-нибудь должно значить. Такое не может быть случайностью.</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Я так устал, я так устал…Я хочу домой в Вашингтон. Домой, домой в Вашингтон. Поедем в Вашингтон, скорее поедем, лучше Вашингтона нет ничего…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Потерпи. Остался последний…</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Все надевают наушники.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Итак, мы начинаем запись через 5, 4, 3, 2, 1.</w:t>
      </w:r>
    </w:p>
    <w:p>
      <w:pPr>
        <w:pStyle w:val="Normal"/>
        <w:rPr>
          <w:rFonts w:ascii="Times New Roman" w:hAnsi="Times New Roman" w:cs="Times New Roman"/>
          <w:i/>
          <w:i/>
          <w:sz w:val="28"/>
          <w:szCs w:val="28"/>
        </w:rPr>
      </w:pPr>
      <w:r>
        <w:rPr>
          <w:rFonts w:cs="Times New Roman" w:ascii="Times New Roman" w:hAnsi="Times New Roman"/>
          <w:i/>
          <w:sz w:val="28"/>
          <w:szCs w:val="28"/>
        </w:rPr>
        <w:t>Наступает полная тишина. Петр нажимает кнопку записи. Запись началась. Петр тихо, но отчетливо начинает говорить в микрофон.</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5 мая, 1970 год, город Манчестер, округ Хилсборо, штат Нью-Гэмпшир, Соединенные Штаты Америки. Главный офис ФБР по штату Нью-Гэмпшир, отдел расследования серийных убийств. Кабинет 23. Время двадцать один час ровно. Допрос ведут детектив Петр Ван Петр, детектив Ники Старк и стажер Крис Перкинс. Допрос проводится в рамках уголовного дела за номером 2822 по серийным убийствам округа Хилсборо, совершенных с 1965 по 1970 год на данный момент. Допрос номер три проводится с заключенным за номером 2049 по имени Эндрю Хэл. Я попрошу детектива Ники Старка привести заключенного в комнату для допросов. </w:t>
      </w:r>
    </w:p>
    <w:p>
      <w:pPr>
        <w:pStyle w:val="Normal"/>
        <w:rPr>
          <w:rFonts w:ascii="Times New Roman" w:hAnsi="Times New Roman" w:cs="Times New Roman"/>
          <w:i/>
          <w:i/>
          <w:sz w:val="28"/>
          <w:szCs w:val="28"/>
        </w:rPr>
      </w:pPr>
      <w:r>
        <w:rPr>
          <w:rFonts w:cs="Times New Roman" w:ascii="Times New Roman" w:hAnsi="Times New Roman"/>
          <w:i/>
          <w:sz w:val="28"/>
          <w:szCs w:val="28"/>
        </w:rPr>
        <w:t>Ники снимает наушники и выходит из комнаты для допросов. Через пару минут в комнату он входит уже вместе с седым и бородатым стариком, лет 70, в оранжевой робе и наручниках на руках. Это заключенный Эндрю Хэл, более известный как “Сладкоежка”.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Беседа третья, заключительная: обо всем и ни о чем</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Ники сажает Сладкоежку на стул, надевает на себя наушники и возвращается в исходное положение. Зайдя, Сладкоежка смотрит не моргающим взглядом исключительно на Крис. Глаза в глаза. Петера и Ники его взгляд не касается вообще. Беседа начинается.</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за номером 2049, уточним все данные. Ваше полное имя Эндрю Герберт Хэл?</w:t>
      </w:r>
    </w:p>
    <w:p>
      <w:pPr>
        <w:pStyle w:val="Normal"/>
        <w:rPr>
          <w:rFonts w:ascii="Times New Roman" w:hAnsi="Times New Roman" w:cs="Times New Roman"/>
          <w:i/>
          <w:i/>
          <w:sz w:val="28"/>
          <w:szCs w:val="28"/>
        </w:rPr>
      </w:pPr>
      <w:r>
        <w:rPr>
          <w:rFonts w:cs="Times New Roman" w:ascii="Times New Roman" w:hAnsi="Times New Roman"/>
          <w:i/>
          <w:sz w:val="28"/>
          <w:szCs w:val="28"/>
        </w:rPr>
        <w:t>Молчание.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1900-го года рождения? </w:t>
      </w:r>
    </w:p>
    <w:p>
      <w:pPr>
        <w:pStyle w:val="Normal"/>
        <w:rPr>
          <w:rFonts w:ascii="Times New Roman" w:hAnsi="Times New Roman" w:cs="Times New Roman"/>
          <w:i/>
          <w:i/>
          <w:sz w:val="28"/>
          <w:szCs w:val="28"/>
        </w:rPr>
      </w:pPr>
      <w:r>
        <w:rPr>
          <w:rFonts w:cs="Times New Roman" w:ascii="Times New Roman" w:hAnsi="Times New Roman"/>
          <w:i/>
          <w:sz w:val="28"/>
          <w:szCs w:val="28"/>
        </w:rPr>
        <w:t>Молчание.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Вы отбываете пожизненный срок в тюрьме “Майфлауэр” с 1957 года?</w:t>
      </w:r>
    </w:p>
    <w:p>
      <w:pPr>
        <w:pStyle w:val="Normal"/>
        <w:rPr>
          <w:rFonts w:ascii="Times New Roman" w:hAnsi="Times New Roman" w:cs="Times New Roman"/>
          <w:i/>
          <w:i/>
          <w:sz w:val="28"/>
          <w:szCs w:val="28"/>
        </w:rPr>
      </w:pPr>
      <w:r>
        <w:rPr>
          <w:rFonts w:cs="Times New Roman" w:ascii="Times New Roman" w:hAnsi="Times New Roman"/>
          <w:i/>
          <w:sz w:val="28"/>
          <w:szCs w:val="28"/>
        </w:rPr>
        <w:t>Молчание.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Вы получили благодаря газетчикам широкую известность под именем “Сладкоежка” за вашу склонность к каннибализму?</w:t>
      </w:r>
    </w:p>
    <w:p>
      <w:pPr>
        <w:pStyle w:val="Normal"/>
        <w:rPr>
          <w:rFonts w:ascii="Times New Roman" w:hAnsi="Times New Roman" w:cs="Times New Roman"/>
          <w:i/>
          <w:i/>
          <w:sz w:val="28"/>
          <w:szCs w:val="28"/>
        </w:rPr>
      </w:pPr>
      <w:r>
        <w:rPr>
          <w:rFonts w:cs="Times New Roman" w:ascii="Times New Roman" w:hAnsi="Times New Roman"/>
          <w:i/>
          <w:sz w:val="28"/>
          <w:szCs w:val="28"/>
        </w:rPr>
        <w:t>Молчание.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Отбываете срок за убийство 333 девушек?</w:t>
      </w:r>
    </w:p>
    <w:p>
      <w:pPr>
        <w:pStyle w:val="Normal"/>
        <w:rPr>
          <w:rFonts w:ascii="Times New Roman" w:hAnsi="Times New Roman" w:cs="Times New Roman"/>
          <w:i/>
          <w:i/>
          <w:sz w:val="28"/>
          <w:szCs w:val="28"/>
        </w:rPr>
      </w:pPr>
      <w:r>
        <w:rPr>
          <w:rFonts w:cs="Times New Roman" w:ascii="Times New Roman" w:hAnsi="Times New Roman"/>
          <w:i/>
          <w:sz w:val="28"/>
          <w:szCs w:val="28"/>
        </w:rPr>
        <w:t>Молчание.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Заключенный Хэл, к сожалению, мы не можем вести беседу в одни ворота. У нас сегодня был очень тяжелый день и если вы планируете и дальше играть в молчанку, то нам придется…</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Я все знаю.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Сладкоежка не отрывает взгляда от Крис.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“все”?</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Все. Я знаю все. Я знаю кого вы ищете. Я знаю кто это. Я знаю его имя, его возраст, его внешность. Знаю в каком штате он живет, знаю в каком городе и на какой улице. Я знаю, что означает фраза, которую он пишет на телах жертв. Я знаю все.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ж, полагаю вы поделитесь с нами вашей информацией?</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Сладкоежка показывает указательным пальцем на Крис.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Она!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Что она?</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Только она может услышать это от меня!</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В каком смысле только она?</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Оставьте нас с ней вдвоем. И принесите нам шахматы.</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Шахматы? Какие еще шахматы?</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Шахматы – это настольная логическая игра с фигурами на клеточной доске.</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Я знаю что такое шахматы. Я не понимаю на кой черт они вам нужны?</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Это мое условие. Я все расскажу только ей, только наедине. И только под партию в шахматы.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согласна.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Почему мы должны вам верить?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А у вас есть выбор?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отводит Петра в сторону.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Какого хрена? Мы не можем этого допустить…</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Он что-то знает. Он не блефует. Я это чувствую…</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Черт, он может сделать с ней тут что угодно…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У неё есть пистолет.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Нет у неё пистолета, она, блин, стажер…</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Тогда я дам ей свой.</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Полагаю, мы сможем обойтись без огнестрельного оружия во время партии. Это мое условие.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Как-то многовато условий, вы не находите?</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Впрочем, я совсем не настаиваю на этой беседе. Я вполне спокойно могу вернуться в свою камеру. В мой цветок.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согласна на беседу без оружия.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 что ты заладила, я согласна-да-согласна. Согласно протоколу…</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Детектив Старк…</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Согласно протоколу, мы обязаны…</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Вовремя же ты вспомнил про протокол и про обязанности…</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Детектив Старк, я попрошу вас принести шахматы в комнату для допросов. Они лежат в 57 кабинете.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Это какое-то безумие. Я буду писать докладную в отдел внутренних расследований…</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Пиши, нахер, что хочешь! Хоть “Божественную комедию” заново напиши! Но сейчас принеси шахматы, мать их, из 57 кабинета…</w:t>
      </w:r>
    </w:p>
    <w:p>
      <w:pPr>
        <w:pStyle w:val="Normal"/>
        <w:rPr>
          <w:rFonts w:ascii="Times New Roman" w:hAnsi="Times New Roman" w:cs="Times New Roman"/>
          <w:i/>
          <w:i/>
          <w:sz w:val="28"/>
          <w:szCs w:val="28"/>
        </w:rPr>
      </w:pPr>
      <w:r>
        <w:rPr>
          <w:rFonts w:cs="Times New Roman" w:ascii="Times New Roman" w:hAnsi="Times New Roman"/>
          <w:i/>
          <w:sz w:val="28"/>
          <w:szCs w:val="28"/>
        </w:rPr>
        <w:t>Ники выходит из комнаты, хлопнув дверью.</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Честно говоря, я рассчитывал на большую солидарность во внутренних органах.</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Он сейчас придет. И принесет их. Стажер Перкинс, можно вас на пару слов. </w:t>
      </w:r>
    </w:p>
    <w:p>
      <w:pPr>
        <w:pStyle w:val="Normal"/>
        <w:rPr>
          <w:rFonts w:ascii="Times New Roman" w:hAnsi="Times New Roman" w:cs="Times New Roman"/>
          <w:i/>
          <w:i/>
          <w:sz w:val="28"/>
          <w:szCs w:val="28"/>
        </w:rPr>
      </w:pPr>
      <w:r>
        <w:rPr>
          <w:rFonts w:cs="Times New Roman" w:ascii="Times New Roman" w:hAnsi="Times New Roman"/>
          <w:i/>
          <w:sz w:val="28"/>
          <w:szCs w:val="28"/>
        </w:rPr>
        <w:t>Крис и Петр отходят в сторону. Очень тихо говорят.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Любая внештатная ситуация и жмешь на красную кнопку. Любая!</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понимаю.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Я не знаю насколько хорошо ты играешь в шахматы, вероятно этот умник неплохо, раз попросил принести их, а не баскетбольный мяч, например… Но тяни время. Играй, пока он не укажет на того, кого мы ищем. Поняла?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Поняла.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Не нервничай, мы будем тут рядом. В крайнем случае, кричи…</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 комнату Ники с огромной доской для шахмат.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Была только такая. Королевский размерчик.</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Вполне подойдет. Вероятно, господа, теперь ваше присутствие здесь стало избыточным. </w:t>
      </w:r>
    </w:p>
    <w:p>
      <w:pPr>
        <w:pStyle w:val="Normal"/>
        <w:rPr>
          <w:rFonts w:ascii="Times New Roman" w:hAnsi="Times New Roman" w:cs="Times New Roman"/>
          <w:i/>
          <w:i/>
          <w:sz w:val="28"/>
          <w:szCs w:val="28"/>
        </w:rPr>
      </w:pPr>
      <w:r>
        <w:rPr>
          <w:rFonts w:cs="Times New Roman" w:ascii="Times New Roman" w:hAnsi="Times New Roman"/>
          <w:i/>
          <w:sz w:val="28"/>
          <w:szCs w:val="28"/>
        </w:rPr>
        <w:t>Ники трясет от бешенства. Петр едва заметно кивает Крис головой. Петр и Ники уходят из комнаты. Сладкоежка и Крис остаются одни. В полной тишине расставляют шахматы. На всем протяжении игры Сладкоежка ни на секунду не отводит взгляд от глаз Крис. На доску смотрит периферийным зрением. Крис делает первый ход.</w:t>
      </w:r>
    </w:p>
    <w:p>
      <w:pPr>
        <w:pStyle w:val="Normal"/>
        <w:rPr>
          <w:rFonts w:ascii="Times New Roman" w:hAnsi="Times New Roman" w:cs="Times New Roman"/>
          <w:i/>
          <w:i/>
          <w:sz w:val="28"/>
          <w:szCs w:val="28"/>
        </w:rPr>
      </w:pPr>
      <w:r>
        <w:rPr>
          <w:rFonts w:cs="Times New Roman" w:ascii="Times New Roman" w:hAnsi="Times New Roman"/>
          <w:i/>
          <w:sz w:val="28"/>
          <w:szCs w:val="28"/>
        </w:rPr>
        <w:t>Игра начинается.</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готова вас слушать.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Есть такой великий фильм “Седьмая печать” Ингмара Бергмана. Это был последний фильм, просмотренный мною на свободе. Прошло уже тринадцать лет, но я помню его так, будто это было вчера. Странствующий средневековый рыцарь играет на берегу моря в шахматы со смертью. Что может быть поэтичнее?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жду.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Не стоит так торопиться. Современная молодежь вечно куда-то торопиться, вместо того чтобы насладиться моментом… Моментом игры… Моментом приятной беседы…</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И все же.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И к чему вы так торопитесь? Ведь самое приятное в загадках это не разгадка, а то приятное томление на пути к ней…</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Кто он?</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Я демобилизовался в 1953 году. Воевал полтора года. Само слово Корея тогда было синонимом ада. Но судя по всему, то что происходит сейчас не идет ни в какое сравнение…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Послушайте, кино, политика, все это конечно очень интересно, но какое это отношение имеет…</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Один мой боевой товарищ ослеп после июльского наступления коммунистов, но даже он был не так слеп, как слепы вы с вашими друзьями-полицейскими, не видя очевидных вещей…</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Слушайте, я…</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Такие страшные авантюры не проходят сами собой. Они оставляют следы. Кровавые следы. Что вы вообще знаете о том, кого вы ищите?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Очень молодой парень, лет двадцати, быть может двадцати пяти. Блондин. Рост средний. Улыбка красивая.</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Весьма абстрактно, не находите? Под такое описание подходит недобрая половина Америки, даже этот влюбленный в вас блондинчик…</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Все что мы хотим… мы хотим знать…</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Хотите знать, откуда появился тот, кого вы ищите? Как свет мог произвести подобное чудовище? И действительно, как? Но разве не сами мы порождаем чудовищ, что уничтожают нашу радостную жизнь?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Но разве…</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Что вы еще о нем знаете? Шах!</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Мы знаем, что он…</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Откуда эти вечные “мы”? Говорите от своего имени.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Я знаю, что он приходил в церковь и в университет. И там и там обронил свою коронную фразу. Но больше его ни там, ни там не видели.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Ну еще бы. Словно Гитлер, не нашедший поддержки в рисовании акварелек, он не нашел поддержки ни в Боге, ни в науке…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Но…</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И отправился убивать. Скольких людей он убил?</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Около сорока.</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Вы даже не знаете точной цифры?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Сорок. На данный момент официально подтверждено сорок человек.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Но что если больше? Что если гораздо, гораздо больше? Гораздо. Шах!</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Господи…</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Такие профессиональные надрезы. Такая политически провокационная надпись на жертвах… И где он этому научился? Шах!</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Нет!</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xml:space="preserve">: Знаете, почему люди никак не могут найти истину? Не в этом конкретном деле, а вообще? Не хотят. Просто не хотят. Потому что истина им не понравится. Люди вечно ищут не то, что не могут найти. А то, что не хотят находить.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Господи, конечно…</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Просто представьте реакцию американской общественности, достопочтенных и законопослушных домохозяек, когда они узнают, что кровавый маньяк и убийца, орудующий на землях их благословенной страны, страны, которую они так любят и в которую так верят, это…</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Это ветеран и герой войны…</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Мат!</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Внезапно Сладкоежка поднимает свои руки, и мы видим, что каким-то образом наручников на них уже нет. Одним прыжком он подскакивает к двери, хватает швабру и блокирует дверь. После этого разворачивается к Крис и медленно, напевая песню идет к ней.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О, скажи, видишь ты в первых солнца лучах, Что средь битвы мы шли на вечерней зарнице?</w:t>
      </w:r>
    </w:p>
    <w:p>
      <w:pPr>
        <w:pStyle w:val="Normal"/>
        <w:rPr>
          <w:rFonts w:ascii="Times New Roman" w:hAnsi="Times New Roman" w:cs="Times New Roman"/>
          <w:i/>
          <w:i/>
          <w:sz w:val="28"/>
          <w:szCs w:val="28"/>
        </w:rPr>
      </w:pPr>
      <w:r>
        <w:rPr>
          <w:rFonts w:cs="Times New Roman" w:ascii="Times New Roman" w:hAnsi="Times New Roman"/>
          <w:i/>
          <w:sz w:val="28"/>
          <w:szCs w:val="28"/>
        </w:rPr>
        <w:t>Сладкоежка хватает Крис, валит ее на пол и пытается ее задушить.</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В синем с россыпью звёзд полосатый наш флаг Красно-белым огнём с баррикад вновь явится.</w:t>
      </w:r>
    </w:p>
    <w:p>
      <w:pPr>
        <w:pStyle w:val="Normal"/>
        <w:rPr>
          <w:rFonts w:ascii="Times New Roman" w:hAnsi="Times New Roman" w:cs="Times New Roman"/>
          <w:i/>
          <w:i/>
          <w:sz w:val="28"/>
          <w:szCs w:val="28"/>
        </w:rPr>
      </w:pPr>
      <w:r>
        <w:rPr>
          <w:rFonts w:cs="Times New Roman" w:ascii="Times New Roman" w:hAnsi="Times New Roman"/>
          <w:i/>
          <w:sz w:val="28"/>
          <w:szCs w:val="28"/>
        </w:rPr>
        <w:t>Петр и Ники начинают очень активно биться об дверь.</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Какого хера!!! Ебаный в рот! Открой дверь! Открой эту ебаную дверь!!!</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Ночью сполох ракет на него бросал свет —</w:t>
        <w:br/>
        <w:t>Это подлым врагам был наш гордый ответ.</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Открывай, сука, открывай!</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Неужели, скажи, он теперь навсегда</w:t>
        <w:br/>
        <w:t>Где свободных оплот и где храбрых страна?</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Жми тревогу! ЖМИ ТРЕВОГУ!</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Все загорается красным светом. Оглушительно ревет сирена. </w:t>
      </w:r>
    </w:p>
    <w:p>
      <w:pPr>
        <w:pStyle w:val="Normal"/>
        <w:rPr>
          <w:rFonts w:ascii="Times New Roman" w:hAnsi="Times New Roman" w:cs="Times New Roman"/>
          <w:sz w:val="28"/>
          <w:szCs w:val="28"/>
        </w:rPr>
      </w:pPr>
      <w:r>
        <w:rPr>
          <w:rFonts w:cs="Times New Roman" w:ascii="Times New Roman" w:hAnsi="Times New Roman"/>
          <w:b/>
          <w:sz w:val="28"/>
          <w:szCs w:val="28"/>
        </w:rPr>
        <w:t>СЛАДКОЕЖКА</w:t>
      </w:r>
      <w:r>
        <w:rPr>
          <w:rFonts w:cs="Times New Roman" w:ascii="Times New Roman" w:hAnsi="Times New Roman"/>
          <w:sz w:val="28"/>
          <w:szCs w:val="28"/>
        </w:rPr>
        <w:t>: Там, в туманной тиши, на чужом берегу,</w:t>
      </w:r>
    </w:p>
    <w:p>
      <w:pPr>
        <w:pStyle w:val="Normal"/>
        <w:rPr>
          <w:rFonts w:ascii="Times New Roman" w:hAnsi="Times New Roman" w:cs="Times New Roman"/>
          <w:i/>
          <w:i/>
          <w:sz w:val="28"/>
          <w:szCs w:val="28"/>
        </w:rPr>
      </w:pPr>
      <w:r>
        <w:rPr>
          <w:rFonts w:cs="Times New Roman" w:ascii="Times New Roman" w:hAnsi="Times New Roman"/>
          <w:sz w:val="28"/>
          <w:szCs w:val="28"/>
        </w:rPr>
        <w:t>Где надменный наш враг от атак отдыхает,</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Ники и Петр со всей силы продолжают биться в дверь. В этот момент Крис хватает одной рукой шахматную доску и наносит удар Сладкоежке по голове. Тот отключается. Крис бежит к двери и открывает её. Петр и Ники забегают в комнату для допросов. Петр хватает Сладкоежку, надевает на него наручники и уводит прочь. Ники обнимает Крис. Они остаются одни.  </w:t>
      </w:r>
    </w:p>
    <w:p>
      <w:pPr>
        <w:pStyle w:val="Normal"/>
        <w:jc w:val="center"/>
        <w:rPr>
          <w:rFonts w:ascii="Times New Roman" w:hAnsi="Times New Roman" w:cs="Times New Roman"/>
          <w:b/>
          <w:b/>
          <w:sz w:val="36"/>
          <w:szCs w:val="36"/>
        </w:rPr>
      </w:pPr>
      <w:r>
        <w:rPr>
          <w:rFonts w:cs="Times New Roman" w:ascii="Times New Roman" w:hAnsi="Times New Roman"/>
          <w:b/>
          <w:sz w:val="36"/>
          <w:szCs w:val="36"/>
        </w:rPr>
        <w:t>Вечер трудного дня</w:t>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bookmarkStart w:id="0" w:name="_GoBack"/>
      <w:bookmarkStart w:id="1" w:name="_GoBack"/>
      <w:bookmarkEnd w:id="1"/>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Как ты себя чувствуешь? Все в порядке?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Я в норме.</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Я нихрена не понял. Как он снял наручники? Я же хорошо их закрепил. Я точно помню. Я помню…</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Ты слышал весь разговор?</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Нужно немедленно проверить все данные по штату о лицах мужского пола в возрасте менее тридцати лет, прошедших военную компанию в 1964-1965 годах.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Боюсь, таких будет дохрена.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Нет. Первый случай уже был в феврале 65-го. Значит, он демобилизовался еще раньше. Тогда контингент был меньше. Плюс включаем все особые приметы. Плюс географическая привязка очень точная. Штат Нью-Гэмпшир. Все убийства совершал здесь, церковь и университет посещал здесь. Думаю, в конечном счете мы получим два-три имени, их будет очень легко проверить…</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Как он нахрен выбрался? Как он…</w:t>
      </w:r>
    </w:p>
    <w:p>
      <w:pPr>
        <w:pStyle w:val="Normal"/>
        <w:rPr>
          <w:rFonts w:ascii="Times New Roman" w:hAnsi="Times New Roman" w:cs="Times New Roman"/>
          <w:i/>
          <w:i/>
          <w:sz w:val="28"/>
          <w:szCs w:val="28"/>
        </w:rPr>
      </w:pPr>
      <w:r>
        <w:rPr>
          <w:rFonts w:cs="Times New Roman" w:ascii="Times New Roman" w:hAnsi="Times New Roman"/>
          <w:i/>
          <w:sz w:val="28"/>
          <w:szCs w:val="28"/>
        </w:rPr>
        <w:t>В комнату заходит Петр.</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Это чертово безумие. Теперь понятно почему он решил сыграть в шахматы…</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Потому что “Седьмая печать” – его любимый фильм.</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Нет, потому что Слон, которого он сдал почти в самом начале партии, очень сильно подточен. Видимо, он давно к этому готовился. Я еще удивился. Почему он так легко сдал слона…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Нужно срочно проверять все данные и отправляться на задержание. Кто его знает, может он уже сегодня планирует новое нападение…</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Уже почти ночь. Вряд ли сегодня мы получим ответ на запрос…</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Какая к чертовой матери ночь?! Мы знаем кто он, нужно срочно его арестовать…</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Послушайте, детектив Перкинс…</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Вы оговорились. Я стажер Перкинс.</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Нет, я не оговорился. Сегодня вы провели блестящую операцию, и я буду писать рапорт о назначении вас на должность детектива.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Нахрен вашу должность. Я требую сделать запрос прямо сейчас! Обычно убийство происходит между полуночью и часом. Мы можем еще успеть!</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Детектив Перкинс…</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Сейчас!</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Петр выходит из комнаты для допросов.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 ну и денек…Поздравляю тебя…</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Сегодня ночью мы закроем этого подонка.</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Просто представь, что устроят газетчики. Какой это будет удар по общественному мнению.</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Может хоть это вынудит их наконец вывести оттуда свои сраные войска…</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Мы оба знаем, что это пустые надежды.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Только ради таких надежд я и пришла в эту профессию.</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Непросто тебе будет.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Вряд ли более непросто, чем сегодня.</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Просто представь, что сейчас думает Петр.</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Думаю, ему еще более непросто, чем мне.</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А какого будет миллионам таких Петров, когда они прочитают об этом деле в газетах.</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Думаю, им будет не так тяжело, как было жертвам нашего парня и их родственникам.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Да, это правда.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Знаешь, я всю жизнь думала, что я очень плохой человек… Но сегодня у меня впервые в жизни такое ощущение, что я все сделала правильно… Я все сделала правильно…</w:t>
      </w:r>
    </w:p>
    <w:p>
      <w:pPr>
        <w:pStyle w:val="Normal"/>
        <w:rPr>
          <w:rFonts w:ascii="Times New Roman" w:hAnsi="Times New Roman" w:cs="Times New Roman"/>
          <w:i/>
          <w:i/>
          <w:sz w:val="28"/>
          <w:szCs w:val="28"/>
        </w:rPr>
      </w:pPr>
      <w:r>
        <w:rPr>
          <w:rFonts w:cs="Times New Roman" w:ascii="Times New Roman" w:hAnsi="Times New Roman"/>
          <w:i/>
          <w:sz w:val="28"/>
          <w:szCs w:val="28"/>
        </w:rPr>
        <w:t>Ники берет руку Крис в свою.</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Ты молодец.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 комнату заходит Петр. </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Ну что?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Они пришлют все данные через полчаса.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Так долго?!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Мы ждали этого пять лет, каким-нибудь потерпим еще полчаса.</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Мы-то потерпим. А вот девушки, гуляющие сегодня по улицам…</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Скоро все закончится. Скоро все закончится…</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Скоро все только начнется, когда будет настоящий ураган в газетах.</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Я почти уверен, что им не разрешат упоминать эту деталь биографии.</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То есть как не разрешат?</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Просто засекретят все данные, а наш парень отправится на пожизненное в “Майфлауэр”.</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Это будет нечестно. Люди имеют право знать правду.</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Только готовы ли они к такой правде?</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xml:space="preserve">: Я сама пойду в газеты и все им расскажу.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Они наложат на это информацию гриф государственной тайны, а тебя за разглашение закроют еще дольше, чем тех ребят, с которыми мы общались сегодня.</w:t>
      </w:r>
    </w:p>
    <w:p>
      <w:pPr>
        <w:pStyle w:val="Normal"/>
        <w:rPr>
          <w:rFonts w:ascii="Times New Roman" w:hAnsi="Times New Roman" w:cs="Times New Roman"/>
          <w:sz w:val="28"/>
          <w:szCs w:val="28"/>
        </w:rPr>
      </w:pPr>
      <w:r>
        <w:rPr>
          <w:rFonts w:cs="Times New Roman" w:ascii="Times New Roman" w:hAnsi="Times New Roman"/>
          <w:b/>
          <w:sz w:val="28"/>
          <w:szCs w:val="28"/>
        </w:rPr>
        <w:t>КРИС</w:t>
      </w:r>
      <w:r>
        <w:rPr>
          <w:rFonts w:cs="Times New Roman" w:ascii="Times New Roman" w:hAnsi="Times New Roman"/>
          <w:sz w:val="28"/>
          <w:szCs w:val="28"/>
        </w:rPr>
        <w:t>: Наплевать. Зато я буду знать, что все сделала правильно. Я все сделала правильно.</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Думаю, нам всем нужно немного поспать и завтра обдумать все на свежую голову. Все эти пленки у нас остались, их можно будет переслушать в любой момент.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Знаешь, что самое смешное, Петр? Если все же это попадет в газеты, то там помимо прочего напишут, что дело, которое опытный детектив Нью-Гэмпшира Петр Ван Петр вел пять лет, смогла за один день раскрыть 24-летняя блондинка из Калифорнии. Думаю, этого ты точно не переживешь!</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xml:space="preserve">: Ники, ты очень плохой человек! Тебе когда-нибудь говорили, что ты очень плохой человек? </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Да, говорили. </w:t>
      </w:r>
    </w:p>
    <w:p>
      <w:pPr>
        <w:pStyle w:val="Normal"/>
        <w:rPr>
          <w:rFonts w:ascii="Times New Roman" w:hAnsi="Times New Roman" w:cs="Times New Roman"/>
          <w:sz w:val="28"/>
          <w:szCs w:val="28"/>
        </w:rPr>
      </w:pPr>
      <w:r>
        <w:rPr>
          <w:rFonts w:cs="Times New Roman" w:ascii="Times New Roman" w:hAnsi="Times New Roman"/>
          <w:b/>
          <w:sz w:val="28"/>
          <w:szCs w:val="28"/>
        </w:rPr>
        <w:t>ПЕТР</w:t>
      </w:r>
      <w:r>
        <w:rPr>
          <w:rFonts w:cs="Times New Roman" w:ascii="Times New Roman" w:hAnsi="Times New Roman"/>
          <w:sz w:val="28"/>
          <w:szCs w:val="28"/>
        </w:rPr>
        <w:t>: Кто?</w:t>
      </w:r>
    </w:p>
    <w:p>
      <w:pPr>
        <w:pStyle w:val="Normal"/>
        <w:rPr>
          <w:rFonts w:ascii="Times New Roman" w:hAnsi="Times New Roman" w:cs="Times New Roman"/>
          <w:sz w:val="28"/>
          <w:szCs w:val="28"/>
        </w:rPr>
      </w:pPr>
      <w:r>
        <w:rPr>
          <w:rFonts w:cs="Times New Roman" w:ascii="Times New Roman" w:hAnsi="Times New Roman"/>
          <w:b/>
          <w:sz w:val="28"/>
          <w:szCs w:val="28"/>
        </w:rPr>
        <w:t>НИКИ</w:t>
      </w:r>
      <w:r>
        <w:rPr>
          <w:rFonts w:cs="Times New Roman" w:ascii="Times New Roman" w:hAnsi="Times New Roman"/>
          <w:sz w:val="28"/>
          <w:szCs w:val="28"/>
        </w:rPr>
        <w:t xml:space="preserve">: Ты. Только что.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b/>
          <w:sz w:val="28"/>
          <w:szCs w:val="28"/>
        </w:rPr>
        <w:t>КОНЕЦ</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160"/>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62e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Application>LibreOffice/7.0.4.2$Linux_X86_64 LibreOffice_project/00$Build-2</Application>
  <AppVersion>15.0000</AppVersion>
  <Pages>33</Pages>
  <Words>8109</Words>
  <Characters>42873</Characters>
  <CharactersWithSpaces>50696</CharactersWithSpaces>
  <Paragraphs>515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2023-01-12T18:36:00Z</dcterms:created>
  <dc:creator>User</dc:creator>
  <dc:description/>
  <dc:language>ru-RU</dc:language>
  <cp:lastModifiedBy/>
  <dcterms:modified xsi:type="dcterms:W3CDTF">2025-01-29T09:44:57Z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file>