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8"/>
        <w:keepLines w:val="false"/>
        <w:rPr>
          <w:rStyle w:val="Style13"/>
          <w:sz w:val="36"/>
        </w:rPr>
      </w:pPr>
      <w:r>
        <w:rPr/>
      </w:r>
    </w:p>
    <w:p>
      <w:pPr>
        <w:pStyle w:val="Style29"/>
        <w:rPr>
          <w:rStyle w:val="Style13"/>
          <w:sz w:val="36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8"/>
        <w:keepLines w:val="false"/>
        <w:rPr>
          <w:rStyle w:val="Style13"/>
          <w:rFonts w:ascii="Cambria" w:hAnsi="Cambria" w:cs="Cambria"/>
          <w:sz w:val="72"/>
        </w:rPr>
      </w:pPr>
      <w:r>
        <w:rPr>
          <w:rStyle w:val="Style13"/>
          <w:rFonts w:cs="Cambria" w:ascii="Cambria" w:hAnsi="Cambria"/>
          <w:sz w:val="72"/>
        </w:rPr>
        <w:t>Дверь в интерьер</w:t>
      </w:r>
    </w:p>
    <w:p>
      <w:pPr>
        <w:pStyle w:val="Style28"/>
        <w:keepLines w:val="false"/>
        <w:rPr>
          <w:rStyle w:val="Style13"/>
          <w:sz w:val="36"/>
        </w:rPr>
      </w:pPr>
      <w:r>
        <w:rPr>
          <w:rStyle w:val="Style13"/>
          <w:rFonts w:cs="Cambria" w:ascii="Cambria" w:hAnsi="Cambria"/>
          <w:sz w:val="56"/>
        </w:rPr>
        <w:t>(пьеса)</w:t>
      </w:r>
    </w:p>
    <w:p>
      <w:pPr>
        <w:pStyle w:val="Style29"/>
        <w:rPr>
          <w:rStyle w:val="Style13"/>
          <w:sz w:val="36"/>
        </w:rPr>
      </w:pPr>
      <w:r>
        <w:rPr/>
      </w:r>
    </w:p>
    <w:p>
      <w:pPr>
        <w:pStyle w:val="Normal"/>
        <w:jc w:val="center"/>
        <w:rPr/>
      </w:pPr>
      <w:r>
        <w:rPr>
          <w:rStyle w:val="Style13"/>
          <w:rFonts w:cs="Cambria" w:ascii="Cambria" w:hAnsi="Cambria"/>
          <w:sz w:val="36"/>
          <w:szCs w:val="36"/>
        </w:rPr>
        <w:t>Виктор Деребенко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29"/>
        <w:spacing w:lineRule="auto" w:line="276"/>
        <w:ind w:hanging="0"/>
        <w:jc w:val="center"/>
        <w:rPr>
          <w:sz w:val="28"/>
          <w:u w:val="single"/>
        </w:rPr>
      </w:pPr>
      <w:r>
        <w:rPr>
          <w:sz w:val="28"/>
          <w:u w:val="single"/>
        </w:rPr>
        <w:t>ДЕЙСТВУЮЩИЕ ЛИЦА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keepLines/>
        <w:spacing w:before="0" w:after="0"/>
        <w:ind w:firstLine="70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pacing w:val="60"/>
          <w:sz w:val="28"/>
        </w:rPr>
        <w:t xml:space="preserve">Нина </w:t>
      </w:r>
    </w:p>
    <w:p>
      <w:pPr>
        <w:pStyle w:val="Normal"/>
        <w:keepLines/>
        <w:spacing w:before="0" w:after="0"/>
        <w:ind w:firstLine="70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pacing w:val="60"/>
          <w:sz w:val="28"/>
        </w:rPr>
        <w:t xml:space="preserve">Георгий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Действие первое</w:t>
      </w:r>
    </w:p>
    <w:p>
      <w:pPr>
        <w:pStyle w:val="Style29"/>
        <w:rPr/>
      </w:pPr>
      <w:r>
        <w:rPr/>
        <w:t xml:space="preserve">Действие разворачивается в гостиной квартиры жилого дома. Свет приглушен. Нина спит на диване. Раздается звонок в дверь, Нина вздрагивает. Звонок в дверь повторяется, Нина вытягивает руки. Раздается звонок на мобильный телефон, Нина занимает положение сидя, пытается дотянуться до телефона, звонок прекращается. Раздается сильный стук в дверь. </w:t>
      </w:r>
    </w:p>
    <w:p>
      <w:pPr>
        <w:pStyle w:val="Style29"/>
        <w:ind w:hanging="0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 что ж это такое. Так и дверь выломать можно.  </w:t>
      </w:r>
    </w:p>
    <w:p>
      <w:pPr>
        <w:pStyle w:val="Style29"/>
        <w:rPr/>
      </w:pPr>
      <w:r>
        <w:rPr/>
        <w:t>Нина встает</w:t>
      </w:r>
      <w:bookmarkStart w:id="0" w:name="_Hlk93774945"/>
      <w:r>
        <w:rPr/>
        <w:t xml:space="preserve"> с дивана, уходит открывать дверь.</w:t>
      </w:r>
      <w:bookmarkStart w:id="1" w:name="_Hlk93774962"/>
      <w:r>
        <w:rPr/>
        <w:t xml:space="preserve"> В гостиную входит Георгий с громоздкой этажеркой для цветов, следом идет Нина.  </w:t>
      </w:r>
    </w:p>
    <w:p>
      <w:pPr>
        <w:pStyle w:val="Style29"/>
        <w:spacing w:lineRule="auto" w:line="276"/>
        <w:ind w:hanging="0"/>
        <w:jc w:val="both"/>
        <w:rPr>
          <w:sz w:val="28"/>
          <w:szCs w:val="28"/>
        </w:rPr>
      </w:pPr>
      <w:r>
        <w:rPr>
          <w:rStyle w:val="Style15"/>
        </w:rPr>
        <w:t>Георгий</w:t>
      </w:r>
      <w:r>
        <w:rPr>
          <w:rStyle w:val="Style13"/>
        </w:rPr>
        <w:t xml:space="preserve">. Мама, ты чего не открываешь? </w:t>
      </w:r>
    </w:p>
    <w:p>
      <w:pPr>
        <w:pStyle w:val="Style29"/>
        <w:spacing w:lineRule="auto" w:line="276"/>
        <w:ind w:hanging="0"/>
        <w:jc w:val="both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6"/>
        </w:rPr>
        <w:t xml:space="preserve">(В полусонном состоянии.)  </w:t>
      </w:r>
      <w:r>
        <w:rPr>
          <w:rStyle w:val="Style13"/>
        </w:rPr>
        <w:t xml:space="preserve">А я тебя и не ждала, Георгий.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Что так официально? Мы же договорились на сегодня.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 xml:space="preserve">(Пытается сфокусировать зрение на настенных часах.) </w:t>
      </w:r>
      <w:r>
        <w:rPr>
          <w:rStyle w:val="Style13"/>
        </w:rPr>
        <w:t xml:space="preserve">Уже четвертый час. </w:t>
      </w:r>
    </w:p>
    <w:p>
      <w:pPr>
        <w:pStyle w:val="Style29"/>
        <w:spacing w:lineRule="auto" w:line="276"/>
        <w:ind w:hanging="0"/>
        <w:jc w:val="both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Вот, все привез, как и обещал. Монолитная крепкая этажерка для твоих цветов. </w:t>
      </w:r>
    </w:p>
    <w:p>
      <w:pPr>
        <w:pStyle w:val="Normal"/>
        <w:rPr>
          <w:rStyle w:val="Style15"/>
          <w:spacing w:val="0"/>
          <w:szCs w:val="28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Спасибо. Я уже купила.</w:t>
      </w:r>
      <w:r>
        <w:rPr>
          <w:rStyle w:val="Style15"/>
        </w:rPr>
        <w:t xml:space="preserve">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>Как купила?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Вон стоит. </w:t>
      </w:r>
    </w:p>
    <w:p>
      <w:pPr>
        <w:pStyle w:val="Style29"/>
        <w:rPr>
          <w:rStyle w:val="Style16"/>
          <w:i w:val="false"/>
          <w:i w:val="false"/>
          <w:iCs/>
          <w:sz w:val="24"/>
          <w:szCs w:val="24"/>
        </w:rPr>
      </w:pPr>
      <w:r>
        <w:rPr>
          <w:rStyle w:val="Style16"/>
          <w:i w:val="false"/>
          <w:iCs/>
          <w:sz w:val="24"/>
          <w:szCs w:val="24"/>
        </w:rPr>
        <w:t>Георгий смотрит на точно такую же этажерку для цветов, уставленную комнатными растениями.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>Как ты ее дотащила?</w:t>
      </w:r>
      <w:r>
        <w:rPr>
          <w:rStyle w:val="Style15"/>
        </w:rPr>
        <w:t xml:space="preserve"> </w:t>
      </w:r>
    </w:p>
    <w:p>
      <w:pPr>
        <w:pStyle w:val="Normal"/>
        <w:rPr/>
      </w:pPr>
      <w:r>
        <w:rPr>
          <w:rStyle w:val="Style15"/>
        </w:rPr>
        <w:t xml:space="preserve">Нина. </w:t>
      </w:r>
      <w:r>
        <w:rPr>
          <w:rStyle w:val="Style13"/>
        </w:rPr>
        <w:t>Дотащила. Добрые люди помогли.</w:t>
      </w:r>
      <w:r>
        <w:rPr>
          <w:rStyle w:val="Style15"/>
        </w:rPr>
        <w:t xml:space="preserve"> 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Не могла подождать? 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>Ну зачем я тебя лишний раз дергать буду.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Я же тебе пообещал.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>Пока ты купишь.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Вчера договорились, сегодня я уже у тебя.   </w:t>
      </w:r>
    </w:p>
    <w:p>
      <w:pPr>
        <w:pStyle w:val="Normal"/>
        <w:rPr/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Ничего страшного, будет у меня теперь две...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Будет у тебя оранжерея. </w:t>
      </w:r>
    </w:p>
    <w:p>
      <w:pPr>
        <w:pStyle w:val="Normal"/>
        <w:rPr>
          <w:rStyle w:val="Style16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Поставь туда.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(Ставит этажерку.)</w:t>
      </w:r>
      <w:r>
        <w:rPr>
          <w:rStyle w:val="Style13"/>
        </w:rPr>
        <w:t xml:space="preserve"> Я люблю зелень. Воздух чище.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все равно здесь не живешь!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о тебе забочусь!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пытается передвинуть этажерку на другое место, Георгий помогает ей.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Вспомнил тоже про меня.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всегда о тебе помню.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поэтому ты так разоделся?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Тебе не нравится?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 мне так очень ярко.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Нам не хватает яркости сегодня.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распределяет растения по этажеркам.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Ну, ты же не мальчик уже. Подай секатор.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Но и не старик.  Где он у тебя лежит?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зрелость можно было бы иметь! Там в шкафчике.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Порядок у тебя идеальный.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не мусорю.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Ремонт все же я бы освежил.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Есть будешь?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Да нет, наверное. Я тут еще и на диету сел. Чаю только попью.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Смотри сам.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что у тебя?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Котлетки у меня.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Сплошной соблазн, диета может подождать. Давай свои котлетки, а то я с этой этажеркой навозился сегодня.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Нина уходит. Георгий усаживается за стол, заваленный бумагами, сдвигает их в сторону. Появляется Нина с тарелкой котлет и столовыми приборами. Георгий берет одну из бумаг со стола, читает.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кто такой грамотный писал «кАрова»?  Здесь сплошные ошибки. Тысяча девятьсот восемнадцатый год. Что это?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из архива.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6"/>
        </w:rPr>
        <w:t xml:space="preserve"> (Читает.)</w:t>
      </w:r>
      <w:r>
        <w:rPr>
          <w:rStyle w:val="Style13"/>
        </w:rPr>
        <w:t xml:space="preserve"> «у нИе была кАрова и мАлАдая кАза» Что за бред?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запачкай документ.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 кто же пишет такие безграмотные документы?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Люди писали. А ты давно грамотным стал?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работаю над собой.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 восемнадцатом году как могли, так и писали.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Понятно. Коммунисты, значит, начинающие. Кто это такая… </w:t>
      </w:r>
      <w:r>
        <w:rPr>
          <w:rStyle w:val="Style16"/>
        </w:rPr>
        <w:t>(Читает.)</w:t>
      </w:r>
      <w:r>
        <w:rPr>
          <w:rStyle w:val="Style13"/>
        </w:rPr>
        <w:t xml:space="preserve"> «ПрОскоФья»?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Прапрабабка твоя Прасковья.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Моя прапрабабка?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 что с ней стало с таким богатством?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Раскулачили!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Мама, зачем это тебе?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наши предки.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понял, зачем они тебе сейчас понадобились?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Собираю воедино.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иммигрировать собралась?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Иностранцев у нас в семье нет.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всех есть, а у нас нет?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вы сейчас без роду и племени. Дай сюда, а то испортишь!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же их даже в глаза не видела.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Пришло время познакомиться.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Давай лучше мы тебе тут ремонт забабахаем.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Не надо мне тут ничего бабахать.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Вон у вас плитку кладут во дворе. Красота будет!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подходит к окну, смотрит.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Ее каждую весну кладут.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Где токае еще возможно?!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по осени она вздыбится, и люди ноги начнут ломать об нее.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Нужно под ноги смотреть.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Только и успеваем туда смотреть.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Хочу тебя познакомить с немолодым, но прекрасным человеком. Владеет небольшой строительной конторой. Ремонты делают, короче говоря. Тоже вдовец.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Отстань от меня.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Не отстану. Время бежит, а ты все одна сидишь.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у тебя оно бежит, а у меня все идет своим чередом.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Артур Семенович человек простой и не выглядит на свои года.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 что я с ним буду делать?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Ясно что!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Ясно что?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Можете в архив вместе ходить.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Нет. Развлекать я никого тут не хочу.  </w:t>
      </w:r>
    </w:p>
    <w:p>
      <w:pPr>
        <w:pStyle w:val="Normal"/>
        <w:rPr>
          <w:rStyle w:val="Style16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 xml:space="preserve">(Ест котлету.) </w:t>
      </w:r>
      <w:r>
        <w:rPr>
          <w:rStyle w:val="Style13"/>
        </w:rPr>
        <w:t xml:space="preserve">Какая ты упрямая у меня.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Вкусные котлетки?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Обалденные.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Вот щас поешь и прибьешь мне плинтус.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что с ним?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Отвалился.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Говорю, Артур Семенович тебе нужен.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Мне тебя будет достаточно.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Все уже разваливается здесь. Менять все пора.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Хороший плинтус, еще сто лет прослужит, просто нужно правильно прибить его на место.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Прибью, не нервничай.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Все бы только меняли.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чего завелась?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Ничего. Что у тебя там? Выкладывай. Вижу ведь, непросто так ты меня навестил.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заказ твой принес.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Тоже мне доставка. Ты мне сам про эту этажерку все уши прожужжал, как у тебя на ней цветы хорошо растут.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Ну, а ты жаловалась, что у тебя все растения пересохли.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Да, пересохли.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берет лейку, поливает цветы.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 самом деле кое-что произошло.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Ну, я же говорю. Раненого бойца видно издалека.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 такой уж и раненый.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Говори уже, не томи.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Мы решили пожениться!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Мы это кто?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и Галя.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Что за Галя?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только не сопротивляйся сразу. Вам нужно познакомиться.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разве что-то сказала?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Она тоже любит цветы выращивать. Вообще, мне кажется, у вас много общего. Она и сама так думает.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Она же меня не знает.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ей немного рассказывал про тебя.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Интересно…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Не волнуйся, только хорошее!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 она прельстила тебя эта Галя?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Ну, она такая… Нормальная, короче говоря.  Не знаю, как сходу описать. Очень живая, подвижная и открытая. Прям как ты.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Разве всего этого не было в твоей предыдущей супруге?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Нет, они разные.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Чем же они разные?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Мам, зачем так сразу? Вам нужно встретиться, и ты сама все поймешь.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Сколько ей лет?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Двадцать три.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Лене сколько было?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Ей и есть… Как и мне… Тридцать шесть.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Что тут сказать?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Можешь для начала нас поздравить!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Этого я сделать не могу.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почему же?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Сегодня у тебя одна, завтра другая, потом третья. Недолго музыка играет у вас у молодежи.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Как посмотреть, двенадцать лет прожили.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 все в помойку.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Опыт какой-то приобрел.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Опыт теперь у Лены будет: устроиться в таком возрасте с двумя детьми. Твоими детьми! Она же ни дня нигде не работала. Занималась воспитанием.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Мы с тобой это уже обсуждали, у нас все произошло взаимно. А дети не такие уж и дети. Выросли. Они со мной вообще, вон, не разговаривают.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Поэтому ты решил новых завести?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Вроде как уже ждем!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И когда срок?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Через девять месяцев, как положено.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Галя тебе так пообещала?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Тест показал.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Тесты часто ошибаются.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Будем дальше стараться. В стране демографический кризис.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>Кризис у вас в голове, как сказал великий классик.</w:t>
      </w:r>
      <w:r>
        <w:rPr>
          <w:rStyle w:val="Style16"/>
        </w:rPr>
        <w:t xml:space="preserve"> (Берет бумагу со стола.)</w:t>
      </w:r>
      <w:r>
        <w:rPr>
          <w:rStyle w:val="Style13"/>
        </w:rPr>
        <w:t xml:space="preserve"> Твою вот эту прапрабабку не просто раскулачили, еще ее к тому же бросил муж. Ушел из дома в неизвестном направлении и не вернулся. Осталась она одна с маленьким дитем на руках, моей бабушкой. Вот это кризис! Все ждала, может объявится, но он так и не появился, подлец.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Может, что случилось с ним?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с ним может случиться?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Лично я никого не бросаю, всем помогаю.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Как представлю, сердце останавливается.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Лены всего в достатке, уж поверь мне, она себе неплохо отложила на черный день.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 не про нее сейчас, а про тебя говорю.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со мной-то что? У меня все хорошо.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 бы тебе не пришлось потом пожалеть?!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Незачем свою жизнь тратить на сожаления!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счастлив?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Абсолютно.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Да на тебе лица нет. Что ты врешь? Это же видно невооруженным глазом. Это не мой сын сейчас со мною разговаривает.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чей?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 знаю, вижу только эту нелепую одежду.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Да, я немного поменял имидж.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стараешься произвести впечатление. Неизвестно, где бы ты был, если бы не Лена, которая бегала в свое время, вытаскивала тебя из разных сомнительных компаний.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все в прошлом.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История все помнит.   </w:t>
      </w:r>
    </w:p>
    <w:p>
      <w:pPr>
        <w:pStyle w:val="Normal"/>
        <w:rPr/>
      </w:pPr>
      <w:bookmarkStart w:id="2" w:name="_Hlk140441278"/>
      <w:r>
        <w:rPr>
          <w:rStyle w:val="Style15"/>
        </w:rPr>
        <w:t>Георгий.</w:t>
      </w:r>
      <w:r>
        <w:rPr>
          <w:rStyle w:val="Style13"/>
        </w:rPr>
        <w:t xml:space="preserve"> Значит, ты не придешь на свадьбу?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Нет, не приду.  Без меня справитесь.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Без тебя нельзя, это неправильно</w:t>
      </w:r>
      <w:bookmarkEnd w:id="2"/>
      <w:r>
        <w:rPr>
          <w:rStyle w:val="Style13"/>
        </w:rPr>
        <w:t xml:space="preserve">,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Ничего страшного не случится.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 Лене, вспомни, ты тоже привыкала с трудом.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как привыкла, ты вдруг решил от нее уйти.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Где твой плинтус?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Вон там стоит в углу.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Давай инструменты, буду прибивать.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прекрасно знаешь, где что лежит. 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уходит и возвращается с инструментами, берет плинтус, пытается разобраться, как его примостить. Нина идет к комоду и вытаскивает из него сверток.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вот думаешь, я тут только новости слушаю, а смотри, что я для тебя сотворила. Взгляни, какая прелесть получилась.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Что это?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6"/>
        </w:rPr>
        <w:t xml:space="preserve"> (Разворачивает сверток.) </w:t>
      </w:r>
      <w:r>
        <w:rPr>
          <w:rStyle w:val="Style13"/>
        </w:rPr>
        <w:t>На вот, примерь.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сама это связала?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Конечно, сама. Все четко по инструкции. В моем возрасте полезна мелкая моторика.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Хороший жилет получился.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Да брось ты этот плинтус. Одевай! Сними ты этот свой прикид!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Георгий кладет плинтус, снимает прикид, одевает жилет.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Ну-ка, покрутись.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крутится.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же совсем другое дело. Тебе нравится?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Очень нравится.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Настоящая шерсть. Стильно. А то ходишь непонятно в чем.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Спасибо, буду одевать его по выходным.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Носи на здоровье. Пряжу, между прочим, мне Лена помогала выбирать для тебя. Скажи, какой цвет удачный получился!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Какой-то он блестящий очень.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Ничего неблестящий. Немного люрекса в нитке. Тебе прекрасно подходит.  Зачем ты его снимаешь?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Чтоб не испачкать.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берет плинтус, прикладывает его.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Неправильно ты плинтус кладешь.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как надо?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Дай, я покажу.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Нина берет плинтус, прикладывает его.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Подай гвоздь и молоток. </w:t>
      </w:r>
    </w:p>
    <w:p>
      <w:pPr>
        <w:pStyle w:val="Style29"/>
        <w:rPr/>
      </w:pPr>
      <w:r>
        <w:rPr/>
        <w:t xml:space="preserve">Георгий подает гвоздь, молоток. Нина приколачивает плинтус.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Вот так надо.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Был бы жив отец.  </w:t>
      </w:r>
    </w:p>
    <w:p>
      <w:pPr>
        <w:pStyle w:val="Normal"/>
        <w:rPr>
          <w:rStyle w:val="Style13"/>
        </w:rPr>
      </w:pPr>
      <w:bookmarkStart w:id="3" w:name="_Hlk137370907"/>
      <w:bookmarkEnd w:id="3"/>
      <w:r>
        <w:rPr>
          <w:rStyle w:val="Style15"/>
        </w:rPr>
        <w:t xml:space="preserve">Нина. </w:t>
      </w:r>
      <w:r>
        <w:rPr>
          <w:rStyle w:val="Style13"/>
        </w:rPr>
        <w:t>Он бы умер от стыда.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думаю, он бы меня поддержал.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вообще на него не похож.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же копия он?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Только снаружи.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вас тоже было всяко-разно.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Мы прожили бок о бок, душа в душу.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 Поэтому он и сбежал от тебя на тот свет!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ко мне несправедлив.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Прости! Я не должен был так говорить.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ведь совершенно ничего не понимаешь в отношениях.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Нет, не понимаю.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хоть раз надевал своей женщине туфли?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Она что, инвалид?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 и я не инвалид, но твой отец это делал регулярно.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Помню.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Помню. Вот и учился бы, как нужно держать марку.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Мне это казалось так дико.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Ничего не дико. Каждый божий день, куда бы мы не шли, там, в прихожей, он опускался на одно колено и с трепетом надевал мне туфельки, аккуратно застегивал их, и всегда спрашивал: «Тебе не жмет?», а я отвечала: «Все прекрасно, дорогой!». А когда возвращались, он бережно их снимал и протирал тряпочкой. Я чувствовала себя королевой. Вот, это отношения! А у вас?</w:t>
      </w:r>
    </w:p>
    <w:p>
      <w:pPr>
        <w:pStyle w:val="Normal"/>
        <w:rPr>
          <w:rStyle w:val="Style13"/>
        </w:rPr>
      </w:pPr>
      <w:bookmarkStart w:id="4" w:name="_Hlk137370907"/>
      <w:bookmarkEnd w:id="4"/>
      <w:r>
        <w:rPr>
          <w:rStyle w:val="Style15"/>
        </w:rPr>
        <w:t>Георгий.</w:t>
      </w:r>
      <w:r>
        <w:rPr>
          <w:rStyle w:val="Style13"/>
        </w:rPr>
        <w:t xml:space="preserve"> Он и поколачивал тебя периодически.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>(Смущенно.)</w:t>
      </w:r>
      <w:r>
        <w:rPr>
          <w:rStyle w:val="Style13"/>
        </w:rPr>
        <w:t xml:space="preserve"> Прям поколачивал. Пару раз было.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и говорю.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другое.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идет к полке, уставленной книгами и всякой мелочевкой. Пытается достать фотоальбом, переставляя на полке предметы.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Нельзя же бить женщин.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Конечно, нельзя!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Но иногда, видимо, можно?  Что ты там ищешь?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вытаскивает фотоальбом, подходит с ним к Георгию, листает фотоальбом, находит нужную страницу.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Вот полюбуйся.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Какой я молоденький.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 ты не на себя смотри. Тетку свою помнишь, Таню? Папину сестру.  </w:t>
      </w:r>
      <w:r>
        <w:rPr>
          <w:rStyle w:val="Style16"/>
        </w:rPr>
        <w:t>(Тычет в фотоальбом.)</w:t>
      </w:r>
      <w:r>
        <w:rPr>
          <w:rStyle w:val="Style13"/>
        </w:rPr>
        <w:t xml:space="preserve"> Вон, сидит, улыбается.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Помню! Как не помнить.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Бегал все к ней. Булочки она пекла какие-то не такие как дома.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любил к ней приходить. С ней было весело, а она любила со мной возиться. Мы с ней и на пляж летом на карьеры, и за грибами осенью, она меня брала везде с собой. У нее всегда менялись кавалеры. Каждый раз придешь, а там уже другой дядька сидит.  Она их все по фамилии представляла: «Знакомься!  Это Конев.» Здоровый такой мужик с усами был, а потом как-то пришел, Конева уже нет, зато какой-то Сидоров ошивается.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Взгляды у нее были не ахти. Она еще в психушке лежала по этому поводу.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6"/>
        </w:rPr>
        <w:t xml:space="preserve"> </w:t>
      </w:r>
      <w:r>
        <w:rPr>
          <w:rStyle w:val="Style13"/>
        </w:rPr>
        <w:t xml:space="preserve">Ездили, навещали.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>(Смотрит в фотоальбом.)</w:t>
      </w:r>
      <w:r>
        <w:rPr>
          <w:rStyle w:val="Style13"/>
        </w:rPr>
        <w:t xml:space="preserve"> Как раз это фото оттуда.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Мне она нравилась.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Царствие ей небесное.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Легкая была, веселая, азарт у нее всегда был какой-то в голове.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Несся туда без оглядки, лишь бы уроки дома не делать.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(Листает фотоальбом.)</w:t>
      </w:r>
      <w:r>
        <w:rPr>
          <w:rStyle w:val="Style13"/>
        </w:rPr>
        <w:t xml:space="preserve"> Ты ее всегда недолюбливала.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мне приходилось оборону тут держать одной.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По-моему, ты все преувеличиваешь.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 ничего не выдумываю. Она пыталась разрушить нашу семью.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Прям мадридский двор.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Не мадридский, но мне хватило. Однажды эта твоя тетя такое учудила, что я даже поверить не могла сначала. Она вдруг решила привить твоему отцу свое легкомысленное поведение и заманила его к себе домой починить раковину на кухне. Он, значит, к ней пришел, он же был безотказным, а там, по счастливому совпадению, к ней в гости еще и соседка наведалась, такая же профурсетка одинокая, мол, ей что-то там тоже отремонтировать. А Таня и говорит: конечно, он все тебе сделает без проблем. Как тебе это нравится?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него ведь руки золотые были.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тоже была когда-то наивной. Помню: выбежала с работы как ошпаренная по среди рабочего дня. У нас был коллектив женский, все уже были битыми такими делами. Не помню, кто меня надоумил, но все хором сказали: беги скорее, Нина, и спасай свой брак, пока не поздно. Я и побежала. Так и есть. Прибегаю, а он уже у этой соседки чай пьет. Конечно, они не ожидали от меня такого пассажа, и представление я им устроила пышное.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ходила с таким бланшем под глазом.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Я знала, что это будет неизбежно, зато мне удалось вытащить твоего отца из этого вертепа.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Да, неприятная история. Ты мне никогда не рассказывала. </w:t>
      </w:r>
      <w:r>
        <w:rPr>
          <w:rStyle w:val="Style16"/>
        </w:rPr>
        <w:t>(Закрывает фотоальбом, отдает Нине.)</w:t>
      </w:r>
      <w:r>
        <w:rPr>
          <w:rStyle w:val="Style13"/>
        </w:rPr>
        <w:t xml:space="preserve">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Я много чего тебе не рассказывала. </w:t>
      </w:r>
      <w:r>
        <w:rPr>
          <w:rStyle w:val="Style16"/>
        </w:rPr>
        <w:t xml:space="preserve">(Уносит фотоальбом обратно на полку.) </w:t>
      </w:r>
      <w:r>
        <w:rPr>
          <w:rStyle w:val="Style13"/>
        </w:rPr>
        <w:t xml:space="preserve">Он любил меня, и я его любила, но за это нам постоянно приходилось сражаться.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Сколько мы с Леной прожили, я ее ни разу так и не ударил, хотя руки иногда чесались, а потом, со временем, мне вообще все стало безразлично.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Ну, и ударил бы один разок слегка, не развалилась бы. Она, может, и сама этого ждала?!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Зачем нервы себе трепать?!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Да чтоб тепло пошло.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Странные эти ваши обычаи. Мы с Галиной любим все проговаривать.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Брак – это таинство. 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Нет, ну, мы не все всегда договариваем друг другу.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ее любишь?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Мне с ней комфортно, и она меня боготворит.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Надолго ли?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о ней тоже забочусь.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думаешь, это просто, пустить в дом постороннего человека?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как иначе? Периодически нужно кого-то туда впускать.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Ты, пожалуйста, приходи сюда, я тебе не отказываю.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думал, ты порадуешься за меня.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Забыла: нужно еще полку подкрутить, а то расшаталась.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Подкручу я твою полку.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Рада бы была за тебя порадоваться, но не знаю как.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 С тобой просто невыносимо.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Нина садится в кресло, держится за сердце, тяжело дышит.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Что с тобой?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Ничего. В памяти все всколыхнулось.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Щас воды тебе налью.</w:t>
      </w:r>
    </w:p>
    <w:p>
      <w:pPr>
        <w:pStyle w:val="Style29"/>
        <w:rPr>
          <w:szCs w:val="24"/>
        </w:rPr>
      </w:pPr>
      <w:r>
        <w:rPr>
          <w:rStyle w:val="Style13"/>
          <w:sz w:val="24"/>
          <w:szCs w:val="24"/>
        </w:rPr>
        <w:t xml:space="preserve">Георгий уходит, возвращается со стаканом воды, протягивает Нине.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 Там на полке… Корвалола нужно капнуть.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Георгий идет к полке, ищет корвалол.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ты так долго?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 xml:space="preserve">(Находит корвалол, капает в стакан.) </w:t>
      </w:r>
      <w:r>
        <w:rPr>
          <w:rStyle w:val="Style13"/>
        </w:rPr>
        <w:t>Может, скорую вызвать?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 Какая скорая! Я сама все выдержу.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 Приедут, проверят.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Тут и так все ясно. Сердце.</w:t>
      </w:r>
    </w:p>
    <w:p>
      <w:pPr>
        <w:pStyle w:val="Normal"/>
        <w:rPr/>
      </w:pPr>
      <w:r>
        <w:rPr>
          <w:rStyle w:val="Style15"/>
        </w:rPr>
        <w:t>Георгий</w:t>
      </w:r>
      <w:r>
        <w:rPr>
          <w:rStyle w:val="Style16"/>
        </w:rPr>
        <w:t>. (Протягивает стакан.)</w:t>
      </w:r>
      <w:r>
        <w:rPr>
          <w:rStyle w:val="Style13"/>
        </w:rPr>
        <w:t xml:space="preserve"> Не надо нервничать. Все же хорошо.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 xml:space="preserve">(Пьет.) </w:t>
      </w:r>
      <w:r>
        <w:rPr>
          <w:rStyle w:val="Style13"/>
        </w:rPr>
        <w:t xml:space="preserve">Доведете сначала мать, а потом все хорошо у вас.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Прости, я не должен был все это вспоминать!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Щас отпустит.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Приляг!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ложиться на диван.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Еще корвалола?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6"/>
        </w:rPr>
        <w:t xml:space="preserve"> </w:t>
      </w:r>
      <w:r>
        <w:rPr>
          <w:rStyle w:val="Style13"/>
        </w:rPr>
        <w:t xml:space="preserve">Нет, достаточно. Устала 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вроде на пенсии?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еще то испытание.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Согласен! Когда нечем заняться, в голове начинает непонятно что твориться.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Натворят дел, потом думай за вас. 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6"/>
        </w:rPr>
        <w:t xml:space="preserve">(Раздраженно.) </w:t>
      </w:r>
      <w:r>
        <w:rPr>
          <w:rStyle w:val="Style13"/>
        </w:rPr>
        <w:t xml:space="preserve">Да сколько можно уже думать за всех?! Сердце у неё, видите ли. На свежий воздух и меньше мыслей в голове, все болячки как рукой снимет. Гулять больше нужно, мама. Нужно ходить, наслаждаться, радоваться и заботиться о себе. Ты сама виновата в своих страстях на ровном месте. Стараешься, предлагаешь, как лучше поступить, а нам все не надо. Нет, мы лучше в прошлом копошиться будем. Что ты там забыла? От твоих предков остались одни только бумажки. Оставь уже их в покое! У всех матери как матери. Жадные до жизни. Пытаются все от нее получить сполна, им все нужно, все хотят успеть. Вон, посмотри: в парках спортом занимаются, выставки посещают, общаются, наряжаются. Танцульки там устраивают. В собес ходят. В конце концов, поликлиники осаждают регулярно. Да разве мало чего можно придумать еще. Этот, как его? Маникюр делают. Одним словом, делают и не страдают. Приятно на них посмотреть. А мы все дома… Ты думаешь, кто-то из них не хотел бы познакомиться с достойным кавалером? Да с руками и ногами отобрали бы, только дай. А тут само к тебе идет, а нам не надо. Выйди на улицу, посмотри сама. Вокруг все кипит. И вместо того чтобы получать удовольствие от жизни там, ты мне треплешь нервы здесь. Забаррикадировалась тут и сидишь как… 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>Как кто?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Как клуша.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Георгий садится за стол, пьет корвалол.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Взбодриться тебе нужно, сменить обстановку. Как ты этого не поймешь?! Если чайник не чистить от накипи, он перегорит раньше положенного срока.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Глаза у самого, вон, потухли совсем. Ты сам еще не устал?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Мне уставать нельзя, на работе полный завал.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Тебе бы не помешало расслабиться.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</w:t>
      </w:r>
      <w:r>
        <w:rPr>
          <w:rStyle w:val="Style13"/>
        </w:rPr>
        <w:t xml:space="preserve">. Некогда, некогда, некогда.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потом у вас инфаркты случаются.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правда. На днях Семена, коллегу, похоронили, а ведь он был мой ровесник.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 Боже!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Ни с того ни с сего тромб оторвался.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видела по телевизору: открыли новый дельфинарий в Геленджике. Там теперь можно плавать с этими прекрасными созданиями. Так красиво: солнце, море, дельфины и полное спокойствие от завтрашнего дня. Я бы там с удовольствием побывала.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Хоть завтра тебя я отправлю.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Отправь меня, пожалуйста!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Хорошо.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Завтра?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Лежи! Не знаю, получится ли так быстро?!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что такого?  Поедем в аэропорт и улетим, щас все это очень просто.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сказала улетим?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 да. Ты же не хочешь, чтобы я одна туда добиралась в таком состоянии?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не могу, у меня работа.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Какая работа, праздники начинаются.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Да, совсем вылетело из головы, майские праздники. Цены, наверно, космос.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Тебе жалко на родную мать?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 почему?!  На море хорошо, думаю. Как-то это просто все неожиданно.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Неожиданно – это, когда ты на голову мне упал вместе с Галей. А здесь все даже очень естественно.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Ох, чувствую, неспроста я к тебе сегодня заглянул.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Что тебе, слабо?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Просто мы собирались по Золотому кольцу поехать.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Какое кольцо?! Никуда оно от вас не денется. А море только представь! Там все с тобой и обсудим на свежем воздухе.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Может, и правда, рвануть, чем черт не шутит.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будет самый лучший для меня подарок.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Надо с Галей это обсудить.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Приедем в Геленджик, оттуда и позвонишь.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Она не любит сюрпризы.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Как будто я их люблю.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Раздается телефонный звонок, Георгий смотрит, кто звонит.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Галина сама решила позвонить.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Чувствует ведь.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отходит в сторону, принимает вызов.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(Говорит тихо.)</w:t>
      </w:r>
      <w:r>
        <w:rPr>
          <w:rStyle w:val="Style13"/>
        </w:rPr>
        <w:t xml:space="preserve"> Ало! Привет! Я у мамы. </w:t>
      </w:r>
      <w:r>
        <w:rPr>
          <w:rStyle w:val="Style16"/>
        </w:rPr>
        <w:t xml:space="preserve">(Обращается к Нине.) </w:t>
      </w:r>
      <w:r>
        <w:rPr>
          <w:rStyle w:val="Style13"/>
        </w:rPr>
        <w:t xml:space="preserve">Привет тебе от Галины.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Ей такой же привет!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(В телефон.)</w:t>
      </w:r>
      <w:r>
        <w:rPr>
          <w:rStyle w:val="Style15"/>
        </w:rPr>
        <w:t xml:space="preserve"> </w:t>
      </w:r>
      <w:r>
        <w:rPr>
          <w:rStyle w:val="Style13"/>
        </w:rPr>
        <w:t>Привет тебе мама передает. Пожалуйста. Когда я приеду?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>(Подсказывает.)</w:t>
      </w:r>
      <w:r>
        <w:rPr>
          <w:rStyle w:val="Style13"/>
        </w:rPr>
        <w:t xml:space="preserve"> Не скоро.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(В телефон.)</w:t>
      </w:r>
      <w:r>
        <w:rPr>
          <w:rStyle w:val="Style13"/>
        </w:rPr>
        <w:t xml:space="preserve"> Не скоро.  У мамы проблемы с сердцем начались.  Да, вот такая неприятная оказия. Это мы тоже понимаем, что ей срочно нужно лечиться. </w:t>
      </w:r>
      <w:r>
        <w:rPr>
          <w:rStyle w:val="Style16"/>
        </w:rPr>
        <w:t>(Обращается к Нине.)</w:t>
      </w:r>
      <w:r>
        <w:rPr>
          <w:rStyle w:val="Style13"/>
        </w:rPr>
        <w:t xml:space="preserve"> Галя за тебя очень переживает, мам!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Спасибо большое!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6"/>
        </w:rPr>
        <w:t>(В телефон.)</w:t>
      </w:r>
      <w:r>
        <w:rPr>
          <w:rStyle w:val="Style15"/>
        </w:rPr>
        <w:t xml:space="preserve"> </w:t>
      </w:r>
      <w:r>
        <w:rPr>
          <w:rStyle w:val="Style13"/>
        </w:rPr>
        <w:t xml:space="preserve">Завтра повезу ее в санаторий. Я знаю, это отличная идея.  Куда? В Геленджик. Говорят, помогают дельфины. У тебя нет купальника? А зачем он тебе?  Нет, с нами не надо ехать, я справлюсь сам. Нет, не помню. Золотое кольцо, говоришь? Забыл, прости, дорогая! Успеем еще с тобой по нему прокатиться. Видишь, так все неожиданно обернулось. Нет, с нами точно не нужно. Не переживай, только я и мама. Лены там не будет. Почему не веришь? Никакая это не ловушка. </w:t>
      </w:r>
      <w:r>
        <w:rPr>
          <w:rStyle w:val="Style16"/>
        </w:rPr>
        <w:t>(Обращается к Нине.)</w:t>
      </w:r>
      <w:r>
        <w:rPr>
          <w:rStyle w:val="Style13"/>
        </w:rPr>
        <w:t xml:space="preserve"> Мам, ты звала Лену с нами?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Нет, не звала.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 xml:space="preserve">(В телефон.) </w:t>
      </w:r>
      <w:r>
        <w:rPr>
          <w:rStyle w:val="Style13"/>
        </w:rPr>
        <w:t xml:space="preserve">Мама говорит, что ее не звала с нами. Давай потом обсудим, будь терпеливой, котенок! Ало! Бросила трубку.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Пусть привыкает к волевым решениям.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нас вроде как равноправие.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Влюбленность пройдет, и все ваше равноправие рухнет.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Она правда переживает.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Ясен пень.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 При всем при этом почему-то они все стремятся доминировать.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Нужно сдерживать. Куда делся твой характер?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Иногда легче дать, чем объяснить, почему ты не хочешь этого делать.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Потом у них аппетиты растут, а у вас депрессии начинаются.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правда.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Ничего, завтра мы с тобой будем общаться с этими прекрасными созданиями. Говорят, они жизнь продлевают, не то что некоторые.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Поеду паковать чемодан.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надо, шорты мы тебе и там купим. Это же приключение.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Наверное, да.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Помнишь, как ты в детстве на даче в пруду любил плавать?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Помню, как вы чуть не утопили меня в нем.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Мы тебя учили на воде держаться.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Отец брал меня на руки, заходил в воду и кидал на глубину со словами: «Давай, плыви к матери!», ты стояла вдали на противоположном берегу. Я недоумевал, как это, и все ко дну шел. Не мог, как ты говоришь, на воде держаться. Он доставал меня и по новой, пока в один прекрасный момент я не осознал, что на этот раз меня никто не собирается вытаскивать. Я барахтался, орал как резаный и чуть не утонул ведь.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Но выплыл же?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Выплыл, пока не успокоился и тело само не подсказало, что делать.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Все у нас имеется от рождения. Ты так красиво плавал по-собачьи.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вам все весело было.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унывай. Потом ты каждую зиму ждал лета, когда мы снова поедем на дачу.  Пойду, поглажу свой летний сарафан. Только надо решить какой из них. Ты поможешь мне выбрать?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Бери все, ни в чем себе не отказывай!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Ох, знал бы ты, сколько их там накопилось.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Старые нужно выбросить.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Они как новые у меня. Я все ношу аккуратно. И даже не поправилась с тех пор. 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Раздается телефонный звонок, Георгий смотрит, кто звонит, отходит в сторону, принимает вызов.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Ало! Что случилось? Ничего не разберу. Ты можешь успокоиться? Я не понимаю, что ты говоришь. Галя, что там у тебя все шумит? Ты на балконе стоишь? Зайди в дом, все фонит. Тебе там дышится легче, понимаю, но мне ничего не слышно. Что ты хочешь? Не понял. Тебе плохо? Почему? Нехорошие мысли у тебя в голове? Перестань, уйди с балкона. Ты хочешь броситься вниз? Это же неразумно. Слушай, успокойся, вытри слезы и вернись в квартиру. Я сейчас приеду, и мы с тобой поговорим. Жди, скоро буду.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я бы сказала, прыгай!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Ну зачем ты так говоришь?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Она бы все равно этого не сделала.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Откуда тебе знать?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 что, ты поедешь?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Нет, не поеду.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Терпи! Щас я тебе валерьяночки капну.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покрепче у тебя ничего нет?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 же не пью.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ты правильно делаешь. </w:t>
      </w:r>
    </w:p>
    <w:p>
      <w:pPr>
        <w:pStyle w:val="Style29"/>
        <w:rPr/>
      </w:pPr>
      <w:r>
        <w:rPr>
          <w:rStyle w:val="Style16"/>
          <w:i w:val="false"/>
          <w:iCs/>
          <w:sz w:val="24"/>
          <w:szCs w:val="24"/>
        </w:rPr>
        <w:t xml:space="preserve">Георгий усаживается в кресло. Звонит телефон, Георгий встает с кресла, принимает вызов.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6"/>
        </w:rPr>
        <w:t xml:space="preserve"> (Сердито.) </w:t>
      </w:r>
      <w:r>
        <w:rPr>
          <w:rStyle w:val="Style13"/>
        </w:rPr>
        <w:t xml:space="preserve">Ало! Да, я еду. Еду, Галя, жди меня. Уже в машине.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Георгий усаживается в кресло, подходит Нина со стаканом воды, капает в нее валерьянку, Георгий выпивает напиток залпом. Нина смотрит на Георгия.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 Ну, что ты молчишь?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Что тут скажешь?!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Может, оно и хорошо, что так сразу все произошло?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Почему это каждый раз происходит со мной?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Ты ни в чем не виноват, мой дорогой.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кто виноват?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Просто это не твое.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что мое?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У тебя есть законная жена.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Нет больше жены, мы в разводе.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Тогда не знаю, как тебе помочь.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кто знает?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и сама тебя плохо понимаю. Может, ты получаешь удовольствие, когда тебе душу мотают, откуда мне знать?!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почему?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никогда ничего о себе не рассказываешь, у тебя всегда все хорошо.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и не спрашиваешь.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когда спрашивать?! Тебя постоянно нет дома, то у тебя одни друзья, то другие. Все время где-то пропадаешь. Куда-то бежишь, лишь бы отсюда подальше. Поэтому я совершенно без понятия, что ты за человек у меня такой получился? Что ты чувствуешь? Что у тебя на уме? Добрый ты или на кого обижен?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же мать, ты и так должна все понимать.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 так?</w:t>
      </w:r>
    </w:p>
    <w:p>
      <w:pPr>
        <w:pStyle w:val="Normal"/>
        <w:rPr>
          <w:rStyle w:val="Style15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Не знаю.</w:t>
      </w:r>
      <w:r>
        <w:rPr>
          <w:rStyle w:val="Style15"/>
        </w:rPr>
        <w:t xml:space="preserve">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Вот и я ума не приложу.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Вы всегда жили своей жизнью, занимались друг другом, вам было интересно вместе, а я, действительно, как-то был всегда сам по себе</w:t>
      </w:r>
      <w:bookmarkStart w:id="5" w:name="_Hlk138953396"/>
      <w:r>
        <w:rPr>
          <w:rStyle w:val="Style13"/>
        </w:rPr>
        <w:t xml:space="preserve">, лишь иногда болтался между вами в пруду.  </w:t>
      </w:r>
      <w:bookmarkEnd w:id="5"/>
      <w:r>
        <w:rPr>
          <w:rStyle w:val="Style13"/>
        </w:rPr>
        <w:t xml:space="preserve">Я, наверно, просто не ваш сын.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Иногда мне тоже так кажется.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Вот видишь.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Но мы тебя родили, вырастили, выкормили, одевали, обували, выучили с горем пополам. И после этого ты не наш?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Все понимаю, но время от времени мне, и правда, так кажется.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Значит пришло время нам с тобой познакомиться.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Зачем все это сейчас?!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Давно это было, но я почему-то вспомнила. Пришла к нам в коллектив новая женщина работать. Тогда еще девушка, конечно. Мы все были еще девушками. Тамара ее звали. Никогда о себе ничего не рассказывала. Очень осторожно со всеми общалась. Тихая такая, застенчивая. Мы-то - другое дело, все задорные были, веселые, делились с порога последними новостями и все обсуждали, женщины, сам понимаешь! Рот вообще не закрывался у нас. А она все в уголочке отмалчивалась, делала свою работу и никак на наши разговоры не велась. Удалось только случайно узнать, что муж военный и больше ничего. Мы ее быстро, значит, в шпионки определили, а сами рот на замок. Стали, как и она, только сухо по делу говорить, чтоб не сболтнуть лишнего.  Кому охота подставляться?  Скукотища страшная у нас образовалась. В коллектив приходить просто не хотелось. А потом день рожденье у кого-то был, мы немножко расслабились и Тамару эту подпоили. Оказалась абсолютно нормальной бабой, с чудинкой, но никакой не шпионкой, действительно скромной. Она боялась к нам прикипеть. Вот и не раскрывалась. Мы были в ее жизни не первым коллективом и не последним, как оказалось. Так и сложилось. Вскоре уехала она со своим военным куда-то дальше.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мне кажется, она была шпионкой.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Навряд ли. Позже я встречала таких людей, у которых просто все глухо как в танке.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нас на работе такое постоянно.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совсем погрустнел, а?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Да нет, я задумался.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 чем?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Может, мне лучше на рыбалку рвануть с мужиками?!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Знаешь, что-то мне снова нехорошо стало.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уверена?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Уверена.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Валерьянки?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Нет. Теперь точно скорую вызывай.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(Берет телефон, набирает номер.)</w:t>
      </w:r>
      <w:r>
        <w:rPr>
          <w:rStyle w:val="Style13"/>
        </w:rPr>
        <w:t xml:space="preserve"> Ты себя накручиваешь на ровном месте.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Защемило опять все.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6"/>
        </w:rPr>
        <w:t xml:space="preserve"> (В телефон.)  </w:t>
      </w:r>
      <w:r>
        <w:rPr>
          <w:rStyle w:val="Style13"/>
        </w:rPr>
        <w:t xml:space="preserve">Ало! Здравствуйте! Да, срочно. Сердечный приступ. Нет, женщина. </w:t>
      </w:r>
      <w:r>
        <w:rPr>
          <w:rStyle w:val="Style16"/>
        </w:rPr>
        <w:t>(Обращается к Нине.)</w:t>
      </w:r>
      <w:r>
        <w:rPr>
          <w:rStyle w:val="Style13"/>
        </w:rPr>
        <w:t xml:space="preserve"> Мам, сколько тебе лет?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Пятьдесят восемь.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Надо же, ты прекрасно выглядишь!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Ой, скорее же… Что ты завис?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6"/>
        </w:rPr>
        <w:t xml:space="preserve">(В телефон.) </w:t>
      </w:r>
      <w:r>
        <w:rPr>
          <w:rStyle w:val="Style13"/>
        </w:rPr>
        <w:t>Пятьдесят восемь лет. Состояние очень тяжелое. Улица Светлая дом один…</w:t>
      </w:r>
    </w:p>
    <w:p>
      <w:pPr>
        <w:pStyle w:val="Normal"/>
        <w:jc w:val="center"/>
        <w:rPr>
          <w:rStyle w:val="Style13"/>
          <w:b/>
          <w:b/>
          <w:bCs/>
        </w:rPr>
      </w:pPr>
      <w:r>
        <w:rPr>
          <w:rStyle w:val="Style13"/>
          <w:b/>
          <w:bCs/>
        </w:rPr>
        <w:t>Действие второе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В гостиной приглушенный свет, Георгий спит на диване. Появляется Нина, выкатывает стойку с капельницей, которая прикреплена к ее руке. Нина подходит к креслу и усаживается в него. Раздается звук смс на мобильном телефоне, Георгий пробуждается, пытается прочитать сообщение.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Кто тебе все написывает?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Господи, мам! Ты почему не спишь?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Уснешь тут. Я все думала.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Галя пишет.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пишет?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Пишет, что успокоилась уже. И зря так понервничала.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Накрылся наш отпуск медным тазом.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Да, врач велел тебе полный покой.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Обидно.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Что тут поделаешь?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Как дела у тебя на работе?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Все хорошо! Ну, какая работа, три часа ночи?!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 так просто спрашиваю. Ты же сказал, что мы тобой не интересовались, вот я и хочу узнать, что там у тебя и как.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Работа как работа. Что о ней говорить.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Наверно, нечего. Проводишь на работе пол жизни, а рассказать о ней нечего.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Если бы пол жизни.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Скучная у тебя она!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 не особо.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Интриги поди?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Без них не обходится.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Расскажи, давай посплетничаем!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нас мужской коллектив, тебе будет это неинтересно.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Ой, да ладно, вы еще те сплетники.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и не могу особо ничего рассказывать, ты же знаешь.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 Понимаю. Давай о чем-нибудь другом поговорим?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 чем?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Разве мало тем, что тебя волнует в жизни?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Иногда кажется, что все волнует, а иногда думаю, ничего уже не волнует.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Я в последнее время размышляю, как там на небе все устроено.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Рано тебе еще о небе думать.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я думаю. Думаю, не тесно им там?!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Кого на небо, а кого обратно на землю отправляют.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Туда-сюда гоняют?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Вылетело из головы, как это называется.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Реинкарнация.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Точно, она самая.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у индусов.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Чем мы хуже?!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Мне она тоже по душе, эта реинкарнация. Я бы не хотела там долго засиживаться. Интересно, твоего отца уже отправили обратно?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Там и выяснишь!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 же я выясню, когда спрашивать будет нечем, языка-то не будет. Сидят молчат, поди, бедолаги подневольные.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Потом здесь не остановить некоторых. </w:t>
      </w:r>
    </w:p>
    <w:p>
      <w:pPr>
        <w:pStyle w:val="Normal"/>
        <w:rPr/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Там им скучно, наверно. Чем они вот занимаются?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Разбираются: кого куда послать можно.     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Хочу, чтобы меня к своим отправили.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Может, заграницей окажешься?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Не дай Бог!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мир-то совсем не видала.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Мне и здесь хорошо.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где-то слышал, если душа смогла выжить в наших суровых условиях, то ей полагается более мягкий климат.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Мне все равно. Мне лишь бы с твоим отцом увидеться.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Увидишься, я в этом даже не сомневаюсь.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Волнительно все это. Некоторым и вовсе не везет в личной жизни. 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 нервничай, само вынесет. Иногда напрягаешься, злишься, а оно, наоборот, ускользает от тебя, заставляет сжиматься и переживать. Недоверие развивается. А как только пошлешь все к чертям, оно раз, и тут как тут, тебя подхватит и понесет в нужную сторону.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Подожди, не торопи меня. Я туда особо не спешу.  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я так, образно.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Образы у всех разные, может и нет никакой реинкарнации, буду там вечно куковать.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Ну, конечно, какой разговор. А я бы вот куда-нибудь сбежал отсюда подальше.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 Тебе что, совсем плохо живется?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Иногда хочется бросить все и пожить спокойно у моря.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На море мы с тобой обязательно съездим, как только доктор разрешит.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Занимайся лучше пока своими родственниками.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я их не бросаю.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Ну, и прекрасно.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Мне с ними весело.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Может чаю заварить с ромашкой?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Нина идет к столу роется в бумагах.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Подожди, а то забуду. Вот, например, твой прапрапрапрадед…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Это тот который с прапрабабкой?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поняла?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Который бросил мою прапрабабку.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Нет, про него и говорить нечего.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бы хотел узнать его мотивы.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Мотивы у него были самые низменные. А твой вот этот прапрапрапрадед, тоже по линии моей матери, про которого я щас говорю, родился еще при Екатерине.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будет тогда шесть пра.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Смотри-ка, считать ты научился!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моя работа.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И мое воспитание.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Крепостное право было.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Он и был крепостным. Звали Тихон. </w:t>
      </w:r>
      <w:r>
        <w:rPr>
          <w:rStyle w:val="Style16"/>
        </w:rPr>
        <w:t>(Находит нужный документ.)</w:t>
      </w:r>
      <w:r>
        <w:rPr>
          <w:rStyle w:val="Style13"/>
        </w:rPr>
        <w:t xml:space="preserve"> Вот он, Тихоня наш. Холопом был в усадьбе Кутузовых-Голенищевых.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самого Кутузова?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У самого.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Надо же! Где ты это раскопала?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вот. Я много чего интересного нашла.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Он и Наполеона, поди, видел?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Про Наполеона не знаю, а в письме сказано: Тихоня был мужчиной высоким, крепким и очень редкой красоты. Отмечают, что непоколебимого спокойствия. И никак не могли в поместье подобрать ему невесту, а губить породу не хотели. Пришлось покупать девку у княгини Хованской, но все пошло не так, как запланировали.  Дети получились самые обычные, даже некрасивые, я бы сказала, но, главное, чего никто не ожидал, очень свободолюбивые и буйные, шуму наделали в графском доме, не знали, как их усмирить. А почему шумели, не сообщается.  Сдается мне, боролись с несправедливостью. Больше таких экспериментов никто в имении не делал.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 общем, не барских мы с тобой, маман, кровей.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барских, но с тех пор бунтарский дух преследует наше семейство.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Может, что по линии моего отца отыщется?!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Там, я думаю, все тоже самое будет.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С чего ты так взяла?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с чего по-другому?! Холопу всегда холопка.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нас на работе один служащий, Киселев, работенка так, ничего особенного, принеси-подай. В общем, недавно он поделился по секрету с одним коллегой, что они происходят из древнего графского рода Киселевых. Тоже его мать где-то раскопала. Это, конечно, тут же разнеслось по всему департаменту. Дак ты знаешь, у него даже осанка изменилась и лебезить перестал пред начальством. Теперь его тихо все ненавидят. Даже начали делать ставки, как скоро он начнет продвигаться по карьерной лестнице.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все меня ругаешь. Люди потихоньку изучают своих предков, ищут, на кого опереться можно.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Ну, мы хоть у Кутузова, не у кого попало.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горжусь ими. Вся их эта тяжелая жизнь так отчетливо встает перед глазами, что иногда слезы наворачиваются, уснуть не могу по ночам.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Крепостное право когда отменили, большая часть крестьян отказывалась уходить от своих помещиков.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Остаться без крыши над головой. Это тебе не сейчас: в подъезде можно переночевать, а тогда только под кустом. 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Жили на всем готовом, поди плохо.  Невеста не та, нет проблем, мы тебе купим. Работай, да ешь свои щи.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Сам-то давно щи хлебал?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Недавно в ресторане подавали прекрасные щи.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 покои барина тоже, думаю, подавали щи не хуже.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Георги.</w:t>
      </w:r>
      <w:r>
        <w:rPr>
          <w:rStyle w:val="Style13"/>
        </w:rPr>
        <w:t xml:space="preserve"> Ну, зачем мне это все?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наши гены, которые ох как потрепало за столько столетий. Может, пора бы и остепениться уже, я вот о чем.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 В стране нужно было быстро развивать заводы и фабрики, поэтому твоих крестьян выпустили на свободу. А так, что им там делать?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Хорошо, и где теперь эти заводы и фабрики?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Ясно где.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Что ж мы все строим и никак не построим?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нас все впереди, не переживай!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Пирамиды, вон, сделали один раз, дак они стоят до сих пор.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Мы же не пирамиды.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Их люди строили. </w:t>
      </w:r>
    </w:p>
    <w:p>
      <w:pPr>
        <w:pStyle w:val="Normal"/>
        <w:rPr/>
      </w:pPr>
      <w:r>
        <w:rPr>
          <w:rStyle w:val="Style15"/>
        </w:rPr>
        <w:t>Григорий.</w:t>
      </w:r>
      <w:r>
        <w:rPr>
          <w:rStyle w:val="Style13"/>
        </w:rPr>
        <w:t xml:space="preserve"> Говорят, инопланетяне.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мы чем хуже?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мы ничем не хуже!  Давай, лучше чаю заварю? Просто мы любим лежать на печи да жевать калачи.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Кто-то вон по ресторанам ходит.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Мне готовить некогда.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Твоя эта дама… Как ее?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Галя.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Галя куда смотрит?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А я для чего работаю?</w:t>
      </w:r>
    </w:p>
    <w:p>
      <w:pPr>
        <w:pStyle w:val="Normal"/>
        <w:rPr/>
      </w:pPr>
      <w:r>
        <w:rPr>
          <w:rStyle w:val="Style15"/>
        </w:rPr>
        <w:t xml:space="preserve">Нина. </w:t>
      </w:r>
      <w:r>
        <w:rPr>
          <w:rStyle w:val="Style13"/>
        </w:rPr>
        <w:t>Видимо, чтобы плохо питаться.</w:t>
      </w:r>
      <w:r>
        <w:rPr>
          <w:rStyle w:val="Style15"/>
        </w:rPr>
        <w:t xml:space="preserve"> </w:t>
      </w:r>
      <w:r>
        <w:rPr>
          <w:rStyle w:val="Style13"/>
        </w:rPr>
        <w:t xml:space="preserve">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Пока все живы.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Это пока. Ученые установили, что только домашняя еда заряжена положительной энергетикой, а там вообще непонятно как готовят.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>Нина подходит к окну, смотрит в него.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Что там показывают?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Темно на улице, а люди все сидят.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подходит к окну.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Какой симпатичный ресторанчик у тебя под окнами открыли. И правда, народ не расходится.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Что вот они там сидят?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Не знаю, ждут чего-то.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Чуда все ждут! А на утро, вот увидишь, драку затеют.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Прям драку?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Каждое утро, как ни посмотрю, скорая да полиция уже стоит.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Весело у тебя здесь.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Обхохочешься.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Раздается звук смс на мобильном телефоне. Георгий идет к дивану, берет телефон, читает сообщение.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Галя?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Тоже ей не спится.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Пишет, что не может уснуть.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же она на этот раз хочет?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Просит приехать.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Поедешь?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(Роется в телефоне.)</w:t>
      </w:r>
      <w:r>
        <w:rPr>
          <w:rStyle w:val="Style13"/>
        </w:rPr>
        <w:t xml:space="preserve"> Должен же я буду домой вернуться.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и так дома.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6"/>
        </w:rPr>
        <w:t xml:space="preserve"> </w:t>
      </w:r>
      <w:r>
        <w:rPr>
          <w:rStyle w:val="Style13"/>
        </w:rPr>
        <w:t xml:space="preserve">У меня есть собственное жилье.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ты там ищешь?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Так, просто новости листаю.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 xml:space="preserve">(Выдергивает капельницу.) </w:t>
      </w:r>
      <w:r>
        <w:rPr>
          <w:rStyle w:val="Style13"/>
        </w:rPr>
        <w:t xml:space="preserve">Надоело.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Мама, ты что творишь?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Само пройдет.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Потом не жалуйся.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Я так хотела эту мебель, эти обои, эти плинтуса. Мне так это тяжело далось, помню. Ничего же не было тогда вообще. За всем приходилось месяцами в очередях стоять. Отец твой вечно пропадал в гараже со своей машиной. 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 мужчин должно быть свое убежище.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Дом – это единственное ваше убежище.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Он и делал здесь все своими руками.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Он вообще не хотел в это ввязываться, если бы я не настояла.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его когда-нибудь спрашивала, чего ему самому хотелось?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Как-то у нас не получалось с ним об этом поговорить.  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А ты его чувствовала?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Всяко было, иногда не чувствовала вовсе, он ведь не любил особо разговаривать. Делал все без лишних слов. Прям как ты.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Мне его не хватает.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Георгий подходит к окну, смотрит.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Ничего?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Пока все спокойно.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Вчера ночью мне приснился белый рояль. К чему бы это?!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Какой рояль?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Белый, в детстве который продавался у нас в хозяйственном. Забыл, что ли?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Уже и магазина этого нет.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Я любила туда приходить, он был такой большой и просторный.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 Ждала, может, что выкинут.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Тогда все ждали. Однажды выкинули к продаже белый рояль. Такой громадный, сверкающий установили на подиуме посреди зала. Ты был просто восхищен им. Помнишь, ходил вокруг него и разглядывал?  Потом нашел нас с твоим отцом в отделе сковородок и попросил купить его тебе. Мы посмотрели на тебя, улыбнулись и пообещали подумать.  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Я вам проходу не давал с этим роялем. 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Каждый божий день ты приставал к нам с ним.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Потом сказали, что купите!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такие истерики закатывал, не знали, что с тобой делать.  В дом не загонишь, пока не скажешь, что дома ждет тебя рояль.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 я мчался, сломя голову. Никакого рояля, конечно же, здесь в помине не было.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Тебе было тогда лет восемь.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Мне было тогда жутко обидно.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Потом как-то все улеглось.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Его купили.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Играть все равно ты не умел.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Но научиться я очень хотел.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Это нужно было тебя отдавать в музыкальную школу.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Почему вы меня туда не отдали?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А ты не помнишь: ты и обычную школу посещал с трудом? Учителя, да все мы бегали за тобой, не знали, что делать.  Если бы ты хоть немного тогда проявил усердия?!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Школа – это было невыносимо скучно, а вот рояль… Я бы щас тебе что-нибудь сыграл.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Сыграл бы мне на нервах. У тебя и таланта к этому никогда не было.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Теперь, конечно, я понимаю, что это была просто моя блажь.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Хотя твой отец предлагал его купить тебе, мы могли себе позволить, но что бы я с ним делала сейчас, он же мне просто тут проходу бы не давал.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все мелочи.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Эти мелочи иногда отнимают столько сил впустую.  </w:t>
      </w:r>
    </w:p>
    <w:p>
      <w:pPr>
        <w:pStyle w:val="Normal"/>
        <w:rPr>
          <w:rStyle w:val="Style15"/>
          <w:spacing w:val="0"/>
          <w:szCs w:val="28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Они предательски путают нас.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Я очень рада, что ты в конечном итоге взялся за ум и занялся своей учебой. Ты теперь крепко стоишь на ногах.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и сам сейчас могу купить себе рояль, но не для кого.  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Ты со всем справился. Вспоминай лучше, как нелегко было тебе достичь всего того, что ты сейчас имеешь. Это самое ценное. </w:t>
      </w:r>
    </w:p>
    <w:p>
      <w:pPr>
        <w:pStyle w:val="Normal"/>
        <w:rPr>
          <w:rStyle w:val="Style15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Не вижу ничего тут особенного.</w:t>
      </w:r>
    </w:p>
    <w:p>
      <w:pPr>
        <w:pStyle w:val="Normal"/>
        <w:rPr>
          <w:rStyle w:val="Style15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Неправда. Ты себя недооцениваешь. У тебя всегда был упрямый характер.  </w:t>
      </w:r>
      <w:r>
        <w:rPr>
          <w:rStyle w:val="Style15"/>
        </w:rPr>
        <w:t xml:space="preserve">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Я просто учился, работал и продолжаю работать. А какой в этом смысл, я не знаю.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Наверное, все-таки смысл есть у тебя какой-то, просто ты не хочешь об этом говорить.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Делаю и делаю, оно само как-то все идет.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Ну, разберешься сам. Не буду я к тебе больше с этим приставать.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Тут и разбираться нечего. Мне просто хотелось поскорее начать свою собственную жизнь.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Но мы тебе ни в чем не отказывали.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Ни в чем.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же все тащил в дом. Какой только живности здесь не перебывало. Хочешь держать куриц на балконе, пожалуйста.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Вы купили меня двух цыплят. Я построил для них клетку. Кормил их все лето. Они выросли в двух прекрасных куриц, пока однажды я не пришел домой и не получил на ужин из них жаркое.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Да, трагедия была страшная.  Но я не об этом щас.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А об чем?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Так ни о чем уже, забыла.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Что ты забыла? Говори!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 стоит.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Почему не стоит. Раз начала, договаривай.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Одно время ты кошек все приносил, а они не приживались у тебя да не приживались? Только к одной привыкну, раз, уже новая бегает по квартире. Счет им потеряла. Где ты их только подбирал?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Они, вон, повсюду бегают.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Пусть бегали бы дальше?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Я хотел научить их прыгать через кольцо и всяким другим интересным штукам, но у меня ничего не получалось. 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Тебе нужно было посадить одну и мутузить, пока она не начнет делать то, что тебе нужно.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Кому же это понравится?!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Поэтому ты теперь вынужден сам прыгать через собственное кольцо. </w:t>
      </w:r>
    </w:p>
    <w:p>
      <w:pPr>
        <w:pStyle w:val="Normal"/>
        <w:rPr>
          <w:rStyle w:val="Style13"/>
        </w:rPr>
      </w:pPr>
      <w:bookmarkStart w:id="6" w:name="_Hlk139402596"/>
      <w:r>
        <w:rPr>
          <w:rStyle w:val="Style15"/>
        </w:rPr>
        <w:t>Георгий.</w:t>
      </w:r>
      <w:r>
        <w:rPr>
          <w:rStyle w:val="Style13"/>
        </w:rPr>
        <w:t xml:space="preserve"> Я просто не любил их по-настоящему, и они это чувствовали, потому и сбегали. А я все тащил и тащил, и тащил их упорно. Мечтал стать дрессировщиком.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 Да, дрессировщик из тебя никудышный получился. 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Какой есть. </w:t>
      </w:r>
      <w:bookmarkEnd w:id="6"/>
      <w:r>
        <w:rPr>
          <w:rStyle w:val="Style13"/>
        </w:rPr>
        <w:t>Говорят, скоро появится новый тип человека, которому вообще не нужно будет ничего.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3"/>
        </w:rPr>
        <w:t xml:space="preserve">Будут одни железные машины. Но и они, я, вон, видела по телевизору: два автомобиля беспилотника встретились на дороге, встали друг напротив друга, пробка образовалась страшная. Они, значит, там о чем-то молча побеседовали и разъехались спокойно дальше. Техника, а как живая уже себя ведет.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Давай лучше тебе что-нибудь приколотим еще?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Какое, ночь на дворе, лучше тогда поесть.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Прекрасная идея. 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Пойду, погрею котлеты.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Тебе помочь?</w:t>
      </w:r>
    </w:p>
    <w:p>
      <w:pPr>
        <w:pStyle w:val="Normal"/>
        <w:rPr>
          <w:rStyle w:val="Style16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Сиди, я сама. Мне надо подвигаться. </w:t>
      </w:r>
      <w:r>
        <w:rPr>
          <w:rStyle w:val="Style16"/>
        </w:rPr>
        <w:t>(Уходит.)</w:t>
      </w:r>
    </w:p>
    <w:p>
      <w:pPr>
        <w:pStyle w:val="Normal"/>
        <w:rPr>
          <w:rStyle w:val="Style16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 мне надо подвигаться. </w:t>
      </w:r>
      <w:r>
        <w:rPr>
          <w:rStyle w:val="Style16"/>
        </w:rPr>
        <w:t xml:space="preserve">(Уходит.)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 xml:space="preserve">Раздается звук смс на мобильном телефоне, затем звонок на мобильный телефон. Появляется Георгий с тарелкой котлет, следом идет Нина с такой же тарелкой. Раздается звонок в дверь. Георгий и Нина застывают на месте.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кого-то ждешь?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Кого я могу ждать?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Пойду посмотрю.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Куда ты?  Не торопись!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Раздается стук в дверь.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Может, что случилось у соседей? Вроде вода у нас нигде не течет.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Стой, говорю. Я ни с кем не общаюсь. Тут одни квартиранты сейчас живут. </w:t>
      </w:r>
      <w:r>
        <w:rPr>
          <w:rStyle w:val="Style16"/>
        </w:rPr>
        <w:t>(Прислушивается.)</w:t>
      </w:r>
      <w:r>
        <w:rPr>
          <w:rStyle w:val="Style13"/>
        </w:rPr>
        <w:t xml:space="preserve"> Кажется, ушли. Ты забыл, твой дом – твоя крепость.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>Раздается звук смс на мобильном телефоне. Георгий идет к дивану, берет телефон, читает сообщение.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Это Галя за мной приехала.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Ты ее просил?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Нет.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Она знает мой адрес?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Ну да, спрашивала на всякий случай.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Теперь она еще и в окно полезет.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Мы же на четвертом этаже.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Все равно странная эта твоя Галя.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Вдруг что со мной случилось?!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Что с тобой случится в доме у родной матери?</w:t>
      </w:r>
    </w:p>
    <w:p>
      <w:pPr>
        <w:pStyle w:val="Style29"/>
        <w:rPr/>
      </w:pPr>
      <w:r>
        <w:rPr>
          <w:rStyle w:val="Style13"/>
          <w:sz w:val="24"/>
          <w:szCs w:val="24"/>
        </w:rPr>
        <w:t>Раздается звонок в дверь.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Может откроем, что ты все сопротивляешься?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Ты знаешь, давай откроем! Она начинает мне нравится. Я бы с ней уже познакомилась.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Ты серьезно?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Думаю, ты прав, есть в ней что-то притягательное. Иди, впусти ее!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Ладно, не надо. Время не совсем подходящее для знакомств. </w:t>
      </w:r>
      <w:r>
        <w:rPr>
          <w:rStyle w:val="Style16"/>
        </w:rPr>
        <w:t>(Прислушивается.)</w:t>
      </w:r>
      <w:r>
        <w:rPr>
          <w:rStyle w:val="Style13"/>
        </w:rPr>
        <w:t xml:space="preserve"> Кажется ушла!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Нормальное время. Иди, догони ее, пусть заходит!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Георгий подходит к окну, выглядывает в него.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Тогда пойду приглашу ее сама.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Стой на месте. Не сегодня, мам. Мы же есть собрались?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У меня котлет на всех хватит. Что же она там, бедная, будет нервничать в одиночку?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Успокойся. Сядь на место! </w:t>
      </w:r>
    </w:p>
    <w:p>
      <w:pPr>
        <w:pStyle w:val="Style29"/>
        <w:rPr>
          <w:szCs w:val="24"/>
        </w:rPr>
      </w:pPr>
      <w:r>
        <w:rPr>
          <w:rStyle w:val="Style13"/>
          <w:sz w:val="24"/>
          <w:szCs w:val="24"/>
        </w:rPr>
        <w:t xml:space="preserve">Нина садится в кресло. Георгий усаживается на диван. Оба едят котлеты. 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Интересно, какая завтра будет погода?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Хорошая будет погода. </w:t>
      </w:r>
    </w:p>
    <w:p>
      <w:pPr>
        <w:pStyle w:val="Style29"/>
        <w:rPr/>
      </w:pPr>
      <w:r>
        <w:rPr/>
        <w:t xml:space="preserve">Георгий смотрит прогноз погоды в телефоне.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Да, действительно, тепло и солнце.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Одену сарафан в ромашку и пойду в парк вместе с Галей. Мне кажется, она все-таки хорошая девочка. Знает чего хочет.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>Завтра посмотрим.</w:t>
      </w:r>
      <w:r>
        <w:rPr>
          <w:rStyle w:val="Style15"/>
        </w:rPr>
        <w:t xml:space="preserve"> </w:t>
      </w:r>
      <w:r>
        <w:rPr>
          <w:rStyle w:val="Style13"/>
        </w:rPr>
        <w:t xml:space="preserve"> 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Сарафан у меня такой просторный. Будем гулять под солнышком, греться, дышать свежим воздухом и разговаривать. Интересно с ней поболтать.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Наверно.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Котлетки у Нины вкусные?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Самые вкусные.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Ешь на здоровье, мой Гугушенька.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Мам, ты чего? Ну, какой я уже Гугушенька.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Нет, ты все еще мой непослушный Гугушенька.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Я уже сам отец, даже не успел понять, как это случилось со мной.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там отец, а здесь ты всегда будешь моим маленьким мальчиком.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Ладно, пусть будет Гугушенька.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 xml:space="preserve">(Подходит к Георгию.) </w:t>
      </w:r>
      <w:r>
        <w:rPr>
          <w:rStyle w:val="Style13"/>
        </w:rPr>
        <w:t xml:space="preserve">На, вот еще добавочки. </w:t>
      </w:r>
      <w:r>
        <w:rPr>
          <w:rStyle w:val="Style16"/>
        </w:rPr>
        <w:t>(Пытается скинуть со своей тарелки котлету в тарелку Георгия.)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>(Отодвигает тарелку.)</w:t>
      </w:r>
      <w:r>
        <w:rPr>
          <w:rStyle w:val="Style13"/>
        </w:rPr>
        <w:t xml:space="preserve"> Не, мне хватит, я на диете. Все, накушался! </w:t>
      </w:r>
    </w:p>
    <w:p>
      <w:pPr>
        <w:pStyle w:val="Style29"/>
        <w:rPr/>
      </w:pPr>
      <w:r>
        <w:rPr>
          <w:rStyle w:val="Style13"/>
          <w:sz w:val="24"/>
          <w:szCs w:val="24"/>
        </w:rPr>
        <w:t xml:space="preserve">Котлета падает на пол.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Вот я раззява. </w:t>
      </w:r>
    </w:p>
    <w:p>
      <w:pPr>
        <w:pStyle w:val="Normal"/>
        <w:rPr>
          <w:rStyle w:val="Style16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Ничего, я подниму. </w:t>
      </w:r>
      <w:r>
        <w:rPr>
          <w:rStyle w:val="Style16"/>
        </w:rPr>
        <w:t>(Поднимает котлету.)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Плохая девочка Нина. </w:t>
      </w:r>
    </w:p>
    <w:p>
      <w:pPr>
        <w:pStyle w:val="Style29"/>
        <w:ind w:hanging="0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Быстро поднятая не считается упавшей.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</w:t>
      </w:r>
      <w:r>
        <w:rPr>
          <w:rStyle w:val="Style16"/>
        </w:rPr>
        <w:t>(Садится в кресло.)</w:t>
      </w:r>
      <w:r>
        <w:rPr>
          <w:rStyle w:val="Style13"/>
        </w:rPr>
        <w:t xml:space="preserve"> Мама меня будет ругать.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Мам, ты чего?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Мама придет и поставит меня в угол, потому что я игрушки везде раскидала.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Какие игрушки?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Надо их срочно все убрать.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Ты меня пугаешь.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Это не страшно, мы их быстро с тобой соберем. Ты ведь мне поможешь, поможешь?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Помогу? Я?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А то я одна не справлюсь.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У тебя же идеальная чистота?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6"/>
        </w:rPr>
        <w:t>(Встает.)</w:t>
      </w:r>
      <w:r>
        <w:rPr>
          <w:rStyle w:val="Style13"/>
        </w:rPr>
        <w:t xml:space="preserve"> Не, не здесь, а там. Пойдем покажу.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Перестань, зачем ты так?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Нет, не перестану, не перестану. Я одна не справлюсь.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</w:t>
      </w:r>
      <w:r>
        <w:rPr>
          <w:rStyle w:val="Style16"/>
        </w:rPr>
        <w:t xml:space="preserve">(Встает.) </w:t>
      </w:r>
      <w:r>
        <w:rPr>
          <w:rStyle w:val="Style13"/>
        </w:rPr>
        <w:t xml:space="preserve">Хорошо, пойдем! Но куда?  </w:t>
      </w:r>
    </w:p>
    <w:p>
      <w:pPr>
        <w:pStyle w:val="Normal"/>
        <w:rPr>
          <w:rStyle w:val="Style13"/>
        </w:rPr>
      </w:pPr>
      <w:r>
        <w:rPr>
          <w:rStyle w:val="Style15"/>
        </w:rPr>
        <w:t>Нина.</w:t>
      </w:r>
      <w:r>
        <w:rPr>
          <w:rStyle w:val="Style13"/>
        </w:rPr>
        <w:t xml:space="preserve"> Туда. </w:t>
      </w:r>
    </w:p>
    <w:p>
      <w:pPr>
        <w:pStyle w:val="Normal"/>
        <w:rPr/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Туда – это куда?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Нина. </w:t>
      </w:r>
      <w:r>
        <w:rPr>
          <w:rStyle w:val="Style16"/>
        </w:rPr>
        <w:t xml:space="preserve">(Показывает в зрительный зал.) </w:t>
      </w:r>
      <w:r>
        <w:rPr>
          <w:rStyle w:val="Style13"/>
        </w:rPr>
        <w:t xml:space="preserve">Разве ты не видишь? </w:t>
      </w:r>
    </w:p>
    <w:p>
      <w:pPr>
        <w:pStyle w:val="Normal"/>
        <w:rPr/>
      </w:pPr>
      <w:r>
        <w:rPr>
          <w:rStyle w:val="Style15"/>
        </w:rPr>
        <w:t>Георгий.</w:t>
      </w:r>
      <w:r>
        <w:rPr>
          <w:rStyle w:val="Style13"/>
        </w:rPr>
        <w:t xml:space="preserve"> Ничего не разгляжу.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На нашу светлую улицу. </w:t>
      </w:r>
    </w:p>
    <w:p>
      <w:pPr>
        <w:pStyle w:val="Normal"/>
        <w:rPr>
          <w:rStyle w:val="Style15"/>
          <w:spacing w:val="0"/>
          <w:szCs w:val="28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Хорошо, пойдем туда.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Мы же с тобой друзья? </w:t>
      </w:r>
    </w:p>
    <w:p>
      <w:pPr>
        <w:pStyle w:val="Normal"/>
        <w:rPr>
          <w:rStyle w:val="Style13"/>
        </w:rPr>
      </w:pPr>
      <w:r>
        <w:rPr>
          <w:rStyle w:val="Style15"/>
        </w:rPr>
        <w:t xml:space="preserve">Георгий. </w:t>
      </w:r>
      <w:r>
        <w:rPr>
          <w:rStyle w:val="Style13"/>
        </w:rPr>
        <w:t xml:space="preserve">Конечно, друзья. Мы с тобой самые лучшие друзья, ты даже в этом не сомневайся. </w:t>
      </w:r>
    </w:p>
    <w:p>
      <w:pPr>
        <w:pStyle w:val="Style29"/>
        <w:rPr>
          <w:rStyle w:val="Style13"/>
          <w:sz w:val="24"/>
          <w:szCs w:val="24"/>
        </w:rPr>
      </w:pPr>
      <w:r>
        <w:rPr>
          <w:rStyle w:val="Style13"/>
          <w:sz w:val="24"/>
          <w:szCs w:val="24"/>
        </w:rPr>
        <w:t>Нина берет Георгия под руку, они уходят в глубину сцены, останавливаются и разворачиваются к зрительному залу.</w:t>
      </w:r>
      <w:r>
        <w:rPr>
          <w:rStyle w:val="Style15"/>
        </w:rPr>
        <w:t xml:space="preserve"> </w:t>
      </w:r>
      <w:r>
        <w:rPr>
          <w:rStyle w:val="Style13"/>
        </w:rPr>
        <w:t xml:space="preserve">   </w:t>
      </w:r>
    </w:p>
    <w:p>
      <w:pPr>
        <w:pStyle w:val="Normal"/>
        <w:rPr/>
      </w:pPr>
      <w:r>
        <w:rPr>
          <w:rStyle w:val="Style15"/>
        </w:rPr>
        <w:t>Нина.</w:t>
      </w:r>
      <w:r>
        <w:rPr>
          <w:rStyle w:val="Style13"/>
        </w:rPr>
        <w:t xml:space="preserve"> Не переживай, мама иногда чудит, но завтра мы проснемся и будем обязательно счастливы. </w:t>
      </w:r>
    </w:p>
    <w:p>
      <w:pPr>
        <w:pStyle w:val="Normal"/>
        <w:rPr>
          <w:rStyle w:val="Style13"/>
        </w:rPr>
      </w:pPr>
      <w:r>
        <w:rPr>
          <w:rStyle w:val="Style15"/>
        </w:rPr>
        <w:t>Георгий.</w:t>
      </w:r>
      <w:r>
        <w:rPr>
          <w:rStyle w:val="Style13"/>
        </w:rPr>
        <w:t xml:space="preserve"> Обязательно будем!</w:t>
      </w:r>
    </w:p>
    <w:p>
      <w:pPr>
        <w:pStyle w:val="Normal"/>
        <w:rPr>
          <w:rStyle w:val="Style13"/>
        </w:rPr>
      </w:pPr>
      <w:r>
        <w:rPr/>
      </w:r>
      <w:bookmarkEnd w:id="0"/>
      <w:bookmarkEnd w:id="1"/>
    </w:p>
    <w:p>
      <w:pPr>
        <w:pStyle w:val="Normal"/>
        <w:tabs>
          <w:tab w:val="clear" w:pos="708"/>
          <w:tab w:val="left" w:pos="1110" w:leader="none"/>
        </w:tabs>
        <w:spacing w:before="120" w:after="120"/>
        <w:jc w:val="center"/>
        <w:rPr>
          <w:rStyle w:val="Style13"/>
          <w:b/>
          <w:b/>
          <w:sz w:val="36"/>
          <w:szCs w:val="36"/>
        </w:rPr>
      </w:pPr>
      <w:r>
        <w:rPr>
          <w:rStyle w:val="Style13"/>
          <w:b/>
          <w:sz w:val="36"/>
          <w:szCs w:val="36"/>
        </w:rPr>
        <w:t>Занавес!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8"/>
        </w:rPr>
        <w:t xml:space="preserve">© </w:t>
      </w:r>
      <w:r>
        <w:rPr>
          <w:rFonts w:cs="Times New Roman" w:ascii="Times New Roman" w:hAnsi="Times New Roman"/>
          <w:sz w:val="28"/>
          <w:lang w:val="en-US"/>
        </w:rPr>
        <w:t>VictorDerebenko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0" w:gutter="0" w:header="708" w:top="1134" w:footer="708" w:bottom="1134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200"/>
      <w:rPr>
        <w:lang w:val="ru-RU" w:eastAsia="ru-RU"/>
      </w:rPr>
    </w:pPr>
    <w:r>
      <w:rPr>
        <w:lang w:val="ru-RU" w:eastAsia="ru-RU"/>
      </w:rPr>
      <mc:AlternateContent>
        <mc:Choice Requires="wpg">
          <w:drawing>
            <wp:anchor behindDoc="1" distT="0" distB="0" distL="114935" distR="114935" simplePos="0" locked="0" layoutInCell="0" allowOverlap="1" relativeHeight="38">
              <wp:simplePos x="0" y="0"/>
              <wp:positionH relativeFrom="page">
                <wp:posOffset>9525</wp:posOffset>
              </wp:positionH>
              <wp:positionV relativeFrom="page">
                <wp:posOffset>10215245</wp:posOffset>
              </wp:positionV>
              <wp:extent cx="6276340" cy="190500"/>
              <wp:effectExtent l="0" t="0" r="0" b="0"/>
              <wp:wrapNone/>
              <wp:docPr id="1" name="Группа 3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240" cy="190440"/>
                        <a:chOff x="0" y="0"/>
                        <a:chExt cx="6276240" cy="190440"/>
                      </a:xfrm>
                    </wpg:grpSpPr>
                    <wps:wsp>
                      <wps:cNvSpPr txBox="1"/>
                      <wps:spPr>
                        <a:xfrm>
                          <a:off x="5871240" y="7560"/>
                          <a:ext cx="405000" cy="18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Calibri" w:hAnsi="Calibri" w:eastAsia="Calibri" w:cs="Times New Roman"/>
                                <w:lang w:bidi="ar-SA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720" cy="0"/>
                        </a:xfrm>
                      </wpg:grpSpPr>
                      <wps:wsp>
                        <wps:cNvCnPr/>
                        <wps:spPr>
                          <a:xfrm rot="16200000">
                            <a:off x="-1079280" y="-9921240"/>
                            <a:ext cx="360" cy="360"/>
                          </a:xfrm>
                          <a:prstGeom prst="bentConnector2">
                            <a:avLst/>
                          </a:prstGeom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 rot="16200000">
                            <a:off x="-1080000" y="-9921240"/>
                            <a:ext cx="360" cy="360"/>
                          </a:xfrm>
                          <a:prstGeom prst="bentConnector2">
                            <a:avLst/>
                          </a:prstGeom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Группа 33" style="position:absolute;margin-left:0.75pt;margin-top:804.35pt;width:494.2pt;height:15pt" coordorigin="15,16087" coordsize="9884,300"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left:9261;top:16099;width:637;height:287;mso-wrap-style:squar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Calibri" w:hAnsi="Calibri" w:eastAsia="Calibri" w:cs="Times New Roman"/>
                          <w:lang w:bidi="ar-SA"/>
                        </w:rPr>
                        <w:t>39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  <v:group id="shape_0" alt="Group 31" style="position:absolute;left:15;top:16087;width:1;height:0">
                <v:shapetype id="_x0000_t33" coordsize="21600,21600" o:spt="33" path="m,l21600,l21600,21600nfe">
                  <v:stroke joinstyle="miter"/>
                  <v:path gradientshapeok="t" o:connecttype="rect" textboxrect="0,0,21600,21600"/>
                </v:shapetype>
                <v:shape id="shape_0" ID="AutoShape 27" stroked="t" o:allowincell="f" style="position:absolute;left:-1685;top:463;width:0;height:0;rotation:90;mso-position-horizontal-relative:page;mso-position-vertical-relative:page" type="_x0000_t33">
                  <v:stroke color="#a5a5a5" weight="9360" joinstyle="miter" endcap="flat"/>
                  <v:fill o:detectmouseclick="t" on="false"/>
                  <w10:wrap type="none"/>
                </v:shape>
                <v:shape id="shape_0" ID="AutoShape 28" stroked="t" o:allowincell="f" style="position:absolute;left:-1686;top:463;width:0;height:0;rotation:90;mso-position-horizontal-relative:page;mso-position-vertical-relative:page" type="_x0000_t33">
                  <v:stroke color="#a5a5a5" weight="9360" joinstyle="miter" endcap="flat"/>
                  <v:fill o:detectmouseclick="t" on="false"/>
                  <w10:wrap type="none"/>
                </v:shape>
              </v:group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200"/>
      <w:jc w:val="center"/>
      <w:rPr/>
    </w:pPr>
    <w:r>
      <w:rPr>
        <w:rFonts w:cs="Times New Roman" w:ascii="Times New Roman" w:hAnsi="Times New Roman"/>
        <w:sz w:val="28"/>
      </w:rPr>
      <w:t>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tabs>
        <w:tab w:val="clear" w:pos="708"/>
      </w:tabs>
      <w:spacing w:before="0" w:after="200"/>
      <w:rPr/>
    </w:pPr>
    <w:r>
      <w:rPr>
        <w:rFonts w:cs="Arial" w:ascii="Arial" w:hAnsi="Arial"/>
        <w:u w:val="single"/>
      </w:rPr>
      <w:t xml:space="preserve">Виктор Деребенко </w:t>
      <w:tab/>
      <w:t>«Дверь в интерьер»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>
    <w:name w:val="_Текст"/>
    <w:qFormat/>
    <w:rPr>
      <w:rFonts w:ascii="Times New Roman" w:hAnsi="Times New Roman" w:cs="Times New Roman"/>
      <w:sz w:val="28"/>
      <w:szCs w:val="28"/>
    </w:rPr>
  </w:style>
  <w:style w:type="character" w:styleId="Style14">
    <w:name w:val="_Действие Знак"/>
    <w:qFormat/>
    <w:rPr>
      <w:rFonts w:ascii="Times New Roman" w:hAnsi="Times New Roman" w:eastAsia="Times New Roman" w:cs="Times New Roman"/>
      <w:b/>
      <w:bCs/>
      <w:sz w:val="36"/>
      <w:szCs w:val="28"/>
    </w:rPr>
  </w:style>
  <w:style w:type="character" w:styleId="Style15">
    <w:name w:val="_Имя"/>
    <w:qFormat/>
    <w:rPr>
      <w:rFonts w:ascii="Times New Roman" w:hAnsi="Times New Roman" w:cs="Times New Roman"/>
      <w:spacing w:val="60"/>
      <w:sz w:val="28"/>
    </w:rPr>
  </w:style>
  <w:style w:type="character" w:styleId="Style16">
    <w:name w:val="_Ремарки"/>
    <w:qFormat/>
    <w:rPr>
      <w:rFonts w:ascii="Times New Roman" w:hAnsi="Times New Roman" w:cs="Times New Roman"/>
      <w:i/>
      <w:sz w:val="28"/>
      <w:szCs w:val="28"/>
    </w:rPr>
  </w:style>
  <w:style w:type="character" w:styleId="Style17">
    <w:name w:val="_Пояснение Знак"/>
    <w:qFormat/>
    <w:rPr>
      <w:rFonts w:ascii="Times New Roman" w:hAnsi="Times New Roman" w:cs="Times New Roman"/>
      <w:sz w:val="24"/>
      <w:szCs w:val="22"/>
    </w:rPr>
  </w:style>
  <w:style w:type="character" w:styleId="Style18">
    <w:name w:val="Верхний колонтитул Знак"/>
    <w:qFormat/>
    <w:rPr>
      <w:sz w:val="22"/>
      <w:szCs w:val="22"/>
    </w:rPr>
  </w:style>
  <w:style w:type="character" w:styleId="Style19">
    <w:name w:val="Нижний колонтитул Знак"/>
    <w:qFormat/>
    <w:rPr>
      <w:sz w:val="22"/>
      <w:szCs w:val="22"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1">
    <w:name w:val="Hyperlink"/>
    <w:rPr>
      <w:color w:val="0000FF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7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8">
    <w:name w:val="_Действие"/>
    <w:basedOn w:val="1"/>
    <w:next w:val="Style29"/>
    <w:qFormat/>
    <w:pPr>
      <w:numPr>
        <w:ilvl w:val="0"/>
        <w:numId w:val="0"/>
      </w:numPr>
      <w:spacing w:before="0" w:after="0"/>
      <w:jc w:val="center"/>
      <w:outlineLvl w:val="9"/>
    </w:pPr>
    <w:rPr>
      <w:rFonts w:ascii="Times New Roman" w:hAnsi="Times New Roman" w:cs="Times New Roman"/>
      <w:color w:val="000000"/>
      <w:sz w:val="36"/>
    </w:rPr>
  </w:style>
  <w:style w:type="paragraph" w:styleId="Style29">
    <w:name w:val="_Пояснение"/>
    <w:next w:val="Normal"/>
    <w:qFormat/>
    <w:pPr>
      <w:widowControl/>
      <w:bidi w:val="0"/>
      <w:spacing w:before="120" w:after="120"/>
      <w:ind w:firstLine="709"/>
    </w:pPr>
    <w:rPr>
      <w:rFonts w:ascii="Times New Roman" w:hAnsi="Times New Roman" w:eastAsia="Calibri" w:cs="Times New Roman"/>
      <w:color w:val="auto"/>
      <w:sz w:val="24"/>
      <w:szCs w:val="22"/>
      <w:lang w:val="ru-RU" w:bidi="ar-SA" w:eastAsia="zh-CN"/>
    </w:rPr>
  </w:style>
  <w:style w:type="paragraph" w:styleId="Style3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/>
    <w:rPr/>
  </w:style>
  <w:style w:type="paragraph" w:styleId="Style32">
    <w:name w:val="Footer"/>
    <w:basedOn w:val="Normal"/>
    <w:pPr/>
    <w:rPr/>
  </w:style>
  <w:style w:type="paragraph" w:styleId="Style3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pesni">
    <w:name w:val="textpesni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4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5">
    <w:name w:val="Верхний колонтитул слева"/>
    <w:basedOn w:val="Style31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29726</TotalTime>
  <Application>LibreOffice/7.4.7.2$Linux_X86_64 LibreOffice_project/40$Build-2</Application>
  <AppVersion>15.0000</AppVersion>
  <Pages>38</Pages>
  <Words>7519</Words>
  <Characters>38916</Characters>
  <CharactersWithSpaces>46507</CharactersWithSpaces>
  <Paragraphs>770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2015-10-16T00:23:00Z</dcterms:created>
  <dc:creator>Артем</dc:creator>
  <dc:description/>
  <cp:keywords/>
  <dc:language>ru-RU</dc:language>
  <cp:lastModifiedBy>Виктор Деребенко</cp:lastModifiedBy>
  <dcterms:modified xsi:type="dcterms:W3CDTF">2024-03-08T18:25:00Z</dcterms:modified>
  <cp:revision>10783</cp:revision>
  <dc:subject/>
  <dc:title/>
</cp:coreProperties>
</file>