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pacing w:after="200" w:line="240" w:lineRule="auto"/>
        <w:ind w:left="300" w:right="300" w:hanging="24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 </w:t>
      </w:r>
    </w:p>
    <w:p>
      <w:pPr>
        <w:spacing w:after="200" w:line="276" w:lineRule="auto"/>
        <w:ind w:left="300" w:right="300" w:firstLine="480"/>
        <w:jc w:val="both"/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ЛЕНА БУРЫКИНА</w:t>
      </w:r>
      <w:r>
        <w:rPr>
          <w:rFonts w:ascii="PT astra serif" w:cs="PT astra serif" w:eastAsia="PT astra serif" w:hAnsi="PT astra serif"/>
          <w:i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i/>
          <w:sz w:val="24"/>
          <w:szCs w:val="24"/>
          <w:lang w:eastAsia="ru-RU"/>
        </w:rPr>
        <w:t xml:space="preserve">   </w:t>
      </w:r>
      <w:r>
        <w:fldChar w:fldCharType="begin"/>
      </w:r>
      <w:r>
        <w:instrText xml:space="preserve">HYPERLINK "mailto:evb545@mail.ru"</w:instrText>
      </w:r>
      <w:r>
        <w:fldChar w:fldCharType="separate"/>
      </w:r>
      <w:r>
        <w:rPr>
          <w:rStyle w:val="Hyperlink"/>
          <w:rFonts w:ascii="PT astra serif" w:cs="PT astra serif" w:eastAsia="PT astra serif" w:hAnsi="PT astra serif"/>
          <w:i/>
          <w:sz w:val="24"/>
          <w:szCs w:val="24"/>
          <w:lang w:val="en-US" w:eastAsia="ru-RU"/>
        </w:rPr>
        <w:t>evb</w:t>
      </w:r>
      <w:r>
        <w:rPr>
          <w:rStyle w:val="Hyperlink"/>
          <w:rFonts w:ascii="PT astra serif" w:cs="PT astra serif" w:eastAsia="PT astra serif" w:hAnsi="PT astra serif"/>
          <w:i/>
          <w:sz w:val="24"/>
          <w:szCs w:val="24"/>
          <w:lang w:eastAsia="ru-RU"/>
        </w:rPr>
        <w:t>545@</w:t>
      </w:r>
      <w:r>
        <w:rPr>
          <w:rStyle w:val="Hyperlink"/>
          <w:rFonts w:ascii="PT astra serif" w:cs="PT astra serif" w:eastAsia="PT astra serif" w:hAnsi="PT astra serif"/>
          <w:i/>
          <w:sz w:val="24"/>
          <w:szCs w:val="24"/>
          <w:lang w:val="en-US" w:eastAsia="ru-RU"/>
        </w:rPr>
        <w:t>mail</w:t>
      </w:r>
      <w:r>
        <w:rPr>
          <w:rStyle w:val="Hyperlink"/>
          <w:rFonts w:ascii="PT astra serif" w:cs="PT astra serif" w:eastAsia="PT astra serif" w:hAnsi="PT astra serif"/>
          <w:i/>
          <w:sz w:val="24"/>
          <w:szCs w:val="24"/>
          <w:lang w:eastAsia="ru-RU"/>
        </w:rPr>
        <w:t>.</w:t>
      </w:r>
      <w:r>
        <w:rPr>
          <w:rStyle w:val="Hyperlink"/>
          <w:rFonts w:ascii="PT astra serif" w:cs="PT astra serif" w:eastAsia="PT astra serif" w:hAnsi="PT astra serif"/>
          <w:i/>
          <w:sz w:val="24"/>
          <w:szCs w:val="24"/>
          <w:lang w:val="en-US" w:eastAsia="ru-RU"/>
        </w:rPr>
        <w:t>ru</w:t>
      </w:r>
      <w:r>
        <w:fldChar w:fldCharType="end"/>
      </w:r>
    </w:p>
    <w:p>
      <w:pPr>
        <w:spacing w:after="200" w:line="276" w:lineRule="auto"/>
        <w:ind w:left="300" w:right="300" w:firstLine="480"/>
        <w:jc w:val="both"/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  <w:t xml:space="preserve">                                                               Год создания 2022</w:t>
      </w:r>
    </w:p>
    <w:p>
      <w:pPr>
        <w:spacing w:after="200" w:line="276" w:lineRule="auto"/>
        <w:ind w:right="300"/>
        <w:jc w:val="both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                                       </w:t>
      </w: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“КОСМИЧ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ЕСКИЕ ДЕВУШКИ”</w:t>
      </w: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</w:pP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  <w:t>Действующие лица:</w:t>
      </w: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</w:pP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  <w:t>Долорес - капитан космического корабля, девушка 15 лет.</w:t>
      </w:r>
    </w:p>
    <w:p>
      <w:pPr>
        <w:spacing w:after="200" w:line="276" w:lineRule="auto"/>
        <w:ind w:left="12" w:right="300" w:firstLine="0"/>
        <w:jc w:val="left"/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  <w:t>Мирей - самый младший член экипажа, искусственный разум                              девочка 10 лет.</w:t>
      </w:r>
    </w:p>
    <w:p>
      <w:pPr>
        <w:tabs>
          <w:tab w:val="left" w:leader="none" w:pos="12"/>
        </w:tabs>
        <w:spacing w:after="200" w:line="276" w:lineRule="auto"/>
        <w:ind w:right="300"/>
        <w:jc w:val="left"/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  <w:t xml:space="preserve">Члены экипажа - девушки 12-14 лет.   </w:t>
      </w: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  <w:t>Ариэль</w:t>
      </w: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  <w:t>Софи</w:t>
      </w: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  <w:t>Мэгги</w:t>
      </w: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  <w:t>Викки</w:t>
      </w: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  <w:t>Тильда</w:t>
      </w: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  <w:t>Адель</w:t>
      </w: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  <w:t>Дайан</w:t>
      </w: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b/>
          <w:i/>
          <w:sz w:val="24"/>
          <w:szCs w:val="24"/>
          <w:lang w:eastAsia="ru-RU"/>
        </w:rPr>
        <w:t>В пьесе использован детский стих  Андрея Усачёва“На Луне жил звездочёт”</w:t>
      </w: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Действие происходит в недалёком будущем. Открытый космос.</w:t>
      </w: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Взрыв космического корабля. Космонавтов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разметало в космическом пространстве. Слышатся звуки голосов членов команды в космическом эфире.</w:t>
      </w: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Все: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Капитан, капитан…. </w:t>
      </w: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Ариэль: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Долорес,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ты где?</w:t>
      </w: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Слышится растерянность в голосах.</w:t>
      </w: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Долорес: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Ариэль, слышишь меня,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Ари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!</w:t>
      </w: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Голоса членов команды: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Капитан!</w:t>
      </w: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Долорес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: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Мирей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,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малышка, где ты? (не дождавшись ответа) Ты меня слышишь? </w:t>
      </w: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Мирей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: Слышу тебя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. </w:t>
      </w: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Долорес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: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Где ты?</w:t>
      </w: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Мирей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: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Не знаю. </w:t>
      </w:r>
    </w:p>
    <w:p>
      <w:pPr>
        <w:spacing w:after="200" w:line="276" w:lineRule="auto"/>
        <w:ind w:right="30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Ариель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: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Разве тут поймешь? Где верх?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Где низ? (говорит с юмором)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Долорес: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Ари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, мы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влипли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по-крупному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,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(собираясь с духом)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я не успела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дать команду надеть силовые установки.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Ариэль: (говорит спокойно, подбадривающе). Жесть, с ними мы могли бы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находить друг друга,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и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,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в конце концов, замутить какой-нибудь план спасения.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Долорес: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Де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рьмо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, …без установок мы неодушевленные объекты, падающие друг на друга и постоянно промахивающиеся.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Софи:  Я падаю. Капитан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,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я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падаю.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Мэгги: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Что происходит?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Викки: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Эээээ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…..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это что за бред такой?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Нас относит друг от друга.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Софи: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Что это было?!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Тильда: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Наша посудина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взорвалась, только и всего. Такое случается...с ракетами...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Адель: С нашей это не должно было произойти. У нее были высокие показатели надежности. 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Дайан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: И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куда мы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теперь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все летим?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Викки: Или падаем…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Мэгги: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Падаем?! И что, ничего нельзя изменить?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Все ждут ответа.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Адель: Капитан! Долорес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! Придумай какой-нибудь план, я хочу, чтобы всё было по-прежнему. Отдай какой-нибудь приказ! Только не молчи!</w:t>
      </w:r>
    </w:p>
    <w:p>
      <w:pPr>
        <w:spacing w:after="200" w:line="276" w:lineRule="auto"/>
        <w:ind w:left="0" w:firstLine="0"/>
        <w:jc w:val="left"/>
        <w:rPr>
          <w:rFonts w:ascii="PT astra serif" w:cs="PT astra serif" w:eastAsia="PT astra serif" w:hAnsi="PT astra serif"/>
          <w:color w:val="ff0000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Мэгги: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Это невыносимо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долго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лететь вниз. Или вверх. (истерически смеётся). Я не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готова.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Долорес: Мэгги, это ты?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Мэгги: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Боюсь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,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у меня не хватит сил принять всё это…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Капитан: Ты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слышишь меня?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В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озьми себя в руки.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Викки: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Не хочу быть здесь. Где угодно, только не здесь.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Ариэль: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Нас еще могут найти.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Адель: Должны найти, э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то сон, то, что сейчас происходит, - это сон.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Дайан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: Дурной сон.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Мирей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: Да, это сон. Мы все сейчас под одеялом. Тут темно и тихо. Тут ничего нет; ни города, ни планеты, ни моей семьи, просто черная пустота…Мне жутко и страшно. Пора выбираться из-под одеяла. Я хочу к маме.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Викки: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По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хоже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у искусственного разума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воображение работает лучше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,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чем у людей. К какой маме? Миссис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Вератти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?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Она всего лишь учёный, её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интересуют </w:t>
      </w:r>
      <w:r>
        <w:rPr>
          <w:rFonts w:ascii="PT astra serif" w:cs="PT astra serif" w:eastAsia="PT astra serif" w:hAnsi="PT astra serif"/>
          <w:sz w:val="24"/>
          <w:szCs w:val="24"/>
          <w:lang w:val="en-US" w:eastAsia="ru-RU"/>
        </w:rPr>
        <w:t>AlterDraw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,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алгоритм </w:t>
      </w:r>
      <w:r>
        <w:rPr>
          <w:rFonts w:ascii="PT astra serif" w:cs="PT astra serif" w:eastAsia="PT astra serif" w:hAnsi="PT astra serif"/>
          <w:sz w:val="24"/>
          <w:szCs w:val="24"/>
          <w:lang w:val="en-US" w:eastAsia="ru-RU"/>
        </w:rPr>
        <w:t>VALIS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, </w:t>
      </w:r>
      <w:r>
        <w:rPr>
          <w:rFonts w:ascii="PT astra serif" w:cs="PT astra serif" w:eastAsia="PT astra serif" w:hAnsi="PT astra serif"/>
          <w:sz w:val="24"/>
          <w:szCs w:val="24"/>
          <w:lang w:val="en-US" w:eastAsia="ru-RU"/>
        </w:rPr>
        <w:t>Ascension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и прочие… ты - всего-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навсего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антропоморфная конструкция (смеется).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Долорес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: Довольно!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Приказываю замолчать!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Надо найти выход.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Викки: Опять приказы, на Земле приказы, на Марсе приказы, даже в этом проклятом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открытом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космосе приказы! Есть хоть какой-нибудь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задрипанный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уголок во Вселенной, где можно спрятаться от этих приказов? Ненавижу космос, ненавижу наш к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орабль, хорошо, что он развалился  на миллион осколков….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Адель: (всхлипывая) Наш корабль был прекрасен.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Викки: И, вообще, лучше бы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наш капитан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вовремя приказала надеть всем силовые установки. Так была бы хоть какая-нибудь надежда на спасение.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538ed5" w:themeColor="text2" w:themeTint="99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Дайан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: Надежда есть всегда…</w:t>
      </w:r>
      <w:r>
        <w:rPr>
          <w:rFonts w:ascii="PT astra serif" w:cs="PT astra serif" w:eastAsia="PT astra serif" w:hAnsi="PT astra serif"/>
          <w:color w:val="538ed5" w:themeColor="text2" w:themeTint="99"/>
          <w:sz w:val="24"/>
          <w:szCs w:val="24"/>
          <w:lang w:eastAsia="ru-RU"/>
        </w:rPr>
        <w:t xml:space="preserve">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Ариэль: Сколько ещё времени мы можем разговаривать между собой?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Долорес: Это зависит от скорости, с какой мы летим друг от друга.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Адель: Что-то около двух часов.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Долорес: Да, что-нибудь вроде того.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Тильда: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Кислорода нам хватит на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целых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пять часов…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йохо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…!!!!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Мэгги: Терпения и смелости хватило бы…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Долорес: Мы обязательно придумаем план спасения. А где Лизи? Кто-нибудь её слышит?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Дайан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: Кажется, мы её больше не услышим…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ну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,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может, и услышим когда-нибудь, если повезёт выбраться из этой передряги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.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Долорес: Говори.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Дайан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: Я случайно услышала разговор Лизи и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Мирей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Викки: Ага, случайно услышала, как всегда подслушала.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Долорес: Продолжай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,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Дайан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Дайан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: Может, лучше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Мирей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расскажет?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Адель: (обращаясь к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Мирей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)  Мы тебя внимательно слушаем.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Тильда: Попкорн принесите, кино начинается.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Мирей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: Накануне взрыва корабля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я проходила мимо инженерного отсека и увидела там напуганную Лизи, свернувшуюся калачиком в углу. Я решила помочь ей. Лизи сказала,  что когда она собиралась в полёт, то была преисполнена смелости и даже была готова умереть в космосе. А теперь ей страшно, ведь она даже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не знает цели нашей миссии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. Я сказала, что все будет хорошо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,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и миссия у нас интересная. Лизи поняла, что я являюсь секретным протоколом, и попросила рассказать всю правду.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Мэгги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: О боже, малышка, ты все знала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и ты рассказала…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Мирей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: Да. В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едь Лизи сказала, что мы подруги, а между подругами не должно быть никаких  секретов.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Долорес: Ты нарушила протокол. Зачем?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Мирей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: У подруг не бывает секретов.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Викки: Тупой робот!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Софи: Произошел какой-то сбой в программе нашей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Мирей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Адель: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Ну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так что ты рассказала?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(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Мирей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молчит, не хочет говорить)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Дайан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: Она сказала, что цель нашей миссии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- выяснить про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исхождение необычных сигналов, носящих явно искусственное происхождение, и  в случае обнаружения внеземной жизни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войти в контакт с инопла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нетным разумом.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Адель: Все логично.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Я так и знала. Мы не просто летели к Нептуну,</w:t>
      </w:r>
      <w:r>
        <w:rPr>
          <w:rFonts w:ascii="PT astra serif" w:cs="PT astra serif" w:eastAsia="PT astra serif" w:hAnsi="PT astra serif"/>
          <w:color w:val="c00000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мы летели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на встречу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с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братьями по разуму.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Дайан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: Вернее, теперь уже не летим, а падаем,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только куда?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Мэгги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: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Ну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если быть точнее, то мы летели в стабильную червоточину рядом с Нептуном.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Мирей: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Лизи спросила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меня,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какая вероятность того, что эти существа не принесут нам вред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. Я ответила, что вероятность 50 на 50. Лизи запаниковала, сказала, что она чувствует опасность и хочет домой. Через несколько часов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наша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«Астерия»  разлетелась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на маленькие кусочки.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Софи: Все ясно. Она решила прервать миссию и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возвратиться на Землю.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Ариэль: Взломала пароль на вход в спасательный модуль и дала дёру.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Долорес: Но она же знала, что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по инструкции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при запуске спасательного модуля корабль самоуничтожается.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Вик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к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и: Она мне всегда не нравилась, и имя у неё противное.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Мэгги: Что будем делать?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Адель: Падать,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как камни падают в колодец.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Мирей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: Ты слишком пессимистично настроена. Девочки, все будет хорошо…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ну или плохо.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Мэгги: Почему в эту экспедицию отправили нас, детей?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Мирей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: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Есть вероятнос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т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ь того, что детям проще найти общий язык с инопланетным разумом.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Викки: Ага, мы друг с другом не можем войти в нормальный человеческий контакт…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Мэгги: Я вот сейчас подум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ала. Зачем искать новые планеты, осваивать их? Может сначала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разобраться со своей планетой? Навести порядок на ней? Земля прекрасна, она одна такая во Вселенной. Я хочу домой.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Адель: Согласна. И зачем искать инопланетный разум, если мы даже себя не знаем, если мы не научились понимать друг друга.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Софи: А может,  мы потому и ищем этот разум, чтобы он нам помог?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Викки: Ага, помоги себе сам!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Тильда: Девочки, вы что не понимаете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, не чувствуете, не восхищаетесь?! Мы же первые! Первые дети в космосе! Мы первопроходцы. Пока эти счастливые дети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зубрят свои нескончаемые уроки, пытаясь выучить теорему Пифагора, о которой забудут быстрее, чем выучили её, мы мчимся к неизведанным планетам, мы ближе к звёздам, мы…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мы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парим в Космосе. Он прекрасен!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Викки: Мы не парим, мы падаем…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Тильда: Мы – лучшие, мы – необыкновенные дети! Софи – первоклассный математик, Ариэль – гений инженер-конструктор ракетно-космической те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х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ники,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Викки – инженер-строитель, Долорес – космический био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лог, и тут ей нет равных, Адель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– инженер бортового оборудования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, а ещё она пишет невероятно крутые книги, Мэгги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– к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осмический баллистик, наша чудесная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Мэгги ещё и художник,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Дайан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ксенопсихолог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,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Мирей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– вообще чудо ребенок,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а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я – космический геолог и просто романтик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….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Адель: Романтик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,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я бы сейчас променяла всю эту романтику на свою уютную комнату с полками книг. Уединилась бы и читала, ч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итала, а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сейчас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я  завидую обычным детям. С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частливые они.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Дайан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: Из счастливых детей вырастают скучные взрослые.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Тильда: В точку. Вот я, например, экспериментатор по натуре. Мне всегда мало того, что у меня есть.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Я обожаю новые места, я люблю осваивать новые навыки,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знакомиться с интересными людьми. А путешествия – моя слабость. Возвращаясь из одного путешествия, я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уже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планировала другое.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Викки: Ну и какое же путешествие ты теперь планируешь?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Тильда: Это самое лучшее путешествие в моей жизни!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Адель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: ….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и последнее…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Тильда: Умереть в космосе – это так романтично!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Мэгги: Смерть не может быть романтичной.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Ариэль: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Достаточно философии. Судя по данным космонавигации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,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мы находимся на достат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очном расстоянии от червоточины, которой сторонятся корабли.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Из чего следует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, что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мы находимся в благоприятном участке космоса, где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нас могут заметить корабли и подхватить.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Мэгги: Да. Даже если заметят и подхватят, то точно не всех.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Не исключено, что кому-то из нас явно повезёт. А кому-то не очень.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Софи: Как-то все гл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упо получилось.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Ц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ель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миссии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засекречена,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наша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Мирей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является секретным протоколом миссии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,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от нас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скрыта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большая часть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информации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. Куда мы летели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? Зачем?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Мэгги: Если человек не знает, куда он плывёт, то для него нет попутного ветра.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Викки: Всё, не могу, мне плевать на вашу философию, на космос, на всю эту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псевдоромантику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, я ненавижу Лизи,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val="en-US" w:eastAsia="ru-RU"/>
        </w:rPr>
        <w:t>Space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val="en-US" w:eastAsia="ru-RU"/>
        </w:rPr>
        <w:t>industries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val="en-US" w:eastAsia="ru-RU"/>
        </w:rPr>
        <w:t>corporation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val="en-US" w:eastAsia="ru-RU"/>
        </w:rPr>
        <w:t>limited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(</w:t>
      </w:r>
      <w:r>
        <w:rPr>
          <w:rFonts w:ascii="PT astra serif" w:cs="PT astra serif" w:eastAsia="PT astra serif" w:hAnsi="PT astra serif"/>
          <w:sz w:val="24"/>
          <w:szCs w:val="24"/>
          <w:lang w:val="en-US" w:eastAsia="ru-RU"/>
        </w:rPr>
        <w:t>SICL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)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,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Майкла Брауна, а больше всего ненавижу себя, когда прошла все тесты с высокой  результативностью. (Плачет)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Адель: А я ненавижу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Мирей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с её глупостью и нашего капитана, которая ничего не может нас спасти. Слышишь, Долорес, ты – никчёмный капитан.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Ариэль: Да уж…на Земле мы точно были ближе к звёздам, чем сейчас.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И на Земле мы не задавали так много вопросов, мы все были вдохновлённые, исполнительные, чувствовали свою уникальность. А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что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теперь? А теперь, когда  мы все оказались  в затруднительном положении,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ноем, ищем виновных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.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Возможно,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мы никогда не увидим и не услышим друг друга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.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Но у нас есть целых два часа…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Дайан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: (перебивает) уже меньше…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Ариэль: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У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нас есть время,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чтобы понять друг друга и поддержать. Да. У нас нет силовых установок, у нас нет связи с Землёй, мы не знаем, чем закончится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наше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путешествие, но у нас есть мы.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Мэгги: Хочу вернуться в прошлое и начать всё сначала.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Долорес: Мы не можем вернуться в прошлое и начать всё сначала. Мы не можем вернуть слово после того, как оно сказано, момент после того, как он упущен, и время, после того,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как оно прошло.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Но мы можем начать с этого момента и создать совершенно новое будущее.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Викки: А я, если бы это было возможно, вернулась бы в прошлое и не спускалась бы глаз с этого тупого синтетического существа, из-за которого мы все погибнем.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Долорес: Мы не погибнем, я обещаю.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Мэгги: Кто-то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уже обещал, кто-то давал присягу. И кто-то не справился с ответственностью за управление кораблём.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Адель: Да, и этот кто-то не обеспечил безопасность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полёта.</w:t>
      </w:r>
    </w:p>
    <w:p>
      <w:pPr>
        <w:spacing w:after="200" w:line="276" w:lineRule="auto"/>
        <w:ind w:left="0" w:right="300" w:firstLine="0"/>
        <w:jc w:val="left"/>
        <w:rPr>
          <w:rStyle w:val="Apple-style-span"/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Софи: Замолчите</w:t>
      </w:r>
      <w:r>
        <w:rPr>
          <w:rStyle w:val="Apple-style-span"/>
          <w:rFonts w:ascii="PT astra serif" w:cs="PT astra serif" w:eastAsia="PT astra serif" w:hAnsi="PT astra serif"/>
          <w:b/>
          <w:color w:val="000000"/>
          <w:sz w:val="24"/>
          <w:szCs w:val="24"/>
        </w:rPr>
        <w:t>!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br w:type="textWrapping"/>
      </w:r>
      <w:r>
        <w:rPr>
          <w:rStyle w:val="Apple-style-span"/>
          <w:rFonts w:ascii="PT astra serif" w:cs="PT astra serif" w:eastAsia="PT astra serif" w:hAnsi="PT astra serif"/>
          <w:color w:val="000000"/>
          <w:sz w:val="24"/>
          <w:szCs w:val="24"/>
        </w:rPr>
        <w:t xml:space="preserve">Почему, </w:t>
      </w:r>
      <w:r>
        <w:rPr>
          <w:rStyle w:val="Apple-style-span"/>
          <w:rFonts w:ascii="PT astra serif" w:cs="PT astra serif" w:eastAsia="PT astra serif" w:hAnsi="PT astra serif"/>
          <w:color w:val="000000"/>
          <w:sz w:val="24"/>
          <w:szCs w:val="24"/>
        </w:rPr>
        <w:t>почему</w:t>
      </w:r>
      <w:r>
        <w:rPr>
          <w:rStyle w:val="Apple-style-span"/>
          <w:rFonts w:ascii="PT astra serif" w:cs="PT astra serif" w:eastAsia="PT astra serif" w:hAnsi="PT astra serif"/>
          <w:color w:val="000000"/>
          <w:sz w:val="24"/>
          <w:szCs w:val="24"/>
        </w:rPr>
        <w:t xml:space="preserve"> где бы ни появились люди, всегда становится шумно? Громче...</w:t>
      </w:r>
      <w:r>
        <w:rPr>
          <w:rStyle w:val="Apple-style-span"/>
          <w:rFonts w:ascii="PT astra serif" w:cs="PT astra serif" w:eastAsia="PT astra serif" w:hAnsi="PT astra serif"/>
          <w:color w:val="000000"/>
          <w:sz w:val="24"/>
          <w:szCs w:val="24"/>
        </w:rPr>
        <w:t xml:space="preserve"> Тише... Но шум есть всегда! Я бежала от этого шума. Думала, что  здесь, в космосе,   могу побыть наедине со своими мыслями, со своими формулами…. Пожалуйста, не шумите, очень вас прошу.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Викки: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Какой толк от твоих формул? Может, вот прям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о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сейчас твои формулы спасут нас?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Долорес: Мэгги, скажи, по твоим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расчётам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куда движется каждая из нас?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Мэгги: Когда корабль должен  был совершить гравитационный манёвр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, мы находились на расстоянии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шести сот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миллионов километров от Сатурна.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Адель: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Ну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понятно.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Разбредёмся по Солнечной системе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.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И потом какой-нибудь писатель напишет про нас что-то вроде этого.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Взрыв, как огнедышащий дракон, поглотил ракету, разжевал её  и выплюнул косточки, которые разметало в чёрном, одиноком пространстве Вселенной.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Мэгги: Так не напишут. Слишком поэтично, старьё, так писали в далёком двадцатом веке. Сейчас напишут: «Корабль вскрылся». Но мне больше нравится то старьё.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Софи: 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Кто-то высадится на Марсе, кто-то на Венере, кто-то на Юпитере…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Мирей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: На Луне жил зве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з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дочёт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Он планетам вёл учёт;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МЕРКУРИЙ – раз,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ВЕНЕРА два-с,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Три – ЗЕМЛЯ,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Четыре -  МАРС,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Пять – ЮПИТЕР,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Шесть – САТУРН,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Семь – УРАН,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Восемь – НЕПТУН.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Тильда: Каждому по планете.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Дайан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: Нас девять.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Викки: Значит, кому-то достанется карлик Плутон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.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(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с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меётся от собственной шутки).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Тильда: Я вижу вспышку, она приближается….(замолкает)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Долорес: Тильда, не молчи, говори, что ты видишь?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Тильда: (через прерывистую связь) Я не знаю, что это, но оно прекрасно, мне кажется, оно звучит…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оно похоже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на фрактальный объект.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Все слышат по связи странные звуки, напоминающие порхание огромной стаи бабочек.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Слушают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, пытаясь распознать звук.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Долорес: Тильда….(Тильда молчит)…Тильда….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Тильда исчезает из космического эфира.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Викки: Наша восторженная Тильда пытается украсить романтическим настроем нашу дерьмовую ситуацию….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Мирей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: На Луне жил звездочёт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Он планетам вёл учёт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;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Меркурий – раз,….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Мэгги: Нет, не хочу,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всё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это не должно было случиться, я не понимаю, я не хотела в эту миссию, это словно не моё решение, это будто не я, что со мной? Мне жутко и тесно в моих мыслях, помогите мне!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Долорес: Мэгги, мы здесь, с тобой, слышишь? Дыши, успокойся…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Дайан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: Кто следующий?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А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дель: Я мечтала до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писать книгу по возвращении из миссии, запереться в своей комнате и писать, писать…это должна была быть книга о торжестве разума,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о безграничности человеческих возможностей, о добре и любви…..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Софи: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А я хотела вывести  формулу мироздания. Мне казалось, я была близка к решению.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Викки: А я мечтала создать умного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андроида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, не такого тупого, как наша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Мирей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…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Дайан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: Только не смейтесь. А я мечтала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на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какой-нибудь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из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экзопланет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встретить динозавров. Вот такая моя детская мечта.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Ариэль: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А я мечтаю благополучно вернуться на Землю и обнять маму.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Долорес: А я хочу вас всех спасти!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Мирей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: На Луне жил звездочёт…..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Мэгги: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Хва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тит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…замолчи…не хочу это слышать.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Как это ужасно, когда от тебя ничего не зависит, и ты ничего не можешь сделать. Только ждать, надеяться на спасение и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,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в конце концов, примириться с ситуацией.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Ариэль: Да уж, если бы мы заблудились в лесу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и на нас напали волки, мы могли  убегать, отбиваться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,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а тут – бездна.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Отбива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ться приходится только от собственных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страхов.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Дайан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: Упс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! Кетцалькоатлюс!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Долорес: Что?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Дайан: Какой у него большой размах крыльев! Он такой красивый! Как в той книге с иллюстрациями динозавров, которую мне подарила мама на день рождения.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Дайан исчезает из космического эфира.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Мирей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: Меркурий – раз,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Венера – два-с…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Долорес: (осторожно,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понимая,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что произошло)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Дайан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…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Дайан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молчит. Слышны космические помехи.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Мэгги: (уже примирившись с ситуацией) Венера два-с.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Софи: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Считалочка работает. Ну а если серьёзно, помните, Эйнштейн сказал: «Природа показывает нам только львиный хвост. Но я нисколько не сомневаюсь в том, что этот хвост принадлежит льву, хотя увидеть его целиком невозможно ввиду колоссальных размеров».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Викки: Ой, девочки,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даже в такой ситуации вы умудряетесь умничать!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Софи: Я продолжу. Эйнштейн прав. Гравитация, электромагнетизм, ядерные взаимодействия – это «львиный хвост»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, а многомерное пространство-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время – «лев».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Ариэль: И всё решение находится в гиперпространстве.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Мэгги: Да. И теория гиперпространства объединяет все известные физические феномены в простую конструкцию.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Адель: И приводит нас к той самой теории – «теории всего».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Софи: Теория гиперпространства говорит нам о том, что существуют и другие измерения помимо пространства и времени.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Софи исчезает из космического эфира.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Викки: И что это нам даёт?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Софи молчит.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Викки: (повторяет вопрос) И что это нам даёт?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Мирей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: Венера – два-с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Три – Земля.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Мэгги: Она хотела сказать, что у нас есть шанс встретиться в этой бесконечности.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Викки: Ага, встретимся в следующую субботу у кассы </w:t>
      </w:r>
      <w:r>
        <w:rPr>
          <w:rFonts w:ascii="PT astra serif" w:cs="PT astra serif" w:eastAsia="PT astra serif" w:hAnsi="PT astra serif"/>
          <w:color w:val="000000"/>
          <w:sz w:val="24"/>
          <w:szCs w:val="24"/>
          <w:lang w:val="en-US"/>
        </w:rPr>
        <w:t>AMC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cs="PT astra serif" w:eastAsia="PT astra serif" w:hAnsi="PT astra serif"/>
          <w:color w:val="000000"/>
          <w:sz w:val="24"/>
          <w:szCs w:val="24"/>
          <w:lang w:val="en-US"/>
        </w:rPr>
        <w:t>LOEWS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cs="PT astra serif" w:eastAsia="PT astra serif" w:hAnsi="PT astra serif"/>
          <w:color w:val="000000"/>
          <w:sz w:val="24"/>
          <w:szCs w:val="24"/>
          <w:lang w:val="en-US"/>
        </w:rPr>
        <w:t>LINCOLN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. Я куплю билеты на всех. Пойдем на блокбастер «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Затерянные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во Вселенной». (Смеётся натянуто). До встречи!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Тишина в эфире. Викки исчезает из космического эфира.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Мирей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: Он планетам вёл учёт.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МЕРКУРИЙ – раз,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ВЕНЕРА два-с,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Три – ЗЕМЛЯ,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Четыре -  МАРС…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Адель: Пять – Юпитер……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Я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,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кажется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,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п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опал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в метеорный дождь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, такие миленькие огненные дождинки.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Мэгги: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Метеоры?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Адель: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Ага, метеоритные капли. Разноцветные. Проливной дождь из огненных дождинок!  И не надо предлагать мне зонт.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Улетаю с н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ими.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Вот же красота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!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(Рассмеялась)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Адель исчезает из космического эфира.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Мирей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: На Земле жил звездочёт.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Мэгги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: Не надо. Я сама.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Шесть – Сатурн…..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Долорес,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Ариэль,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Мирей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! Вы еще здесь?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Долорес,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Ариэль, 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Мирей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отвечают вместе: Да!!!!!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Мэгги: Девочки, до встречи!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Мэгги исчезает из космического эфира.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Долорес: Ариэль, я облажалась, облажалась! Я всегда хотела быть самой лучшей. Я всегда боялась сделать что-то неправильно, я боялась не прийти вовремя, боялась подвести кого-нибудь, боялась не оправдать ожиданий. И у меня всё получалось, я была лучшей, правильной что ли. И эта миссия была очень важна для меня. Ты даже не представляешь, как я была горда и с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частлива, когда стала капитаном. И что теперь? Корабля нет, команды нет, нас всех разметало по этой бездне. Я не справилась с заданием. Девочки, где вы все сейчас? Что с вами? (плачет).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Ариэль: Долорес, ты – самый лучший капитан! А ещё ты – самая лучшая подруга. И мы обязательно встретимся.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Ариэль исчезает из космического эфира.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Мирей</w:t>
      </w: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>: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Семь – УРАН….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Долорес: (сквозь слёзы)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Мирей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,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зачем? Мы бы сейчас уже добрались до стабильной червоточины, выполнили бы задание, возможно, нам прямо сейчас посчастливилось бы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найти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новую жизнь и инопланетный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разум?! М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алышка, что же ты наделала?! Как ты могла нарушить первый закон робототехники – «Робот не может причинить вред человеческому существу»?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Мирей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: А я ничего и не нарушала.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На Луне жил звездочёт.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Он планетам вёл учёт;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МЕРКУРИЙ – раз,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ВЕНЕРА два-с,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Три – ЗЕМЛЯ,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Четыре -  МАРС,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Пять – ЮПИТЕР,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Шесть – САТУРН,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Семь – УРАН,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Восемь – НЕПТУН.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Долорес: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Мирей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…..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Мирей исчезает из космического эфира.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Вспышка. Долорес, потеряв сознание, влетает в незнакомое пространство. Берег океана. Шум волн. Долорес, очнувшись от обморока, поднимается, осматривается, пытается осознать, что с ней произошло и где она находится. Видит небольшой, размером с ладонь, прибор рядом с собой. Осторожно берёт его, нажимает на сенсорную кнопку прибора, он включается, пульсирует, и из него звучит голос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Мирей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Голос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: Человеческому существу я не причинила вреда.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Долорес: (растерянно ведёт диалог с голосом) Я не понимаю.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Голос: Все мы, вся наша команда, как любила называть меня Викки, антропоморфные существа, синтетические организмы.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Долорес: Теперь я вообще ничего не понимаю.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Голос: Мы все, вся наша команда –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андроиды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….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да, первоклассно созданные по образу и подобию того самого высшего существа на Земле – человека.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Долорес: Это такая шутка или игра? Совсем не время для этого.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Голос: Это не игра. Это реальность. Это космическая реал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ьность. Мне очень жаль. Это были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лучшие модели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андроидов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, когда либо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созданных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. Дети-вундеркинды, которые ещё даже и не поняли своего потенциала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и предназначения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. Было весело участ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вовать в их рождении.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Помнишь: мы читали в старых книжках, как в далёкие времена дети играли в кукол?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А я создала своих, самых лучших кукол.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Миссис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Вератти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много со мной советовалась. Я придумывала ваши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легенды и характеры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. Все вы – это работа моего воображения и моих желаний. Столько было радости придумывать вас!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Дайан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со своими динозаврами, взбалмошная Викки со своей вечной фразой «тупой робот» (смеётся), такая чувствительная, тонкая натура Мэгги, всегда оптимистичная Тильда, молчаливая Софи со своими формулами, такая романтичная Адель, Ариэль, добрая Ариэль, о такой подруге мечтают все девочки, ты, Долорес, сильная, ответственная, лучшая из лучших….(вздыхает) Жаль расставаться с вами.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Прости.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Долор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ес: (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как-будто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что-то вспоминая) А как же наши семьи?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Это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по-твоему тоже всё ненастоящее?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Голос: Все эти люди, ваши семьи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,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участвовали в эксперименте. Ваших родителей подбирали очень тщательно, исходя из вашей индивидуальной программы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психотипа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, характера и задач.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Долорес: Даже если это правда, зачем ты всё подстроила и сорвала миссию?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Голос: Только не думай, что всё дело в инопланетянах и Лизи. Странно, что все так доверчиво отнеслись к моей выдумке.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Долорес: Выдумка….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Голос: Подумай, поищи, ответ в твоей программе. Но в тебе так много человеческого, столько эмоций и чувств, что мешает тебе добраться до сути и найти правильный ответ. Вспоминай. Ответ в тебе.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Долорес: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Я не хочу в это верить, даже если это правда. Это жестоко. Зачем ты всё это мне рассказала?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Голос: У подруг не должно быть секретов….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Голос замолкает, прибор перестаёт работать. Долорес судорожно пытается включить прибор и вернуть голос.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Долорес: (как будто вспоминает) У подруг не должно быть секретов, на Земле жил звездочёт…в тебе так много человеческого…мешает увидеть суть…найти правильный ответ…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ответ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в тебе.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Зачем ты это всё натворила? Зачем ты это всё натворила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.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(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п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овторяет как мантру). Зачем я всё это натворила…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Мирей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(ошеломлённо) – мой </w:t>
      </w:r>
      <w:r>
        <w:rPr>
          <w:rFonts w:ascii="PT astra serif" w:cs="PT astra serif" w:eastAsia="PT astra serif" w:hAnsi="PT astra serif"/>
          <w:color w:val="000000"/>
          <w:sz w:val="24"/>
          <w:szCs w:val="24"/>
          <w:lang w:val="en-US"/>
        </w:rPr>
        <w:t>back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cs="PT astra serif" w:eastAsia="PT astra serif" w:hAnsi="PT astra serif"/>
          <w:color w:val="000000"/>
          <w:sz w:val="24"/>
          <w:szCs w:val="24"/>
          <w:lang w:val="en-US"/>
        </w:rPr>
        <w:t>up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, моё напоминани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е,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она – это я. Е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ё создала я, я была первой, я помогала миссис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Вератти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.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Всю свою команду создала я. И погубила корабль тоже я.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Я сорвала миссию.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Второй закон робототехники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гласит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: «Робот обязан подчиняться приказам человека, кроме тех случаев, когда эти приказы противоречат первому закону». Я всё сделала правильно. Они, мистер Браун и его компаньоны, отправили нас на плавучую станцию, добраться до которой можно только через кротовую нору. Каждая из нас была элементом, частью мощного оружия, которого до сих пор не знало человечество.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На станции мы должны были завершить последнюю стадию со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здания оружия </w:t>
      </w:r>
      <w:r>
        <w:rPr>
          <w:rFonts w:ascii="PT astra serif" w:cs="PT astra serif" w:eastAsia="PT astra serif" w:hAnsi="PT astra serif"/>
          <w:color w:val="000000"/>
          <w:sz w:val="24"/>
          <w:szCs w:val="24"/>
          <w:lang w:val="en-US"/>
        </w:rPr>
        <w:t>TIGD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.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И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что потом? А потом вся эта кучка эгоистов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с помощью этого оружия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держали бы в страхе все человечество.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Им всегда мало власти , денег и контроля. Сильные мира сего никогда не откажутся от власти, а слабые не в состоянии противостоять этой власти. Прогресс.....Люди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бороздят космос, создали высокотехнологичные машины,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а по факту они все те же австралопитеки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с дубинкой, отвоевывающие свои территории и жаждущие территорий своих соплеменников.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Каждый верит в то, во что хочет верить.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Кем бы я не была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, как бы меня не называли, я – Человек. И я в это верю. </w:t>
      </w:r>
      <w:r>
        <w:rPr>
          <w:rFonts w:ascii="PT astra serif" w:cs="PT astra serif" w:eastAsia="PT astra serif" w:hAnsi="PT astra serif"/>
          <w:color w:val="000000"/>
          <w:sz w:val="24"/>
          <w:szCs w:val="24"/>
        </w:rPr>
        <w:t>Девочки, где бы вы сейчас ни были, я вас спасу, и вместе мы спасём Землю, спасём Вселенную, спасём жизнь.</w:t>
      </w:r>
      <w:bookmarkStart w:id="0" w:name="_GoBack"/>
      <w:bookmarkEnd w:id="0"/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Шум океана. Свет нескольких солнц.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Конец. </w:t>
      </w:r>
    </w:p>
    <w:p>
      <w:pPr>
        <w:spacing w:after="20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</w:p>
    <w:p>
      <w:pPr>
        <w:spacing w:after="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</w:p>
    <w:p>
      <w:pPr>
        <w:spacing w:after="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</w:p>
    <w:p>
      <w:pPr>
        <w:spacing w:after="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</w:p>
    <w:p>
      <w:pPr>
        <w:spacing w:after="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</w:p>
    <w:p>
      <w:pPr>
        <w:spacing w:after="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</w:p>
    <w:p>
      <w:pPr>
        <w:spacing w:after="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</w:t>
      </w:r>
    </w:p>
    <w:p>
      <w:pPr>
        <w:spacing w:after="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</w:p>
    <w:p>
      <w:pPr>
        <w:spacing w:after="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</w:p>
    <w:p>
      <w:pPr>
        <w:spacing w:after="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</w:p>
    <w:p>
      <w:pPr>
        <w:spacing w:after="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             </w:t>
      </w:r>
    </w:p>
    <w:p>
      <w:pPr>
        <w:spacing w:after="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</w:p>
    <w:p>
      <w:pPr>
        <w:spacing w:after="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</w:p>
    <w:p>
      <w:pPr>
        <w:spacing w:after="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</w:p>
    <w:p>
      <w:pPr>
        <w:spacing w:after="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</w:t>
      </w:r>
    </w:p>
    <w:p>
      <w:pPr>
        <w:spacing w:after="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</w:p>
    <w:p>
      <w:pPr>
        <w:spacing w:after="0" w:line="276" w:lineRule="auto"/>
        <w:ind w:left="0" w:right="300" w:firstLine="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  <w:r>
        <w:rPr>
          <w:rFonts w:ascii="PT astra serif" w:cs="PT astra serif" w:eastAsia="PT astra serif" w:hAnsi="PT astra serif"/>
          <w:color w:val="000000"/>
          <w:sz w:val="24"/>
          <w:szCs w:val="24"/>
        </w:rPr>
        <w:t xml:space="preserve"> </w:t>
      </w:r>
    </w:p>
    <w:p>
      <w:pPr>
        <w:spacing w:after="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</w:p>
    <w:p>
      <w:pPr>
        <w:spacing w:after="0" w:line="276" w:lineRule="auto"/>
        <w:ind w:left="0" w:right="300" w:firstLine="0"/>
        <w:jc w:val="left"/>
        <w:rPr>
          <w:rFonts w:ascii="PT astra serif" w:cs="PT astra serif" w:eastAsia="PT astra serif" w:hAnsi="PT astra serif"/>
          <w:sz w:val="24"/>
          <w:szCs w:val="24"/>
          <w:lang w:eastAsia="ru-RU"/>
        </w:rPr>
      </w:pPr>
      <w:r>
        <w:rPr>
          <w:rFonts w:ascii="PT astra serif" w:cs="PT astra serif" w:eastAsia="PT astra serif" w:hAnsi="PT astra serif"/>
          <w:sz w:val="24"/>
          <w:szCs w:val="24"/>
          <w:lang w:eastAsia="ru-RU"/>
        </w:rPr>
        <w:t xml:space="preserve">               </w:t>
      </w:r>
    </w:p>
    <w:p>
      <w:pPr>
        <w:spacing w:after="0" w:line="276" w:lineRule="auto"/>
        <w:ind w:right="300"/>
        <w:jc w:val="left"/>
        <w:rPr>
          <w:rFonts w:ascii="PT astra serif" w:cs="PT astra serif" w:eastAsia="PT astra serif" w:hAnsi="PT astra serif"/>
          <w:color w:val="000000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Astra serif"/>
  <w:font w:name="PT astra serif"/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80"/>
    <w:rsid w:val="00031485"/>
    <w:rsid w:val="0004473E"/>
    <w:rsid w:val="000553E9"/>
    <w:rsid w:val="000730CA"/>
    <w:rsid w:val="000750D6"/>
    <w:rsid w:val="00083390"/>
    <w:rsid w:val="00090875"/>
    <w:rsid w:val="000B3C21"/>
    <w:rsid w:val="000B5F58"/>
    <w:rsid w:val="000D17DB"/>
    <w:rsid w:val="000E6B3A"/>
    <w:rsid w:val="0011084D"/>
    <w:rsid w:val="00176179"/>
    <w:rsid w:val="00197293"/>
    <w:rsid w:val="001B7BAB"/>
    <w:rsid w:val="001E238C"/>
    <w:rsid w:val="0026619A"/>
    <w:rsid w:val="00274602"/>
    <w:rsid w:val="00276BF0"/>
    <w:rsid w:val="00281CE3"/>
    <w:rsid w:val="002849BC"/>
    <w:rsid w:val="002A1764"/>
    <w:rsid w:val="002D6851"/>
    <w:rsid w:val="003202BF"/>
    <w:rsid w:val="003317A0"/>
    <w:rsid w:val="00364AE5"/>
    <w:rsid w:val="00374A92"/>
    <w:rsid w:val="0038486E"/>
    <w:rsid w:val="003A585F"/>
    <w:rsid w:val="003E3907"/>
    <w:rsid w:val="004369F0"/>
    <w:rsid w:val="004401BB"/>
    <w:rsid w:val="004409D4"/>
    <w:rsid w:val="00442E7B"/>
    <w:rsid w:val="00445DC8"/>
    <w:rsid w:val="00483E69"/>
    <w:rsid w:val="00497CB7"/>
    <w:rsid w:val="004A4275"/>
    <w:rsid w:val="004B2FDA"/>
    <w:rsid w:val="004C33CF"/>
    <w:rsid w:val="004F1065"/>
    <w:rsid w:val="00523FF4"/>
    <w:rsid w:val="00541666"/>
    <w:rsid w:val="005850B8"/>
    <w:rsid w:val="00590DB5"/>
    <w:rsid w:val="005B118F"/>
    <w:rsid w:val="005C07B9"/>
    <w:rsid w:val="005D5B67"/>
    <w:rsid w:val="006026FD"/>
    <w:rsid w:val="00647122"/>
    <w:rsid w:val="006553BB"/>
    <w:rsid w:val="00673D5E"/>
    <w:rsid w:val="006F32FD"/>
    <w:rsid w:val="006F401B"/>
    <w:rsid w:val="0070046F"/>
    <w:rsid w:val="00747005"/>
    <w:rsid w:val="00797773"/>
    <w:rsid w:val="007B1BBB"/>
    <w:rsid w:val="00805FB8"/>
    <w:rsid w:val="008271E3"/>
    <w:rsid w:val="00856AEC"/>
    <w:rsid w:val="008738B4"/>
    <w:rsid w:val="00883F87"/>
    <w:rsid w:val="008E03C4"/>
    <w:rsid w:val="008F0C75"/>
    <w:rsid w:val="00901134"/>
    <w:rsid w:val="0090467C"/>
    <w:rsid w:val="00943522"/>
    <w:rsid w:val="0095030A"/>
    <w:rsid w:val="0095143D"/>
    <w:rsid w:val="00960736"/>
    <w:rsid w:val="009622B6"/>
    <w:rsid w:val="009712B8"/>
    <w:rsid w:val="009729CB"/>
    <w:rsid w:val="009A1C2D"/>
    <w:rsid w:val="009D06F1"/>
    <w:rsid w:val="009E252F"/>
    <w:rsid w:val="00A30A01"/>
    <w:rsid w:val="00A4272A"/>
    <w:rsid w:val="00A7113E"/>
    <w:rsid w:val="00A806AA"/>
    <w:rsid w:val="00AC5A22"/>
    <w:rsid w:val="00AE6A49"/>
    <w:rsid w:val="00B02AAC"/>
    <w:rsid w:val="00B27C76"/>
    <w:rsid w:val="00B351F1"/>
    <w:rsid w:val="00B35842"/>
    <w:rsid w:val="00B72D8A"/>
    <w:rsid w:val="00BF4FA4"/>
    <w:rsid w:val="00C07847"/>
    <w:rsid w:val="00C21246"/>
    <w:rsid w:val="00C26D47"/>
    <w:rsid w:val="00C429FD"/>
    <w:rsid w:val="00C63CF8"/>
    <w:rsid w:val="00CB3A5A"/>
    <w:rsid w:val="00CC0DF3"/>
    <w:rsid w:val="00CC4AD3"/>
    <w:rsid w:val="00CD4C4A"/>
    <w:rsid w:val="00CD639C"/>
    <w:rsid w:val="00CD673C"/>
    <w:rsid w:val="00D35F09"/>
    <w:rsid w:val="00D606C5"/>
    <w:rsid w:val="00D83CEC"/>
    <w:rsid w:val="00D97380"/>
    <w:rsid w:val="00DA03E0"/>
    <w:rsid w:val="00DA1058"/>
    <w:rsid w:val="00DA4AF4"/>
    <w:rsid w:val="00DB2B3C"/>
    <w:rsid w:val="00DB3023"/>
    <w:rsid w:val="00DE5148"/>
    <w:rsid w:val="00E01973"/>
    <w:rsid w:val="00E238C2"/>
    <w:rsid w:val="00E3389F"/>
    <w:rsid w:val="00E622BD"/>
    <w:rsid w:val="00EE2167"/>
    <w:rsid w:val="00F05824"/>
    <w:rsid w:val="00F2047D"/>
    <w:rsid w:val="00F50822"/>
    <w:rsid w:val="00F81896"/>
    <w:rsid w:val="00FA58D4"/>
    <w:rsid w:val="00FC229B"/>
    <w:rsid w:val="00FC405B"/>
    <w:rsid w:val="00FF4062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Apple-style-span">
    <w:name w:val="Apple-style-span"/>
    <w:basedOn w:val="DefaultParagraphFont"/>
    <w:uiPriority w:val="99"/>
  </w:style>
  <w:style w:type="character" w:customStyle="1" w:styleId="Apple-converted-space">
    <w:name w:val="Apple-converted-space"/>
    <w:basedOn w:val="DefaultParagraphFont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238C2"/>
  </w:style>
  <w:style w:type="character" w:customStyle="1" w:styleId="apple-converted-space">
    <w:name w:val="apple-converted-space"/>
    <w:basedOn w:val="a0"/>
    <w:rsid w:val="00E2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9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 Елена</cp:lastModifiedBy>
</cp:coreProperties>
</file>