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5360" w14:textId="21028447" w:rsidR="005E1152" w:rsidRPr="00503075" w:rsidRDefault="00503075" w:rsidP="005030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3075">
        <w:rPr>
          <w:rFonts w:ascii="Times New Roman" w:hAnsi="Times New Roman" w:cs="Times New Roman"/>
          <w:b/>
          <w:bCs/>
          <w:sz w:val="32"/>
          <w:szCs w:val="32"/>
        </w:rPr>
        <w:t>«Скала»</w:t>
      </w:r>
    </w:p>
    <w:p w14:paraId="397F09FD" w14:textId="09E65095" w:rsidR="00503075" w:rsidRPr="00503075" w:rsidRDefault="00503075" w:rsidP="005030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03075">
        <w:rPr>
          <w:rFonts w:ascii="Times New Roman" w:hAnsi="Times New Roman" w:cs="Times New Roman"/>
          <w:i/>
          <w:iCs/>
          <w:sz w:val="28"/>
          <w:szCs w:val="28"/>
          <w:lang w:val="en-US"/>
        </w:rPr>
        <w:t>Anna</w:t>
      </w:r>
      <w:r w:rsidRPr="005030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3075">
        <w:rPr>
          <w:rFonts w:ascii="Times New Roman" w:hAnsi="Times New Roman" w:cs="Times New Roman"/>
          <w:i/>
          <w:iCs/>
          <w:sz w:val="28"/>
          <w:szCs w:val="28"/>
          <w:lang w:val="en-US"/>
        </w:rPr>
        <w:t>Raven</w:t>
      </w:r>
      <w:r w:rsidRPr="00503075">
        <w:rPr>
          <w:rFonts w:ascii="Times New Roman" w:hAnsi="Times New Roman" w:cs="Times New Roman"/>
          <w:i/>
          <w:iCs/>
          <w:sz w:val="28"/>
          <w:szCs w:val="28"/>
        </w:rPr>
        <w:t xml:space="preserve"> (Анна Богодухова)</w:t>
      </w:r>
    </w:p>
    <w:p w14:paraId="29FFF925" w14:textId="7F8AF90E" w:rsidR="00503075" w:rsidRDefault="00503075" w:rsidP="00503075">
      <w:pPr>
        <w:jc w:val="center"/>
        <w:rPr>
          <w:rFonts w:ascii="Times New Roman" w:hAnsi="Times New Roman" w:cs="Times New Roman"/>
          <w:i/>
          <w:iCs/>
        </w:rPr>
      </w:pPr>
      <w:r w:rsidRPr="00503075">
        <w:rPr>
          <w:rFonts w:ascii="Times New Roman" w:hAnsi="Times New Roman" w:cs="Times New Roman"/>
          <w:i/>
          <w:iCs/>
        </w:rPr>
        <w:t>Весна 2026</w:t>
      </w:r>
    </w:p>
    <w:p w14:paraId="698B9AA5" w14:textId="20E0AF83" w:rsidR="00503075" w:rsidRPr="00503075" w:rsidRDefault="00503075" w:rsidP="0050307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одном действии</w:t>
      </w:r>
    </w:p>
    <w:p w14:paraId="32F02683" w14:textId="3E1B0875" w:rsidR="00503075" w:rsidRDefault="00503075" w:rsidP="00503075">
      <w:pPr>
        <w:jc w:val="center"/>
        <w:rPr>
          <w:rFonts w:ascii="Times New Roman" w:hAnsi="Times New Roman" w:cs="Times New Roman"/>
          <w:i/>
          <w:iCs/>
        </w:rPr>
      </w:pPr>
    </w:p>
    <w:p w14:paraId="5DDA937C" w14:textId="7E853383" w:rsidR="00503075" w:rsidRPr="00815370" w:rsidRDefault="00503075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Действующие лица:</w:t>
      </w:r>
    </w:p>
    <w:p w14:paraId="072AD0E1" w14:textId="1865C3EC" w:rsidR="00503075" w:rsidRPr="00815370" w:rsidRDefault="005030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 xml:space="preserve">Служитель </w:t>
      </w:r>
      <w:r w:rsidRPr="00815370">
        <w:rPr>
          <w:rFonts w:ascii="Times New Roman" w:hAnsi="Times New Roman" w:cs="Times New Roman"/>
        </w:rPr>
        <w:t xml:space="preserve">– непомнящая сила, разумный наблюдатель </w:t>
      </w:r>
      <w:proofErr w:type="spellStart"/>
      <w:r w:rsidRPr="00815370">
        <w:rPr>
          <w:rFonts w:ascii="Times New Roman" w:hAnsi="Times New Roman" w:cs="Times New Roman"/>
        </w:rPr>
        <w:t>Тарпейской</w:t>
      </w:r>
      <w:proofErr w:type="spellEnd"/>
      <w:r w:rsidRPr="00815370">
        <w:rPr>
          <w:rFonts w:ascii="Times New Roman" w:hAnsi="Times New Roman" w:cs="Times New Roman"/>
        </w:rPr>
        <w:t xml:space="preserve"> скалы, проводник душ, попавших сюда, не знает ничего о своей прежней жизни и существовании.</w:t>
      </w:r>
    </w:p>
    <w:p w14:paraId="67AE4618" w14:textId="16A9ADBE" w:rsidR="00503075" w:rsidRPr="00815370" w:rsidRDefault="005030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 xml:space="preserve">Брут – </w:t>
      </w:r>
      <w:r w:rsidRPr="00815370">
        <w:rPr>
          <w:rFonts w:ascii="Times New Roman" w:hAnsi="Times New Roman" w:cs="Times New Roman"/>
        </w:rPr>
        <w:t>Марк Юний Брут, римский политический деятель, известный как один из убийц Гая Юлия Цезаря, заговорщик, чья цель была восстановление Республики. После убийства Цезаря и отсутствия поддержки в народе, оставил Италию и уехал в Македонию, где собрал армию для борьбы с политическими наследниками Цезаря. После битвы при Филиппах покончил с собой.</w:t>
      </w:r>
    </w:p>
    <w:p w14:paraId="79578C31" w14:textId="617E2A74" w:rsidR="00503075" w:rsidRPr="00815370" w:rsidRDefault="005030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 xml:space="preserve">Кассий – </w:t>
      </w:r>
      <w:r w:rsidRPr="00815370">
        <w:rPr>
          <w:rFonts w:ascii="Times New Roman" w:hAnsi="Times New Roman" w:cs="Times New Roman"/>
        </w:rPr>
        <w:t xml:space="preserve">Гай Кассий Лонгин, римский политический деятель, один из убийц Гая Юлия Цезаря, сподвижник Брута, покончил с собой. </w:t>
      </w:r>
    </w:p>
    <w:p w14:paraId="7BB8788E" w14:textId="0CD09EB2" w:rsidR="00503075" w:rsidRPr="00815370" w:rsidRDefault="00503075" w:rsidP="00503075">
      <w:pPr>
        <w:rPr>
          <w:rFonts w:ascii="Times New Roman" w:hAnsi="Times New Roman" w:cs="Times New Roman"/>
          <w:b/>
          <w:bCs/>
          <w:u w:val="single"/>
        </w:rPr>
      </w:pPr>
      <w:r w:rsidRPr="00815370">
        <w:rPr>
          <w:rFonts w:ascii="Times New Roman" w:hAnsi="Times New Roman" w:cs="Times New Roman"/>
          <w:b/>
          <w:bCs/>
          <w:u w:val="single"/>
        </w:rPr>
        <w:t>Сцена 1.1</w:t>
      </w:r>
    </w:p>
    <w:p w14:paraId="4534FA38" w14:textId="6D04875A" w:rsidR="00503075" w:rsidRPr="00815370" w:rsidRDefault="00503075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ab/>
        <w:t xml:space="preserve">Место действия – </w:t>
      </w:r>
      <w:proofErr w:type="spellStart"/>
      <w:r w:rsidRPr="00815370">
        <w:rPr>
          <w:rFonts w:ascii="Times New Roman" w:hAnsi="Times New Roman" w:cs="Times New Roman"/>
          <w:i/>
          <w:iCs/>
        </w:rPr>
        <w:t>Тарпейская</w:t>
      </w:r>
      <w:proofErr w:type="spellEnd"/>
      <w:r w:rsidRPr="00815370">
        <w:rPr>
          <w:rFonts w:ascii="Times New Roman" w:hAnsi="Times New Roman" w:cs="Times New Roman"/>
          <w:i/>
          <w:iCs/>
        </w:rPr>
        <w:t xml:space="preserve"> скала – отвесная скала в Древнем Риме с юго-западной стороны Капитолийского холма</w:t>
      </w:r>
      <w:r w:rsidR="00174A75" w:rsidRPr="00815370">
        <w:rPr>
          <w:rFonts w:ascii="Times New Roman" w:hAnsi="Times New Roman" w:cs="Times New Roman"/>
          <w:i/>
          <w:iCs/>
        </w:rPr>
        <w:t xml:space="preserve">. С этой скалы сбрасывали осуждённых на смерть преступников, совершивших наиболее тяжкие преступления, например, предательство. По одной из легенд название утёса пошло от имени Луция </w:t>
      </w:r>
      <w:proofErr w:type="spellStart"/>
      <w:r w:rsidR="00174A75" w:rsidRPr="00815370">
        <w:rPr>
          <w:rFonts w:ascii="Times New Roman" w:hAnsi="Times New Roman" w:cs="Times New Roman"/>
          <w:i/>
          <w:iCs/>
        </w:rPr>
        <w:t>Тарпея</w:t>
      </w:r>
      <w:proofErr w:type="spellEnd"/>
      <w:r w:rsidR="00174A75" w:rsidRPr="00815370">
        <w:rPr>
          <w:rFonts w:ascii="Times New Roman" w:hAnsi="Times New Roman" w:cs="Times New Roman"/>
          <w:i/>
          <w:iCs/>
        </w:rPr>
        <w:t>, которого сбросили первым со скалы за противоборство с царем Ромулом.</w:t>
      </w:r>
    </w:p>
    <w:p w14:paraId="09DCE669" w14:textId="40613224" w:rsidR="00174A75" w:rsidRPr="00815370" w:rsidRDefault="00174A75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ab/>
      </w:r>
      <w:proofErr w:type="spellStart"/>
      <w:r w:rsidRPr="00815370">
        <w:rPr>
          <w:rFonts w:ascii="Times New Roman" w:hAnsi="Times New Roman" w:cs="Times New Roman"/>
          <w:i/>
          <w:iCs/>
        </w:rPr>
        <w:t>Тарпейская</w:t>
      </w:r>
      <w:proofErr w:type="spellEnd"/>
      <w:r w:rsidRPr="00815370">
        <w:rPr>
          <w:rFonts w:ascii="Times New Roman" w:hAnsi="Times New Roman" w:cs="Times New Roman"/>
          <w:i/>
          <w:iCs/>
        </w:rPr>
        <w:t xml:space="preserve"> скала – обманчиво красивый вид пышной зелени, отвес скалы почти скрыт от глаз за кустарниками, среди которых </w:t>
      </w:r>
      <w:proofErr w:type="gramStart"/>
      <w:r w:rsidRPr="00815370">
        <w:rPr>
          <w:rFonts w:ascii="Times New Roman" w:hAnsi="Times New Roman" w:cs="Times New Roman"/>
          <w:i/>
          <w:iCs/>
        </w:rPr>
        <w:t>есть  и</w:t>
      </w:r>
      <w:proofErr w:type="gramEnd"/>
      <w:r w:rsidRPr="00815370">
        <w:rPr>
          <w:rFonts w:ascii="Times New Roman" w:hAnsi="Times New Roman" w:cs="Times New Roman"/>
          <w:i/>
          <w:iCs/>
        </w:rPr>
        <w:t xml:space="preserve"> колючие, и дающие цветы. На скале в плаще, давно истёртом от времени, стоит Служитель. Он стоит у самого обрыва, но этого нисколько не смущает его – его не ждут суды богов, он всего лишь страж этой Скалы. </w:t>
      </w:r>
    </w:p>
    <w:p w14:paraId="40FCDF87" w14:textId="5625A59B" w:rsidR="00174A75" w:rsidRPr="00815370" w:rsidRDefault="00174A75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ab/>
        <w:t>Перед ним появляются двое – Кассий и Брут. На обоих ещё боевые одеяния, местами видны пыль и кровь. Появившиеся оглядываются. Брут с некоторым растерянным равнодушием, словно его уже не удивить. Кассий – с горячим любопытством. Служитель спокойно наблюдает за ними.</w:t>
      </w:r>
    </w:p>
    <w:p w14:paraId="5B3AA34D" w14:textId="56EC55E2" w:rsidR="00174A75" w:rsidRPr="00815370" w:rsidRDefault="00174A75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ab/>
        <w:t xml:space="preserve">Кассий, скользнув по нему взглядом, наконец встряхивается, увидев Брута. </w:t>
      </w:r>
    </w:p>
    <w:p w14:paraId="0EB04231" w14:textId="192448B0" w:rsidR="00174A75" w:rsidRPr="00815370" w:rsidRDefault="00174A75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Кассий.</w:t>
      </w:r>
    </w:p>
    <w:p w14:paraId="06ADA1B0" w14:textId="044B83E1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Мой друг! Ты ли это?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Точно ты! И где же мы с тобой? </w:t>
      </w:r>
    </w:p>
    <w:p w14:paraId="39287CEC" w14:textId="72C21B5A" w:rsidR="00174A75" w:rsidRPr="00815370" w:rsidRDefault="00174A75" w:rsidP="00503075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Брут равнодушно пожимает плечами. В его глазах нет ни страха, ни любопытства. </w:t>
      </w:r>
    </w:p>
    <w:p w14:paraId="6DAC7DD2" w14:textId="1A15F11D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lastRenderedPageBreak/>
        <w:tab/>
      </w:r>
      <w:r w:rsidRPr="00815370">
        <w:rPr>
          <w:rFonts w:ascii="Times New Roman" w:hAnsi="Times New Roman" w:cs="Times New Roman"/>
        </w:rPr>
        <w:t>Тишина… а где же все ответы?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Причины, почему мы здесь.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Я не знаю какой судьбой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Мы оставлены, но знаю, что честь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Спасена!</w:t>
      </w:r>
    </w:p>
    <w:p w14:paraId="78F0CE6F" w14:textId="7748F6B7" w:rsidR="00174A75" w:rsidRPr="00815370" w:rsidRDefault="00174A75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Кассий и сам верит в свои слова. Брут не реагирует на его слова о чести и на присутствие травы вокруг. Он будто бы и не удивлён – скала да скала. </w:t>
      </w:r>
    </w:p>
    <w:p w14:paraId="089A4F31" w14:textId="5E563F94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Pr="00815370">
        <w:rPr>
          <w:rFonts w:ascii="Times New Roman" w:hAnsi="Times New Roman" w:cs="Times New Roman"/>
        </w:rPr>
        <w:t xml:space="preserve">Моя и твоя,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и Рима!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И эта скала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Быть может ведёт и тебя, и меня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К бессмертным силам?</w:t>
      </w:r>
    </w:p>
    <w:p w14:paraId="6D88DB48" w14:textId="28FD32A5" w:rsidR="00174A75" w:rsidRPr="00815370" w:rsidRDefault="00174A75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Служитель усмехается. Он-то знает, что никакого бессмертия и спасения чести тут быть не может. Кассий слышит смешок и обращается уже к Служителю.</w:t>
      </w:r>
    </w:p>
    <w:p w14:paraId="7331B7AA" w14:textId="2916922E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Pr="00815370">
        <w:rPr>
          <w:rFonts w:ascii="Times New Roman" w:hAnsi="Times New Roman" w:cs="Times New Roman"/>
        </w:rPr>
        <w:t xml:space="preserve">Кто ты? Ответь!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Назовись…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Что это за твердь?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Здесь смерть или жизнь?</w:t>
      </w:r>
    </w:p>
    <w:p w14:paraId="36FF5DAF" w14:textId="4BF5E102" w:rsidR="00174A75" w:rsidRPr="00815370" w:rsidRDefault="00174A75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Служитель, нисколько не смутившись, делает несколько шагов к очередным гостям.</w:t>
      </w:r>
    </w:p>
    <w:p w14:paraId="6AE0988E" w14:textId="7A12EC39" w:rsidR="00174A75" w:rsidRPr="00815370" w:rsidRDefault="00174A75" w:rsidP="00503075">
      <w:pPr>
        <w:rPr>
          <w:rFonts w:ascii="Times New Roman" w:hAnsi="Times New Roman" w:cs="Times New Roman"/>
          <w:b/>
          <w:bCs/>
          <w:u w:val="single"/>
        </w:rPr>
      </w:pPr>
      <w:r w:rsidRPr="00815370">
        <w:rPr>
          <w:rFonts w:ascii="Times New Roman" w:hAnsi="Times New Roman" w:cs="Times New Roman"/>
          <w:b/>
          <w:bCs/>
          <w:u w:val="single"/>
        </w:rPr>
        <w:t>Сцена 1.2</w:t>
      </w:r>
    </w:p>
    <w:p w14:paraId="075D0400" w14:textId="7CBA8E09" w:rsidR="00174A75" w:rsidRPr="00815370" w:rsidRDefault="00174A75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</w:rPr>
        <w:tab/>
      </w:r>
      <w:r w:rsidRPr="00815370">
        <w:rPr>
          <w:rFonts w:ascii="Times New Roman" w:hAnsi="Times New Roman" w:cs="Times New Roman"/>
          <w:i/>
          <w:iCs/>
        </w:rPr>
        <w:t>Служитель приближается спокойно, вроде бы и разговаривая сам с собой, а всё же оглядывая, впрочем, без особенного любопытства, Брута и Кассия. Кассий чуть выступает вперёд, он не готов сдаться если что просто так и всем видом демонстрирует это. Брут не делает никакой попытки укрыться или хотя бы насторожиться – он по-прежнему равнодушен.</w:t>
      </w:r>
    </w:p>
    <w:p w14:paraId="293A24F8" w14:textId="3FE9AFCF" w:rsidR="00174A75" w:rsidRPr="00815370" w:rsidRDefault="00174A75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Служитель.</w:t>
      </w:r>
    </w:p>
    <w:p w14:paraId="604B95DB" w14:textId="30F9BFA0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Какая удаль! Какая стать!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Он прежде мог здесь бесноваться.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Но зала нет – рукоплескать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Ему не будут… некому, увы!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А он не стал бояться.</w:t>
      </w:r>
    </w:p>
    <w:p w14:paraId="46CA8A38" w14:textId="7FC4A82F" w:rsidR="00174A75" w:rsidRPr="00815370" w:rsidRDefault="00174A75" w:rsidP="00503075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Оглядывает их обоих, то по одиночке, то как бы вместе, точно старается прикинуть чем они похожи и чем же различны.</w:t>
      </w:r>
    </w:p>
    <w:p w14:paraId="43D063C8" w14:textId="63B271E2" w:rsidR="00174A75" w:rsidRPr="00815370" w:rsidRDefault="00174A75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Pr="00815370">
        <w:rPr>
          <w:rFonts w:ascii="Times New Roman" w:hAnsi="Times New Roman" w:cs="Times New Roman"/>
        </w:rPr>
        <w:t xml:space="preserve">И этот тоже – гордый прежде,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</w:r>
      <w:r w:rsidR="003A1B4C" w:rsidRPr="00815370">
        <w:rPr>
          <w:rFonts w:ascii="Times New Roman" w:hAnsi="Times New Roman" w:cs="Times New Roman"/>
        </w:rPr>
        <w:t xml:space="preserve">А </w:t>
      </w:r>
      <w:proofErr w:type="gramStart"/>
      <w:r w:rsidR="003A1B4C" w:rsidRPr="00815370">
        <w:rPr>
          <w:rFonts w:ascii="Times New Roman" w:hAnsi="Times New Roman" w:cs="Times New Roman"/>
        </w:rPr>
        <w:t>ныне</w:t>
      </w:r>
      <w:proofErr w:type="gramEnd"/>
      <w:r w:rsidR="003A1B4C" w:rsidRPr="00815370">
        <w:rPr>
          <w:rFonts w:ascii="Times New Roman" w:hAnsi="Times New Roman" w:cs="Times New Roman"/>
        </w:rPr>
        <w:t xml:space="preserve"> где до гордости мосты? </w:t>
      </w:r>
      <w:r w:rsidR="003A1B4C" w:rsidRPr="00815370">
        <w:rPr>
          <w:rFonts w:ascii="Times New Roman" w:hAnsi="Times New Roman" w:cs="Times New Roman"/>
        </w:rPr>
        <w:br/>
      </w:r>
      <w:r w:rsidR="003A1B4C" w:rsidRPr="00815370">
        <w:rPr>
          <w:rFonts w:ascii="Times New Roman" w:hAnsi="Times New Roman" w:cs="Times New Roman"/>
        </w:rPr>
        <w:tab/>
        <w:t xml:space="preserve">И что он значит? Ничего! </w:t>
      </w:r>
      <w:r w:rsidR="003A1B4C" w:rsidRPr="00815370">
        <w:rPr>
          <w:rFonts w:ascii="Times New Roman" w:hAnsi="Times New Roman" w:cs="Times New Roman"/>
        </w:rPr>
        <w:br/>
      </w:r>
      <w:r w:rsidR="003A1B4C" w:rsidRPr="00815370">
        <w:rPr>
          <w:rFonts w:ascii="Times New Roman" w:hAnsi="Times New Roman" w:cs="Times New Roman"/>
        </w:rPr>
        <w:tab/>
        <w:t xml:space="preserve">Не нужен… и мертва в надежде – </w:t>
      </w:r>
      <w:r w:rsidR="003A1B4C" w:rsidRPr="00815370">
        <w:rPr>
          <w:rFonts w:ascii="Times New Roman" w:hAnsi="Times New Roman" w:cs="Times New Roman"/>
        </w:rPr>
        <w:br/>
      </w:r>
      <w:r w:rsidR="003A1B4C" w:rsidRPr="00815370">
        <w:rPr>
          <w:rFonts w:ascii="Times New Roman" w:hAnsi="Times New Roman" w:cs="Times New Roman"/>
        </w:rPr>
        <w:tab/>
        <w:t>душа, задолго до него.</w:t>
      </w:r>
    </w:p>
    <w:p w14:paraId="42674ED9" w14:textId="1234CFDC" w:rsidR="003A1B4C" w:rsidRPr="00815370" w:rsidRDefault="003A1B4C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lastRenderedPageBreak/>
        <w:t>Отвлекается от своих мыслей и обращается уже к прибывшим вроде бы и с гостеприимством, но и с некоторой издёвкой в голосе.</w:t>
      </w:r>
    </w:p>
    <w:p w14:paraId="7DC0254E" w14:textId="480D23EE" w:rsidR="003A1B4C" w:rsidRPr="00815370" w:rsidRDefault="003A1B4C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="000D0E98" w:rsidRPr="00815370">
        <w:rPr>
          <w:rFonts w:ascii="Times New Roman" w:hAnsi="Times New Roman" w:cs="Times New Roman"/>
        </w:rPr>
        <w:t xml:space="preserve">Друзья, вам разве дурно здесь? </w:t>
      </w:r>
      <w:r w:rsidR="000D0E98" w:rsidRPr="00815370">
        <w:rPr>
          <w:rFonts w:ascii="Times New Roman" w:hAnsi="Times New Roman" w:cs="Times New Roman"/>
        </w:rPr>
        <w:br/>
      </w:r>
      <w:r w:rsidR="000D0E98" w:rsidRPr="00815370">
        <w:rPr>
          <w:rFonts w:ascii="Times New Roman" w:hAnsi="Times New Roman" w:cs="Times New Roman"/>
        </w:rPr>
        <w:tab/>
        <w:t xml:space="preserve">Не бойтесь, я не враг. </w:t>
      </w:r>
      <w:r w:rsidR="000D0E98" w:rsidRPr="00815370">
        <w:rPr>
          <w:rFonts w:ascii="Times New Roman" w:hAnsi="Times New Roman" w:cs="Times New Roman"/>
        </w:rPr>
        <w:br/>
      </w:r>
      <w:r w:rsidR="000D0E98" w:rsidRPr="00815370">
        <w:rPr>
          <w:rFonts w:ascii="Times New Roman" w:hAnsi="Times New Roman" w:cs="Times New Roman"/>
        </w:rPr>
        <w:tab/>
        <w:t xml:space="preserve">Враги остались далеко. </w:t>
      </w:r>
      <w:r w:rsidR="000D0E98" w:rsidRPr="00815370">
        <w:rPr>
          <w:rFonts w:ascii="Times New Roman" w:hAnsi="Times New Roman" w:cs="Times New Roman"/>
        </w:rPr>
        <w:br/>
      </w:r>
      <w:r w:rsidR="000D0E98" w:rsidRPr="00815370">
        <w:rPr>
          <w:rFonts w:ascii="Times New Roman" w:hAnsi="Times New Roman" w:cs="Times New Roman"/>
        </w:rPr>
        <w:tab/>
        <w:t xml:space="preserve">И далеко осталась честь. </w:t>
      </w:r>
      <w:r w:rsidR="000D0E98" w:rsidRPr="00815370">
        <w:rPr>
          <w:rFonts w:ascii="Times New Roman" w:hAnsi="Times New Roman" w:cs="Times New Roman"/>
        </w:rPr>
        <w:br/>
      </w:r>
      <w:r w:rsidR="000D0E98" w:rsidRPr="00815370">
        <w:rPr>
          <w:rFonts w:ascii="Times New Roman" w:hAnsi="Times New Roman" w:cs="Times New Roman"/>
        </w:rPr>
        <w:tab/>
        <w:t xml:space="preserve">Здесь нет дорог, здесь есть последний шаг, </w:t>
      </w:r>
      <w:r w:rsidR="000D0E98" w:rsidRPr="00815370">
        <w:rPr>
          <w:rFonts w:ascii="Times New Roman" w:hAnsi="Times New Roman" w:cs="Times New Roman"/>
        </w:rPr>
        <w:br/>
      </w:r>
      <w:r w:rsidR="000D0E98" w:rsidRPr="00815370">
        <w:rPr>
          <w:rFonts w:ascii="Times New Roman" w:hAnsi="Times New Roman" w:cs="Times New Roman"/>
        </w:rPr>
        <w:tab/>
        <w:t xml:space="preserve">А </w:t>
      </w:r>
      <w:proofErr w:type="gramStart"/>
      <w:r w:rsidR="000D0E98" w:rsidRPr="00815370">
        <w:rPr>
          <w:rFonts w:ascii="Times New Roman" w:hAnsi="Times New Roman" w:cs="Times New Roman"/>
        </w:rPr>
        <w:t>что то</w:t>
      </w:r>
      <w:proofErr w:type="gramEnd"/>
      <w:r w:rsidR="000D0E98" w:rsidRPr="00815370">
        <w:rPr>
          <w:rFonts w:ascii="Times New Roman" w:hAnsi="Times New Roman" w:cs="Times New Roman"/>
        </w:rPr>
        <w:t xml:space="preserve"> значит? Ничего!</w:t>
      </w:r>
    </w:p>
    <w:p w14:paraId="13D36F7D" w14:textId="08BB5983" w:rsidR="000D0E98" w:rsidRPr="00815370" w:rsidRDefault="000D0E98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Служитель отвешивает лёгкий поклон прибывшим. Ему скучно и прибытие гостей хоть как-то веселит его. </w:t>
      </w:r>
    </w:p>
    <w:p w14:paraId="54F802D2" w14:textId="1B148C83" w:rsidR="000D0E98" w:rsidRPr="00815370" w:rsidRDefault="000D0E98" w:rsidP="00503075">
      <w:pPr>
        <w:rPr>
          <w:rFonts w:ascii="Times New Roman" w:hAnsi="Times New Roman" w:cs="Times New Roman"/>
          <w:b/>
          <w:bCs/>
          <w:u w:val="single"/>
        </w:rPr>
      </w:pPr>
      <w:r w:rsidRPr="00815370">
        <w:rPr>
          <w:rFonts w:ascii="Times New Roman" w:hAnsi="Times New Roman" w:cs="Times New Roman"/>
          <w:b/>
          <w:bCs/>
          <w:u w:val="single"/>
        </w:rPr>
        <w:t xml:space="preserve">Сцена 1.3 </w:t>
      </w:r>
    </w:p>
    <w:p w14:paraId="28EC5CAE" w14:textId="3E0332C3" w:rsidR="000D0E98" w:rsidRPr="00815370" w:rsidRDefault="000D0E98" w:rsidP="000D0E98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ab/>
        <w:t xml:space="preserve">Кассий явно недоволен </w:t>
      </w:r>
      <w:proofErr w:type="gramStart"/>
      <w:r w:rsidRPr="00815370">
        <w:rPr>
          <w:rFonts w:ascii="Times New Roman" w:hAnsi="Times New Roman" w:cs="Times New Roman"/>
          <w:i/>
          <w:iCs/>
        </w:rPr>
        <w:t>ответом</w:t>
      </w:r>
      <w:proofErr w:type="gramEnd"/>
      <w:r w:rsidRPr="00815370">
        <w:rPr>
          <w:rFonts w:ascii="Times New Roman" w:hAnsi="Times New Roman" w:cs="Times New Roman"/>
          <w:i/>
          <w:iCs/>
        </w:rPr>
        <w:t xml:space="preserve"> и он включается в издевательское гостеприимство и веселье. Шутливо поклонившись Служителю, он, однако, жесток в своём тоне. Брут смотрит на Служителя, точно пытается прочесть ещё несказанное в его неказистом плаще и лице, которое нельзя даже толком запомнить. </w:t>
      </w:r>
    </w:p>
    <w:p w14:paraId="3FF967A2" w14:textId="5CD18BFF" w:rsidR="000D0E98" w:rsidRPr="00815370" w:rsidRDefault="000D0E98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Кассий.</w:t>
      </w:r>
    </w:p>
    <w:p w14:paraId="5A64CAAA" w14:textId="6833F043" w:rsidR="000D0E98" w:rsidRPr="00815370" w:rsidRDefault="000D0E98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Добрый друг! Какая радость,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Что здесь живое хоть осталось…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Ты прав: совсем не дурно здесь.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Ты прав: враги остались далеко.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Но опасность всё же есть,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Хотя и прячется легко!</w:t>
      </w:r>
    </w:p>
    <w:p w14:paraId="09464E6D" w14:textId="27591AF4" w:rsidR="000D0E98" w:rsidRPr="00815370" w:rsidRDefault="000D0E98" w:rsidP="00503075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Обводит рукой скалу, он уже давно заметил замаскированный в кустах обрыв.</w:t>
      </w:r>
    </w:p>
    <w:p w14:paraId="62330C2B" w14:textId="4B598BF5" w:rsidR="000D0E98" w:rsidRPr="00815370" w:rsidRDefault="000D0E98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Pr="00815370">
        <w:rPr>
          <w:rFonts w:ascii="Times New Roman" w:hAnsi="Times New Roman" w:cs="Times New Roman"/>
        </w:rPr>
        <w:t xml:space="preserve">Здесь очень острые края.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Здесь страшные обвалы.</w:t>
      </w:r>
    </w:p>
    <w:p w14:paraId="529DF614" w14:textId="4E6DFAC3" w:rsidR="000D0E98" w:rsidRPr="00815370" w:rsidRDefault="000D0E98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Служитель.</w:t>
      </w:r>
    </w:p>
    <w:p w14:paraId="067C3C90" w14:textId="57EEC292" w:rsidR="000D0E98" w:rsidRPr="00815370" w:rsidRDefault="000D0E98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>Уже случилась смерть твоя.</w:t>
      </w:r>
    </w:p>
    <w:p w14:paraId="2C9F8755" w14:textId="13C36A7E" w:rsidR="000D0E98" w:rsidRPr="00815370" w:rsidRDefault="000D0E98" w:rsidP="00503075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Кассий бросает быстрый взгляд на Брута, но для него это, похоже, не новость. </w:t>
      </w:r>
    </w:p>
    <w:p w14:paraId="08B37D84" w14:textId="4536FDA1" w:rsidR="000D0E98" w:rsidRPr="00815370" w:rsidRDefault="000D0E98" w:rsidP="00503075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Кассий.</w:t>
      </w:r>
    </w:p>
    <w:p w14:paraId="2951D6EA" w14:textId="3B04FFC6" w:rsidR="000D0E98" w:rsidRPr="00815370" w:rsidRDefault="000D0E98" w:rsidP="00503075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>Но мы остались правы!</w:t>
      </w:r>
    </w:p>
    <w:p w14:paraId="133BEBB7" w14:textId="1A3306A6" w:rsidR="000D0E98" w:rsidRPr="00815370" w:rsidRDefault="00815370" w:rsidP="00503075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Служитель обращает внимание на молчавшего Брута. </w:t>
      </w:r>
    </w:p>
    <w:p w14:paraId="4403FD1D" w14:textId="085E155B" w:rsidR="00815370" w:rsidRPr="00815370" w:rsidRDefault="00815370" w:rsidP="00503075">
      <w:pPr>
        <w:rPr>
          <w:rFonts w:ascii="Times New Roman" w:hAnsi="Times New Roman" w:cs="Times New Roman"/>
          <w:b/>
          <w:bCs/>
          <w:u w:val="single"/>
        </w:rPr>
      </w:pPr>
      <w:r w:rsidRPr="00815370">
        <w:rPr>
          <w:rFonts w:ascii="Times New Roman" w:hAnsi="Times New Roman" w:cs="Times New Roman"/>
          <w:b/>
          <w:bCs/>
          <w:u w:val="single"/>
        </w:rPr>
        <w:t>Сцена 1.4</w:t>
      </w:r>
    </w:p>
    <w:p w14:paraId="10E6FCA6" w14:textId="62FCFB9F" w:rsidR="00815370" w:rsidRDefault="00815370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</w:rPr>
        <w:tab/>
      </w:r>
      <w:r w:rsidRPr="00815370">
        <w:rPr>
          <w:rFonts w:ascii="Times New Roman" w:hAnsi="Times New Roman" w:cs="Times New Roman"/>
          <w:i/>
          <w:iCs/>
        </w:rPr>
        <w:t xml:space="preserve">Брут, почувствовав внимание Служителя, чуть выступает вперёд. Кассий тревожно следит за ним, не веря Служителю, что и понятно – они ещё не </w:t>
      </w:r>
      <w:proofErr w:type="gramStart"/>
      <w:r w:rsidRPr="00815370">
        <w:rPr>
          <w:rFonts w:ascii="Times New Roman" w:hAnsi="Times New Roman" w:cs="Times New Roman"/>
          <w:i/>
          <w:iCs/>
        </w:rPr>
        <w:t>выяснили</w:t>
      </w:r>
      <w:proofErr w:type="gramEnd"/>
      <w:r w:rsidRPr="00815370">
        <w:rPr>
          <w:rFonts w:ascii="Times New Roman" w:hAnsi="Times New Roman" w:cs="Times New Roman"/>
          <w:i/>
          <w:iCs/>
        </w:rPr>
        <w:t xml:space="preserve"> где находятся. </w:t>
      </w:r>
    </w:p>
    <w:p w14:paraId="3349B53D" w14:textId="77777777" w:rsidR="00815370" w:rsidRPr="00815370" w:rsidRDefault="00815370" w:rsidP="00815370">
      <w:pPr>
        <w:jc w:val="both"/>
        <w:rPr>
          <w:rFonts w:ascii="Times New Roman" w:hAnsi="Times New Roman" w:cs="Times New Roman"/>
          <w:i/>
          <w:iCs/>
        </w:rPr>
      </w:pPr>
    </w:p>
    <w:p w14:paraId="2CCCC957" w14:textId="40C9D7EA" w:rsidR="00815370" w:rsidRPr="00815370" w:rsidRDefault="00815370" w:rsidP="00815370">
      <w:pPr>
        <w:jc w:val="both"/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lastRenderedPageBreak/>
        <w:t>Служитель.</w:t>
      </w:r>
    </w:p>
    <w:p w14:paraId="62F0AE3A" w14:textId="654864F9" w:rsidR="00815370" w:rsidRPr="00815370" w:rsidRDefault="00815370" w:rsidP="00815370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Брут, а тебе тут что же?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По нраву ль? Или берёт тоска?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Твой путь сюда был очень сложен,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Так пусть же будет красота.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Так ответь, а как тебе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На сей чудовищной горе,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Когда ты видишь целый мир…</w:t>
      </w:r>
    </w:p>
    <w:p w14:paraId="06EF44F8" w14:textId="7A0C45C6" w:rsidR="00815370" w:rsidRPr="00815370" w:rsidRDefault="00815370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Брут отвечает спокойно, но смотрит мимо Служителя. В его голове какие-то совершенно другие мысли, непонятные и недоступные пока никому, даже Кассию.</w:t>
      </w:r>
    </w:p>
    <w:p w14:paraId="28D95F46" w14:textId="6EF8B1B5" w:rsidR="00815370" w:rsidRPr="00815370" w:rsidRDefault="00815370" w:rsidP="00815370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Брут.</w:t>
      </w:r>
    </w:p>
    <w:p w14:paraId="3546A7AB" w14:textId="6C59EA85" w:rsidR="00815370" w:rsidRPr="00815370" w:rsidRDefault="00815370" w:rsidP="00815370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Красиво там, где Рим.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Везде, где Рим с землёю связан,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Везде, где власть свою обрёл,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Красиво мне! Я с Римом связан,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Я в Риме… для него рождён.</w:t>
      </w:r>
    </w:p>
    <w:p w14:paraId="634775C0" w14:textId="422D6DE3" w:rsidR="00815370" w:rsidRPr="00815370" w:rsidRDefault="00815370" w:rsidP="00815370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Кассий.</w:t>
      </w:r>
    </w:p>
    <w:p w14:paraId="434AB098" w14:textId="0D7DC568" w:rsidR="00815370" w:rsidRPr="00815370" w:rsidRDefault="00815370" w:rsidP="00815370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Настоящий Рим!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От тиранов свободный.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Мы бились за это, пока было сил,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Презрев болезнь и непогоду!</w:t>
      </w:r>
    </w:p>
    <w:p w14:paraId="136CB2C6" w14:textId="64DFD0DC" w:rsidR="00815370" w:rsidRPr="00815370" w:rsidRDefault="00815370" w:rsidP="00815370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Брут снова пожимает плечами. Слова Кассия звучат для него слишком привычно.</w:t>
      </w:r>
    </w:p>
    <w:p w14:paraId="6BF93B27" w14:textId="3650A0D7" w:rsidR="00815370" w:rsidRPr="00815370" w:rsidRDefault="00815370" w:rsidP="00815370">
      <w:pPr>
        <w:rPr>
          <w:rFonts w:ascii="Times New Roman" w:hAnsi="Times New Roman" w:cs="Times New Roman"/>
          <w:b/>
          <w:bCs/>
        </w:rPr>
      </w:pPr>
      <w:r w:rsidRPr="00815370">
        <w:rPr>
          <w:rFonts w:ascii="Times New Roman" w:hAnsi="Times New Roman" w:cs="Times New Roman"/>
          <w:b/>
          <w:bCs/>
        </w:rPr>
        <w:t>Брут.</w:t>
      </w:r>
    </w:p>
    <w:p w14:paraId="35646F85" w14:textId="704B3B5A" w:rsidR="00815370" w:rsidRPr="00815370" w:rsidRDefault="00815370" w:rsidP="00815370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b/>
          <w:bCs/>
        </w:rPr>
        <w:tab/>
      </w:r>
      <w:r w:rsidRPr="00815370">
        <w:rPr>
          <w:rFonts w:ascii="Times New Roman" w:hAnsi="Times New Roman" w:cs="Times New Roman"/>
        </w:rPr>
        <w:t xml:space="preserve">Рим тиранов знал,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Тираны его были частью,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Власть свободы поправ,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Они душили той властью…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Тираны были людьми – я знаю,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Были и решения, и шутки, и ошибки.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Тираны с пастью зверя и без улыбки.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Тираны, которых я прощаю. </w:t>
      </w:r>
    </w:p>
    <w:p w14:paraId="1CD9881A" w14:textId="1AD171C8" w:rsidR="00815370" w:rsidRPr="00815370" w:rsidRDefault="00815370" w:rsidP="00815370">
      <w:pPr>
        <w:jc w:val="both"/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>Кассий в изумлении смотрит на Брута, словно тот делится словами и мыслями, которые для Кассия невозможны.</w:t>
      </w:r>
    </w:p>
    <w:p w14:paraId="4E6BEE57" w14:textId="15C4E6E2" w:rsidR="00815370" w:rsidRPr="00815370" w:rsidRDefault="00815370" w:rsidP="00815370">
      <w:pPr>
        <w:rPr>
          <w:rFonts w:ascii="Times New Roman" w:hAnsi="Times New Roman" w:cs="Times New Roman"/>
        </w:rPr>
      </w:pPr>
      <w:r w:rsidRPr="00815370">
        <w:rPr>
          <w:rFonts w:ascii="Times New Roman" w:hAnsi="Times New Roman" w:cs="Times New Roman"/>
          <w:i/>
          <w:iCs/>
        </w:rPr>
        <w:tab/>
      </w:r>
      <w:r w:rsidRPr="00815370">
        <w:rPr>
          <w:rFonts w:ascii="Times New Roman" w:hAnsi="Times New Roman" w:cs="Times New Roman"/>
        </w:rPr>
        <w:t xml:space="preserve">И всё же остался Рим,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Что всех тиранов пережил.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 xml:space="preserve">Он пережил исходы мира… </w:t>
      </w:r>
      <w:r w:rsidRPr="00815370">
        <w:rPr>
          <w:rFonts w:ascii="Times New Roman" w:hAnsi="Times New Roman" w:cs="Times New Roman"/>
        </w:rPr>
        <w:br/>
      </w:r>
      <w:r w:rsidRPr="00815370">
        <w:rPr>
          <w:rFonts w:ascii="Times New Roman" w:hAnsi="Times New Roman" w:cs="Times New Roman"/>
        </w:rPr>
        <w:tab/>
        <w:t>Где Рим – там так всегда красиво.</w:t>
      </w:r>
    </w:p>
    <w:p w14:paraId="760581E6" w14:textId="1828E94C" w:rsidR="00815370" w:rsidRDefault="00815370" w:rsidP="00815370">
      <w:pPr>
        <w:rPr>
          <w:rFonts w:ascii="Times New Roman" w:hAnsi="Times New Roman" w:cs="Times New Roman"/>
          <w:i/>
          <w:iCs/>
        </w:rPr>
      </w:pPr>
      <w:r w:rsidRPr="00815370">
        <w:rPr>
          <w:rFonts w:ascii="Times New Roman" w:hAnsi="Times New Roman" w:cs="Times New Roman"/>
          <w:i/>
          <w:iCs/>
        </w:rPr>
        <w:t xml:space="preserve">Кассий настороженно кивает. </w:t>
      </w:r>
    </w:p>
    <w:p w14:paraId="6BC90803" w14:textId="77777777" w:rsidR="00815370" w:rsidRPr="00815370" w:rsidRDefault="00815370" w:rsidP="00815370">
      <w:pPr>
        <w:rPr>
          <w:rFonts w:ascii="Times New Roman" w:hAnsi="Times New Roman" w:cs="Times New Roman"/>
          <w:i/>
          <w:iCs/>
        </w:rPr>
      </w:pPr>
    </w:p>
    <w:p w14:paraId="0B0AB666" w14:textId="796A1FFF" w:rsidR="00815370" w:rsidRPr="00007C2B" w:rsidRDefault="00815370" w:rsidP="00815370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lastRenderedPageBreak/>
        <w:t>Сцена 1.5</w:t>
      </w:r>
    </w:p>
    <w:p w14:paraId="6257BD93" w14:textId="0AE54E23" w:rsidR="00815370" w:rsidRPr="00007C2B" w:rsidRDefault="004F3F48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</w:rPr>
        <w:tab/>
      </w:r>
      <w:r w:rsidRPr="00007C2B">
        <w:rPr>
          <w:rFonts w:ascii="Times New Roman" w:hAnsi="Times New Roman" w:cs="Times New Roman"/>
          <w:i/>
          <w:iCs/>
        </w:rPr>
        <w:t>Служитель улыбается приветливо. Он обращается к Кассию, хотя и смотрит на равнодушие Брута как на что-то почти любопытное.</w:t>
      </w:r>
    </w:p>
    <w:p w14:paraId="23004A2D" w14:textId="3EEC16A2" w:rsidR="004F3F48" w:rsidRPr="00007C2B" w:rsidRDefault="004F3F48" w:rsidP="00815370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1624F350" w14:textId="28D8F92E" w:rsidR="004F3F48" w:rsidRPr="00007C2B" w:rsidRDefault="004F3F48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Не всё ли равно? Теперь пустота.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Всё славою было, но смерть сильней.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вот она – </w:t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Загробный сход для </w:t>
      </w:r>
      <w:proofErr w:type="spellStart"/>
      <w:r w:rsidRPr="00007C2B">
        <w:rPr>
          <w:rFonts w:ascii="Times New Roman" w:hAnsi="Times New Roman" w:cs="Times New Roman"/>
        </w:rPr>
        <w:t>лже</w:t>
      </w:r>
      <w:proofErr w:type="spellEnd"/>
      <w:r w:rsidRPr="00007C2B">
        <w:rPr>
          <w:rFonts w:ascii="Times New Roman" w:hAnsi="Times New Roman" w:cs="Times New Roman"/>
        </w:rPr>
        <w:t>-людей.</w:t>
      </w:r>
    </w:p>
    <w:p w14:paraId="65907DF9" w14:textId="1EDEDB5B" w:rsidR="004F3F48" w:rsidRPr="00007C2B" w:rsidRDefault="004F3F48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вздрагивает. Кассий замечает это с тревогой.</w:t>
      </w:r>
    </w:p>
    <w:p w14:paraId="07811A8A" w14:textId="7E423F69" w:rsidR="004F3F48" w:rsidRPr="00007C2B" w:rsidRDefault="004F3F48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Здесь предатели, бунтовщики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Падают в пасть тьмы – тут врата.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Все, кому с честью жить не с руки,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Здесь будут… а потом пустота.</w:t>
      </w:r>
    </w:p>
    <w:p w14:paraId="411ECBEE" w14:textId="249CD335" w:rsidR="004F3F48" w:rsidRPr="00007C2B" w:rsidRDefault="004F3F48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смеётся. Его смех лишён злорадства и полон искреннего веселья.</w:t>
      </w:r>
    </w:p>
    <w:p w14:paraId="791971E0" w14:textId="0203959C" w:rsidR="004F3F48" w:rsidRPr="00007C2B" w:rsidRDefault="004F3F48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="00D12BA9" w:rsidRPr="00007C2B">
        <w:rPr>
          <w:rFonts w:ascii="Times New Roman" w:hAnsi="Times New Roman" w:cs="Times New Roman"/>
        </w:rPr>
        <w:t>Не знаю великие силы</w:t>
      </w:r>
      <w:r w:rsidR="00D12BA9" w:rsidRPr="00007C2B">
        <w:rPr>
          <w:rFonts w:ascii="Times New Roman" w:hAnsi="Times New Roman" w:cs="Times New Roman"/>
        </w:rPr>
        <w:br/>
      </w:r>
      <w:r w:rsidR="00D12BA9" w:rsidRPr="00007C2B">
        <w:rPr>
          <w:rFonts w:ascii="Times New Roman" w:hAnsi="Times New Roman" w:cs="Times New Roman"/>
        </w:rPr>
        <w:tab/>
        <w:t xml:space="preserve">В чём предательства суть. </w:t>
      </w:r>
      <w:r w:rsidR="00D12BA9" w:rsidRPr="00007C2B">
        <w:rPr>
          <w:rFonts w:ascii="Times New Roman" w:hAnsi="Times New Roman" w:cs="Times New Roman"/>
        </w:rPr>
        <w:br/>
      </w:r>
      <w:r w:rsidR="00D12BA9" w:rsidRPr="00007C2B">
        <w:rPr>
          <w:rFonts w:ascii="Times New Roman" w:hAnsi="Times New Roman" w:cs="Times New Roman"/>
        </w:rPr>
        <w:tab/>
        <w:t>Ради спасения Великого Рима,</w:t>
      </w:r>
      <w:r w:rsidR="00D12BA9" w:rsidRPr="00007C2B">
        <w:rPr>
          <w:rFonts w:ascii="Times New Roman" w:hAnsi="Times New Roman" w:cs="Times New Roman"/>
        </w:rPr>
        <w:br/>
      </w:r>
      <w:r w:rsidR="00D12BA9" w:rsidRPr="00007C2B">
        <w:rPr>
          <w:rFonts w:ascii="Times New Roman" w:hAnsi="Times New Roman" w:cs="Times New Roman"/>
        </w:rPr>
        <w:tab/>
        <w:t xml:space="preserve">Или своё вернуть? </w:t>
      </w:r>
    </w:p>
    <w:p w14:paraId="346A41D6" w14:textId="618F2CB3" w:rsidR="00D12BA9" w:rsidRPr="00007C2B" w:rsidRDefault="00D12BA9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сжимает руки в кулаки, Брут садится прямо в траву – слова Служителя </w:t>
      </w:r>
      <w:proofErr w:type="gramStart"/>
      <w:r w:rsidRPr="00007C2B">
        <w:rPr>
          <w:rFonts w:ascii="Times New Roman" w:hAnsi="Times New Roman" w:cs="Times New Roman"/>
          <w:i/>
          <w:iCs/>
        </w:rPr>
        <w:t>отзываются  в</w:t>
      </w:r>
      <w:proofErr w:type="gramEnd"/>
      <w:r w:rsidRPr="00007C2B">
        <w:rPr>
          <w:rFonts w:ascii="Times New Roman" w:hAnsi="Times New Roman" w:cs="Times New Roman"/>
          <w:i/>
          <w:iCs/>
        </w:rPr>
        <w:t xml:space="preserve"> нём чем-то знакомым, может быть, напоминают и собственные мысли.</w:t>
      </w:r>
    </w:p>
    <w:p w14:paraId="015AAC68" w14:textId="7A264416" w:rsidR="00D12BA9" w:rsidRPr="00007C2B" w:rsidRDefault="00D12BA9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Любовь ли, нужда,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Подкуп или же убеждение?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Сравняет все происхождения! </w:t>
      </w:r>
    </w:p>
    <w:p w14:paraId="3EA43A0E" w14:textId="008EA253" w:rsidR="00D12BA9" w:rsidRPr="00007C2B" w:rsidRDefault="00D12BA9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Её обрывистый склон -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Обманно познавший зелень – вот!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Последнее равенство и укор,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Последний и страж у ворот. </w:t>
      </w:r>
    </w:p>
    <w:p w14:paraId="48694E2C" w14:textId="2320CD58" w:rsidR="00D12BA9" w:rsidRPr="00007C2B" w:rsidRDefault="00D12BA9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кладёт руку на плечо Брута, показывая свою поддержку.</w:t>
      </w:r>
    </w:p>
    <w:p w14:paraId="0CE95537" w14:textId="29A96AE7" w:rsidR="00D12BA9" w:rsidRPr="00007C2B" w:rsidRDefault="00D12BA9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Попадают сюда те, кто разно жил,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Разно умер, рождён.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те, кто верил, что спасает Рим,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Попасть сюда обречён.</w:t>
      </w:r>
    </w:p>
    <w:p w14:paraId="64F10950" w14:textId="1AD73EE2" w:rsidR="00D12BA9" w:rsidRPr="00007C2B" w:rsidRDefault="00D12BA9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бросает быстрый взгляд на Служителя, но пока не спорит.</w:t>
      </w:r>
    </w:p>
    <w:p w14:paraId="247B81DE" w14:textId="127D7695" w:rsidR="00D12BA9" w:rsidRPr="00007C2B" w:rsidRDefault="00D12BA9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Последние врата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Всем предателям, что сгинули в мире.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 xml:space="preserve">Это клеть, насмешка не моя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Ведь сам сомневался я в великой силе…</w:t>
      </w:r>
    </w:p>
    <w:p w14:paraId="57B571EC" w14:textId="2ADA2B69" w:rsidR="00D12BA9" w:rsidRPr="00007C2B" w:rsidRDefault="00D12BA9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вздрагивает от каких-то собственных, явно неприятных воспоминаний.</w:t>
      </w:r>
    </w:p>
    <w:p w14:paraId="7A006FCA" w14:textId="4BA27246" w:rsidR="00D12BA9" w:rsidRPr="00007C2B" w:rsidRDefault="00D12BA9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И </w:t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 – вечная змея,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Что шею обвивает, но не удушит.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Предатели здесь ждут суда,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Последнего, от тех, кто с милостью не дружит…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>, великая скала!</w:t>
      </w:r>
    </w:p>
    <w:p w14:paraId="49031C4C" w14:textId="0C2CF981" w:rsidR="00D12BA9" w:rsidRPr="00007C2B" w:rsidRDefault="009B017A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возносит руки к давно оглохшим для него небесам, а затем ещё раз приветствует гостей.</w:t>
      </w:r>
    </w:p>
    <w:p w14:paraId="40846A9D" w14:textId="73F03F37" w:rsidR="009B017A" w:rsidRPr="00007C2B" w:rsidRDefault="009B017A" w:rsidP="00815370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1.6</w:t>
      </w:r>
    </w:p>
    <w:p w14:paraId="00C4D295" w14:textId="021EB30B" w:rsidR="009B017A" w:rsidRPr="00007C2B" w:rsidRDefault="009B017A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>Первым не выдерживает Кассий. Брут остаётся в своих мыслей и приглядывается к обрыву скалы, а вот Кассий преисполнен ехидного гнева.</w:t>
      </w:r>
    </w:p>
    <w:p w14:paraId="7356A1E9" w14:textId="6FE53526" w:rsidR="009B017A" w:rsidRPr="00007C2B" w:rsidRDefault="009B017A" w:rsidP="009B017A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50C69A3D" w14:textId="6DC6BF68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Мне? О, добрый друг,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Какое заблужденье!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Мне до всего есть дело!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Нужно знать почесть мук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За </w:t>
      </w:r>
      <w:proofErr w:type="spellStart"/>
      <w:r w:rsidRPr="00007C2B">
        <w:rPr>
          <w:rFonts w:ascii="Times New Roman" w:hAnsi="Times New Roman" w:cs="Times New Roman"/>
        </w:rPr>
        <w:t>бессомненье</w:t>
      </w:r>
      <w:proofErr w:type="spellEnd"/>
      <w:r w:rsidRPr="00007C2B">
        <w:rPr>
          <w:rFonts w:ascii="Times New Roman" w:hAnsi="Times New Roman" w:cs="Times New Roman"/>
        </w:rPr>
        <w:t xml:space="preserve">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За право быть отважным, смелым.</w:t>
      </w:r>
    </w:p>
    <w:p w14:paraId="1DC20451" w14:textId="69612C7A" w:rsidR="009B017A" w:rsidRPr="00007C2B" w:rsidRDefault="009B017A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6549A4A4" w14:textId="3D869405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Умирать не страшно было,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Ведь смерть была для славы Рима.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полагал, что ждут твои боги,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А тут – </w:t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судьи ждут – они жестоки,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А кто они? То немота.</w:t>
      </w:r>
    </w:p>
    <w:p w14:paraId="08143AB8" w14:textId="0F7CC686" w:rsidR="009B017A" w:rsidRPr="00007C2B" w:rsidRDefault="009B017A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смеётся. Кассий бледнеет, но не отступает, хотя слова Служителя и достигают цели – он действительно ждал своих богов.</w:t>
      </w:r>
    </w:p>
    <w:p w14:paraId="5591858A" w14:textId="1C3F380A" w:rsidR="009B017A" w:rsidRPr="00007C2B" w:rsidRDefault="009B017A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4BBEE6A6" w14:textId="75A340A6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Словами не трожь,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Тебе не задеть…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Смерть – это ложь,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Смерть – просто смерть!</w:t>
      </w:r>
    </w:p>
    <w:p w14:paraId="38652602" w14:textId="5B6A67AA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Мне дело есть до всего,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Ведь бессмертен я!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был доблестно-смелым,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сделал то, чего ждала земля!</w:t>
      </w:r>
    </w:p>
    <w:p w14:paraId="6C6E5D86" w14:textId="116B9F7F" w:rsidR="009B017A" w:rsidRPr="00007C2B" w:rsidRDefault="009B017A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lastRenderedPageBreak/>
        <w:t>Брут едва заметно улыбается словам Кассия, но ничего не говорит. Кассий же поворачивается к нему.</w:t>
      </w:r>
    </w:p>
    <w:p w14:paraId="3C85BE06" w14:textId="2B49321A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Марк! Мы бессмертны, не слушай его!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Мы избавили Рим! Вместе избавили Рим…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деяние наше во славу ушло.</w:t>
      </w:r>
    </w:p>
    <w:p w14:paraId="4156A247" w14:textId="36C36C19" w:rsidR="009B017A" w:rsidRPr="00007C2B" w:rsidRDefault="009B017A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улыбается уже в открытую. Кассий отступает от него на шаг, не получая поддержки.</w:t>
      </w:r>
    </w:p>
    <w:p w14:paraId="420FC69A" w14:textId="63355504" w:rsidR="009B017A" w:rsidRPr="00007C2B" w:rsidRDefault="009B017A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2181C6D2" w14:textId="297A1140" w:rsidR="009B017A" w:rsidRPr="00007C2B" w:rsidRDefault="009B017A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От того, кого Рим любил…</w:t>
      </w:r>
    </w:p>
    <w:p w14:paraId="3DEBEC23" w14:textId="17F26F68" w:rsidR="009B017A" w:rsidRPr="00007C2B" w:rsidRDefault="009B017A" w:rsidP="009B017A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Кассий, забыв про Брута, резко поворачивается к Служителю, гнев закипает в нём снова, но Служителя это не смущает.</w:t>
      </w:r>
    </w:p>
    <w:p w14:paraId="416862AF" w14:textId="02243C4C" w:rsidR="009B017A" w:rsidRPr="00007C2B" w:rsidRDefault="009B017A" w:rsidP="009B017A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1.7</w:t>
      </w:r>
    </w:p>
    <w:p w14:paraId="3681311E" w14:textId="2CEC78CD" w:rsidR="009B017A" w:rsidRPr="00007C2B" w:rsidRDefault="00A449F1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</w:rPr>
        <w:tab/>
      </w:r>
      <w:r w:rsidRPr="00007C2B">
        <w:rPr>
          <w:rFonts w:ascii="Times New Roman" w:hAnsi="Times New Roman" w:cs="Times New Roman"/>
          <w:i/>
          <w:iCs/>
        </w:rPr>
        <w:t>Служителя явно забавляет реакция Кассия.</w:t>
      </w:r>
    </w:p>
    <w:p w14:paraId="4FDB62CD" w14:textId="530DE965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7105E926" w14:textId="07A01F14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Да, Рим любил его.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любил не за лишнее слово.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За дело! За мир и войну, всё то,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он совершал – пусть не ново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Намерение, но толпа шумела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любила за дерзость, за остроту…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Как ей понять ваш триумф ало-белый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пришедшую за ним немоту?</w:t>
      </w:r>
    </w:p>
    <w:p w14:paraId="17859B7A" w14:textId="295BCC52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1FC08554" w14:textId="2E4EC68E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Любили лишь зло, заблуждения!</w:t>
      </w:r>
    </w:p>
    <w:p w14:paraId="5EE0554C" w14:textId="25F909B7" w:rsidR="00A449F1" w:rsidRPr="00007C2B" w:rsidRDefault="00A449F1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вскакивает с травы. Слова Служителя достигают его, вызывают в нём сопротивление.</w:t>
      </w:r>
    </w:p>
    <w:p w14:paraId="517D51D0" w14:textId="1D04E105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123B1BA" w14:textId="6C077302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Не думай, служивый, и нас жгло сомнение.</w:t>
      </w:r>
    </w:p>
    <w:p w14:paraId="035BC4C3" w14:textId="58C40F57" w:rsidR="00A449F1" w:rsidRPr="00007C2B" w:rsidRDefault="00A449F1" w:rsidP="00A449F1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явно не рад таким словам, но поведение Брута, его выход из равнодушия, сглаживают и смягчают их.</w:t>
      </w:r>
    </w:p>
    <w:p w14:paraId="21400862" w14:textId="502CA841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1187034A" w14:textId="24CBF3A8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Я видел всё это. Я знаю.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Мне видны ваши жизни, дела.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насквозь прозреваю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споры ваши, и час, когда в душе борьба.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Высшие силы, чтоб скуку мою разогнать,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Решили мне </w:t>
      </w:r>
      <w:proofErr w:type="spellStart"/>
      <w:r w:rsidRPr="00007C2B">
        <w:rPr>
          <w:rFonts w:ascii="Times New Roman" w:hAnsi="Times New Roman" w:cs="Times New Roman"/>
        </w:rPr>
        <w:t>всезреньем</w:t>
      </w:r>
      <w:proofErr w:type="spellEnd"/>
      <w:r w:rsidRPr="00007C2B">
        <w:rPr>
          <w:rFonts w:ascii="Times New Roman" w:hAnsi="Times New Roman" w:cs="Times New Roman"/>
        </w:rPr>
        <w:t xml:space="preserve"> воздать.</w:t>
      </w:r>
    </w:p>
    <w:p w14:paraId="5D185BF6" w14:textId="6D1DFE7B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lastRenderedPageBreak/>
        <w:t>Кассий.</w:t>
      </w:r>
    </w:p>
    <w:p w14:paraId="719EAA0B" w14:textId="614A5226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proofErr w:type="spellStart"/>
      <w:r w:rsidRPr="00007C2B">
        <w:rPr>
          <w:rFonts w:ascii="Times New Roman" w:hAnsi="Times New Roman" w:cs="Times New Roman"/>
        </w:rPr>
        <w:t>Всезренье</w:t>
      </w:r>
      <w:proofErr w:type="spellEnd"/>
      <w:r w:rsidRPr="00007C2B">
        <w:rPr>
          <w:rFonts w:ascii="Times New Roman" w:hAnsi="Times New Roman" w:cs="Times New Roman"/>
        </w:rPr>
        <w:t xml:space="preserve"> – гордыня глупцов. </w:t>
      </w:r>
    </w:p>
    <w:p w14:paraId="255C3F18" w14:textId="1F025A78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FC73236" w14:textId="31FE600A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Тираны горды и похожи всем тем на слепцов.</w:t>
      </w:r>
    </w:p>
    <w:p w14:paraId="3EF0BF72" w14:textId="2275A478" w:rsidR="00A449F1" w:rsidRPr="00007C2B" w:rsidRDefault="00A449F1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и Брут стоят как единый фронт, единая сила против Служителя.</w:t>
      </w:r>
    </w:p>
    <w:p w14:paraId="477E5CC3" w14:textId="42D3AAF6" w:rsidR="00A449F1" w:rsidRPr="00007C2B" w:rsidRDefault="00A449F1" w:rsidP="009B017A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789E3E69" w14:textId="6D34E099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Вы знаете сами: вы избавили Рим,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От того, кого Рим полюбил.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От того, кого Рим помнить будет.</w:t>
      </w:r>
    </w:p>
    <w:p w14:paraId="33B7504A" w14:textId="0393BBC8" w:rsidR="00A449F1" w:rsidRPr="00007C2B" w:rsidRDefault="00A449F1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Кассий </w:t>
      </w:r>
      <w:r w:rsidRPr="00007C2B">
        <w:rPr>
          <w:rFonts w:ascii="Times New Roman" w:hAnsi="Times New Roman" w:cs="Times New Roman"/>
          <w:i/>
          <w:iCs/>
        </w:rPr>
        <w:t>(гордо).</w:t>
      </w:r>
    </w:p>
    <w:p w14:paraId="042110F2" w14:textId="481C4016" w:rsidR="00A449F1" w:rsidRPr="00007C2B" w:rsidRDefault="00A449F1" w:rsidP="009B017A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>Нас справедливость рассудит!</w:t>
      </w:r>
    </w:p>
    <w:p w14:paraId="107D5C77" w14:textId="0A2A9CAF" w:rsidR="00A449F1" w:rsidRPr="00007C2B" w:rsidRDefault="00A449F1" w:rsidP="009B017A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кивает, не желая спорить.</w:t>
      </w:r>
    </w:p>
    <w:p w14:paraId="149112EE" w14:textId="34B13EA9" w:rsidR="00A449F1" w:rsidRPr="00007C2B" w:rsidRDefault="00A029B0" w:rsidP="009B017A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1.8</w:t>
      </w:r>
    </w:p>
    <w:p w14:paraId="1E249B63" w14:textId="0C8B5F8D" w:rsidR="00A029B0" w:rsidRPr="00007C2B" w:rsidRDefault="00A029B0" w:rsidP="00A029B0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</w:rPr>
        <w:tab/>
      </w:r>
      <w:r w:rsidRPr="00007C2B">
        <w:rPr>
          <w:rFonts w:ascii="Times New Roman" w:hAnsi="Times New Roman" w:cs="Times New Roman"/>
          <w:i/>
          <w:iCs/>
        </w:rPr>
        <w:t>Брут выступает чуть вперёд, слегка оттесняя Кассия. Его защита перед Служителем показалась Бруту неубедительной и теперь он сам вступает в невидимую борьбу.</w:t>
      </w:r>
    </w:p>
    <w:p w14:paraId="17C8A604" w14:textId="17ADDFE2" w:rsidR="009B017A" w:rsidRPr="00007C2B" w:rsidRDefault="00A029B0" w:rsidP="00815370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CE2AA9B" w14:textId="2C7C1BF2" w:rsidR="00A029B0" w:rsidRPr="00007C2B" w:rsidRDefault="00A029B0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Люди любят тиранов! Да, любят.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Тех, кто свободу и выбор губят,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Кто ставит себя выше всех,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Люди любят силу, пусть она не в тех!</w:t>
      </w:r>
    </w:p>
    <w:p w14:paraId="75A47CD4" w14:textId="79BA0813" w:rsidR="00A029B0" w:rsidRPr="00007C2B" w:rsidRDefault="00A029B0" w:rsidP="00815370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2A99D63C" w14:textId="66F641C5" w:rsidR="00A029B0" w:rsidRPr="00007C2B" w:rsidRDefault="00A029B0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Я, признаться, позабыл о тебе…</w:t>
      </w:r>
    </w:p>
    <w:p w14:paraId="69C29E80" w14:textId="7449C1EA" w:rsidR="00A029B0" w:rsidRPr="00007C2B" w:rsidRDefault="00A029B0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Выступление Марка забавляет Служителя. Он заинтересованно склоняет голову.</w:t>
      </w:r>
    </w:p>
    <w:p w14:paraId="5F3FD64F" w14:textId="2DA2E728" w:rsidR="00A029B0" w:rsidRPr="00007C2B" w:rsidRDefault="00A029B0" w:rsidP="00815370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2F92A3E4" w14:textId="4DF583A2" w:rsidR="00A029B0" w:rsidRPr="00007C2B" w:rsidRDefault="00A029B0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И это лучшее, что было в этот день! </w:t>
      </w:r>
    </w:p>
    <w:p w14:paraId="2FBF08E3" w14:textId="371B89A2" w:rsidR="00A029B0" w:rsidRPr="00007C2B" w:rsidRDefault="00A029B0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доволен шуткою Брута.</w:t>
      </w:r>
    </w:p>
    <w:p w14:paraId="4AF95F88" w14:textId="19F21498" w:rsidR="00A029B0" w:rsidRPr="00007C2B" w:rsidRDefault="00A029B0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Я должен был быть на горе,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должен остаться как тень.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Теперь я вижу, но сомнений нет,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Как ясно проступает смерти свет,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Она дана как отмщение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за то величие, за убеждение…</w:t>
      </w:r>
    </w:p>
    <w:p w14:paraId="3E9DA89B" w14:textId="5C16F7D8" w:rsidR="00A029B0" w:rsidRPr="00007C2B" w:rsidRDefault="00A029B0" w:rsidP="0081537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мрачнеет. Он не вмешивается, но слова Брута делают его серьёзнее.</w:t>
      </w:r>
    </w:p>
    <w:p w14:paraId="3E5DF6AC" w14:textId="739A4B35" w:rsidR="00A029B0" w:rsidRPr="00007C2B" w:rsidRDefault="00A029B0" w:rsidP="0081537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lastRenderedPageBreak/>
        <w:tab/>
      </w:r>
      <w:r w:rsidRPr="00007C2B">
        <w:rPr>
          <w:rFonts w:ascii="Times New Roman" w:hAnsi="Times New Roman" w:cs="Times New Roman"/>
        </w:rPr>
        <w:t xml:space="preserve">Люди любят, любят!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Тех, кто свободу в цепь куёт,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Кто всякий выбор губит,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Да выше всех встаёт.</w:t>
      </w:r>
    </w:p>
    <w:p w14:paraId="2DBF2460" w14:textId="3DA96F1B" w:rsidR="00A029B0" w:rsidRPr="00007C2B" w:rsidRDefault="00A029B0" w:rsidP="00A029B0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Служитель переглядывается с </w:t>
      </w:r>
      <w:proofErr w:type="spellStart"/>
      <w:r w:rsidRPr="00007C2B">
        <w:rPr>
          <w:rFonts w:ascii="Times New Roman" w:hAnsi="Times New Roman" w:cs="Times New Roman"/>
          <w:i/>
          <w:iCs/>
        </w:rPr>
        <w:t>Кассием</w:t>
      </w:r>
      <w:proofErr w:type="spellEnd"/>
      <w:r w:rsidRPr="00007C2B">
        <w:rPr>
          <w:rFonts w:ascii="Times New Roman" w:hAnsi="Times New Roman" w:cs="Times New Roman"/>
          <w:i/>
          <w:iCs/>
        </w:rPr>
        <w:t>. Брут уже не обращается к Служителю, он будто бы беседует сам с собою.</w:t>
      </w:r>
    </w:p>
    <w:p w14:paraId="41AFC798" w14:textId="479572ED" w:rsidR="00A029B0" w:rsidRPr="00007C2B" w:rsidRDefault="00A029B0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Но разве можно их винить за это?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Винить людское за любовь?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Они ошибаются и это победа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Тиранов, а плата – кровь.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Люди любят тех, кто становится злом,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Кто прикрывается милостью лжи.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Люди любят из страха, жалея о том,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не слушают в страхе зова души.</w:t>
      </w:r>
    </w:p>
    <w:p w14:paraId="4383B7AB" w14:textId="7104439A" w:rsidR="00A029B0" w:rsidRPr="00007C2B" w:rsidRDefault="00A029B0" w:rsidP="00A029B0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отступает от Брута. Теперь он ближе к Служителю, но Брут не замечает этого и мечется в собственных мыслях. </w:t>
      </w:r>
    </w:p>
    <w:p w14:paraId="31DB5835" w14:textId="11DCE451" w:rsidR="00A029B0" w:rsidRPr="00007C2B" w:rsidRDefault="00A029B0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Человек ненавидит тирана,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Но разве он проклянёт человека,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Что в тиране остался?! И мало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 зло записать все проступки за это.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Человек даже может тирана убить,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простить себе это деяние.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не врага, а человека… и как с этим жить,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Помня добро его да сострадание?</w:t>
      </w:r>
    </w:p>
    <w:p w14:paraId="5B73FDCD" w14:textId="274804AA" w:rsidR="00A029B0" w:rsidRPr="00007C2B" w:rsidRDefault="00A029B0" w:rsidP="00A029B0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мрачнеет ещё больше, он понимает о чём говорит Брут и эти мысли ему не нравятся. Сам по себе куда более прямой и бессомненный, он видит страдание Брута и не может всё же его принять. Служитель наблюдает за обоими.</w:t>
      </w:r>
    </w:p>
    <w:p w14:paraId="5E0C23F3" w14:textId="61D5F074" w:rsidR="00A029B0" w:rsidRPr="00007C2B" w:rsidRDefault="00A029B0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Люди любят тиранов, да, любят!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Тех, кто свободу и выбор в цепи куёт,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</w:r>
      <w:r w:rsidR="007D1155" w:rsidRPr="00007C2B">
        <w:rPr>
          <w:rFonts w:ascii="Times New Roman" w:hAnsi="Times New Roman" w:cs="Times New Roman"/>
        </w:rPr>
        <w:t xml:space="preserve">Кто всё несогласие губит, </w:t>
      </w:r>
      <w:r w:rsidR="007D1155" w:rsidRPr="00007C2B">
        <w:rPr>
          <w:rFonts w:ascii="Times New Roman" w:hAnsi="Times New Roman" w:cs="Times New Roman"/>
        </w:rPr>
        <w:br/>
      </w:r>
      <w:r w:rsidR="007D1155" w:rsidRPr="00007C2B">
        <w:rPr>
          <w:rFonts w:ascii="Times New Roman" w:hAnsi="Times New Roman" w:cs="Times New Roman"/>
        </w:rPr>
        <w:tab/>
        <w:t>Да выше других встаёт.</w:t>
      </w:r>
    </w:p>
    <w:p w14:paraId="4982FB08" w14:textId="0EDF1375" w:rsidR="007D1155" w:rsidRPr="00007C2B" w:rsidRDefault="007D1155" w:rsidP="007D1155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Служитель </w:t>
      </w:r>
      <w:r w:rsidRPr="00007C2B">
        <w:rPr>
          <w:rFonts w:ascii="Times New Roman" w:hAnsi="Times New Roman" w:cs="Times New Roman"/>
          <w:i/>
          <w:iCs/>
        </w:rPr>
        <w:t>(очень тихо, но Брут осекается, словно вспомнив и спохватившись, где он и что он не один).</w:t>
      </w:r>
    </w:p>
    <w:p w14:paraId="7BD237B9" w14:textId="0B4083D9" w:rsidR="007D1155" w:rsidRPr="00007C2B" w:rsidRDefault="007D1155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Я помню царя одного,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Что хвалился счётом голов,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сам посносил,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Да счётом врагов, что убил.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хвалился войной и победой,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</w:t>
      </w:r>
      <w:proofErr w:type="spellStart"/>
      <w:r w:rsidRPr="00007C2B">
        <w:rPr>
          <w:rFonts w:ascii="Times New Roman" w:hAnsi="Times New Roman" w:cs="Times New Roman"/>
        </w:rPr>
        <w:t>похваленье</w:t>
      </w:r>
      <w:proofErr w:type="spellEnd"/>
      <w:r w:rsidRPr="00007C2B">
        <w:rPr>
          <w:rFonts w:ascii="Times New Roman" w:hAnsi="Times New Roman" w:cs="Times New Roman"/>
        </w:rPr>
        <w:t xml:space="preserve"> на пепел сводил,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Когда не видел никто, и это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Любопытство во мне породило.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 xml:space="preserve">А спросить я его не успел.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 пришёл сюда и тут же ждать не стал…</w:t>
      </w:r>
    </w:p>
    <w:p w14:paraId="54A2D222" w14:textId="10DF1A46" w:rsidR="007D1155" w:rsidRPr="00007C2B" w:rsidRDefault="007D1155" w:rsidP="00A029B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кивает в сторону обрыва.</w:t>
      </w:r>
    </w:p>
    <w:p w14:paraId="3F4A4DC1" w14:textId="2C3ACEA5" w:rsidR="007D1155" w:rsidRPr="00007C2B" w:rsidRDefault="007D1155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Он бросился вниз, вниз полетел,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не спорил и не ждал.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Не вино, конечно – каждому свой час,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Наступит он, придёт для вас.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Времени здесь навалом!</w:t>
      </w:r>
    </w:p>
    <w:p w14:paraId="60A5DDAE" w14:textId="78FDFEBD" w:rsidR="007D1155" w:rsidRPr="00007C2B" w:rsidRDefault="007D1155" w:rsidP="00A029B0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Кассий </w:t>
      </w:r>
      <w:r w:rsidRPr="00007C2B">
        <w:rPr>
          <w:rFonts w:ascii="Times New Roman" w:hAnsi="Times New Roman" w:cs="Times New Roman"/>
          <w:i/>
          <w:iCs/>
        </w:rPr>
        <w:t>(очень твёрдо и с тихой яростью).</w:t>
      </w:r>
    </w:p>
    <w:p w14:paraId="22157F09" w14:textId="1E206CFF" w:rsidR="007D1155" w:rsidRPr="00007C2B" w:rsidRDefault="007D1155" w:rsidP="00A029B0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И в каждом часе мы остались правы!</w:t>
      </w:r>
    </w:p>
    <w:p w14:paraId="37856C4F" w14:textId="6506E5CE" w:rsidR="007D1155" w:rsidRPr="00007C2B" w:rsidRDefault="007D1155" w:rsidP="00A029B0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 xml:space="preserve">Сцена 1.9 </w:t>
      </w:r>
    </w:p>
    <w:p w14:paraId="79F5BBF9" w14:textId="03D06A47" w:rsidR="006968CB" w:rsidRPr="00007C2B" w:rsidRDefault="006968CB" w:rsidP="006968CB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 xml:space="preserve">Кассий решительно направляется к Бруту. Ему не важна сейчас </w:t>
      </w:r>
      <w:proofErr w:type="spellStart"/>
      <w:r w:rsidRPr="00007C2B">
        <w:rPr>
          <w:rFonts w:ascii="Times New Roman" w:hAnsi="Times New Roman" w:cs="Times New Roman"/>
          <w:i/>
          <w:iCs/>
        </w:rPr>
        <w:t>Тарпейская</w:t>
      </w:r>
      <w:proofErr w:type="spellEnd"/>
      <w:r w:rsidRPr="00007C2B">
        <w:rPr>
          <w:rFonts w:ascii="Times New Roman" w:hAnsi="Times New Roman" w:cs="Times New Roman"/>
          <w:i/>
          <w:iCs/>
        </w:rPr>
        <w:t xml:space="preserve"> скала, не важен Служитель, который непонятно чем является, ему важно убеждение Брута, настоящее убеждение.</w:t>
      </w:r>
    </w:p>
    <w:p w14:paraId="5C1A90E8" w14:textId="6236312C" w:rsidR="006968CB" w:rsidRPr="00007C2B" w:rsidRDefault="006968CB" w:rsidP="006968CB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040EFB8F" w14:textId="67B9CD18" w:rsidR="006968CB" w:rsidRPr="00007C2B" w:rsidRDefault="006968CB" w:rsidP="006968CB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Мы остались правы!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Нас однажды поймут,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Восславят как древних героев.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остались в свете славы,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оправдает всякий суд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злые речи скроет!</w:t>
      </w:r>
    </w:p>
    <w:p w14:paraId="72569234" w14:textId="44CB7BF5" w:rsidR="006968CB" w:rsidRPr="00007C2B" w:rsidRDefault="006968CB" w:rsidP="006968CB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не мешает ему, он наблюдает.</w:t>
      </w:r>
    </w:p>
    <w:p w14:paraId="58B9C34E" w14:textId="5F291B4B" w:rsidR="006968CB" w:rsidRPr="00007C2B" w:rsidRDefault="006968CB" w:rsidP="006968CB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Мы были правы, взгляни на меня!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Рим должен свободою жить,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Где меча и крови нет.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Не такого ждала земля</w:t>
      </w:r>
      <w:r w:rsidR="007560D6" w:rsidRPr="00007C2B">
        <w:rPr>
          <w:rFonts w:ascii="Times New Roman" w:hAnsi="Times New Roman" w:cs="Times New Roman"/>
        </w:rPr>
        <w:t>,</w:t>
      </w:r>
      <w:r w:rsidR="007560D6" w:rsidRPr="00007C2B">
        <w:rPr>
          <w:rFonts w:ascii="Times New Roman" w:hAnsi="Times New Roman" w:cs="Times New Roman"/>
        </w:rPr>
        <w:br/>
      </w:r>
      <w:r w:rsidR="007560D6" w:rsidRPr="00007C2B">
        <w:rPr>
          <w:rFonts w:ascii="Times New Roman" w:hAnsi="Times New Roman" w:cs="Times New Roman"/>
        </w:rPr>
        <w:tab/>
        <w:t>Которой известно как славу скроить.</w:t>
      </w:r>
    </w:p>
    <w:p w14:paraId="3AE5B1DF" w14:textId="27C8C4D6" w:rsidR="007560D6" w:rsidRPr="00007C2B" w:rsidRDefault="007560D6" w:rsidP="007560D6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хватает Брута за плечи, встряхивая, надеясь пробудить в нём одно только </w:t>
      </w:r>
      <w:proofErr w:type="spellStart"/>
      <w:r w:rsidRPr="00007C2B">
        <w:rPr>
          <w:rFonts w:ascii="Times New Roman" w:hAnsi="Times New Roman" w:cs="Times New Roman"/>
          <w:i/>
          <w:iCs/>
        </w:rPr>
        <w:t>бессомнение</w:t>
      </w:r>
      <w:proofErr w:type="spellEnd"/>
      <w:r w:rsidRPr="00007C2B">
        <w:rPr>
          <w:rFonts w:ascii="Times New Roman" w:hAnsi="Times New Roman" w:cs="Times New Roman"/>
          <w:i/>
          <w:iCs/>
        </w:rPr>
        <w:t>, желая вырвать его из сожалений и метаний.</w:t>
      </w:r>
    </w:p>
    <w:p w14:paraId="37EE6164" w14:textId="044814AF" w:rsidR="006968CB" w:rsidRPr="00007C2B" w:rsidRDefault="007560D6" w:rsidP="007560D6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Без крови и власти того, одного, увидеть рассвет!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были правы – это всего важней.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искали спасенье для Республики нашей.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Мы остались в ней правы!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Тиран мёртв! Сгинет наследие дней,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Что полнили тирана чашу.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А нам с тобой навечно великая слава,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запомни – это были я и ты!</w:t>
      </w:r>
    </w:p>
    <w:p w14:paraId="3BFF30F3" w14:textId="26FFF4F6" w:rsidR="007560D6" w:rsidRPr="00007C2B" w:rsidRDefault="007560D6" w:rsidP="007560D6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резко сбрасывает руки Кассия, отпихивает его.</w:t>
      </w:r>
    </w:p>
    <w:p w14:paraId="7F18558B" w14:textId="5F644C5F" w:rsidR="007560D6" w:rsidRPr="00007C2B" w:rsidRDefault="007560D6" w:rsidP="007560D6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lastRenderedPageBreak/>
        <w:t>Брут.</w:t>
      </w:r>
    </w:p>
    <w:p w14:paraId="23AE6337" w14:textId="327DAE52" w:rsidR="007560D6" w:rsidRPr="00007C2B" w:rsidRDefault="007560D6" w:rsidP="007560D6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И чего же так хотели мы?</w:t>
      </w:r>
    </w:p>
    <w:p w14:paraId="6A4998F3" w14:textId="19DB5D5F" w:rsidR="007560D6" w:rsidRPr="00007C2B" w:rsidRDefault="00E72A24" w:rsidP="007560D6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1.10</w:t>
      </w:r>
    </w:p>
    <w:p w14:paraId="62A24A4A" w14:textId="661048B0" w:rsidR="00E72A24" w:rsidRPr="00007C2B" w:rsidRDefault="00E72A24" w:rsidP="00E72A24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 xml:space="preserve">Брут в гневе, теперь он наступает на Кассия. Служитель по-прежнему не вмешивается, ему некуда спешить и диалог двоих его гостей служит ему прекрасным развлечением. </w:t>
      </w:r>
    </w:p>
    <w:p w14:paraId="2B077E82" w14:textId="5214879D" w:rsidR="00E72A24" w:rsidRPr="00007C2B" w:rsidRDefault="00E72A24" w:rsidP="00E72A24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13D38BD" w14:textId="047DB504" w:rsidR="00E72A24" w:rsidRPr="00007C2B" w:rsidRDefault="00E72A24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Чего мы хотели? Кассий, чего?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Не говори, что Республики да Свободы!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Это слова! Но значат-то что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Они, неподъёмные, для народа?</w:t>
      </w:r>
    </w:p>
    <w:p w14:paraId="48A13522" w14:textId="26411AFE" w:rsidR="00E72A24" w:rsidRPr="00007C2B" w:rsidRDefault="00E72A24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пытается что-то сказать, вклиниться, но Брут не позволяет.</w:t>
      </w:r>
    </w:p>
    <w:p w14:paraId="08796EC8" w14:textId="4CAE6AF4" w:rsidR="00E72A24" w:rsidRPr="00007C2B" w:rsidRDefault="00E72A24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Чего мы хотели, точно зная,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Чем стал наш свободолюбивый сенат?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Чего мы хотели, их призывая,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Зная, что они избрали интриги да разврат?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Стяжательство, власть,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Слухи и ложь, растрата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Вот змеиная страсть,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Тело одно, а голова – сената!</w:t>
      </w:r>
    </w:p>
    <w:p w14:paraId="5F640EFA" w14:textId="0C641CF9" w:rsidR="00E72A24" w:rsidRPr="00007C2B" w:rsidRDefault="00E72A24" w:rsidP="00E72A24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Видя смущение и </w:t>
      </w:r>
      <w:proofErr w:type="gramStart"/>
      <w:r w:rsidRPr="00007C2B">
        <w:rPr>
          <w:rFonts w:ascii="Times New Roman" w:hAnsi="Times New Roman" w:cs="Times New Roman"/>
          <w:i/>
          <w:iCs/>
        </w:rPr>
        <w:t>даже некоторый испуг</w:t>
      </w:r>
      <w:proofErr w:type="gramEnd"/>
      <w:r w:rsidRPr="00007C2B">
        <w:rPr>
          <w:rFonts w:ascii="Times New Roman" w:hAnsi="Times New Roman" w:cs="Times New Roman"/>
          <w:i/>
          <w:iCs/>
        </w:rPr>
        <w:t xml:space="preserve"> Кассия, не ожидавшего такого «нападения», смягчается.</w:t>
      </w:r>
    </w:p>
    <w:p w14:paraId="734F903F" w14:textId="3F68C3EB" w:rsidR="00E72A24" w:rsidRPr="00007C2B" w:rsidRDefault="00E72A24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Чего мы хотели? Им всё отдать?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Или оставить себе?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Верили, что знаем как всем управлять,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Подобные сами змее?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Чего мы хотели? Чего?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в самом деле желали?</w:t>
      </w:r>
    </w:p>
    <w:p w14:paraId="3D6B843A" w14:textId="4C9FE07A" w:rsidR="00E72A24" w:rsidRPr="00007C2B" w:rsidRDefault="00E72A24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смотрит на Служителя, который наблюдает с явным интересом.</w:t>
      </w:r>
    </w:p>
    <w:p w14:paraId="65D0F683" w14:textId="2F52B3C8" w:rsidR="00E72A24" w:rsidRPr="00007C2B" w:rsidRDefault="00E72A24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Обиду унять? Обиду, что пала на него?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Что было б потом? Мы путей не искали.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видели то, что лишь видеть хотели.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знали, что тирану – смерть.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сенат – те ещё змеи!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Республика стала б как клеть,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Так чего мы хотели? Того, что ещё не дано,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Не начертано и не суждено?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Может иначе и было нельзя.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Может ошиблись…и ты, и я.</w:t>
      </w:r>
    </w:p>
    <w:p w14:paraId="175755AA" w14:textId="3DB2D4CC" w:rsidR="00E72A24" w:rsidRPr="00007C2B" w:rsidRDefault="00E72A24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lastRenderedPageBreak/>
        <w:t>Брут усмехается. Кассий изумлён таким откровением.</w:t>
      </w:r>
    </w:p>
    <w:p w14:paraId="0C6735C0" w14:textId="34A4BB00" w:rsidR="00E72A24" w:rsidRPr="00007C2B" w:rsidRDefault="00671C37" w:rsidP="00E72A24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1.11</w:t>
      </w:r>
    </w:p>
    <w:p w14:paraId="4CADB1B8" w14:textId="51795CE3" w:rsidR="00671C37" w:rsidRPr="00007C2B" w:rsidRDefault="00C5207C" w:rsidP="00054185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</w:rPr>
        <w:t xml:space="preserve"> </w:t>
      </w:r>
      <w:r w:rsidR="00054185" w:rsidRPr="00007C2B">
        <w:rPr>
          <w:rFonts w:ascii="Times New Roman" w:hAnsi="Times New Roman" w:cs="Times New Roman"/>
          <w:i/>
          <w:iCs/>
        </w:rPr>
        <w:tab/>
        <w:t>Кассий начинает примирительно, мягко, пытаясь по-настоящему понять Брута. Служитель не мешает им и даже отступает к обрыву, чтобы лучше видеть, но при этом не надоедать своим присутствием, он не спешит.</w:t>
      </w:r>
    </w:p>
    <w:p w14:paraId="76A47C63" w14:textId="7A91E39A" w:rsidR="00E72A24" w:rsidRPr="00007C2B" w:rsidRDefault="00054185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1F7BEBA9" w14:textId="28B0855F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Ты ошибаешься, в тебе людская сила,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любил его… я знаю.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Но есть иная у слов твоих сторона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</w:r>
      <w:proofErr w:type="gramStart"/>
      <w:r w:rsidRPr="00007C2B">
        <w:rPr>
          <w:rFonts w:ascii="Times New Roman" w:hAnsi="Times New Roman" w:cs="Times New Roman"/>
        </w:rPr>
        <w:t>И  я</w:t>
      </w:r>
      <w:proofErr w:type="gramEnd"/>
      <w:r w:rsidRPr="00007C2B">
        <w:rPr>
          <w:rFonts w:ascii="Times New Roman" w:hAnsi="Times New Roman" w:cs="Times New Roman"/>
        </w:rPr>
        <w:t xml:space="preserve"> напоминаю: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прав, они дурны, противны и трусливы.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Ты прав, они интриганы, не знавшие Рима!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Они погрязли в слухах и власти,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Вино и стяжательство избрав своей страстью…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они есть </w:t>
      </w:r>
      <w:proofErr w:type="gramStart"/>
      <w:r w:rsidRPr="00007C2B">
        <w:rPr>
          <w:rFonts w:ascii="Times New Roman" w:hAnsi="Times New Roman" w:cs="Times New Roman"/>
        </w:rPr>
        <w:t>народ</w:t>
      </w:r>
      <w:proofErr w:type="gramEnd"/>
      <w:r w:rsidRPr="00007C2B">
        <w:rPr>
          <w:rFonts w:ascii="Times New Roman" w:hAnsi="Times New Roman" w:cs="Times New Roman"/>
        </w:rPr>
        <w:t xml:space="preserve"> и они прозреют! </w:t>
      </w:r>
    </w:p>
    <w:p w14:paraId="74BD4A61" w14:textId="4CCBEB3C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смеётся.</w:t>
      </w:r>
    </w:p>
    <w:p w14:paraId="5D31618A" w14:textId="26EB68BD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Когда им глаза откроют на мир,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Когда позволят творить во благо.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Они изменятся – они сумеют,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удивят и нас, и Рим.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ставить их в безнадёжность не надо.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Марк, предки твои…</w:t>
      </w:r>
    </w:p>
    <w:p w14:paraId="06CC949A" w14:textId="0B31E052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очень резко, даже резче, чем хотел на самом деле.</w:t>
      </w:r>
    </w:p>
    <w:p w14:paraId="645BD5B8" w14:textId="3C1D3767" w:rsidR="00054185" w:rsidRPr="00007C2B" w:rsidRDefault="00054185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71B64C90" w14:textId="367DB433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Не вспоминай их дни!</w:t>
      </w:r>
    </w:p>
    <w:p w14:paraId="5FA038C4" w14:textId="79956EF8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отшатывается, как от удара.</w:t>
      </w:r>
    </w:p>
    <w:p w14:paraId="492AF487" w14:textId="763B43EE" w:rsidR="00054185" w:rsidRPr="00007C2B" w:rsidRDefault="00054185" w:rsidP="00E72A24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1.12</w:t>
      </w:r>
    </w:p>
    <w:p w14:paraId="48143CD0" w14:textId="2876B840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 xml:space="preserve">Мягкость пропадает из голоса Кассия. </w:t>
      </w:r>
    </w:p>
    <w:p w14:paraId="69E41948" w14:textId="7C5C0BEC" w:rsidR="00E72A24" w:rsidRPr="00007C2B" w:rsidRDefault="00054185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7371ED62" w14:textId="4BA28700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Не надо? Но я посмею как друг.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 этом, напомню, спасенье от мук!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Ты печатал предка своего на монете,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На стене твоего дома его имена.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Ты гордился им больше всего на свете,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с детства мечтал о тех временах.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 последнего царя убил,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убил последнего тирана!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>Он тогда, а ты сейчас спас Рим,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Так какая же тут драма?</w:t>
      </w:r>
    </w:p>
    <w:p w14:paraId="7163119E" w14:textId="328B2B0D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Служитель </w:t>
      </w:r>
      <w:r w:rsidRPr="00007C2B">
        <w:rPr>
          <w:rFonts w:ascii="Times New Roman" w:hAnsi="Times New Roman" w:cs="Times New Roman"/>
          <w:i/>
          <w:iCs/>
        </w:rPr>
        <w:t>(со смешком).</w:t>
      </w:r>
    </w:p>
    <w:p w14:paraId="223EE279" w14:textId="477AE85D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Время после смерти замирает,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Иногда я рад схождению его.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здесь тоска, а так хоть развлекают…</w:t>
      </w:r>
    </w:p>
    <w:p w14:paraId="60FCCA20" w14:textId="274DDB34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Кассий </w:t>
      </w:r>
      <w:r w:rsidRPr="00007C2B">
        <w:rPr>
          <w:rFonts w:ascii="Times New Roman" w:hAnsi="Times New Roman" w:cs="Times New Roman"/>
          <w:i/>
          <w:iCs/>
        </w:rPr>
        <w:t>(к Служителю).</w:t>
      </w:r>
    </w:p>
    <w:p w14:paraId="3B101E4A" w14:textId="7E8ABAD3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Мы рады!</w:t>
      </w:r>
    </w:p>
    <w:p w14:paraId="272EC6A2" w14:textId="2C2EEE69" w:rsidR="00054185" w:rsidRPr="00007C2B" w:rsidRDefault="00054185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 Бруту.</w:t>
      </w:r>
    </w:p>
    <w:p w14:paraId="1B94F079" w14:textId="3ADC7331" w:rsidR="00054185" w:rsidRPr="00007C2B" w:rsidRDefault="00054185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Ну так что?</w:t>
      </w:r>
    </w:p>
    <w:p w14:paraId="3DB399A4" w14:textId="103EA516" w:rsidR="00237119" w:rsidRPr="00007C2B" w:rsidRDefault="00237119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6B3F0379" w14:textId="0BDA39BB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Раны нет, изменений тоже.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Мой предок землю целовал,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её родною матерью он звал,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А я перед Римом был ничтожен!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касался стен его,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домом звал…</w:t>
      </w:r>
    </w:p>
    <w:p w14:paraId="751A2BB4" w14:textId="4BDC0ACB" w:rsidR="00237119" w:rsidRPr="00007C2B" w:rsidRDefault="00237119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5DA70987" w14:textId="5F67AFDA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Отрекался ли ты от того?</w:t>
      </w:r>
    </w:p>
    <w:p w14:paraId="449FE408" w14:textId="53EB160A" w:rsidR="00237119" w:rsidRPr="00007C2B" w:rsidRDefault="00237119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6E4F03C3" w14:textId="74B5AF59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Но я не он! Я жил иначе, верил хуже…</w:t>
      </w:r>
    </w:p>
    <w:p w14:paraId="334173A7" w14:textId="587167D8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Служитель </w:t>
      </w:r>
      <w:r w:rsidRPr="00007C2B">
        <w:rPr>
          <w:rFonts w:ascii="Times New Roman" w:hAnsi="Times New Roman" w:cs="Times New Roman"/>
          <w:i/>
          <w:iCs/>
        </w:rPr>
        <w:t>(неожиданно для собеседников).</w:t>
      </w:r>
    </w:p>
    <w:p w14:paraId="353E101D" w14:textId="4D045C1D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Да, ты не он, это верное слово.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Ведь предок твой сюда и не попал.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не караулил на ступенях, словно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Вор и убийца… он восстание поднял.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Безоружности не было, была война,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А это значит, что ты не продолжатель дел…</w:t>
      </w:r>
    </w:p>
    <w:p w14:paraId="519A607F" w14:textId="16F72FE6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отмахивается от Служителя, как от чего-то неприятного, назойливого.</w:t>
      </w:r>
    </w:p>
    <w:p w14:paraId="143F54BA" w14:textId="15B93B4B" w:rsidR="00237119" w:rsidRPr="00007C2B" w:rsidRDefault="00237119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53C11628" w14:textId="182ACCFB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Какая разница, что за смерть тирана взяла?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Тиран умрёт за то, что он посмел…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Марк, неужели ты внемлешь ему?</w:t>
      </w:r>
    </w:p>
    <w:p w14:paraId="3EADD116" w14:textId="7CFBAB99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Марк внемлет.</w:t>
      </w:r>
    </w:p>
    <w:p w14:paraId="4E9D7F98" w14:textId="7C5BFDB6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Неужели его словом разбит?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же лжец! Он не </w:t>
      </w:r>
      <w:proofErr w:type="gramStart"/>
      <w:r w:rsidRPr="00007C2B">
        <w:rPr>
          <w:rFonts w:ascii="Times New Roman" w:hAnsi="Times New Roman" w:cs="Times New Roman"/>
        </w:rPr>
        <w:t>знает</w:t>
      </w:r>
      <w:proofErr w:type="gramEnd"/>
      <w:r w:rsidRPr="00007C2B">
        <w:rPr>
          <w:rFonts w:ascii="Times New Roman" w:hAnsi="Times New Roman" w:cs="Times New Roman"/>
        </w:rPr>
        <w:t xml:space="preserve"> что и почему!</w:t>
      </w:r>
    </w:p>
    <w:p w14:paraId="460F984B" w14:textId="7A9E2BB0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lastRenderedPageBreak/>
        <w:t>Служитель не обижается.</w:t>
      </w:r>
    </w:p>
    <w:p w14:paraId="6DBD85CB" w14:textId="5E901837" w:rsidR="00237119" w:rsidRPr="00007C2B" w:rsidRDefault="00237119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1D201132" w14:textId="53605D01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Его молчание – это щит.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А мне разницы нет.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Врата тиранов дальше – туда не тронет свет,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Там чёрная и гладкая стена,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Там ветра и </w:t>
      </w:r>
      <w:proofErr w:type="spellStart"/>
      <w:r w:rsidRPr="00007C2B">
        <w:rPr>
          <w:rFonts w:ascii="Times New Roman" w:hAnsi="Times New Roman" w:cs="Times New Roman"/>
        </w:rPr>
        <w:t>бесприют</w:t>
      </w:r>
      <w:proofErr w:type="spellEnd"/>
      <w:r w:rsidRPr="00007C2B">
        <w:rPr>
          <w:rFonts w:ascii="Times New Roman" w:hAnsi="Times New Roman" w:cs="Times New Roman"/>
        </w:rPr>
        <w:t>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там иные судьи ждут.</w:t>
      </w:r>
    </w:p>
    <w:p w14:paraId="5A22ACF1" w14:textId="5EA6B016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Улыбается.</w:t>
      </w:r>
    </w:p>
    <w:p w14:paraId="05DCC39E" w14:textId="04EE1DF4" w:rsidR="00237119" w:rsidRPr="00007C2B" w:rsidRDefault="00237119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А ещё там страж другой,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А мне разницы нет… никакой!</w:t>
      </w:r>
    </w:p>
    <w:p w14:paraId="1BD9ADA3" w14:textId="07767AC0" w:rsidR="00237119" w:rsidRPr="00007C2B" w:rsidRDefault="00237119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отворачивается от Служителя, ожидая слов Брута.</w:t>
      </w:r>
    </w:p>
    <w:p w14:paraId="7B4B40B4" w14:textId="2D335AF4" w:rsidR="00237119" w:rsidRPr="00007C2B" w:rsidRDefault="00237119" w:rsidP="00E72A24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 xml:space="preserve">Сцена 1.13 </w:t>
      </w:r>
    </w:p>
    <w:p w14:paraId="54CF3BDF" w14:textId="62E1A4C3" w:rsidR="00B91E38" w:rsidRPr="00007C2B" w:rsidRDefault="00B91E38" w:rsidP="00B91E3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>Брут не заставляет себя долго ждать. Усмехнувшись и распрямившись, он отвечает Кассию.</w:t>
      </w:r>
    </w:p>
    <w:p w14:paraId="4EC64275" w14:textId="2BF1C299" w:rsidR="00B91E38" w:rsidRPr="00007C2B" w:rsidRDefault="00B91E38" w:rsidP="00E72A24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7DFD0895" w14:textId="457CE048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Никто не понял, но я скажу: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сделал ему одолжение.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Убил его, предал ножу,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Пока память его была в почтении.</w:t>
      </w:r>
    </w:p>
    <w:p w14:paraId="52FD1B1D" w14:textId="43C0C80D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Я себя не прощаю!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Убеждение умирает с телом.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Если лживо оно… что ж, я знаю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сотворил и за какое дело.</w:t>
      </w:r>
    </w:p>
    <w:p w14:paraId="5FD82998" w14:textId="3519BAD0" w:rsidR="00B91E38" w:rsidRPr="00007C2B" w:rsidRDefault="00B91E38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бледнеет.</w:t>
      </w:r>
    </w:p>
    <w:p w14:paraId="77322989" w14:textId="0EF59823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Не с тобой я, Кассий, говорю.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не с тобой, чужак!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не спорю! Мысль свою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Несу тому, кто друг и враг.</w:t>
      </w:r>
    </w:p>
    <w:p w14:paraId="15576B88" w14:textId="0D09CAE2" w:rsidR="00B91E38" w:rsidRPr="00007C2B" w:rsidRDefault="00B91E38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бросает злой взгляд на Служителя, словно тот виноват в словах Брута. </w:t>
      </w:r>
    </w:p>
    <w:p w14:paraId="11EF403C" w14:textId="506F3DB1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Он смотрел на меня,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 не верил мне,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Как себе не верю я,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Как не прощу уже себе. </w:t>
      </w:r>
    </w:p>
    <w:p w14:paraId="1B89F58B" w14:textId="001A8182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>Я должен был… я должен был народу,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почему мой долг велик?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Где задолжал для всех свободу,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Чем заслужил последний крик?</w:t>
      </w:r>
    </w:p>
    <w:p w14:paraId="229EBFB8" w14:textId="3E832432" w:rsidR="00B91E38" w:rsidRPr="00007C2B" w:rsidRDefault="00B91E38" w:rsidP="00E72A24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lastRenderedPageBreak/>
        <w:t>Кассий смотрит на Брута так, словно видит его впервые.</w:t>
      </w:r>
    </w:p>
    <w:p w14:paraId="39D84ADB" w14:textId="48CDC223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Он всё мне дал,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всё простил.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я смотрел – он умирал.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И я ударил – я убил.</w:t>
      </w:r>
    </w:p>
    <w:p w14:paraId="7017A2BD" w14:textId="5026FD6A" w:rsidR="00B91E38" w:rsidRPr="00007C2B" w:rsidRDefault="00B91E38" w:rsidP="00E72A24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Я задолжал народу где-то,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я виновен на века.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Предательство несёт ответы,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Как преступление – всегда.</w:t>
      </w:r>
    </w:p>
    <w:p w14:paraId="35A0F8EF" w14:textId="1E524342" w:rsidR="00B91E38" w:rsidRPr="00007C2B" w:rsidRDefault="00B91E38" w:rsidP="00B91E3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 же не замечает реакции Кассия. Он ведёт монолог с собою, зная, что тот, с кем он хотел бы поговорить, уже не ответит.</w:t>
      </w:r>
    </w:p>
    <w:p w14:paraId="5368EE35" w14:textId="2D11F044" w:rsidR="00B91E38" w:rsidRPr="00007C2B" w:rsidRDefault="00B91E38" w:rsidP="00B91E3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Я убил его прежде того,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Чем его возненавидел народ.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Я убил его – вот одолжение,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Проклятье богов и их </w:t>
      </w:r>
      <w:proofErr w:type="spellStart"/>
      <w:r w:rsidRPr="00007C2B">
        <w:rPr>
          <w:rFonts w:ascii="Times New Roman" w:hAnsi="Times New Roman" w:cs="Times New Roman"/>
        </w:rPr>
        <w:t>отомщение</w:t>
      </w:r>
      <w:proofErr w:type="spellEnd"/>
      <w:r w:rsidRPr="00007C2B">
        <w:rPr>
          <w:rFonts w:ascii="Times New Roman" w:hAnsi="Times New Roman" w:cs="Times New Roman"/>
        </w:rPr>
        <w:t>.</w:t>
      </w:r>
    </w:p>
    <w:p w14:paraId="0BD21FBF" w14:textId="1D5537E1" w:rsidR="00B91E38" w:rsidRPr="00007C2B" w:rsidRDefault="00B91E38" w:rsidP="00B91E3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бросается к Бруту.</w:t>
      </w:r>
    </w:p>
    <w:p w14:paraId="5C22DD73" w14:textId="5A70F8BF" w:rsidR="00B91E38" w:rsidRPr="00007C2B" w:rsidRDefault="00B91E38" w:rsidP="00B91E3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164868D1" w14:textId="5DD00289" w:rsidR="00B91E38" w:rsidRPr="00007C2B" w:rsidRDefault="00B91E38" w:rsidP="00B91E3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Не ему! Не тирану! Народу!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Мы вернули его свободу.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понимаю, тебе труднее,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тем больше ты и велик.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был других смелее,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закончил всё ты вмиг!</w:t>
      </w:r>
    </w:p>
    <w:p w14:paraId="240B4F1C" w14:textId="163DF1C7" w:rsidR="00B91E38" w:rsidRPr="00007C2B" w:rsidRDefault="00B91E38" w:rsidP="00B91E3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Брут не слушает, отодвинув Кассия с пути, он приближается к обрыву, примеривается к склону, где его ждёт неизвестное судилище. </w:t>
      </w:r>
    </w:p>
    <w:p w14:paraId="4DD7F3F9" w14:textId="177605EF" w:rsidR="00B91E38" w:rsidRPr="00007C2B" w:rsidRDefault="00B91E38" w:rsidP="00B91E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1.14</w:t>
      </w:r>
    </w:p>
    <w:p w14:paraId="7AE71765" w14:textId="7E527114" w:rsidR="00B91E38" w:rsidRPr="00007C2B" w:rsidRDefault="00646508" w:rsidP="00B91E3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>Служитель подступает к нему, не отговаривая и не уговаривая, а просто не вмешиваясь, предоставляя Бруту возможность подготовиться. Кассий напряжённо следит за ними, он всё ещё не верит в то, что Брут решится прыгнуть.</w:t>
      </w:r>
    </w:p>
    <w:p w14:paraId="2D1DD041" w14:textId="52F3FBC5" w:rsidR="00646508" w:rsidRPr="00007C2B" w:rsidRDefault="00646508" w:rsidP="00B91E38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21DF494F" w14:textId="7B2EF0BC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Если хочешь – давай, не тяни.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Ждать или нет не поможет,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Суд придёт, над ним не властны дни,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Всё время ему пахнет ложью. </w:t>
      </w:r>
    </w:p>
    <w:p w14:paraId="6E97EF25" w14:textId="110C00E7" w:rsidR="00646508" w:rsidRPr="00007C2B" w:rsidRDefault="00646508" w:rsidP="0064650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Оборачивается к Кассию, обращается к нему доверительно, найдя в нём, по-видимому, куда более отзывчивого собеседника.</w:t>
      </w:r>
    </w:p>
    <w:p w14:paraId="6E31BA03" w14:textId="00EC04C2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Один хитрец тут, помню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Вздумал ждать конца времён.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 xml:space="preserve">Он был труслив, но многословен,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На суд друзей был обречён.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Точно не помню всего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Кажется, вражьим войскам он показал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Обход, где бились, а было-то их совсем ничего,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Долго друзья, которых он славно продал!</w:t>
      </w:r>
    </w:p>
    <w:p w14:paraId="1F7207BE" w14:textId="353D4489" w:rsidR="00646508" w:rsidRPr="00007C2B" w:rsidRDefault="00646508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смеётся, но никто не разделяет его веселья.</w:t>
      </w:r>
    </w:p>
    <w:p w14:paraId="2EA856F7" w14:textId="7401513C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Уже не помню! Их много проходит,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даже хитрец истомлён,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Устал! – прыгнул вниз, он обречён,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До всякого суд в свой час доходит.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 летел и летел в ничто,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тело его прошло сквозь пространство.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 решился и прыгнул – вот и всё,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Лишь при жизни спасает лукавство.</w:t>
      </w:r>
    </w:p>
    <w:p w14:paraId="32AAAFB7" w14:textId="091D3282" w:rsidR="00646508" w:rsidRPr="00007C2B" w:rsidRDefault="00646508" w:rsidP="0064650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оттаскивает Брута от края. Брут не сопротивляется, но в глазах его зреет решимость. </w:t>
      </w:r>
    </w:p>
    <w:p w14:paraId="40A54183" w14:textId="79D280E0" w:rsidR="00646508" w:rsidRPr="00007C2B" w:rsidRDefault="00646508" w:rsidP="0064650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1.15</w:t>
      </w:r>
    </w:p>
    <w:p w14:paraId="70A56BC1" w14:textId="66D28AF3" w:rsidR="00646508" w:rsidRPr="00007C2B" w:rsidRDefault="00646508" w:rsidP="00646508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 xml:space="preserve">Кассий, устав от того, что Брут мучается чувством вины за то, что ему самому кажется лишь праведным делом, налетает с обвинениями. Брут не уступает, он пытается снова вернуться к обрыву, Кассий перехватывает его, оказываясь впереди, но Брут теснит его. Это настоящая ссора совести и убеждения. </w:t>
      </w:r>
    </w:p>
    <w:p w14:paraId="3A23968F" w14:textId="39623AAF" w:rsidR="00646508" w:rsidRPr="00007C2B" w:rsidRDefault="00646508" w:rsidP="00646508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1D31EF45" w14:textId="6D2E0F3B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Ты глупец! Народ понял нас!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Мы сделали то, что были должны!</w:t>
      </w:r>
    </w:p>
    <w:p w14:paraId="18ABBE73" w14:textId="512BE1DA" w:rsidR="00646508" w:rsidRPr="00007C2B" w:rsidRDefault="00646508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F1C3FF4" w14:textId="0085E9F5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И потому бежали мы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Под покровом ночи в тёмный час?</w:t>
      </w:r>
    </w:p>
    <w:p w14:paraId="701166AE" w14:textId="378EDD09" w:rsidR="00646508" w:rsidRPr="00007C2B" w:rsidRDefault="00646508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070BC53E" w14:textId="4F641217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Это Антоний! Интриги его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Он к власти рвался, и…</w:t>
      </w:r>
    </w:p>
    <w:p w14:paraId="00F024A8" w14:textId="230BCC40" w:rsidR="00646508" w:rsidRPr="00007C2B" w:rsidRDefault="00646508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05EB0C2" w14:textId="6C6C3B14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Это не он, это </w:t>
      </w:r>
      <w:proofErr w:type="gramStart"/>
      <w:r w:rsidRPr="00007C2B">
        <w:rPr>
          <w:rFonts w:ascii="Times New Roman" w:hAnsi="Times New Roman" w:cs="Times New Roman"/>
        </w:rPr>
        <w:t>народ  –</w:t>
      </w:r>
      <w:proofErr w:type="gramEnd"/>
      <w:r w:rsidRPr="00007C2B">
        <w:rPr>
          <w:rFonts w:ascii="Times New Roman" w:hAnsi="Times New Roman" w:cs="Times New Roman"/>
        </w:rPr>
        <w:t xml:space="preserve"> они,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любил, пусть любил не того.</w:t>
      </w:r>
    </w:p>
    <w:p w14:paraId="5AD67FFF" w14:textId="44E3A290" w:rsidR="00646508" w:rsidRPr="00007C2B" w:rsidRDefault="00646508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0BCAEED2" w14:textId="3D048C4A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Ты и сам его любил!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Даже когда он стал тираном.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 xml:space="preserve">Вот и муки: убил я, убил!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Вот и душевные раны.</w:t>
      </w:r>
    </w:p>
    <w:p w14:paraId="39E415CF" w14:textId="09F4CD2B" w:rsidR="00646508" w:rsidRPr="00007C2B" w:rsidRDefault="00646508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49C3033A" w14:textId="12F5FAAC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Молчи! </w:t>
      </w:r>
    </w:p>
    <w:p w14:paraId="3389AEDF" w14:textId="4970A204" w:rsidR="00646508" w:rsidRPr="00007C2B" w:rsidRDefault="00646508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осекается, не ожидая такой резкости.</w:t>
      </w:r>
    </w:p>
    <w:p w14:paraId="1E01BD51" w14:textId="3BCDA7ED" w:rsidR="00646508" w:rsidRPr="00007C2B" w:rsidRDefault="00646508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Знаешь, я умер легко,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Не хотел искать себе оправданий.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Ты не поймёшь до конца кем был он,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</w:r>
      <w:r w:rsidR="00E27A20" w:rsidRPr="00007C2B">
        <w:rPr>
          <w:rFonts w:ascii="Times New Roman" w:hAnsi="Times New Roman" w:cs="Times New Roman"/>
        </w:rPr>
        <w:t xml:space="preserve">Он смотрел, он спросил… дальше было молчание. </w:t>
      </w:r>
      <w:r w:rsidR="00E27A20" w:rsidRPr="00007C2B">
        <w:rPr>
          <w:rFonts w:ascii="Times New Roman" w:hAnsi="Times New Roman" w:cs="Times New Roman"/>
        </w:rPr>
        <w:br/>
      </w:r>
      <w:r w:rsidR="00E27A20" w:rsidRPr="00007C2B">
        <w:rPr>
          <w:rFonts w:ascii="Times New Roman" w:hAnsi="Times New Roman" w:cs="Times New Roman"/>
        </w:rPr>
        <w:tab/>
        <w:t xml:space="preserve">Он спросил. А вопрос не закончен! </w:t>
      </w:r>
      <w:r w:rsidR="00E27A20" w:rsidRPr="00007C2B">
        <w:rPr>
          <w:rFonts w:ascii="Times New Roman" w:hAnsi="Times New Roman" w:cs="Times New Roman"/>
        </w:rPr>
        <w:br/>
      </w:r>
      <w:r w:rsidR="00E27A20" w:rsidRPr="00007C2B">
        <w:rPr>
          <w:rFonts w:ascii="Times New Roman" w:hAnsi="Times New Roman" w:cs="Times New Roman"/>
        </w:rPr>
        <w:tab/>
        <w:t xml:space="preserve">Но что же с того? Мы поняли сами. </w:t>
      </w:r>
      <w:r w:rsidR="00E27A20" w:rsidRPr="00007C2B">
        <w:rPr>
          <w:rFonts w:ascii="Times New Roman" w:hAnsi="Times New Roman" w:cs="Times New Roman"/>
        </w:rPr>
        <w:br/>
      </w:r>
      <w:r w:rsidR="00E27A20" w:rsidRPr="00007C2B">
        <w:rPr>
          <w:rFonts w:ascii="Times New Roman" w:hAnsi="Times New Roman" w:cs="Times New Roman"/>
        </w:rPr>
        <w:tab/>
        <w:t xml:space="preserve">«И ты…» – последний вопрос непрочен, </w:t>
      </w:r>
      <w:r w:rsidR="00E27A20" w:rsidRPr="00007C2B">
        <w:rPr>
          <w:rFonts w:ascii="Times New Roman" w:hAnsi="Times New Roman" w:cs="Times New Roman"/>
        </w:rPr>
        <w:br/>
      </w:r>
      <w:r w:rsidR="00E27A20" w:rsidRPr="00007C2B">
        <w:rPr>
          <w:rFonts w:ascii="Times New Roman" w:hAnsi="Times New Roman" w:cs="Times New Roman"/>
        </w:rPr>
        <w:tab/>
        <w:t>«И я…» – ответ, которым я ранен.</w:t>
      </w:r>
    </w:p>
    <w:p w14:paraId="0D0E5CF2" w14:textId="7529F215" w:rsidR="00E27A20" w:rsidRPr="00007C2B" w:rsidRDefault="00E27A20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Кассий </w:t>
      </w:r>
      <w:r w:rsidRPr="00007C2B">
        <w:rPr>
          <w:rFonts w:ascii="Times New Roman" w:hAnsi="Times New Roman" w:cs="Times New Roman"/>
          <w:i/>
          <w:iCs/>
        </w:rPr>
        <w:t>(примирительно).</w:t>
      </w:r>
    </w:p>
    <w:p w14:paraId="54E860C0" w14:textId="50981CD1" w:rsidR="00E27A20" w:rsidRPr="00007C2B" w:rsidRDefault="00E27A20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Полно же! Ты через это переступил,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Ради свободы друга сгубил.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Это жертва! И даже Цицерон…</w:t>
      </w:r>
    </w:p>
    <w:p w14:paraId="01024842" w14:textId="1C469677" w:rsidR="00E27A20" w:rsidRPr="00007C2B" w:rsidRDefault="00E27A20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Брут.</w:t>
      </w:r>
    </w:p>
    <w:p w14:paraId="38DB10F1" w14:textId="41D23B6E" w:rsidR="00E27A20" w:rsidRPr="00007C2B" w:rsidRDefault="00E27A20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Да на что мне б сдался он?</w:t>
      </w:r>
    </w:p>
    <w:p w14:paraId="39D9C995" w14:textId="345D07E1" w:rsidR="00E27A20" w:rsidRPr="00007C2B" w:rsidRDefault="00E27A20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выступает вперёд, деликатно кашлянув, он напоминает о себе.</w:t>
      </w:r>
    </w:p>
    <w:p w14:paraId="6941E601" w14:textId="5997AFA3" w:rsidR="00E27A20" w:rsidRPr="00007C2B" w:rsidRDefault="00E27A20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67D08157" w14:textId="3A773420" w:rsidR="00E27A20" w:rsidRPr="00007C2B" w:rsidRDefault="00E27A20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А жаль! Мне вот интересно всегда,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Как он играет во все врата,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не торопится даже ко мне.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не знаю, есть ли место ему на скале?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Мечется – мечется он,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Но искренне верит в свои слова.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 свои же слова! О, Цицерон,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Дождётся ли тебя </w:t>
      </w:r>
      <w:proofErr w:type="spellStart"/>
      <w:r w:rsidRPr="00007C2B">
        <w:rPr>
          <w:rFonts w:ascii="Times New Roman" w:hAnsi="Times New Roman" w:cs="Times New Roman"/>
        </w:rPr>
        <w:t>Тарпейская</w:t>
      </w:r>
      <w:proofErr w:type="spellEnd"/>
      <w:r w:rsidRPr="00007C2B">
        <w:rPr>
          <w:rFonts w:ascii="Times New Roman" w:hAnsi="Times New Roman" w:cs="Times New Roman"/>
        </w:rPr>
        <w:t xml:space="preserve"> скала? </w:t>
      </w:r>
    </w:p>
    <w:p w14:paraId="430A3706" w14:textId="7A847347" w:rsidR="00E27A20" w:rsidRPr="00007C2B" w:rsidRDefault="00E27A20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Друзья не реагируют на слова о Цицероне. Что им он? У них есть своя беда и своя тоска.</w:t>
      </w:r>
    </w:p>
    <w:p w14:paraId="3B4B3CB2" w14:textId="22677A68" w:rsidR="00E27A20" w:rsidRPr="00007C2B" w:rsidRDefault="00B77BBF" w:rsidP="00646508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1.16</w:t>
      </w:r>
    </w:p>
    <w:p w14:paraId="162D9D05" w14:textId="3F946DE9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 xml:space="preserve">Брут, решившись и порядком утомившись, идёт к обрыву. Он не хочет больше спорить и перекладывает вечность свою на волю судей, которых не видел и которые его ждут. </w:t>
      </w:r>
    </w:p>
    <w:p w14:paraId="63FEE1F4" w14:textId="58009DEA" w:rsidR="00B77BBF" w:rsidRPr="00007C2B" w:rsidRDefault="00B77BBF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48CF50D4" w14:textId="184F4170" w:rsidR="00B77BBF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>Марк! Остановись!</w:t>
      </w:r>
    </w:p>
    <w:p w14:paraId="362C441F" w14:textId="77777777" w:rsidR="00007C2B" w:rsidRPr="00007C2B" w:rsidRDefault="00007C2B" w:rsidP="00646508">
      <w:pPr>
        <w:rPr>
          <w:rFonts w:ascii="Times New Roman" w:hAnsi="Times New Roman" w:cs="Times New Roman"/>
        </w:rPr>
      </w:pPr>
    </w:p>
    <w:p w14:paraId="70C51B32" w14:textId="659336D8" w:rsidR="00B77BBF" w:rsidRPr="00007C2B" w:rsidRDefault="00B77BBF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lastRenderedPageBreak/>
        <w:t>Служитель.</w:t>
      </w:r>
    </w:p>
    <w:p w14:paraId="6CA7EB15" w14:textId="4846C067" w:rsidR="00B77BBF" w:rsidRPr="00007C2B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Как быстро мы сошлись!</w:t>
      </w:r>
    </w:p>
    <w:p w14:paraId="60079719" w14:textId="7C24514F" w:rsidR="00B77BBF" w:rsidRPr="00007C2B" w:rsidRDefault="00B77BBF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Бруту.</w:t>
      </w:r>
    </w:p>
    <w:p w14:paraId="59A8CDE8" w14:textId="6BF96903" w:rsidR="00B77BBF" w:rsidRPr="00007C2B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Спеши!</w:t>
      </w:r>
    </w:p>
    <w:p w14:paraId="21E27887" w14:textId="67C31E35" w:rsidR="00B77BBF" w:rsidRPr="00007C2B" w:rsidRDefault="00B77BBF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6FD38EFB" w14:textId="7CC74983" w:rsidR="00B77BBF" w:rsidRPr="00007C2B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Постой! Во лжи…</w:t>
      </w:r>
    </w:p>
    <w:p w14:paraId="5B972A88" w14:textId="04F4234F" w:rsidR="00B77BBF" w:rsidRPr="00007C2B" w:rsidRDefault="00B77BBF" w:rsidP="00646508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Служитель </w:t>
      </w:r>
      <w:r w:rsidRPr="00007C2B">
        <w:rPr>
          <w:rFonts w:ascii="Times New Roman" w:hAnsi="Times New Roman" w:cs="Times New Roman"/>
          <w:i/>
          <w:iCs/>
        </w:rPr>
        <w:t>(перебивает, хотя Брут не слышит ни того, ни другого).</w:t>
      </w:r>
    </w:p>
    <w:p w14:paraId="53E3C555" w14:textId="5F138DC5" w:rsidR="00B77BBF" w:rsidRPr="00007C2B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Скала не просто ждёт.</w:t>
      </w:r>
    </w:p>
    <w:p w14:paraId="0F88B75E" w14:textId="183C9A68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не делает больше попытки остановить друга, но и смотреть на это он не может. Его решительный шаг завершён, остаётся последнее мгновение до прыжка вниз, в неизвестность.</w:t>
      </w:r>
    </w:p>
    <w:p w14:paraId="554024B4" w14:textId="3F3F70FF" w:rsidR="00B77BBF" w:rsidRPr="00007C2B" w:rsidRDefault="00B77BBF" w:rsidP="00646508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1F121F6D" w14:textId="02F14915" w:rsidR="00B77BBF" w:rsidRPr="00007C2B" w:rsidRDefault="00B77BBF" w:rsidP="00646508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Не могу… мне сердце рвёт.</w:t>
      </w:r>
    </w:p>
    <w:p w14:paraId="31017EC6" w14:textId="63B1130D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выступает чуть вперёд, скрывая собою Брута, в голосе его сочувствие, когда она обращается к Кассию.</w:t>
      </w:r>
    </w:p>
    <w:p w14:paraId="0173204B" w14:textId="7FD446E4" w:rsidR="00B77BBF" w:rsidRPr="00007C2B" w:rsidRDefault="00B77BBF" w:rsidP="00B77BBF">
      <w:pPr>
        <w:jc w:val="both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4BF40DC1" w14:textId="63F031A7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>Отвернись, дитя…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Так легче будет.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Там ждут его, как ждут тебя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Бесстрастья судьи.</w:t>
      </w:r>
    </w:p>
    <w:p w14:paraId="7219E391" w14:textId="546A634B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>Всегда остаётся идти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 намеченному пути,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Надеясь на то,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 простят или же не простят его.</w:t>
      </w:r>
    </w:p>
    <w:p w14:paraId="37EA1BDE" w14:textId="3CEE6B20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покорно отворачивается, его сотрясают рыдания, с которыми он тщетно пытается справиться.</w:t>
      </w:r>
    </w:p>
    <w:p w14:paraId="4078B7EE" w14:textId="2A574830" w:rsidR="00B77BBF" w:rsidRPr="00007C2B" w:rsidRDefault="00B77BBF" w:rsidP="00B77BBF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511FD2FF" w14:textId="18ECBA34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Страшно! Второй раз ещё хуже.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Ещё хуже на смерть друга смотреть.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Ещё безысходнее!</w:t>
      </w:r>
    </w:p>
    <w:p w14:paraId="1D02CEB2" w14:textId="735CD129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Брут, скрытый Служителем, совершает последний прыжок с </w:t>
      </w:r>
      <w:proofErr w:type="spellStart"/>
      <w:r w:rsidRPr="00007C2B">
        <w:rPr>
          <w:rFonts w:ascii="Times New Roman" w:hAnsi="Times New Roman" w:cs="Times New Roman"/>
          <w:i/>
          <w:iCs/>
        </w:rPr>
        <w:t>Тарпейской</w:t>
      </w:r>
      <w:proofErr w:type="spellEnd"/>
      <w:r w:rsidRPr="00007C2B">
        <w:rPr>
          <w:rFonts w:ascii="Times New Roman" w:hAnsi="Times New Roman" w:cs="Times New Roman"/>
          <w:i/>
          <w:iCs/>
        </w:rPr>
        <w:t xml:space="preserve"> скалы, отправляясь всё-таки на последний суд, в неизвестность. Кассий слышит это…</w:t>
      </w:r>
    </w:p>
    <w:p w14:paraId="529EB02B" w14:textId="68903253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Где же наши боги? Слушают?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Или оглохли? Как не плевать им на твердь?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Страшно! Второй раз невыносимо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Видеть гибель его – спасителя Рима,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lastRenderedPageBreak/>
        <w:tab/>
        <w:t xml:space="preserve">Брата, союзника, друга,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Железного, несломленного Брута!</w:t>
      </w:r>
    </w:p>
    <w:p w14:paraId="15C04ABE" w14:textId="0AAAC7B6" w:rsidR="00B77BBF" w:rsidRPr="00007C2B" w:rsidRDefault="00B77BBF" w:rsidP="00B77BBF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b/>
          <w:bCs/>
        </w:rPr>
        <w:t xml:space="preserve">Служитель </w:t>
      </w:r>
      <w:r w:rsidRPr="00007C2B">
        <w:rPr>
          <w:rFonts w:ascii="Times New Roman" w:hAnsi="Times New Roman" w:cs="Times New Roman"/>
          <w:i/>
          <w:iCs/>
        </w:rPr>
        <w:t>(с тем же сочувствием, он не оглядывается на обрыв, ему это и не нужно, чтобы знать, что всё кончено).</w:t>
      </w:r>
    </w:p>
    <w:p w14:paraId="570D5C77" w14:textId="3E2CF7CF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>Второй раз хуже…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Неужели боятся даже храбрые души?</w:t>
      </w:r>
    </w:p>
    <w:p w14:paraId="475FDEB9" w14:textId="49229DB0" w:rsidR="00B77BBF" w:rsidRPr="00007C2B" w:rsidRDefault="00B77BBF" w:rsidP="00B77BBF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t>Сцена 1.17</w:t>
      </w:r>
    </w:p>
    <w:p w14:paraId="6AFBDB2D" w14:textId="687A3322" w:rsidR="00B77BBF" w:rsidRPr="00007C2B" w:rsidRDefault="00B77BBF" w:rsidP="00B77BBF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</w:rPr>
        <w:tab/>
      </w:r>
      <w:r w:rsidRPr="00007C2B">
        <w:rPr>
          <w:rFonts w:ascii="Times New Roman" w:hAnsi="Times New Roman" w:cs="Times New Roman"/>
          <w:i/>
          <w:iCs/>
        </w:rPr>
        <w:t>Брута больше нет на скале. Теперь здесь только Кассий и Служитель. Кассий пытается справиться с горем, когда Служитель обращается к нему очень тихо.</w:t>
      </w:r>
    </w:p>
    <w:p w14:paraId="69CD1F90" w14:textId="411C5930" w:rsidR="00B77BBF" w:rsidRPr="00007C2B" w:rsidRDefault="00B77BBF" w:rsidP="00B77BBF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5CAB0FFA" w14:textId="329F80E5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Уже всё… всё кончено, можешь смотреть.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Здесь всё свершается быстро, легко. </w:t>
      </w:r>
    </w:p>
    <w:p w14:paraId="7A9EF6F9" w14:textId="5EC3A13C" w:rsidR="00B77BBF" w:rsidRPr="00007C2B" w:rsidRDefault="00B77BBF" w:rsidP="00B77BBF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Кассий оборачивается.</w:t>
      </w:r>
    </w:p>
    <w:p w14:paraId="278B3F53" w14:textId="2CE48EB7" w:rsidR="00B77BBF" w:rsidRPr="00007C2B" w:rsidRDefault="00B77BBF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Видишь? Когда пришла прежде смерть,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Всё, что прежде было, уже ничто.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Пойдёшь ли за ним?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Будешь ли ждать и бояться?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знаю, каждому не сразу хватит сил,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чтобы решить не остаться.</w:t>
      </w:r>
    </w:p>
    <w:p w14:paraId="609630E6" w14:textId="64C9D183" w:rsidR="00B77BBF" w:rsidRPr="00007C2B" w:rsidRDefault="00B77BBF" w:rsidP="00007C2B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 xml:space="preserve">Кассий на мгновение впадает в бесконтрольное бешенство, но всё-таки справляется с собой, плотно сжав кулаки. Он зол, и эта злость </w:t>
      </w:r>
      <w:r w:rsidR="00007C2B" w:rsidRPr="00007C2B">
        <w:rPr>
          <w:rFonts w:ascii="Times New Roman" w:hAnsi="Times New Roman" w:cs="Times New Roman"/>
          <w:i/>
          <w:iCs/>
        </w:rPr>
        <w:t>возвращает ему все силы, вытесняет всякое сомнение и делает его сильнее и страха, и скалы. Он знает, что прав, он помнит свои убеждения и они остались с ним.</w:t>
      </w:r>
    </w:p>
    <w:p w14:paraId="5C29F063" w14:textId="524D2314" w:rsidR="00007C2B" w:rsidRPr="00007C2B" w:rsidRDefault="00007C2B" w:rsidP="00B77BBF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Кассий.</w:t>
      </w:r>
    </w:p>
    <w:p w14:paraId="7BFDF482" w14:textId="7F62F264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Боги подземные тебе решат!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может тогда, ты вспомнишь меня.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 тебя вольют злобный яд,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Или во сне удушит змея! </w:t>
      </w:r>
    </w:p>
    <w:p w14:paraId="39F6EDC6" w14:textId="03974EF0" w:rsidR="00007C2B" w:rsidRPr="00007C2B" w:rsidRDefault="00007C2B" w:rsidP="00B77BBF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Решительно направляется к обрыву, Служитель поспешно отступает, давая взглянуть.</w:t>
      </w:r>
    </w:p>
    <w:p w14:paraId="6DABC8D7" w14:textId="6C2B614B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Я не виноват, я не предавал.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Как человек может быть… но как гражданин,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здесь, но там начало начал,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Вечный, несгибаемый Рим!</w:t>
      </w:r>
    </w:p>
    <w:p w14:paraId="5A9BB9AA" w14:textId="5EAFD965" w:rsidR="00007C2B" w:rsidRDefault="00007C2B" w:rsidP="00007C2B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В глазах Кассия презрение. Не дожидаясь ответа Служителя, впрочем, он в нём и не нуждается, Кассий совершает прыжок, отправляясь за Брутом на неведомый суд.</w:t>
      </w:r>
    </w:p>
    <w:p w14:paraId="7AA0309C" w14:textId="77777777" w:rsidR="00007C2B" w:rsidRDefault="00007C2B" w:rsidP="00007C2B">
      <w:pPr>
        <w:jc w:val="both"/>
        <w:rPr>
          <w:rFonts w:ascii="Times New Roman" w:hAnsi="Times New Roman" w:cs="Times New Roman"/>
          <w:i/>
          <w:iCs/>
        </w:rPr>
      </w:pPr>
    </w:p>
    <w:p w14:paraId="351DBE43" w14:textId="77777777" w:rsidR="00007C2B" w:rsidRPr="00007C2B" w:rsidRDefault="00007C2B" w:rsidP="00007C2B">
      <w:pPr>
        <w:jc w:val="both"/>
        <w:rPr>
          <w:rFonts w:ascii="Times New Roman" w:hAnsi="Times New Roman" w:cs="Times New Roman"/>
          <w:i/>
          <w:iCs/>
        </w:rPr>
      </w:pPr>
    </w:p>
    <w:p w14:paraId="3191F6B2" w14:textId="6D38C392" w:rsidR="00007C2B" w:rsidRPr="00007C2B" w:rsidRDefault="00007C2B" w:rsidP="00B77BBF">
      <w:pPr>
        <w:rPr>
          <w:rFonts w:ascii="Times New Roman" w:hAnsi="Times New Roman" w:cs="Times New Roman"/>
          <w:b/>
          <w:bCs/>
          <w:u w:val="single"/>
        </w:rPr>
      </w:pPr>
      <w:r w:rsidRPr="00007C2B">
        <w:rPr>
          <w:rFonts w:ascii="Times New Roman" w:hAnsi="Times New Roman" w:cs="Times New Roman"/>
          <w:b/>
          <w:bCs/>
          <w:u w:val="single"/>
        </w:rPr>
        <w:lastRenderedPageBreak/>
        <w:t>Сцена 1.18</w:t>
      </w:r>
    </w:p>
    <w:p w14:paraId="495FA37A" w14:textId="2BC79C70" w:rsidR="00007C2B" w:rsidRPr="00007C2B" w:rsidRDefault="00007C2B" w:rsidP="00007C2B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ab/>
        <w:t>Служитель наблюдает за его прыжком, не вмешиваясь, что ему и положено делать. Никакого удара не звучит, так как тела отправляются не в неизвестную твердь скалы, они уже схоронены, имеют значения лишь души, а души отправлены на суд. Служитель остаётся в одиночестве.</w:t>
      </w:r>
    </w:p>
    <w:p w14:paraId="7CF8E129" w14:textId="7BCE60AA" w:rsidR="00007C2B" w:rsidRPr="00007C2B" w:rsidRDefault="00007C2B" w:rsidP="00B77BBF">
      <w:pPr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Служитель.</w:t>
      </w:r>
    </w:p>
    <w:p w14:paraId="5FDFE5FA" w14:textId="0C4B3782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b/>
          <w:bCs/>
        </w:rPr>
        <w:tab/>
      </w:r>
      <w:r w:rsidRPr="00007C2B">
        <w:rPr>
          <w:rFonts w:ascii="Times New Roman" w:hAnsi="Times New Roman" w:cs="Times New Roman"/>
        </w:rPr>
        <w:t xml:space="preserve">Душа не падает, ей не дано –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Она проваливается через миры на суд.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не узнаю итог, я там – ничто,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Боги же не передадут. </w:t>
      </w:r>
    </w:p>
    <w:p w14:paraId="76CB33BD" w14:textId="29DDD7FC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А мне и не надо! Тоска одна.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Мне надо быть здесь, где врата,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И судьбы смертных мне не нужны,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В них много бесчинства да лжи…</w:t>
      </w:r>
    </w:p>
    <w:p w14:paraId="0AF59658" w14:textId="46931215" w:rsidR="00007C2B" w:rsidRPr="00007C2B" w:rsidRDefault="00007C2B" w:rsidP="00B77BBF">
      <w:pPr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Скала пуста. Тут буйно и пышно цветёт зелень, но Служитель не замечает этой красоты.</w:t>
      </w:r>
    </w:p>
    <w:p w14:paraId="3D042153" w14:textId="7A7FF642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  <w:i/>
          <w:iCs/>
        </w:rPr>
        <w:tab/>
      </w:r>
      <w:r w:rsidRPr="00007C2B">
        <w:rPr>
          <w:rFonts w:ascii="Times New Roman" w:hAnsi="Times New Roman" w:cs="Times New Roman"/>
        </w:rPr>
        <w:t xml:space="preserve">Говорят, скала красива.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Обрывками тут кончаются все воззвания.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Во имя Рима или иною силой,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Да хоть во имя светлого метания! </w:t>
      </w:r>
    </w:p>
    <w:p w14:paraId="0924B288" w14:textId="0E26F05B" w:rsidR="00007C2B" w:rsidRPr="00007C2B" w:rsidRDefault="00007C2B" w:rsidP="00B77BBF">
      <w:pPr>
        <w:rPr>
          <w:rFonts w:ascii="Times New Roman" w:hAnsi="Times New Roman" w:cs="Times New Roman"/>
        </w:rPr>
      </w:pPr>
      <w:r w:rsidRPr="00007C2B">
        <w:rPr>
          <w:rFonts w:ascii="Times New Roman" w:hAnsi="Times New Roman" w:cs="Times New Roman"/>
        </w:rPr>
        <w:tab/>
        <w:t xml:space="preserve">И служба моя всё идёт,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А я жду, как Скала эта ждёт.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 xml:space="preserve">Я не решаю, не обвиняю, </w:t>
      </w:r>
      <w:r w:rsidRPr="00007C2B">
        <w:rPr>
          <w:rFonts w:ascii="Times New Roman" w:hAnsi="Times New Roman" w:cs="Times New Roman"/>
        </w:rPr>
        <w:br/>
      </w:r>
      <w:r w:rsidRPr="00007C2B">
        <w:rPr>
          <w:rFonts w:ascii="Times New Roman" w:hAnsi="Times New Roman" w:cs="Times New Roman"/>
        </w:rPr>
        <w:tab/>
        <w:t>Я только жду… моя служба простая.</w:t>
      </w:r>
    </w:p>
    <w:p w14:paraId="46813B3A" w14:textId="00DD9C2A" w:rsidR="00007C2B" w:rsidRPr="00007C2B" w:rsidRDefault="00007C2B" w:rsidP="00007C2B">
      <w:pPr>
        <w:jc w:val="both"/>
        <w:rPr>
          <w:rFonts w:ascii="Times New Roman" w:hAnsi="Times New Roman" w:cs="Times New Roman"/>
          <w:i/>
          <w:iCs/>
        </w:rPr>
      </w:pPr>
      <w:r w:rsidRPr="00007C2B">
        <w:rPr>
          <w:rFonts w:ascii="Times New Roman" w:hAnsi="Times New Roman" w:cs="Times New Roman"/>
          <w:i/>
          <w:iCs/>
        </w:rPr>
        <w:t>Служитель печально вздыхает, но его печаль никто не слышит, и даже высшим силам, оставившим его здесь, нет дела до его тоски.</w:t>
      </w:r>
    </w:p>
    <w:p w14:paraId="72926D16" w14:textId="3CA80436" w:rsidR="00007C2B" w:rsidRPr="00007C2B" w:rsidRDefault="00007C2B" w:rsidP="00007C2B">
      <w:pPr>
        <w:jc w:val="center"/>
        <w:rPr>
          <w:rFonts w:ascii="Times New Roman" w:hAnsi="Times New Roman" w:cs="Times New Roman"/>
          <w:b/>
          <w:bCs/>
        </w:rPr>
      </w:pPr>
      <w:r w:rsidRPr="00007C2B">
        <w:rPr>
          <w:rFonts w:ascii="Times New Roman" w:hAnsi="Times New Roman" w:cs="Times New Roman"/>
          <w:b/>
          <w:bCs/>
        </w:rPr>
        <w:t>Конец пьесы.</w:t>
      </w:r>
    </w:p>
    <w:p w14:paraId="51C7D6BD" w14:textId="77777777" w:rsidR="00B77BBF" w:rsidRPr="00B77BBF" w:rsidRDefault="00B77BBF" w:rsidP="00646508">
      <w:pPr>
        <w:rPr>
          <w:rFonts w:cstheme="minorHAnsi"/>
          <w:i/>
          <w:iCs/>
          <w:sz w:val="22"/>
          <w:szCs w:val="22"/>
        </w:rPr>
      </w:pPr>
    </w:p>
    <w:sectPr w:rsidR="00B77BBF" w:rsidRPr="00B7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52"/>
    <w:rsid w:val="00007C2B"/>
    <w:rsid w:val="00054185"/>
    <w:rsid w:val="00061A43"/>
    <w:rsid w:val="000D0E98"/>
    <w:rsid w:val="00174A75"/>
    <w:rsid w:val="00237119"/>
    <w:rsid w:val="00323724"/>
    <w:rsid w:val="00370E83"/>
    <w:rsid w:val="003A1B4C"/>
    <w:rsid w:val="004F3F48"/>
    <w:rsid w:val="00503075"/>
    <w:rsid w:val="005E1152"/>
    <w:rsid w:val="00646508"/>
    <w:rsid w:val="00671C37"/>
    <w:rsid w:val="006968CB"/>
    <w:rsid w:val="007560D6"/>
    <w:rsid w:val="007D1155"/>
    <w:rsid w:val="00815370"/>
    <w:rsid w:val="009B017A"/>
    <w:rsid w:val="00A029B0"/>
    <w:rsid w:val="00A449F1"/>
    <w:rsid w:val="00B77BBF"/>
    <w:rsid w:val="00B91E38"/>
    <w:rsid w:val="00C5207C"/>
    <w:rsid w:val="00C6182A"/>
    <w:rsid w:val="00CC6CB9"/>
    <w:rsid w:val="00D12BA9"/>
    <w:rsid w:val="00E27A20"/>
    <w:rsid w:val="00E7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5BA9"/>
  <w15:chartTrackingRefBased/>
  <w15:docId w15:val="{D3D9B366-4BB4-414A-8ED7-149F19B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1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20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22</cp:revision>
  <dcterms:created xsi:type="dcterms:W3CDTF">2026-04-09T05:14:00Z</dcterms:created>
  <dcterms:modified xsi:type="dcterms:W3CDTF">2026-04-16T09:50:00Z</dcterms:modified>
</cp:coreProperties>
</file>