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"/>
        <w:suppressAutoHyphens w:val="true"/>
        <w:spacing w:lineRule="auto" w:line="288"/>
        <w:jc w:val="right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Автор: Юлия Бочарова</w:t>
      </w:r>
    </w:p>
    <w:p>
      <w:pPr>
        <w:pStyle w:val="A"/>
        <w:suppressAutoHyphens w:val="true"/>
        <w:spacing w:lineRule="auto" w:line="288"/>
        <w:jc w:val="right"/>
        <w:rPr>
          <w:i/>
          <w:i/>
          <w:iCs/>
          <w:sz w:val="24"/>
          <w:szCs w:val="24"/>
        </w:rPr>
      </w:pPr>
      <w:hyperlink r:id="rId2">
        <w:r>
          <w:rPr>
            <w:rStyle w:val="Hyperlink0"/>
            <w:i/>
            <w:iCs/>
            <w:sz w:val="24"/>
            <w:szCs w:val="24"/>
            <w:lang w:val="en-US"/>
          </w:rPr>
          <w:t>j_bocharova@rambler.ru</w:t>
        </w:r>
      </w:hyperlink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A"/>
        <w:suppressAutoHyphens w:val="true"/>
        <w:spacing w:lineRule="auto" w:line="288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Онегин и двое из 9 «Б»</w:t>
      </w:r>
    </w:p>
    <w:p>
      <w:pPr>
        <w:pStyle w:val="A"/>
        <w:suppressAutoHyphens w:val="true"/>
        <w:spacing w:lineRule="auto" w:line="288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Пьеса</w:t>
      </w:r>
    </w:p>
    <w:p>
      <w:pPr>
        <w:pStyle w:val="A"/>
        <w:suppressAutoHyphens w:val="true"/>
        <w:spacing w:lineRule="auto" w:line="28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Действующие лица: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 - ученица 9 «Б» класса, отличница и немного зануда, 15 лет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 - ученик 9 «Б» класса, троечник и борец за свободу, 15 лет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Онегин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Няня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Ленский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Секунданты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 xml:space="preserve"> - Евгения Петровна, преподаёт литературу в 9 «Б»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Ученики 9 «Б»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Сцена 1. Урок литературы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Ученики сидят за партами. Ира у доски читает наизусть стихотворение. Учительница кивает, ей нравится. В классе почти никто не слушает Иру: одни проверяют пенал, другие играют на телефоне, третьи доделывают домашку по другим предметам, четвёртые перешёптываются и тыкают друг друга карандашами.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Ира.</w:t>
      </w:r>
      <w:r>
        <w:rPr>
          <w:rFonts w:ascii="Times New Roman" w:hAnsi="Times New Roman"/>
          <w:sz w:val="24"/>
          <w:szCs w:val="24"/>
          <w:lang w:val="ru-RU"/>
        </w:rPr>
        <w:t xml:space="preserve"> «Мой дядя самых честных правил,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Когда не в шутку занемог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Он уважать себя заставил</w:t>
        <w:br/>
        <w:tab/>
        <w:t>И лучше выдумать не мог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Его пример другим наука</w:t>
      </w:r>
      <w:r>
        <w:rPr>
          <w:rFonts w:ascii="Times New Roman" w:hAnsi="Times New Roman"/>
          <w:sz w:val="24"/>
          <w:szCs w:val="24"/>
          <w:lang w:val="ru-RU"/>
        </w:rPr>
        <w:t>;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Но</w:t>
      </w:r>
      <w:r>
        <w:rPr>
          <w:rFonts w:ascii="Times New Roman" w:hAnsi="Times New Roman"/>
          <w:sz w:val="24"/>
          <w:szCs w:val="24"/>
          <w:lang w:val="ru-RU"/>
        </w:rPr>
        <w:t>, боже мой, какая скука…»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Слава смеётся слишком громко, общаясь с соседом по парте.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Учительница.</w:t>
      </w:r>
      <w:r>
        <w:rPr>
          <w:rFonts w:ascii="Times New Roman" w:hAnsi="Times New Roman"/>
          <w:sz w:val="24"/>
          <w:szCs w:val="24"/>
          <w:lang w:val="ru-RU"/>
        </w:rPr>
        <w:t xml:space="preserve"> Слава Понтяев!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Слава. </w:t>
      </w:r>
      <w:r>
        <w:rPr>
          <w:rFonts w:ascii="Times New Roman" w:hAnsi="Times New Roman"/>
          <w:sz w:val="24"/>
          <w:szCs w:val="24"/>
          <w:lang w:val="ru-RU"/>
        </w:rPr>
        <w:t xml:space="preserve">Да, я.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Учительница.</w:t>
      </w:r>
      <w:r>
        <w:rPr>
          <w:rFonts w:ascii="Times New Roman" w:hAnsi="Times New Roman"/>
          <w:sz w:val="24"/>
          <w:szCs w:val="24"/>
          <w:lang w:val="ru-RU"/>
        </w:rPr>
        <w:t xml:space="preserve"> У вас там есть более важные дела, чем урок?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Слава.</w:t>
      </w:r>
      <w:r>
        <w:rPr>
          <w:rFonts w:ascii="Times New Roman" w:hAnsi="Times New Roman"/>
          <w:sz w:val="24"/>
          <w:szCs w:val="24"/>
          <w:lang w:val="ru-RU"/>
        </w:rPr>
        <w:t xml:space="preserve"> Нет, что вы. Что может быть важнее, чем вот это.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В классе раздаются смешки.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Учительница.</w:t>
      </w:r>
      <w:r>
        <w:rPr>
          <w:rFonts w:ascii="Times New Roman" w:hAnsi="Times New Roman"/>
          <w:sz w:val="24"/>
          <w:szCs w:val="24"/>
          <w:lang w:val="ru-RU"/>
        </w:rPr>
        <w:t xml:space="preserve"> Не вижу повода для шуток. Вы ещё сами ничего не создали более-менее стоящего, чтобы позволять себе… Учитесь на великих примерах. Ира, продолжай, пожалуйста.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Ира.</w:t>
      </w:r>
      <w:r>
        <w:rPr>
          <w:rFonts w:ascii="Times New Roman" w:hAnsi="Times New Roman"/>
          <w:sz w:val="24"/>
          <w:szCs w:val="24"/>
          <w:lang w:val="ru-RU"/>
        </w:rPr>
        <w:t xml:space="preserve"> «…С больным сидеть и день и ночь,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Не отходя ни шагу прочь</w:t>
      </w:r>
      <w:r>
        <w:rPr>
          <w:rFonts w:ascii="Times New Roman" w:hAnsi="Times New Roman"/>
          <w:sz w:val="24"/>
          <w:szCs w:val="24"/>
          <w:lang w:val="ru-RU"/>
        </w:rPr>
        <w:t>!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Какое низкое коварство</w:t>
        <w:br/>
        <w:tab/>
        <w:t>Полуживого забавлять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Ему подушки поправлять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Печально подносить лекарство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Вздыхать и думать про себя</w:t>
      </w:r>
      <w:r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Когда же черт возьмет тебя</w:t>
      </w:r>
      <w:r>
        <w:rPr>
          <w:rFonts w:ascii="Times New Roman" w:hAnsi="Times New Roman"/>
          <w:sz w:val="24"/>
          <w:szCs w:val="24"/>
          <w:lang w:val="ru-RU"/>
        </w:rPr>
        <w:t>!»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Слава аплодирует.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Учительница.</w:t>
      </w:r>
      <w:r>
        <w:rPr>
          <w:rFonts w:ascii="Times New Roman" w:hAnsi="Times New Roman"/>
          <w:sz w:val="24"/>
          <w:szCs w:val="24"/>
          <w:lang w:val="ru-RU"/>
        </w:rPr>
        <w:t xml:space="preserve"> Что опять?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Слава.</w:t>
      </w:r>
      <w:r>
        <w:rPr>
          <w:rFonts w:ascii="Times New Roman" w:hAnsi="Times New Roman"/>
          <w:sz w:val="24"/>
          <w:szCs w:val="24"/>
          <w:lang w:val="ru-RU"/>
        </w:rPr>
        <w:t xml:space="preserve"> Ну я в восторге типа. Вы же сами сказали: мы никто, надо восхищаться крутыми.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Другие ученики начинают снимать их на телефоны, предвидя прикольный вайн. Учительница раздражена, но берёт себя в руки.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Учительница.</w:t>
      </w:r>
      <w:r>
        <w:rPr>
          <w:rFonts w:ascii="Times New Roman" w:hAnsi="Times New Roman"/>
          <w:sz w:val="24"/>
          <w:szCs w:val="24"/>
          <w:lang w:val="ru-RU"/>
        </w:rPr>
        <w:t xml:space="preserve"> Так. Я не собираюсь вступать с вами в дискуссии.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(Ученику с телефоном) </w:t>
      </w:r>
      <w:r>
        <w:rPr>
          <w:rFonts w:ascii="Times New Roman" w:hAnsi="Times New Roman"/>
          <w:sz w:val="24"/>
          <w:szCs w:val="24"/>
          <w:lang w:val="ru-RU"/>
        </w:rPr>
        <w:t>Убери телефон. Ира, спасибо, достаточно, садись. Задание на дом, к следующему занятию - выучить наизусть: девочкам - письмо Татьяны к Онегину, мальчикам - письмо Онегина к Татьяне. Всё понятно? Вопросов нет?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Слава.</w:t>
      </w:r>
      <w:r>
        <w:rPr>
          <w:rFonts w:ascii="Times New Roman" w:hAnsi="Times New Roman"/>
          <w:sz w:val="24"/>
          <w:szCs w:val="24"/>
          <w:lang w:val="ru-RU"/>
        </w:rPr>
        <w:t xml:space="preserve"> Есть вопросы! Евгения Петровна, а зачем нам это надо?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Учительница.</w:t>
      </w:r>
      <w:r>
        <w:rPr>
          <w:rFonts w:ascii="Times New Roman" w:hAnsi="Times New Roman"/>
          <w:sz w:val="24"/>
          <w:szCs w:val="24"/>
          <w:lang w:val="ru-RU"/>
        </w:rPr>
        <w:t xml:space="preserve"> Что именно?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Слава.</w:t>
      </w:r>
      <w:r>
        <w:rPr>
          <w:rFonts w:ascii="Times New Roman" w:hAnsi="Times New Roman"/>
          <w:sz w:val="24"/>
          <w:szCs w:val="24"/>
          <w:lang w:val="ru-RU"/>
        </w:rPr>
        <w:t xml:space="preserve"> Ну вот это всё. Как нам ваши стихи пригодятся в жизни?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Ира.</w:t>
      </w:r>
      <w:r>
        <w:rPr>
          <w:rFonts w:ascii="Times New Roman" w:hAnsi="Times New Roman"/>
          <w:sz w:val="24"/>
          <w:szCs w:val="24"/>
          <w:lang w:val="ru-RU"/>
        </w:rPr>
        <w:t xml:space="preserve"> Понтяев!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(Ире)</w:t>
      </w:r>
      <w:r>
        <w:rPr>
          <w:rFonts w:ascii="Times New Roman" w:hAnsi="Times New Roman"/>
          <w:sz w:val="24"/>
          <w:szCs w:val="24"/>
          <w:lang w:val="ru-RU"/>
        </w:rPr>
        <w:t xml:space="preserve"> Мы тебя слушали. Теперь дай другим сказать.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 xml:space="preserve">. Во-первых, стихи не мои, а Пушкина. А во-вторых, существует учебная программа, утверждённая министерством…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Да ну её, эту программу. Вы от себя скажите, по-человечески. Вот вам лично где это понадобилось хотя бы раз? Ну кроме как нас гнобить и отыгрываться за напрасно потраченные годы, проведённые в изучении всякой ерунды.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А вот за этим диалогом весь класс наблюдает очень внимательно, все слушают с оживлением. Один ученик тайком снимает на телефон.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Понтяев, у тебя совесть есть?!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А что, не правда, что ли?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>. Для начала, стихи развивают память.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А может, я память на английском развиваю?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У тебя по английскому тоже трояк.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>. Значит, так. Хватит. Я не позволю превращать урок в балаган. Я вижу, Слава, ты тянешь время до звонка - а значит, сам не подготовился. И у нас есть ещё пять минут, чтобы проверить…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Евгения Петровна, я правда, не ради звонка. Честное слово! Ну сидел мужик в девятнадцатом веке, писал стихи - ну и при чём здесь мы. Он про своих знакомых строчил, не знаю: балы, брегеты, жир котлет и всё такое. Может, ему интересно было - да на здоровье! Пускай пишет. Но к нашей-то жизни это уже сто пятьдесят лет никакого отношения не имеет. Только зря мучаемся, голову забиваем вместо по-настоящему важных дел. И все молчат и учат не потому что так не думают - а просто боятся сказать.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Я так не думаю.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А ты зануда, Коровина.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Меня зовут Ира.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То есть против зануды ты не возражаешь.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В классе смеются. Ученик с телефоном переводит камеру на Иру.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>. Убери телефон!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Учительница подходит к ученику и отбирает у него телефон.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>. Ну хорошо. Допустим на секунду - я сказала «допустим» - что мы перестали изучать произведения Пушкина и других великих классиков. Ты хочешь сказать, что учиться вообще ничему не надо?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Ну почему. Вот вы преподаёте литературу, знаете, как тексты писать по правилам - научили бы нас вести свои блоги. Верно я говорю?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В классе творится невообразимое. Шум, гам.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 xml:space="preserve">. Тихо!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Для видосов тоже надо подводки делать. Всё какая-то польза была бы.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А экзамены ты как собираешься сдавать? Видосами?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А смысл жизни - он в экзаменах разве? Коровина, ты дальше учёбы вообще ничего не видишь?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Меня зовут Ира!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 xml:space="preserve">. Так, тихо! Класс!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Звенит звонок с урока. Ученики встают. Класс на стороне Славы.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Ученик с телефоном</w:t>
      </w:r>
      <w:r>
        <w:rPr>
          <w:rFonts w:ascii="Times New Roman" w:hAnsi="Times New Roman"/>
          <w:sz w:val="24"/>
          <w:szCs w:val="24"/>
          <w:lang w:val="ru-RU"/>
        </w:rPr>
        <w:t>. Герой. Молодца.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 xml:space="preserve">. Сели все на свои места. Звонок для учителя. Хорошо, давайте, если вам настолько скучно просто учить стихи - разыграйте сценки по ролям. Придумаем вместе, как это сделать и поставить. Или будем от имени персонажей вести блоги в стихах.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Вы не понимаете меня.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Конечно, ведь ты такой сложный. Все под тебя подстраиваться должны. Я стихотворение дочитать не смогла, потому что тебе ведь это скучно! А я, может, хотела пятёрку получить, два дня его учила.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>. Ира, тебе я поставлю пять. А Понтяеву - два за срыв урока.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За что?!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Ученик с телефоном</w:t>
      </w:r>
      <w:r>
        <w:rPr>
          <w:rFonts w:ascii="Times New Roman" w:hAnsi="Times New Roman"/>
          <w:sz w:val="24"/>
          <w:szCs w:val="24"/>
          <w:lang w:val="ru-RU"/>
        </w:rPr>
        <w:t>. За срыв урока. Спасибо тебе, братан. Грудью, так сказать, защитил.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Слава встаёт, берёт свой рюкзак и идёт к двери.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>. Разве я сказала, что урок окончен? Сядь на место.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Или что? Ещё одну двойку поставите?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Слава уходит.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 xml:space="preserve">. Все свободны. Домашнее задание остаётся прежним.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Ученики встают и шумно собирают вещи и расходятся. Евгения Петровна отходит к окну и еле сдерживает слёзы. Ира подходит к ней.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Он дурак и хам. Сам не учит и другим не даёт.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 xml:space="preserve">. И главное, как будто я вам враг… Как будто вреда хочу.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Я его заставлю извиниться.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>. Не надо никого заставлять. Ни к чему хорошему это…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Нет, я заставлю! Я не буду терпеть его выходки. Он права не имеет!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Ира, поправив рюкзак на плече и вздёрнув нос, решительно уходит из класса. Учительница вздыхает. Она вытирает слёзы и берёт себя в руки.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>. Или мне не место в современной школе… перед этими…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Сцена 2. Попадос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Ира догоняет Славу в коридоре.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Стой! Слышишь? Пойди и извинись сейчас же перед Евгений Петровной!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Коровина, ты, может, не в курсе - но если наорать на человека, это не значит, что он возьмёт и подчинится. Я не твой младший братик. И я был прав.  А она - нет. Смотрела фильм «Брат»? Сила - в правде. Вот и всё.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Слава снимает рюкзак, ставит его у своих ног, суёт в рот сигарету и чиркает зажигалкой. Ира отбирает у него сигарету и выбрасывает.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Курить вредно.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Коровина, ты чё раскомандовалась?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Потому что ты ведёшь себя, как свинья.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И чё?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Ничё. Евгения Петровна плачет из-за тебя. Не стыдно?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Умеете вы женщины манипулировать. Чуть что - сразу слёзы. У меня мать такая и тётка. Только я не из тех, кто на это ведётся.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Какая ж ты скотина. Если не извинишься, я перестану с тобой разговаривать.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Наконец-то. Ура. Всё, права голоса у тебя больше нет. Вали отсюда.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Слава достаёт вторую сигарету. Звенит звонок на урок.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Да ёлки.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Он убирает сигарету и вешает на плечо рюкзак.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Пошли, Коровина. Или теперь ты решила уроки прогуливать?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Они идут по коридору, открывают дверь класса, заходят - и оказываются в комнате Татьяны Лариной. Убранство 19 века, сама Татьяна лет 13-14, в белой, длинной до пола ночной рубашке, с распущенными волосами, сидит за столом при свете огарка свечи и пишет письмо.  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«Я к вам пишу - чего же боле</w:t>
      </w:r>
      <w:r>
        <w:rPr>
          <w:rFonts w:ascii="Times New Roman" w:hAnsi="Times New Roman"/>
          <w:sz w:val="24"/>
          <w:szCs w:val="24"/>
          <w:lang w:val="zh-TW" w:eastAsia="zh-TW"/>
        </w:rPr>
        <w:t>?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Что я могу еще сказать</w:t>
      </w:r>
      <w:r>
        <w:rPr>
          <w:rFonts w:ascii="Times New Roman" w:hAnsi="Times New Roman"/>
          <w:sz w:val="24"/>
          <w:szCs w:val="24"/>
          <w:lang w:val="zh-TW" w:eastAsia="zh-TW"/>
        </w:rPr>
        <w:t>?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Теперь</w:t>
      </w:r>
      <w:r>
        <w:rPr>
          <w:rFonts w:ascii="Times New Roman" w:hAnsi="Times New Roman"/>
          <w:sz w:val="24"/>
          <w:szCs w:val="24"/>
          <w:lang w:val="ru-RU"/>
        </w:rPr>
        <w:t>, я знаю, в вашей воле</w:t>
        <w:br/>
        <w:tab/>
        <w:t>Меня презреньем наказать».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О, репетируют уже. Сорян. 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Татьяна их не замечает.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«Но вы, к моей несчастной доле</w:t>
        <w:br/>
        <w:tab/>
        <w:t>Хоть каплю жалости храня,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Вы не оставите меня»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Стопэ.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(Татьяне) </w:t>
      </w:r>
      <w:r>
        <w:rPr>
          <w:rFonts w:ascii="Times New Roman" w:hAnsi="Times New Roman"/>
          <w:sz w:val="24"/>
          <w:szCs w:val="24"/>
          <w:lang w:val="ru-RU"/>
        </w:rPr>
        <w:t>Слышь, мелкая, а английский разве не в этом классе?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Татьяна оборачивается, вскакивает и падает в обморок. Ира подходит и машет бумагой перед носом девушки.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Перезанималась. А я говорил, лишняя нагрузка здоровья не добавит. Слуш, а чё она из «Онегина» читала? Мы его в девятом классе проходим, а она младше нас, походу.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Откуда я знаю. Может, она из этих… Как в той семье, где девочка поступила в МГУ в 9 лет. Вундеркинд.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Татьяна приходит в себя.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Слава богу.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Что? Кто вы такие?!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Мы из 9 «Б». А вот ты кто такая, и зачем вы из нашего класса соорудили…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(Ире)</w:t>
      </w:r>
      <w:r>
        <w:rPr>
          <w:rFonts w:ascii="Times New Roman" w:hAnsi="Times New Roman"/>
          <w:sz w:val="24"/>
          <w:szCs w:val="24"/>
          <w:lang w:val="ru-RU"/>
        </w:rPr>
        <w:t xml:space="preserve"> Блин, Коровина, гля, они вообще сюда старинных вещей натащили!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Я закричу. В доме полно народу. Няня придёт, стража.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Нормально так в роль вошла. Расслабься.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(Ире) </w:t>
      </w:r>
      <w:r>
        <w:rPr>
          <w:rFonts w:ascii="Times New Roman" w:hAnsi="Times New Roman"/>
          <w:sz w:val="24"/>
          <w:szCs w:val="24"/>
          <w:lang w:val="ru-RU"/>
        </w:rPr>
        <w:t xml:space="preserve">Видишь, Коровина, до чего доводят уроки в неумеренных количествах.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Пойдём.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(Татьяне) </w:t>
      </w:r>
      <w:r>
        <w:rPr>
          <w:rFonts w:ascii="Times New Roman" w:hAnsi="Times New Roman"/>
          <w:sz w:val="24"/>
          <w:szCs w:val="24"/>
          <w:lang w:val="ru-RU"/>
        </w:rPr>
        <w:t>Извините, пожалуйста.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Катя тащит Славу назад. Они выходят за дверь - а там никакой школы, лестница старинного дома. Ребята возвращаются.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Обалдеть. Лестница, перила какие-то старинные, картины. А где школа?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 xml:space="preserve">. Кто вы такие?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Ах… Простите Христа ради. Мой брат - немножко того… Блаженный.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Сама ты блаженная. Нас телефоном снимают? Вы поугорать решили с меня, что ли? Вайны делаете?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Вот видите. Бессвязные слова. Телефоны ему какие-то мерещатся, вайны.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Бесы, должно быть.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Вот-вот, не иначе. Мы странники. Идём отмолить его - и ищем ночлег по пути. Я Ира, он Слава.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О да, конечно… оставайтесь… Меня зовут Татьяна.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Да уж кто бы сомневался. И фамилия обязательно Ларина.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 xml:space="preserve">. Так вы знаете нашу семью.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Слуште, харэ прикалываться.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(Славе, тихо) </w:t>
      </w:r>
      <w:r>
        <w:rPr>
          <w:rFonts w:ascii="Times New Roman" w:hAnsi="Times New Roman"/>
          <w:sz w:val="24"/>
          <w:szCs w:val="24"/>
          <w:lang w:val="ru-RU"/>
        </w:rPr>
        <w:t>Не тупи. Видишь - мы попали в то время, в роман.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Так я и поверил.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(Славе, тихо)</w:t>
      </w:r>
      <w:r>
        <w:rPr>
          <w:rFonts w:ascii="Times New Roman" w:hAnsi="Times New Roman"/>
          <w:sz w:val="24"/>
          <w:szCs w:val="24"/>
          <w:lang w:val="ru-RU"/>
        </w:rPr>
        <w:t xml:space="preserve"> Да нет, разумеется, тебе чтобы поверить - надо чтобы пришли и розгами тебя высекли. Или что у них тут. Сиди тихо.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Я не буду под картонных персонажей подстраиваться. Их не существует.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 xml:space="preserve">. Матушка спит. Я позову няню - постелить вам в этой комнате. Мне всё одно не спится.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Вы так добры, спасибо. Но не надо никого беспокоить. Мы в уголочке посидим.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Ира и Слава садятся в углу, в тени. Татьяна возвращается к столу, вздыхает, перечитывая своё письмо, и снова садится писать - теперь уже молча.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О-фи-геть. Я сплю, наверное.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Если человек считает, что спит - значит, он не спит. Законы психики.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Ну давай, задави меня интеллектом. Заучка. Надо выход искать!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Тут одна дверь, через которую мы зашли. И ты видел, что за ней. Значит, надо подождать и поискать позже так, чтобы никто ничего не заподозрил.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Сидят, ждут. Скучно.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Чё она там хоть пишет-то?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«Сначала я молчать хотела;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Поверьте</w:t>
      </w:r>
      <w:r>
        <w:rPr>
          <w:rFonts w:ascii="Times New Roman" w:hAnsi="Times New Roman"/>
          <w:sz w:val="24"/>
          <w:szCs w:val="24"/>
          <w:lang w:val="ru-RU"/>
        </w:rPr>
        <w:t>: моего стыда</w:t>
        <w:br/>
        <w:tab/>
        <w:t>Вы не узнали б никогда,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Когда б надежду я имела…»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А, да! «Хоть редко, хоть в неделю раз» трэ-тэ-тэ-тэтэ «видеть вас».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Слава увлекается и говорит слишком громко.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Ах! Вы подглядывали?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Нет. Он…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Татьяна встаёт, поражённая какой-то мыслью.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Ах!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Татьяна опять падает в обморок.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Да что ж такое.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Ира обмахивает Татьяну бумагой.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Поищи - у неё где-то должна быть нюхательная соль. Раньше барышни часто в обморок падали.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Я вам нанимался, что ли? На манипуляции девчоночьи.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Она правда в обмороке. А если няня придёт, увидит её и нас?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А с фига ли она придёт?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Если б ты читал «Онегина» - знал бы, что после её письма Филипьевна седая пришла и… Понтяев, не будь дураком. Хочешь, чтоб нас обвинили в нанесении вреда и на каторгу услали? Думаешь, мы оттуда вернётся?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Слава нехотя обыскивает комнату и действительно находит склянку с солью.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Глянь, она?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Ира открывает склянку и поносит к носу Татьяны. Та резко приходит в себя и вскакивает.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Я поняла. Он блаженный. Он видит сквозь…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Татьяна показывает руками вдаль.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Ага, а ещё я знаю, что этот ваш Онегин - придурок напыщенный.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Боже…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Не слушайте его.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Нет, пускай говорит.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Видишь, Коровина. Некоторые понимают.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(Татьяне) </w:t>
      </w:r>
      <w:r>
        <w:rPr>
          <w:rFonts w:ascii="Times New Roman" w:hAnsi="Times New Roman"/>
          <w:sz w:val="24"/>
          <w:szCs w:val="24"/>
          <w:lang w:val="ru-RU"/>
        </w:rPr>
        <w:t xml:space="preserve">Думаешь, он твоё письмо прочитает и сразу влюбится? Да ему пофиг вообще всё. Ему интереснее о брегетах-котлетах думать, о ножках балерин и красе ногтей.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Какие глубокие познания романа.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Это все знают, даже дети.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Татьяне снова дурно, она качается. Ира суёт ей под нос нюхательную соль.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(Славе)</w:t>
      </w:r>
      <w:r>
        <w:rPr>
          <w:rFonts w:ascii="Times New Roman" w:hAnsi="Times New Roman"/>
          <w:sz w:val="24"/>
          <w:szCs w:val="24"/>
          <w:lang w:val="ru-RU"/>
        </w:rPr>
        <w:t xml:space="preserve"> Держи её! Сейчас опять упадёт.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Татьяна приходит в себя. Она очень взволнована, даже экзальтирована.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Татьяна.</w:t>
      </w:r>
      <w:r>
        <w:rPr>
          <w:rFonts w:ascii="Times New Roman" w:hAnsi="Times New Roman"/>
          <w:sz w:val="24"/>
          <w:szCs w:val="24"/>
          <w:lang w:val="ru-RU"/>
        </w:rPr>
        <w:t xml:space="preserve"> Прошу вас, не открывайте никому моей тайны.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Ну да, ну да. «И мне порукой ваша честь».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Ровно так я и хотела написать…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Слышатся шаги. Татьяна прячет Иру и Славу под стол, сама встаёт у стола и закрывает их юбкой своей ночной рубашки. Открывается дверь, входит няня.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Няня</w:t>
      </w:r>
      <w:r>
        <w:rPr>
          <w:rFonts w:ascii="Times New Roman" w:hAnsi="Times New Roman"/>
          <w:sz w:val="24"/>
          <w:szCs w:val="24"/>
          <w:lang w:val="ru-RU"/>
        </w:rPr>
        <w:t>. «Пора, дитя мое, вставай: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Да ты</w:t>
      </w:r>
      <w:r>
        <w:rPr>
          <w:rFonts w:ascii="Times New Roman" w:hAnsi="Times New Roman"/>
          <w:sz w:val="24"/>
          <w:szCs w:val="24"/>
          <w:lang w:val="ru-RU"/>
        </w:rPr>
        <w:t>, красавица, готова!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О пташка ранняя моя</w:t>
      </w:r>
      <w:r>
        <w:rPr>
          <w:rFonts w:ascii="Times New Roman" w:hAnsi="Times New Roman"/>
          <w:sz w:val="24"/>
          <w:szCs w:val="24"/>
          <w:lang w:val="ru-RU"/>
        </w:rPr>
        <w:t>!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Вечор уж как боялась я</w:t>
      </w:r>
      <w:r>
        <w:rPr>
          <w:rFonts w:ascii="Times New Roman" w:hAnsi="Times New Roman"/>
          <w:sz w:val="24"/>
          <w:szCs w:val="24"/>
          <w:lang w:val="ru-RU"/>
        </w:rPr>
        <w:t>!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Да</w:t>
      </w:r>
      <w:r>
        <w:rPr>
          <w:rFonts w:ascii="Times New Roman" w:hAnsi="Times New Roman"/>
          <w:sz w:val="24"/>
          <w:szCs w:val="24"/>
          <w:lang w:val="ru-RU"/>
        </w:rPr>
        <w:t>, слава богу, ты здорова!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Тоски ночной и следу нет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Лицо твое как маков цвет»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«Ах! няня, сделай одолженье».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Няня</w:t>
      </w:r>
      <w:r>
        <w:rPr>
          <w:rFonts w:ascii="Times New Roman" w:hAnsi="Times New Roman"/>
          <w:sz w:val="24"/>
          <w:szCs w:val="24"/>
          <w:lang w:val="ru-RU"/>
        </w:rPr>
        <w:t>. «Изволь, родная, прикажи».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«Не думай... право... подозренье...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Но видишь</w:t>
      </w:r>
      <w:r>
        <w:rPr>
          <w:rFonts w:ascii="Times New Roman" w:hAnsi="Times New Roman"/>
          <w:sz w:val="24"/>
          <w:szCs w:val="24"/>
          <w:lang w:val="ru-RU"/>
        </w:rPr>
        <w:t>... ах! не откажи»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Няня</w:t>
      </w:r>
      <w:r>
        <w:rPr>
          <w:rFonts w:ascii="Times New Roman" w:hAnsi="Times New Roman"/>
          <w:sz w:val="24"/>
          <w:szCs w:val="24"/>
          <w:lang w:val="ru-RU"/>
        </w:rPr>
        <w:t>. «Мой друг, вот бог тебе порука».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«Итак, пошли тихонько внука</w:t>
        <w:br/>
        <w:tab/>
        <w:t>С запиской этой к О... к тому...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К соседу</w:t>
      </w:r>
      <w:r>
        <w:rPr>
          <w:rFonts w:ascii="Times New Roman" w:hAnsi="Times New Roman"/>
          <w:sz w:val="24"/>
          <w:szCs w:val="24"/>
          <w:lang w:val="ru-RU"/>
        </w:rPr>
        <w:t>... да велеть ему,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Чтоб он не говорил ни слова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 xml:space="preserve">Чтоб он не называл меня…» 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Няня</w:t>
      </w:r>
      <w:r>
        <w:rPr>
          <w:rFonts w:ascii="Times New Roman" w:hAnsi="Times New Roman"/>
          <w:sz w:val="24"/>
          <w:szCs w:val="24"/>
          <w:lang w:val="ru-RU"/>
        </w:rPr>
        <w:t>. «Кому же, милая моя</w:t>
      </w:r>
      <w:r>
        <w:rPr>
          <w:rFonts w:ascii="Times New Roman" w:hAnsi="Times New Roman"/>
          <w:sz w:val="24"/>
          <w:szCs w:val="24"/>
          <w:lang w:val="zh-TW" w:eastAsia="zh-TW"/>
        </w:rPr>
        <w:t>?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Я нынче стала бестолкова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Кругом соседей много есть</w:t>
      </w:r>
      <w:r>
        <w:rPr>
          <w:rFonts w:ascii="Times New Roman" w:hAnsi="Times New Roman"/>
          <w:sz w:val="24"/>
          <w:szCs w:val="24"/>
          <w:lang w:val="ru-RU"/>
        </w:rPr>
        <w:t>;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Куда мне их и перечесть»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 xml:space="preserve">. «Как недогадлива ты, няня!» 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Няня</w:t>
      </w:r>
      <w:r>
        <w:rPr>
          <w:rFonts w:ascii="Times New Roman" w:hAnsi="Times New Roman"/>
          <w:sz w:val="24"/>
          <w:szCs w:val="24"/>
          <w:lang w:val="ru-RU"/>
        </w:rPr>
        <w:t>. «Сердечный друг, уж я стара,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Стара</w:t>
      </w:r>
      <w:r>
        <w:rPr>
          <w:rFonts w:ascii="Times New Roman" w:hAnsi="Times New Roman"/>
          <w:sz w:val="24"/>
          <w:szCs w:val="24"/>
          <w:lang w:val="ru-RU"/>
        </w:rPr>
        <w:t>; тупеет разум, Таня;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А то</w:t>
      </w:r>
      <w:r>
        <w:rPr>
          <w:rFonts w:ascii="Times New Roman" w:hAnsi="Times New Roman"/>
          <w:sz w:val="24"/>
          <w:szCs w:val="24"/>
          <w:lang w:val="ru-RU"/>
        </w:rPr>
        <w:t>, бывало, я востра</w:t>
        <w:br/>
        <w:tab/>
        <w:t xml:space="preserve">Бывало, слово барской воли…» 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«Ах, няня, няня! до того ли</w:t>
      </w:r>
      <w:r>
        <w:rPr>
          <w:rFonts w:ascii="Times New Roman" w:hAnsi="Times New Roman"/>
          <w:sz w:val="24"/>
          <w:szCs w:val="24"/>
          <w:lang w:val="zh-TW" w:eastAsia="zh-TW"/>
        </w:rPr>
        <w:t>?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Что нужды мне в твоем уме</w:t>
      </w:r>
      <w:r>
        <w:rPr>
          <w:rFonts w:ascii="Times New Roman" w:hAnsi="Times New Roman"/>
          <w:sz w:val="24"/>
          <w:szCs w:val="24"/>
          <w:lang w:val="zh-TW" w:eastAsia="zh-TW"/>
        </w:rPr>
        <w:t>?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Ты видишь</w:t>
      </w:r>
      <w:r>
        <w:rPr>
          <w:rFonts w:ascii="Times New Roman" w:hAnsi="Times New Roman"/>
          <w:sz w:val="24"/>
          <w:szCs w:val="24"/>
          <w:lang w:val="ru-RU"/>
        </w:rPr>
        <w:t>, дело о письме</w:t>
        <w:br/>
        <w:tab/>
        <w:t xml:space="preserve">К Онегину». 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Няня</w:t>
      </w:r>
      <w:r>
        <w:rPr>
          <w:rFonts w:ascii="Times New Roman" w:hAnsi="Times New Roman"/>
          <w:sz w:val="24"/>
          <w:szCs w:val="24"/>
          <w:lang w:val="ru-RU"/>
        </w:rPr>
        <w:t>. «Ну, дело, дело.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Не гневайся</w:t>
      </w:r>
      <w:r>
        <w:rPr>
          <w:rFonts w:ascii="Times New Roman" w:hAnsi="Times New Roman"/>
          <w:sz w:val="24"/>
          <w:szCs w:val="24"/>
          <w:lang w:val="ru-RU"/>
        </w:rPr>
        <w:t>, душа моя,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Ты знаешь</w:t>
      </w:r>
      <w:r>
        <w:rPr>
          <w:rFonts w:ascii="Times New Roman" w:hAnsi="Times New Roman"/>
          <w:sz w:val="24"/>
          <w:szCs w:val="24"/>
          <w:lang w:val="ru-RU"/>
        </w:rPr>
        <w:t>, непонятна я...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Да что ж ты снова побледнела</w:t>
      </w:r>
      <w:r>
        <w:rPr>
          <w:rFonts w:ascii="Times New Roman" w:hAnsi="Times New Roman"/>
          <w:sz w:val="24"/>
          <w:szCs w:val="24"/>
          <w:lang w:val="ru-RU"/>
        </w:rPr>
        <w:t>?»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«Так, няня, право ничего.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Пошли же внука своего»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Няня прикасается ко лбу Татьяны. Лоб горячий. Няня ахает и крестит девушку. Татьяна отворачивается.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«Ах, няня, няня, я тоскую,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Мне тошно</w:t>
      </w:r>
      <w:r>
        <w:rPr>
          <w:rFonts w:ascii="Times New Roman" w:hAnsi="Times New Roman"/>
          <w:sz w:val="24"/>
          <w:szCs w:val="24"/>
          <w:lang w:val="ru-RU"/>
        </w:rPr>
        <w:t>, милая моя: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Я плакать</w:t>
      </w:r>
      <w:r>
        <w:rPr>
          <w:rFonts w:ascii="Times New Roman" w:hAnsi="Times New Roman"/>
          <w:sz w:val="24"/>
          <w:szCs w:val="24"/>
          <w:lang w:val="ru-RU"/>
        </w:rPr>
        <w:t>, я рыдать готова!..»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Няня смотрит ей в глаз, растягивая веко, и пытается заглянуть в рот, посмотреть горло.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Няня</w:t>
      </w:r>
      <w:r>
        <w:rPr>
          <w:rFonts w:ascii="Times New Roman" w:hAnsi="Times New Roman"/>
          <w:sz w:val="24"/>
          <w:szCs w:val="24"/>
          <w:lang w:val="ru-RU"/>
        </w:rPr>
        <w:t>. «Дитя мое, ты нездорова;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Господь помилуй и спаси</w:t>
      </w:r>
      <w:r>
        <w:rPr>
          <w:rFonts w:ascii="Times New Roman" w:hAnsi="Times New Roman"/>
          <w:sz w:val="24"/>
          <w:szCs w:val="24"/>
          <w:lang w:val="ru-RU"/>
        </w:rPr>
        <w:t>!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Чего ты хочешь</w:t>
      </w:r>
      <w:r>
        <w:rPr>
          <w:rFonts w:ascii="Times New Roman" w:hAnsi="Times New Roman"/>
          <w:sz w:val="24"/>
          <w:szCs w:val="24"/>
          <w:lang w:val="ru-RU"/>
        </w:rPr>
        <w:t>, попроси...</w:t>
      </w:r>
      <w:r>
        <w:rPr>
          <w:rFonts w:eastAsia="Times New Roman" w:cs="Times New Roman" w:ascii="Times New Roman" w:hAnsi="Times New Roman"/>
          <w:sz w:val="24"/>
          <w:szCs w:val="24"/>
        </w:rPr>
        <w:br/>
        <w:t xml:space="preserve">          Дай окроплю святой водою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 xml:space="preserve">          Ты вся горишь…»  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«Я не больна: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Я</w:t>
      </w:r>
      <w:r>
        <w:rPr>
          <w:rFonts w:ascii="Times New Roman" w:hAnsi="Times New Roman"/>
          <w:sz w:val="24"/>
          <w:szCs w:val="24"/>
          <w:lang w:val="ru-RU"/>
        </w:rPr>
        <w:t>... знаешь, няня... влюблена».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Няня</w:t>
      </w:r>
      <w:r>
        <w:rPr>
          <w:rFonts w:ascii="Times New Roman" w:hAnsi="Times New Roman"/>
          <w:sz w:val="24"/>
          <w:szCs w:val="24"/>
          <w:lang w:val="ru-RU"/>
        </w:rPr>
        <w:t xml:space="preserve">. «Дитя мое, господь с тобою!» 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(Тихо)</w:t>
      </w:r>
      <w:r>
        <w:rPr>
          <w:rFonts w:ascii="Times New Roman" w:hAnsi="Times New Roman"/>
          <w:sz w:val="24"/>
          <w:szCs w:val="24"/>
          <w:lang w:val="ru-RU"/>
        </w:rPr>
        <w:t xml:space="preserve"> «И няня девушку с мольбой</w:t>
        <w:br/>
        <w:tab/>
        <w:t>Крестила дряхлою рукой».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Ира.</w:t>
      </w:r>
      <w:r>
        <w:rPr>
          <w:rFonts w:ascii="Times New Roman" w:hAnsi="Times New Roman"/>
          <w:sz w:val="24"/>
          <w:szCs w:val="24"/>
          <w:lang w:val="ru-RU"/>
        </w:rPr>
        <w:t xml:space="preserve"> Правда, это в другой сцене уже.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«Я влюблена»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(Тихо)</w:t>
      </w:r>
      <w:r>
        <w:rPr>
          <w:rFonts w:ascii="Times New Roman" w:hAnsi="Times New Roman"/>
          <w:sz w:val="24"/>
          <w:szCs w:val="24"/>
          <w:lang w:val="ru-RU"/>
        </w:rPr>
        <w:t xml:space="preserve"> «…шептала снова</w:t>
        <w:br/>
        <w:tab/>
        <w:t>Старушке с горестью она».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Няня</w:t>
      </w:r>
      <w:r>
        <w:rPr>
          <w:rFonts w:ascii="Times New Roman" w:hAnsi="Times New Roman"/>
          <w:sz w:val="24"/>
          <w:szCs w:val="24"/>
          <w:lang w:val="ru-RU"/>
        </w:rPr>
        <w:t>. «Сердечный друг, ты нездорова».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«Оставь меня: я влюблена».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(Тихо)</w:t>
      </w:r>
      <w:r>
        <w:rPr>
          <w:rFonts w:ascii="Times New Roman" w:hAnsi="Times New Roman"/>
          <w:sz w:val="24"/>
          <w:szCs w:val="24"/>
          <w:lang w:val="ru-RU"/>
        </w:rPr>
        <w:t xml:space="preserve"> Да… Неслабо, конечно, девчонка втюрилась.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А ведь она его даже не знает толком. Видела издалека.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А всё почему? Потому что на романах воспитывалась. На литературе на этой вашей. А не делом занималась.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Няня вздыхает и уходит. Татьяна уходит от стола - и тут вспоминает, что она не одна, вздрагивает, смотрит под стол. Ей очень стыдно.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Мы и так всё знаем.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Что же мне делать?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Перестать маяться дурью. Тебя всё равно выдадут замуж за графа в Петербурге.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За князя в Москве.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Не важно. Будешь нормально жить, на балу танцевать. В малиновом берете.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Но я люблю Онегина!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Пострадать ты любишь. Как и все у нас в литературе. Придумают себе нерешаемую проблему - и давай на пятьсот страниц нюни разводить. Оо, как мы несчастны.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Я не понимаю половины, что он говорит.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Никто не понимает. У него очень своеобразное представление о том, что такое хорошо и что такое плохо. Да, Слава? Ты уже закончил свою проповедь?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Делайте чё хотите. Я вам как лучше! А вы…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(Татьяне) </w:t>
      </w:r>
      <w:r>
        <w:rPr>
          <w:rFonts w:ascii="Times New Roman" w:hAnsi="Times New Roman"/>
          <w:sz w:val="24"/>
          <w:szCs w:val="24"/>
          <w:lang w:val="ru-RU"/>
        </w:rPr>
        <w:t xml:space="preserve">Таня, я вас понимаю.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(Отводя её в сторону)</w:t>
      </w:r>
      <w:r>
        <w:rPr>
          <w:rFonts w:ascii="Times New Roman" w:hAnsi="Times New Roman"/>
          <w:sz w:val="24"/>
          <w:szCs w:val="24"/>
          <w:lang w:val="ru-RU"/>
        </w:rPr>
        <w:t xml:space="preserve"> Я и сама знаю, что это такое.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Да ладно. Коровина, ты влюбилась в кого-то?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Ты ведь у нас блаженный - и так знаешь.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Харэ подкалывать. Он из нашего класса? Коровина. Я теперь от тебя не отстану.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Татьяна</w:t>
      </w:r>
      <w:r>
        <w:rPr>
          <w:rFonts w:ascii="Times New Roman" w:hAnsi="Times New Roman"/>
          <w:sz w:val="24"/>
          <w:szCs w:val="24"/>
          <w:lang w:val="ru-RU"/>
        </w:rPr>
        <w:t>. Я устала.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Давайте поспим хоть немного. Утро вечера мудренее. Глядишь, проснёмся - и всё рассеется, как дым.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Вау-вау. Ты ещё, поди, и стихи пишешь сама?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Может, и пишу. А тебе что? Никого же вокруг тебя не существует. Все  картонные и примитивные - не то что великий герой Понтягин из 9 «Б» с горячим сердцем и невероятно смелыми идеями, который всех научит, как им надо жить.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Славе немного стыдно, но признаваться в этом он не собирается.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Хм. Подумаешь. Лан, давайте спать. Мож, и правда к утру этот бред рассеется.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Они устраиваются на подушках на полу и засыпают полусидя.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Сцена 3. Онегин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Слава просыпается в саду, за скамейкой. Ира спит рядом.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Ничёсе, накрыло. Вот это я сон увидел.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Он замечает Иру и будит её.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Коровина? Так это правда? Мы застряли в романе?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Ира просыпается, осматривается и быстро ориентируется.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Эх. Не сработало. Нас в другую сцену перенесло. Слушай, тогда план такой. Нам надо проверять все двери, искать, за какой из них выход обратно в нашу реальность. И надо иметь в виду…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Вот узнаЮ. Не успела проснуться - уже командовать начала.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Опять не нравится? Твои предложения?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Да какие предложения. А если мы не найдём ту дверь?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Ире не хочется думать, что это возможно. Она дрожит и мёрзнет.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Холодно.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Слава снимает кофту на молнии и отдаёт её Ире. Сам остаётся в футболке.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На, укройся.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Спасибо. Не такой уж ты плохой человек. Я и не знала.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Просто зубами стучишь громко. Раздражает. Тихо. Идёт кто-то.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Татьяна и Онегин встречаются у скамейки, ребята прячутся и подглядывают за ними.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Онегин</w:t>
      </w:r>
      <w:r>
        <w:rPr>
          <w:rFonts w:ascii="Times New Roman" w:hAnsi="Times New Roman"/>
          <w:sz w:val="24"/>
          <w:szCs w:val="24"/>
          <w:lang w:val="ru-RU"/>
        </w:rPr>
        <w:t>. «Вы ко мне писали,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Не отпирайтесь</w:t>
      </w:r>
      <w:r>
        <w:rPr>
          <w:rFonts w:ascii="Times New Roman" w:hAnsi="Times New Roman"/>
          <w:sz w:val="24"/>
          <w:szCs w:val="24"/>
          <w:lang w:val="ru-RU"/>
        </w:rPr>
        <w:t>. Я прочел</w:t>
        <w:br/>
        <w:tab/>
        <w:t xml:space="preserve">Души доверчивой признанья, 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Любви невинной излиянья</w:t>
      </w:r>
      <w:r>
        <w:rPr>
          <w:rFonts w:ascii="Times New Roman" w:hAnsi="Times New Roman"/>
          <w:sz w:val="24"/>
          <w:szCs w:val="24"/>
          <w:lang w:val="ru-RU"/>
        </w:rPr>
        <w:t>;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Мне ваша искренность мила</w:t>
      </w:r>
      <w:r>
        <w:rPr>
          <w:rFonts w:ascii="Times New Roman" w:hAnsi="Times New Roman"/>
          <w:sz w:val="24"/>
          <w:szCs w:val="24"/>
          <w:lang w:val="ru-RU"/>
        </w:rPr>
        <w:t>;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Она в волненье привела</w:t>
        <w:br/>
        <w:tab/>
        <w:t>Давно умолкнувшие чувства</w:t>
      </w:r>
      <w:r>
        <w:rPr>
          <w:rFonts w:ascii="Times New Roman" w:hAnsi="Times New Roman"/>
          <w:sz w:val="24"/>
          <w:szCs w:val="24"/>
          <w:lang w:val="ru-RU"/>
        </w:rPr>
        <w:t>;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Но вас хвалить я не хочу</w:t>
      </w:r>
      <w:r>
        <w:rPr>
          <w:rFonts w:ascii="Times New Roman" w:hAnsi="Times New Roman"/>
          <w:sz w:val="24"/>
          <w:szCs w:val="24"/>
          <w:lang w:val="ru-RU"/>
        </w:rPr>
        <w:t>;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Я за нее вам отплачу</w:t>
        <w:br/>
        <w:tab/>
        <w:t>Признаньем также без искусства</w:t>
      </w:r>
      <w:r>
        <w:rPr>
          <w:rFonts w:ascii="Times New Roman" w:hAnsi="Times New Roman"/>
          <w:sz w:val="24"/>
          <w:szCs w:val="24"/>
          <w:lang w:val="ru-RU"/>
        </w:rPr>
        <w:t>;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Примите исповедь мою</w:t>
      </w:r>
      <w:r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Себя на суд вам отдаю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ab/>
        <w:t>Когда бы жизнь домашним кругом</w:t>
        <w:br/>
        <w:tab/>
        <w:t>Я ограничить захотел</w:t>
      </w:r>
      <w:r>
        <w:rPr>
          <w:rFonts w:ascii="Times New Roman" w:hAnsi="Times New Roman"/>
          <w:sz w:val="24"/>
          <w:szCs w:val="24"/>
          <w:lang w:val="ru-RU"/>
        </w:rPr>
        <w:t>;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Когда б мне быть отцом</w:t>
      </w:r>
      <w:r>
        <w:rPr>
          <w:rFonts w:ascii="Times New Roman" w:hAnsi="Times New Roman"/>
          <w:sz w:val="24"/>
          <w:szCs w:val="24"/>
          <w:lang w:val="ru-RU"/>
        </w:rPr>
        <w:t>, супругом</w:t>
        <w:br/>
        <w:tab/>
        <w:t>Приятный жребий повелел;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Когда б семейственной картиной</w:t>
        <w:br/>
        <w:tab/>
        <w:t>Пленился я хоть миг единый</w:t>
      </w:r>
      <w:r>
        <w:rPr>
          <w:rFonts w:ascii="Times New Roman" w:hAnsi="Times New Roman"/>
          <w:sz w:val="24"/>
          <w:szCs w:val="24"/>
          <w:lang w:val="ru-RU"/>
        </w:rPr>
        <w:t>, -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То</w:t>
      </w:r>
      <w:r>
        <w:rPr>
          <w:rFonts w:ascii="Times New Roman" w:hAnsi="Times New Roman"/>
          <w:sz w:val="24"/>
          <w:szCs w:val="24"/>
          <w:lang w:val="ru-RU"/>
        </w:rPr>
        <w:t>, верно б, кроме вас одной</w:t>
        <w:br/>
        <w:tab/>
        <w:t>Невесты не искал иной.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Скажу без блесток мадригальных</w:t>
      </w:r>
      <w:r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Нашед мой прежний идеал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Я</w:t>
      </w:r>
      <w:r>
        <w:rPr>
          <w:rFonts w:ascii="Times New Roman" w:hAnsi="Times New Roman"/>
          <w:sz w:val="24"/>
          <w:szCs w:val="24"/>
          <w:lang w:val="ru-RU"/>
        </w:rPr>
        <w:t>, верно б, вас одну избрал</w:t>
        <w:br/>
        <w:tab/>
        <w:t>В подруги дней моих печальных,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Всего прекрасного в залог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И был бы счастлив</w:t>
      </w:r>
      <w:r>
        <w:rPr>
          <w:rFonts w:ascii="Times New Roman" w:hAnsi="Times New Roman"/>
          <w:sz w:val="24"/>
          <w:szCs w:val="24"/>
          <w:lang w:val="ru-RU"/>
        </w:rPr>
        <w:t>... сколько мог!»</w:t>
      </w:r>
    </w:p>
    <w:p>
      <w:pPr>
        <w:pStyle w:val="Style21"/>
        <w:suppressAutoHyphens w:val="true"/>
        <w:spacing w:lineRule="auto" w:line="288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  <w:bCs/>
          <w:lang w:val="ru-RU"/>
        </w:rPr>
        <w:t>Слава.</w:t>
      </w:r>
      <w:r>
        <w:rPr>
          <w:rFonts w:ascii="Times New Roman" w:hAnsi="Times New Roman"/>
          <w:lang w:val="ru-RU"/>
        </w:rPr>
        <w:t xml:space="preserve"> Во зарядил.</w:t>
      </w:r>
    </w:p>
    <w:p>
      <w:pPr>
        <w:pStyle w:val="Style21"/>
        <w:suppressAutoHyphens w:val="true"/>
        <w:spacing w:lineRule="auto" w:line="288" w:before="0" w:after="0"/>
        <w:jc w:val="left"/>
        <w:rPr/>
      </w:pPr>
      <w:r>
        <w:rPr>
          <w:rFonts w:ascii="Times New Roman" w:hAnsi="Times New Roman"/>
          <w:b/>
          <w:bCs/>
          <w:lang w:val="ru-RU"/>
        </w:rPr>
        <w:t xml:space="preserve">Онегин. </w:t>
      </w:r>
      <w:r>
        <w:rPr>
          <w:rFonts w:ascii="Times New Roman" w:hAnsi="Times New Roman"/>
          <w:lang w:val="ru-RU"/>
        </w:rPr>
        <w:t>«Но я не создан для блаженства;</w:t>
      </w:r>
      <w:r>
        <w:rPr>
          <w:rFonts w:eastAsia="Times New Roman" w:cs="Times New Roman" w:ascii="Times New Roman" w:hAnsi="Times New Roman"/>
        </w:rPr>
        <w:br/>
        <w:tab/>
        <w:t>Ему чужда душа моя</w:t>
      </w:r>
      <w:r>
        <w:rPr>
          <w:rFonts w:ascii="Times New Roman" w:hAnsi="Times New Roman"/>
          <w:lang w:val="ru-RU"/>
        </w:rPr>
        <w:t>;</w:t>
      </w:r>
      <w:r>
        <w:rPr>
          <w:rFonts w:eastAsia="Times New Roman" w:cs="Times New Roman" w:ascii="Times New Roman" w:hAnsi="Times New Roman"/>
        </w:rPr>
        <w:br/>
        <w:tab/>
        <w:t>Напрасны ваши совершенства</w:t>
      </w:r>
      <w:r>
        <w:rPr>
          <w:rFonts w:ascii="Times New Roman" w:hAnsi="Times New Roman"/>
          <w:lang w:val="ru-RU"/>
        </w:rPr>
        <w:t>:</w:t>
      </w:r>
      <w:r>
        <w:rPr>
          <w:rFonts w:eastAsia="Times New Roman" w:cs="Times New Roman" w:ascii="Times New Roman" w:hAnsi="Times New Roman"/>
        </w:rPr>
        <w:br/>
        <w:tab/>
        <w:t>Их вовсе недостоин я</w:t>
      </w:r>
      <w:r>
        <w:rPr>
          <w:rFonts w:ascii="Times New Roman" w:hAnsi="Times New Roman"/>
          <w:lang w:val="ru-RU"/>
        </w:rPr>
        <w:t>.</w:t>
      </w:r>
      <w:r>
        <w:rPr>
          <w:rFonts w:eastAsia="Times New Roman" w:cs="Times New Roman" w:ascii="Times New Roman" w:hAnsi="Times New Roman"/>
        </w:rPr>
        <w:br/>
        <w:tab/>
        <w:t xml:space="preserve">Поверьте </w:t>
      </w:r>
      <w:r>
        <w:rPr>
          <w:rFonts w:ascii="Times New Roman" w:hAnsi="Times New Roman"/>
          <w:lang w:val="ru-RU"/>
        </w:rPr>
        <w:t>(совесть в том порукой),</w:t>
      </w:r>
      <w:r>
        <w:rPr>
          <w:rFonts w:eastAsia="Times New Roman" w:cs="Times New Roman" w:ascii="Times New Roman" w:hAnsi="Times New Roman"/>
        </w:rPr>
        <w:br/>
        <w:tab/>
        <w:t>Супружество нам будет мукой</w:t>
      </w:r>
      <w:r>
        <w:rPr>
          <w:rFonts w:ascii="Times New Roman" w:hAnsi="Times New Roman"/>
          <w:lang w:val="ru-RU"/>
        </w:rPr>
        <w:t>.</w:t>
      </w:r>
      <w:r>
        <w:rPr>
          <w:rFonts w:eastAsia="Times New Roman" w:cs="Times New Roman" w:ascii="Times New Roman" w:hAnsi="Times New Roman"/>
        </w:rPr>
        <w:br/>
        <w:tab/>
        <w:t>Я</w:t>
      </w:r>
      <w:r>
        <w:rPr>
          <w:rFonts w:ascii="Times New Roman" w:hAnsi="Times New Roman"/>
          <w:lang w:val="ru-RU"/>
        </w:rPr>
        <w:t>, сколько ни любил бы вас,</w:t>
      </w:r>
      <w:r>
        <w:rPr>
          <w:rFonts w:eastAsia="Times New Roman" w:cs="Times New Roman" w:ascii="Times New Roman" w:hAnsi="Times New Roman"/>
        </w:rPr>
        <w:br/>
        <w:tab/>
        <w:t>Привыкнув</w:t>
      </w:r>
      <w:r>
        <w:rPr>
          <w:rFonts w:ascii="Times New Roman" w:hAnsi="Times New Roman"/>
          <w:lang w:val="ru-RU"/>
        </w:rPr>
        <w:t>, разлюблю тотчас;</w:t>
      </w:r>
      <w:r>
        <w:rPr>
          <w:rFonts w:eastAsia="Times New Roman" w:cs="Times New Roman" w:ascii="Times New Roman" w:hAnsi="Times New Roman"/>
        </w:rPr>
        <w:br/>
        <w:tab/>
        <w:t>Начнете плакать</w:t>
      </w:r>
      <w:r>
        <w:rPr>
          <w:rFonts w:ascii="Times New Roman" w:hAnsi="Times New Roman"/>
          <w:lang w:val="ru-RU"/>
        </w:rPr>
        <w:t>: ваши слезы</w:t>
        <w:br/>
        <w:tab/>
        <w:t>Не тронут сердца моего,</w:t>
      </w:r>
      <w:r>
        <w:rPr>
          <w:rFonts w:eastAsia="Times New Roman" w:cs="Times New Roman" w:ascii="Times New Roman" w:hAnsi="Times New Roman"/>
        </w:rPr>
        <w:br/>
        <w:t>в</w:t>
        <w:tab/>
        <w:t>А будут лишь бесить его</w:t>
      </w:r>
      <w:r>
        <w:rPr>
          <w:rFonts w:ascii="Times New Roman" w:hAnsi="Times New Roman"/>
          <w:lang w:val="ru-RU"/>
        </w:rPr>
        <w:t>.</w:t>
      </w:r>
      <w:r>
        <w:rPr>
          <w:rFonts w:eastAsia="Times New Roman" w:cs="Times New Roman" w:ascii="Times New Roman" w:hAnsi="Times New Roman"/>
        </w:rPr>
        <w:br/>
        <w:tab/>
        <w:t>Судите ж вы</w:t>
      </w:r>
      <w:r>
        <w:rPr>
          <w:rFonts w:ascii="Times New Roman" w:hAnsi="Times New Roman"/>
          <w:lang w:val="ru-RU"/>
        </w:rPr>
        <w:t>, какие розы</w:t>
        <w:br/>
        <w:tab/>
        <w:t>Нам заготовит Гименей</w:t>
        <w:br/>
        <w:tab/>
        <w:t>И, может быть, на много дней».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И не говори. Чурбан какой. Она чуть не рыдает - ему хоть бы хны. Лекции читает.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Не, ну а с другой стороны, если он её не любит - что он доложен сказать? Врать, что ли?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Онегин оглядывается на шум за скамейкой. Слава мяукает и шелестит травой или «точит когти» о скамейку для маскировки. Онегин отводит Татьяну в сторону и там продолжает свою проповедь - не слышно для зрителей.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А вообще у вас, у девчонок, претензии, конечно. Если вы влюбились - значит, сразу вам отвечать и жениться надо? Вот ты мне сейчас скажешь: Понтяев, я тебя люблю, составь моё счастье.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Вот ещё! Жди.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Нет, конечно. Не скажешь. Ты же меня терпеть не можешь. Да?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Вот именно.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Ира очень сильно смущена и сердится на Славу, скорее переводит разговор на прежнюю тему.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А Татьяна - просто обычная девчонка, он ей отказал, потому что ему крутых подавай. Она княгиней станет, на балах будет танцевать в красивом платье и в брильянтах - так он сразу влюбится. Лицемерие это всё.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Но согласись, его можно понять. Она в самом деле круче будет и интереснее.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Теперь ты его защищаешь?!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Просто ради справедливости. А если б он был обычный 15-летний парень, у которого не очень-то хорошо с уроками и с манерами, а на лице прыщи - она бы, наверное, тоже не влюбилась? Ей модного красавца подавай, как Онегин.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(Вспыхивая) </w:t>
      </w:r>
      <w:r>
        <w:rPr>
          <w:rFonts w:ascii="Times New Roman" w:hAnsi="Times New Roman"/>
          <w:sz w:val="24"/>
          <w:szCs w:val="24"/>
          <w:lang w:val="ru-RU"/>
        </w:rPr>
        <w:t>Тебе откуда знать?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Ира и Слава как бы случайно тянутся друг к другу, но оба стесняются прикоснуться.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Да ты глянь: он взрослый мужик, а она младше нас. Сколько ей, тринадцать, четырнадцать? И ты бы реально хотела, чтобы он ей взаимностью ответил? Подожди, Коровина! Я понял! Ты сама влюбилась во взрослого - потому и злишься на него. В учителя какого-то, да?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Ни в кого я не влюбилась!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В физика? Или в биолога?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Оставь меня в покое, Понтяев, со своими!…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Ну не знаю. Физрук старый уже. Обалдеть. Не ожидал от тебя, Коровина.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Ира даёт Славе пощёчину. Татьяна и Онегин оборачиваются на звук. Ира и Слава затихают.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(Шёпотом) </w:t>
      </w:r>
      <w:r>
        <w:rPr>
          <w:rFonts w:ascii="Times New Roman" w:hAnsi="Times New Roman"/>
          <w:sz w:val="24"/>
          <w:szCs w:val="24"/>
          <w:lang w:val="ru-RU"/>
        </w:rPr>
        <w:t>Дурак.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Возможно.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Онегин отходит от Татьяны на пару шагов и завершает свою речь, уже громко.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Онегин</w:t>
      </w:r>
      <w:r>
        <w:rPr>
          <w:rFonts w:ascii="Times New Roman" w:hAnsi="Times New Roman"/>
          <w:sz w:val="24"/>
          <w:szCs w:val="24"/>
          <w:lang w:val="ru-RU"/>
        </w:rPr>
        <w:t>. «Учитесь властвовать собою;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Не всякий вас</w:t>
      </w:r>
      <w:r>
        <w:rPr>
          <w:rFonts w:ascii="Times New Roman" w:hAnsi="Times New Roman"/>
          <w:sz w:val="24"/>
          <w:szCs w:val="24"/>
          <w:lang w:val="ru-RU"/>
        </w:rPr>
        <w:t>, как я, поймет;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К беде неопытность ведет»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Вот-вот. Надеюсь, ты хотя бы не будешь писать письма тому придурку, которого выбрала.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Не буду, не надейся.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В смысле?!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Онегин подаёт Татьяне руку, и они идут мимо скамейки. Ребята затихают. Онегин и Татьяна и уходят. Ребята встают и разминаются, устав сидеть согнувшись.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Фух… Наконец-то.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Так что ты  там сказала про письма?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Ничего. Тебя не касается.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Ясно. Понял. Показалось.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Ты про Онегина лучше скажи. Считаешь, это нормально? Ему всего 24, а он уже холодный, разочарованный, ничего не хочет.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Может, у него жизнь такая была.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Да какая жизнь?! Балы, званые вечера. Спит до обеда, встал - ему записки подают на выбор, куда сегодня ехать вечером. Смахнул снег с бобрового воротника,  потанцевал - дальше поехал. И если верить Пушкину, у него много романов было: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ab/>
        <w:t>«Как он умел казаться новым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Шутя невинность изумлять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Пугать отчаяньем готовым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Приятной лестью забавлять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Ловить минуту умиленья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Невинных лет предубежденья</w:t>
        <w:br/>
        <w:tab/>
        <w:t>Умом и страстью побеждать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Невольной ласки ожидать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Молить и требовать признанья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Подслушать сердца первый звук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Преследовать любовь</w:t>
      </w:r>
      <w:r>
        <w:rPr>
          <w:rFonts w:ascii="Times New Roman" w:hAnsi="Times New Roman"/>
          <w:sz w:val="24"/>
          <w:szCs w:val="24"/>
          <w:lang w:val="ru-RU"/>
        </w:rPr>
        <w:t>, и вдруг</w:t>
        <w:br/>
        <w:tab/>
        <w:t>Добиться тайного свиданья...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И после ей наедине</w:t>
        <w:br/>
        <w:tab/>
        <w:t>Давать уроки в тишине</w:t>
      </w:r>
      <w:r>
        <w:rPr>
          <w:rFonts w:ascii="Times New Roman" w:hAnsi="Times New Roman"/>
          <w:sz w:val="24"/>
          <w:szCs w:val="24"/>
          <w:lang w:val="ru-RU"/>
        </w:rPr>
        <w:t>!</w:t>
        <w:tab/>
      </w:r>
      <w:r>
        <w:rPr>
          <w:rFonts w:ascii="Times New Roman" w:hAnsi="Times New Roman"/>
          <w:sz w:val="24"/>
          <w:szCs w:val="24"/>
          <w:lang w:val="it-IT"/>
        </w:rPr>
        <w:t>»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Ну если верить тому, что Онегин сказал сейчас - он считает себя недостойным такой девушки, как Татьяна. Как там… э… «Я не создан для блаженства».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А может, он просто врёт, чтобы отмазаться?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Давай посмотрим! У меня ж учебник с собой.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Слава достаёт из рюкзака учебник, находит нужный фрагмент и читает.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Вот:</w:t>
      </w:r>
    </w:p>
    <w:p>
      <w:pPr>
        <w:pStyle w:val="A"/>
        <w:suppressAutoHyphens w:val="true"/>
        <w:spacing w:lineRule="auto" w:line="288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«Что может быть на свете хуже</w:t>
        <w:br/>
        <w:tab/>
        <w:t>Семьи</w:t>
      </w:r>
      <w:r>
        <w:rPr>
          <w:rFonts w:ascii="Times New Roman" w:hAnsi="Times New Roman"/>
          <w:sz w:val="24"/>
          <w:szCs w:val="24"/>
          <w:lang w:val="ru-RU"/>
        </w:rPr>
        <w:t>, где бедная жена</w:t>
        <w:br/>
        <w:tab/>
        <w:t>Грустит о недостойном муже,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И днем и вечером одна</w:t>
      </w:r>
      <w:r>
        <w:rPr>
          <w:rFonts w:ascii="Times New Roman" w:hAnsi="Times New Roman"/>
          <w:sz w:val="24"/>
          <w:szCs w:val="24"/>
          <w:lang w:val="ru-RU"/>
        </w:rPr>
        <w:t>;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Где скучный муж</w:t>
      </w:r>
      <w:r>
        <w:rPr>
          <w:rFonts w:ascii="Times New Roman" w:hAnsi="Times New Roman"/>
          <w:sz w:val="24"/>
          <w:szCs w:val="24"/>
          <w:lang w:val="ru-RU"/>
        </w:rPr>
        <w:t>, ей цену зная</w:t>
        <w:br/>
        <w:tab/>
        <w:t>(Судьбу, однако ж, проклиная),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Всегда нахмурен</w:t>
      </w:r>
      <w:r>
        <w:rPr>
          <w:rFonts w:ascii="Times New Roman" w:hAnsi="Times New Roman"/>
          <w:sz w:val="24"/>
          <w:szCs w:val="24"/>
          <w:lang w:val="ru-RU"/>
        </w:rPr>
        <w:t>, молчалив,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Сердит и холодно</w:t>
      </w:r>
      <w:r>
        <w:rPr>
          <w:rFonts w:ascii="Times New Roman" w:hAnsi="Times New Roman"/>
          <w:sz w:val="24"/>
          <w:szCs w:val="24"/>
          <w:lang w:val="ru-RU"/>
        </w:rPr>
        <w:t>-ревнив!»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Он, наверное, такого навидался в свете. На этих ваших балах. Семейные пары, которые друг другу надоели до смерти и только мучаются и друг друга мучают. И себе такого не хотел. И Тане тоже. А вот ещё: </w:t>
      </w:r>
    </w:p>
    <w:p>
      <w:pPr>
        <w:pStyle w:val="A"/>
        <w:suppressAutoHyphens w:val="true"/>
        <w:spacing w:lineRule="auto" w:line="288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«Но вы</w:t>
      </w:r>
      <w:r>
        <w:rPr>
          <w:rFonts w:ascii="Times New Roman" w:hAnsi="Times New Roman"/>
          <w:sz w:val="24"/>
          <w:szCs w:val="24"/>
          <w:lang w:val="ru-RU"/>
        </w:rPr>
        <w:t>, блаженные мужья,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С ним оставались вы друзья</w:t>
      </w:r>
      <w:r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Его ласкал супруг лукавый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Фобласа давний ученик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И недоверчивый старик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И рогоносец величавый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Всегда довольный сам собой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Своим обедом и женой»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То есть у них в высшем свете все друг другу изменяли, врали, не любили. Разве он может после этого верить во что-то чистое, искреннее? Живёт по инерции, сам не знает уже зачем. Конечно, не поверил!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Мда… Беда…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Надо ему помочь, что ли?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Как?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Не знаю. Сказать, что мы видим его проблемы, что их можно решить.  Что он своё счастье теряет. Он же не со зла, а потому что сам не понимает, что с ним творится. Эх, жалко, мы дальше не проходили. Евгения Петровна объяснила бы лучше и всё бы разложила по полочкам.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Мы всё равно не сможем изменить роман.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Но и сидеть, ничего не делая - тоже не вариант? Если на наших глазах люди гибнут. Не такие уж плохие, кстати. Пойдём, догоним их. Ира, ну!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Слава?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Слава подаёт ей руку - она не верит сначала в потепление их отношений, но за руку его берёт. И они уходят.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Сцена 4. Дуэль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Онегин и Ленский готовятся к дуэли на заснеженной поляне. Секунданты отмеряют шаги. Ира и Слава приходят сюда.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Ну и морозище! Далась им эта дуэль посреди зимы.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Слава обнимает Иру за плечи, чтобы согреть. У той зуб на зуб не попадает.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Слав… А ведь мы не в ту сцену попали… Нам надо на именины Татьяны - чтобы Онегин с Ленским не поссорились…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Значит, надо что-то делать сейчас.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Поздно уже.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Никогда не поздно признать ошибки.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Онегин</w:t>
      </w:r>
      <w:r>
        <w:rPr>
          <w:rFonts w:ascii="Times New Roman" w:hAnsi="Times New Roman"/>
          <w:sz w:val="24"/>
          <w:szCs w:val="24"/>
          <w:lang w:val="ru-RU"/>
        </w:rPr>
        <w:t>. Что ж, начинать?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Ленский</w:t>
      </w:r>
      <w:r>
        <w:rPr>
          <w:rFonts w:ascii="Times New Roman" w:hAnsi="Times New Roman"/>
          <w:sz w:val="24"/>
          <w:szCs w:val="24"/>
          <w:lang w:val="ru-RU"/>
        </w:rPr>
        <w:t>. Начнём, пожалуй.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(Персонажам) </w:t>
      </w:r>
      <w:r>
        <w:rPr>
          <w:rFonts w:ascii="Times New Roman" w:hAnsi="Times New Roman"/>
          <w:sz w:val="24"/>
          <w:szCs w:val="24"/>
          <w:lang w:val="ru-RU"/>
        </w:rPr>
        <w:t>Эй! Остановитесь!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Молчи! У них оружие. Они нас застрелят случайно!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Но поздно, Славу уже заметили. Он выходит из укрытия.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Онегин</w:t>
      </w:r>
      <w:r>
        <w:rPr>
          <w:rFonts w:ascii="Times New Roman" w:hAnsi="Times New Roman"/>
          <w:sz w:val="24"/>
          <w:szCs w:val="24"/>
          <w:lang w:val="ru-RU"/>
        </w:rPr>
        <w:t>. Кто вы?!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Ленский</w:t>
      </w:r>
      <w:r>
        <w:rPr>
          <w:rFonts w:ascii="Times New Roman" w:hAnsi="Times New Roman"/>
          <w:sz w:val="24"/>
          <w:szCs w:val="24"/>
          <w:lang w:val="ru-RU"/>
        </w:rPr>
        <w:t xml:space="preserve">. Блаженный. Ольга мне сказывала.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Вы с Онегиным поссорились из-за ерунды! Нельзя стрелять друг в друга.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Ленский</w:t>
      </w:r>
      <w:r>
        <w:rPr>
          <w:rFonts w:ascii="Times New Roman" w:hAnsi="Times New Roman"/>
          <w:sz w:val="24"/>
          <w:szCs w:val="24"/>
          <w:lang w:val="ru-RU"/>
        </w:rPr>
        <w:t>. Это не ерунда. Честь моей невесты… «Чтобы двухутренний цветок»…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Да послушайте же сначала! Не собирался он вашу Ольгу соблазнять! Ему просто скучно было, и он злился, что сам несчастен и не может себе позволить любить кого-то хорошего - смотрел на вас и завидовал. Какие вы молодые, влюблённые и классные. А он таким не стал. А хотел бы. Плохо человеку - без смысла, без цели, без веры в людей.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(Онегину) </w:t>
      </w:r>
      <w:r>
        <w:rPr>
          <w:rFonts w:ascii="Times New Roman" w:hAnsi="Times New Roman"/>
          <w:sz w:val="24"/>
          <w:szCs w:val="24"/>
          <w:lang w:val="ru-RU"/>
        </w:rPr>
        <w:t>Правильно я говорю?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Онегин мрачен и смущён. 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Ну разумеется, разве ж вы признаетесь. 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«…дико светская вражда</w:t>
        <w:br/>
        <w:tab/>
        <w:t>Боится ложного стыда»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А ещё вы боитесь, что секунданты сплетни разнесут по всей округе, если вы отступите - и ради этого готовы поубивать друг друга.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Секунданты хватают Славу за руки и оттаскивают от места дуэли. Слава сопротивляется. 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«К тому ж - он мыслит - в это дело</w:t>
        <w:br/>
        <w:tab/>
        <w:t>Вмешался старый дуэлист;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Он зол</w:t>
      </w:r>
      <w:r>
        <w:rPr>
          <w:rFonts w:ascii="Times New Roman" w:hAnsi="Times New Roman"/>
          <w:sz w:val="24"/>
          <w:szCs w:val="24"/>
          <w:lang w:val="ru-RU"/>
        </w:rPr>
        <w:t>, он сплетник, он речист...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Конечно</w:t>
      </w:r>
      <w:r>
        <w:rPr>
          <w:rFonts w:ascii="Times New Roman" w:hAnsi="Times New Roman"/>
          <w:sz w:val="24"/>
          <w:szCs w:val="24"/>
          <w:lang w:val="ru-RU"/>
        </w:rPr>
        <w:t>, быть должно презренье</w:t>
        <w:br/>
        <w:tab/>
        <w:t>Ценой его забавных слов,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Но шепот</w:t>
      </w:r>
      <w:r>
        <w:rPr>
          <w:rFonts w:ascii="Times New Roman" w:hAnsi="Times New Roman"/>
          <w:sz w:val="24"/>
          <w:szCs w:val="24"/>
          <w:lang w:val="ru-RU"/>
        </w:rPr>
        <w:t>, хохотня глупцов...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И вот общественное мненье</w:t>
      </w:r>
      <w:r>
        <w:rPr>
          <w:rFonts w:ascii="Times New Roman" w:hAnsi="Times New Roman"/>
          <w:sz w:val="24"/>
          <w:szCs w:val="24"/>
          <w:lang w:val="ru-RU"/>
        </w:rPr>
        <w:t>!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Пружина чести</w:t>
      </w:r>
      <w:r>
        <w:rPr>
          <w:rFonts w:ascii="Times New Roman" w:hAnsi="Times New Roman"/>
          <w:sz w:val="24"/>
          <w:szCs w:val="24"/>
          <w:lang w:val="ru-RU"/>
        </w:rPr>
        <w:t>, наш кумир!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И вот на чем вертится мир</w:t>
      </w:r>
      <w:r>
        <w:rPr>
          <w:rFonts w:ascii="Times New Roman" w:hAnsi="Times New Roman"/>
          <w:sz w:val="24"/>
          <w:szCs w:val="24"/>
          <w:lang w:val="ru-RU"/>
        </w:rPr>
        <w:t>!»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Онегин смотрит в изумлении на Славу.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Онегин</w:t>
      </w:r>
      <w:r>
        <w:rPr>
          <w:rFonts w:ascii="Times New Roman" w:hAnsi="Times New Roman"/>
          <w:sz w:val="24"/>
          <w:szCs w:val="24"/>
          <w:lang w:val="ru-RU"/>
        </w:rPr>
        <w:t>. Постойте. Что вы об этом знаете?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Ёлки… я не помню… Оставьте меня! А, больно!!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Преодолев страх, Ира выскакивает из укрытия. Она читает наизусть стихи.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«…Евгений</w:t>
        <w:br/>
        <w:tab/>
        <w:t>Наедине с своей душой</w:t>
        <w:br/>
        <w:tab/>
        <w:t>Был недоволен сам собой.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И поделом</w:t>
      </w:r>
      <w:r>
        <w:rPr>
          <w:rFonts w:ascii="Times New Roman" w:hAnsi="Times New Roman"/>
          <w:sz w:val="24"/>
          <w:szCs w:val="24"/>
          <w:lang w:val="ru-RU"/>
        </w:rPr>
        <w:t>: в разборе строгом,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На тайный суд себя призвав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Он обвинял себя во многом</w:t>
      </w:r>
      <w:r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Во</w:t>
      </w:r>
      <w:r>
        <w:rPr>
          <w:rFonts w:ascii="Times New Roman" w:hAnsi="Times New Roman"/>
          <w:sz w:val="24"/>
          <w:szCs w:val="24"/>
          <w:lang w:val="ru-RU"/>
        </w:rPr>
        <w:t>-первых, он уж был неправ,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Что над любовью робкой</w:t>
      </w:r>
      <w:r>
        <w:rPr>
          <w:rFonts w:ascii="Times New Roman" w:hAnsi="Times New Roman"/>
          <w:sz w:val="24"/>
          <w:szCs w:val="24"/>
          <w:lang w:val="ru-RU"/>
        </w:rPr>
        <w:t>, нежной</w:t>
        <w:br/>
        <w:tab/>
        <w:t>Так подшутил вечор небрежно.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А во</w:t>
      </w:r>
      <w:r>
        <w:rPr>
          <w:rFonts w:ascii="Times New Roman" w:hAnsi="Times New Roman"/>
          <w:sz w:val="24"/>
          <w:szCs w:val="24"/>
          <w:lang w:val="ru-RU"/>
        </w:rPr>
        <w:t>-вторых: пускай поэт</w:t>
        <w:br/>
        <w:tab/>
        <w:t>Дурачится; в осьмнадцать лет</w:t>
        <w:br/>
        <w:tab/>
        <w:t xml:space="preserve">Оно простительно».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Онегин</w:t>
      </w:r>
      <w:r>
        <w:rPr>
          <w:rFonts w:ascii="Times New Roman" w:hAnsi="Times New Roman"/>
          <w:sz w:val="24"/>
          <w:szCs w:val="24"/>
          <w:lang w:val="ru-RU"/>
        </w:rPr>
        <w:t>. Я не…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«…Евгений,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Всем сердцем юношу любя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Был должен оказать себя</w:t>
        <w:br/>
        <w:tab/>
        <w:t>Не мячиком предрассуждений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Не пылким мальчиком</w:t>
      </w:r>
      <w:r>
        <w:rPr>
          <w:rFonts w:ascii="Times New Roman" w:hAnsi="Times New Roman"/>
          <w:sz w:val="24"/>
          <w:szCs w:val="24"/>
          <w:lang w:val="ru-RU"/>
        </w:rPr>
        <w:t>, бойцом,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Но мужем с честью и с умом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Он мог бы чувства обнаружить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А не щетиниться</w:t>
      </w:r>
      <w:r>
        <w:rPr>
          <w:rFonts w:ascii="Times New Roman" w:hAnsi="Times New Roman"/>
          <w:sz w:val="24"/>
          <w:szCs w:val="24"/>
          <w:lang w:val="ru-RU"/>
        </w:rPr>
        <w:t>, как зверь;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Он должен был обезоружить</w:t>
        <w:br/>
        <w:tab/>
        <w:t>Младое сердце»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Онегин</w:t>
      </w:r>
      <w:r>
        <w:rPr>
          <w:rFonts w:ascii="Times New Roman" w:hAnsi="Times New Roman"/>
          <w:sz w:val="24"/>
          <w:szCs w:val="24"/>
          <w:lang w:val="ru-RU"/>
        </w:rPr>
        <w:t>. «Но теперь</w:t>
        <w:br/>
        <w:tab/>
        <w:t>Уж поздно; время улетело…»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Нет!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Секундант</w:t>
      </w:r>
      <w:r>
        <w:rPr>
          <w:rFonts w:ascii="Times New Roman" w:hAnsi="Times New Roman"/>
          <w:sz w:val="24"/>
          <w:szCs w:val="24"/>
          <w:lang w:val="ru-RU"/>
        </w:rPr>
        <w:t>. «Теперь сходитесь».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Онегин и Ленский делают навстречу друг другу по четыре шага, поднимая пистолеты. Ира бросается между ними.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Нет, стойте!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Раздаётся выстрел. Ленский падает замертво. Онегин в ужасе от того, что натворил. Он подходит к убитому другу, берёт его руку, прикладывает ухо к его груди.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Онегин</w:t>
      </w:r>
      <w:r>
        <w:rPr>
          <w:rFonts w:ascii="Times New Roman" w:hAnsi="Times New Roman"/>
          <w:sz w:val="24"/>
          <w:szCs w:val="24"/>
          <w:lang w:val="ru-RU"/>
        </w:rPr>
        <w:t>. Владимир! Ленский!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«…Напрасно: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Его уж нет</w:t>
      </w:r>
      <w:r>
        <w:rPr>
          <w:rFonts w:ascii="Times New Roman" w:hAnsi="Times New Roman"/>
          <w:sz w:val="24"/>
          <w:szCs w:val="24"/>
          <w:lang w:val="ru-RU"/>
        </w:rPr>
        <w:t>. Младой певец</w:t>
        <w:br/>
        <w:tab/>
        <w:t>Нашел безвременный конец!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Дохнула буря</w:t>
      </w:r>
      <w:r>
        <w:rPr>
          <w:rFonts w:ascii="Times New Roman" w:hAnsi="Times New Roman"/>
          <w:sz w:val="24"/>
          <w:szCs w:val="24"/>
          <w:lang w:val="ru-RU"/>
        </w:rPr>
        <w:t>, цвет прекрасный</w:t>
        <w:br/>
        <w:tab/>
        <w:t>Увял на утренней заре…»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«Потух огонь на алтаре…»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Ира плачет. Слава потрясён тем, что разыгралось на его глазах.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Что же вы… что же вы наделали…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Сцена 5. Многоточия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На фоне и по бокам сцены - многоточия. Слава и Ира приходят и озираются.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Однако. Где это мы?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Это… видимо, многоточия. Ряд строк в романе заменён на точки.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Зачем?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Не знаю. Может, цензура. А может, Пушкин ещё не придумал к тому времени и хотел место оставить, потом дописать.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Или показал нам, что события происходят, но это всё настолько не важно и мелко на фоне остального. Тик-тик-тик-тик - жизнь пустая, как многоточия.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Может, и так.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(С улыбкой) </w:t>
      </w:r>
      <w:r>
        <w:rPr>
          <w:rFonts w:ascii="Times New Roman" w:hAnsi="Times New Roman"/>
          <w:sz w:val="24"/>
          <w:szCs w:val="24"/>
          <w:lang w:val="ru-RU"/>
        </w:rPr>
        <w:t>Вот и ты скоро стихи писать начнёшь.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Это вряд ли. Слушай, ты так выскочила между ними на дуэли - я не ожидал. Я думал, ты только уроки зубрить умеешь. И другим выговаривать, какие они троечники, не достойные внимания.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Ира вспыхивает, но потом осознаёт справедливость упрёка.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Сама не ожидала.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А знаешь, я раньше не видел в «Онегине» человеческой истории. Стихи, вот это всё искусственное, ямбы с хореями. А на самом деле там есть о чём. Смысл настоящий. Извини, что я тебя задирал.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Если честно, я тоже не настолько живо всё видела. Просто учила. Как это грустно… Скажи? Люди не понимают себя, не могут оценить важное, не верят. Действуют из какой-то ложности гордости, которая на самом деле трусость.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Короткая пауза.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Прости. Я опять, скажешь, поучать начала.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Не скажу. Ты права.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(Пауза) </w:t>
      </w:r>
      <w:r>
        <w:rPr>
          <w:rFonts w:ascii="Times New Roman" w:hAnsi="Times New Roman"/>
          <w:sz w:val="24"/>
          <w:szCs w:val="24"/>
          <w:lang w:val="ru-RU"/>
        </w:rPr>
        <w:t>Ёлки…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Что?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Помнишь, в романе? Когда Ленского уже убили, и Татьяна пошла в усадьбу Онегина, узнала его с другой стороны. Книги его нашла…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Слава находит нужное место в учебнике и читает.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Слава.</w:t>
      </w:r>
      <w:r>
        <w:rPr>
          <w:rFonts w:ascii="Times New Roman" w:hAnsi="Times New Roman"/>
          <w:sz w:val="24"/>
          <w:szCs w:val="24"/>
          <w:lang w:val="ru-RU"/>
        </w:rPr>
        <w:t xml:space="preserve"> «В которых отразился век</w:t>
        <w:br/>
        <w:tab/>
        <w:t>И современный человек</w:t>
        <w:br/>
        <w:tab/>
        <w:t>Изображен довольно верно</w:t>
        <w:br/>
        <w:tab/>
        <w:t>С его безнравственной душой,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Себялюбивой и сухой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Мечтанью преданной безмерно</w:t>
        <w:br/>
        <w:tab/>
        <w:t>С его озлобленным умом</w:t>
        <w:br/>
        <w:tab/>
        <w:t>Кипящим в действии пустом»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Я это вижу вокруг. Люди себя превозносят, а других опускают. Идеи свои проталкивают, невзирая ни на что. Не слышат никого. Не любят. У меня мать с тёткой ругаются - хоть из дома беги. Отец ушёл из-за этого. «Мы почитаем всех нулями, а единицами себя». Вот верно Пушкин уловил. И в интернете каждый о своём, именно что «с умом, кипящим в действии пустом». Из пустого в порожнее переливают. Противно. Ни одного нормального человека не найдёшь.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Ира.</w:t>
      </w:r>
      <w:r>
        <w:rPr>
          <w:rFonts w:ascii="Times New Roman" w:hAnsi="Times New Roman"/>
          <w:sz w:val="24"/>
          <w:szCs w:val="24"/>
          <w:lang w:val="ru-RU"/>
        </w:rPr>
        <w:t xml:space="preserve"> И эта глупая луна на этом глупом небосводе.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Слава.</w:t>
      </w:r>
      <w:r>
        <w:rPr>
          <w:rFonts w:ascii="Times New Roman" w:hAnsi="Times New Roman"/>
          <w:sz w:val="24"/>
          <w:szCs w:val="24"/>
          <w:lang w:val="ru-RU"/>
        </w:rPr>
        <w:t xml:space="preserve"> Что?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Ира.</w:t>
      </w:r>
      <w:r>
        <w:rPr>
          <w:rFonts w:ascii="Times New Roman" w:hAnsi="Times New Roman"/>
          <w:sz w:val="24"/>
          <w:szCs w:val="24"/>
          <w:lang w:val="ru-RU"/>
        </w:rPr>
        <w:t xml:space="preserve"> Ничего. Молчу.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Слава.</w:t>
      </w:r>
      <w:r>
        <w:rPr>
          <w:rFonts w:ascii="Times New Roman" w:hAnsi="Times New Roman"/>
          <w:sz w:val="24"/>
          <w:szCs w:val="24"/>
          <w:lang w:val="ru-RU"/>
        </w:rPr>
        <w:t xml:space="preserve"> А уроки - их задают просто потому что «вы у нас все будете под одну гребёнку», так наверху решили, потому что они «единицы», а мы «нули». С чего, почему? Не хотите нас спросить, что мы, живые люди, об этом думаем?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Но ведь получается, в том, что нам задают, есть правда? Ты сам примеры приводишь. Просто мы до неё не докапываемся обычно. Не видим. Ну задали. Не спросят - и нормально.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Не знаю. Я что-то уже совсем запутался.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Вы с ним похожи. С Евгением Онегиным. Тоже разочарованный, презирал всех и подшучивал зло.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Ну уж нет, я не такой! Я бы на его месте не стал стрелять в человека. Отказался бы от дуэли. Какие бы там ни были мотивы. Надо же всё-таки…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А думаешь, в Евгению Петровну ты не выстрелил? Когда её перед всем классом…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Слава смотрит на Катю. Он впервые увидел это в таком свете.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Не прощу тебя за это.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Ну ты тоже стала меня задирать.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А знаешь, как это больно - когда человек, которого любишь, ведёт себя, как последняя свинья.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Не понял.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Ты вообще не очень-то понятливый.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Это я, что ли?! Ты гонишь, Коровина!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Ладно. Всё, пойдём.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Куда? Нас отсюда само переносит дальше. Наверное, мы в этих многоточиях что-то решить должны, раз уж…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Неловкая ситуация.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Ира, в самом деле… ёлки… я и представить не мог…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Хватит, не надо. Я всё поняла.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Да что ты поняла?! Можешь хоть раз не командовать? Хватит, не хватит - может, я сам решу!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>. Угу.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И что-то, может, тоже хочу сказать. А ты только и делаешь что одёргиваешь - что на уроках, что…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</w:t>
      </w:r>
      <w:r>
        <w:rPr>
          <w:rFonts w:ascii="Times New Roman" w:hAnsi="Times New Roman"/>
          <w:sz w:val="24"/>
          <w:szCs w:val="24"/>
          <w:lang w:val="ru-RU"/>
        </w:rPr>
        <w:t xml:space="preserve">. Не надо мне читать лекции, как Онегин. Боже… Ты ко мне и на уроках цепляешься, и занудой считаешь, и… с чего я вообще решила… Так стыдно… Забудь! Я пошутила. Проверить хотела, как отреагируешь. А ты поверил.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Слава разочарован и старается скрыть расстройство.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Слава.</w:t>
      </w:r>
      <w:r>
        <w:rPr>
          <w:rFonts w:ascii="Times New Roman" w:hAnsi="Times New Roman"/>
          <w:sz w:val="24"/>
          <w:szCs w:val="24"/>
          <w:lang w:val="ru-RU"/>
        </w:rPr>
        <w:t xml:space="preserve"> Да ничё я не поверил. Я вообще влюбляться не собираюсь лет до тридцати. Тем более в тебя. Пф. Чтоб надо мною ржали все в классе? Спасибо, не надо.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Ира.</w:t>
      </w:r>
      <w:r>
        <w:rPr>
          <w:rFonts w:ascii="Times New Roman" w:hAnsi="Times New Roman"/>
          <w:sz w:val="24"/>
          <w:szCs w:val="24"/>
          <w:lang w:val="ru-RU"/>
        </w:rPr>
        <w:t xml:space="preserve"> Вот и отлично! И живи, как сухарь, всех презирая. Троечник. Неудачник. И никогда больше… Слышишь меня?! Я вообще в другую школу перейду. И никогда не смей даже близко ко мне!…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Звенит звонок на урок. Ира не успевает договорить. Она чуть не плачет. Сцена погружается в темноту.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Сцена 6. Выученный урок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Все ученики, в том числе Слава и Ира - садятся за свои парты. Учительница у доски. Слава и Ира озираются, опять не понимая, как они здесь очутились.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>. Здравствуйте, садитесь. На дом было задано выучить наизусть отрывки из романа «Евгений Онегин». Желающих, я так понимаю, нет?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Есть.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>. Слава, ты?!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Можно?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>. Даже не знаю. Это опять будет какой-то манифест о правах несчастных учеников?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Нет. Простите меня, пожалуйста. Я был не прав. То есть не совсем прав. На самом деле, мы можем делать свои блоги и учиться, как писать тексты. Никто не мешает. Тем более на примере классики. Там много чего о реальной жизни. А если в стихах - вообще круто! Ни у кого ж такого нет. Вон Ира Коровина могла бы. Но…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>. Что?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Я его понял. Онегина. И не хочу стать, как он. Я жить хочу. И верить в людей. И в себя тоже.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Ученик с телефоном начинает снимать Славу на видео.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Ученик с телефоном</w:t>
      </w:r>
      <w:r>
        <w:rPr>
          <w:rFonts w:ascii="Times New Roman" w:hAnsi="Times New Roman"/>
          <w:sz w:val="24"/>
          <w:szCs w:val="24"/>
          <w:lang w:val="ru-RU"/>
        </w:rPr>
        <w:t xml:space="preserve">. Да ладно, Понтягин. У тебя челлендж? Новую жизнь начинаешь?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Да. И шутки, как говорит Евгения Петровна, не уместны.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Ученик с телефоном</w:t>
      </w:r>
      <w:r>
        <w:rPr>
          <w:rFonts w:ascii="Times New Roman" w:hAnsi="Times New Roman"/>
          <w:sz w:val="24"/>
          <w:szCs w:val="24"/>
          <w:lang w:val="ru-RU"/>
        </w:rPr>
        <w:t>. Офигеть, дайте две. И в чём это будет выражаться? Расскажи нашим подписчикам.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Учительница смотрит на него.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Ученик с телефоном</w:t>
      </w:r>
      <w:r>
        <w:rPr>
          <w:rFonts w:ascii="Times New Roman" w:hAnsi="Times New Roman"/>
          <w:sz w:val="24"/>
          <w:szCs w:val="24"/>
          <w:lang w:val="ru-RU"/>
        </w:rPr>
        <w:t>. Понял, понял. Убираю.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Можно, я стихи прочитаю?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Учительница кивает, и Слава выходит к доске. Он собирается с духом, решается и читает наизусть, сначала глядя себе под ноги, затем - на Иру. Та краснеет, смущается, пытается игнорировать. Ученики по мере чтения Славой стихов соображают, что речь об Ире, и все оборачиваются на неё.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«Предвижу все: вас оскорбит</w:t>
        <w:br/>
        <w:tab/>
        <w:t>Печальной тайны объясненье.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Какое горькое презренье</w:t>
        <w:br/>
        <w:tab/>
        <w:t>Ваш гордый взгляд изобразит</w:t>
      </w:r>
      <w:r>
        <w:rPr>
          <w:rFonts w:ascii="Times New Roman" w:hAnsi="Times New Roman"/>
          <w:sz w:val="24"/>
          <w:szCs w:val="24"/>
          <w:lang w:val="ru-RU"/>
        </w:rPr>
        <w:t>!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Чего хочу</w:t>
      </w:r>
      <w:r>
        <w:rPr>
          <w:rFonts w:ascii="Times New Roman" w:hAnsi="Times New Roman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sz w:val="24"/>
          <w:szCs w:val="24"/>
          <w:lang w:val="ru-RU"/>
        </w:rPr>
        <w:t>с какою целью</w:t>
        <w:br/>
        <w:tab/>
        <w:t>Открою душу вам свою</w:t>
      </w:r>
      <w:r>
        <w:rPr>
          <w:rFonts w:ascii="Times New Roman" w:hAnsi="Times New Roman"/>
          <w:sz w:val="24"/>
          <w:szCs w:val="24"/>
          <w:lang w:val="zh-TW" w:eastAsia="zh-TW"/>
        </w:rPr>
        <w:t>?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Какому злобному веселью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br/>
        <w:tab/>
        <w:t>Быть может</w:t>
      </w:r>
      <w:r>
        <w:rPr>
          <w:rFonts w:ascii="Times New Roman" w:hAnsi="Times New Roman"/>
          <w:sz w:val="24"/>
          <w:szCs w:val="24"/>
          <w:lang w:val="ru-RU"/>
        </w:rPr>
        <w:t>, повод подаю!»</w:t>
      </w:r>
    </w:p>
    <w:p>
      <w:pPr>
        <w:pStyle w:val="Style21"/>
        <w:suppressAutoHyphens w:val="true"/>
        <w:spacing w:lineRule="auto" w:line="288" w:before="0" w:after="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>Ученики начинают посмеиваться над ним.</w:t>
      </w:r>
    </w:p>
    <w:p>
      <w:pPr>
        <w:pStyle w:val="Style21"/>
        <w:suppressAutoHyphens w:val="true"/>
        <w:spacing w:lineRule="auto" w:line="288" w:before="0" w:after="0"/>
        <w:jc w:val="left"/>
        <w:rPr/>
      </w:pPr>
      <w:r>
        <w:rPr>
          <w:rFonts w:ascii="Times New Roman" w:hAnsi="Times New Roman"/>
          <w:b/>
          <w:bCs/>
          <w:lang w:val="ru-RU"/>
        </w:rPr>
        <w:t>Слава</w:t>
      </w:r>
      <w:r>
        <w:rPr>
          <w:rFonts w:ascii="Times New Roman" w:hAnsi="Times New Roman"/>
          <w:lang w:val="ru-RU"/>
        </w:rPr>
        <w:t>. «Случайно вас когда-то встретя,</w:t>
      </w:r>
      <w:r>
        <w:rPr>
          <w:rFonts w:eastAsia="Times New Roman" w:cs="Times New Roman" w:ascii="Times New Roman" w:hAnsi="Times New Roman"/>
        </w:rPr>
        <w:br/>
        <w:tab/>
        <w:t>В вас искру нежности заметя</w:t>
      </w:r>
      <w:r>
        <w:rPr>
          <w:rFonts w:ascii="Times New Roman" w:hAnsi="Times New Roman"/>
          <w:lang w:val="ru-RU"/>
        </w:rPr>
        <w:t>,</w:t>
      </w:r>
      <w:r>
        <w:rPr>
          <w:rFonts w:eastAsia="Times New Roman" w:cs="Times New Roman" w:ascii="Times New Roman" w:hAnsi="Times New Roman"/>
        </w:rPr>
        <w:br/>
        <w:tab/>
        <w:t>Я ей поверить не посмел</w:t>
      </w:r>
      <w:r>
        <w:rPr>
          <w:rFonts w:ascii="Times New Roman" w:hAnsi="Times New Roman"/>
          <w:lang w:val="ru-RU"/>
        </w:rPr>
        <w:t>:</w:t>
      </w:r>
      <w:r>
        <w:rPr>
          <w:rFonts w:eastAsia="Times New Roman" w:cs="Times New Roman" w:ascii="Times New Roman" w:hAnsi="Times New Roman"/>
        </w:rPr>
        <w:br/>
        <w:tab/>
        <w:t>Привычке милой не дал ходу</w:t>
      </w:r>
      <w:r>
        <w:rPr>
          <w:rFonts w:ascii="Times New Roman" w:hAnsi="Times New Roman"/>
          <w:lang w:val="ru-RU"/>
        </w:rPr>
        <w:t>;</w:t>
      </w:r>
      <w:r>
        <w:rPr>
          <w:rFonts w:eastAsia="Times New Roman" w:cs="Times New Roman" w:ascii="Times New Roman" w:hAnsi="Times New Roman"/>
        </w:rPr>
        <w:br/>
        <w:tab/>
        <w:t>Свою постылую свободу</w:t>
        <w:br/>
        <w:tab/>
        <w:t>Я потерять не захотел</w:t>
      </w:r>
      <w:r>
        <w:rPr>
          <w:rFonts w:ascii="Times New Roman" w:hAnsi="Times New Roman"/>
          <w:lang w:val="ru-RU"/>
        </w:rPr>
        <w:t>.</w:t>
      </w:r>
      <w:r>
        <w:rPr>
          <w:rFonts w:eastAsia="Times New Roman" w:cs="Times New Roman" w:ascii="Times New Roman" w:hAnsi="Times New Roman"/>
        </w:rPr>
        <w:br/>
        <w:tab/>
        <w:t>Еще одно нас разлучило</w:t>
      </w:r>
      <w:r>
        <w:rPr>
          <w:rFonts w:ascii="Times New Roman" w:hAnsi="Times New Roman"/>
          <w:lang w:val="ru-RU"/>
        </w:rPr>
        <w:t>...</w:t>
      </w:r>
      <w:r>
        <w:rPr>
          <w:rFonts w:eastAsia="Times New Roman" w:cs="Times New Roman" w:ascii="Times New Roman" w:hAnsi="Times New Roman"/>
        </w:rPr>
        <w:br/>
        <w:tab/>
        <w:t xml:space="preserve">Несчастной жертвой Ленский пал…» </w:t>
      </w:r>
    </w:p>
    <w:p>
      <w:pPr>
        <w:pStyle w:val="Style21"/>
        <w:suppressAutoHyphens w:val="true"/>
        <w:spacing w:lineRule="auto" w:line="288" w:before="0" w:after="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>Слава оглядывается на учительницу.</w:t>
      </w:r>
    </w:p>
    <w:p>
      <w:pPr>
        <w:pStyle w:val="Style21"/>
        <w:suppressAutoHyphens w:val="true"/>
        <w:spacing w:lineRule="auto" w:line="288" w:before="0" w:after="0"/>
        <w:jc w:val="left"/>
        <w:rPr/>
      </w:pPr>
      <w:r>
        <w:rPr>
          <w:rFonts w:ascii="Times New Roman" w:hAnsi="Times New Roman"/>
          <w:b/>
          <w:bCs/>
          <w:lang w:val="ru-RU"/>
        </w:rPr>
        <w:t>Слава. «</w:t>
      </w:r>
      <w:r>
        <w:rPr>
          <w:rFonts w:ascii="Times New Roman" w:hAnsi="Times New Roman"/>
          <w:lang w:val="ru-RU"/>
        </w:rPr>
        <w:t>Ото всего, что сердцу мило,</w:t>
      </w:r>
      <w:r>
        <w:rPr>
          <w:rFonts w:eastAsia="Times New Roman" w:cs="Times New Roman" w:ascii="Times New Roman" w:hAnsi="Times New Roman"/>
        </w:rPr>
        <w:br/>
        <w:tab/>
        <w:t>Тогда я сердце оторвал</w:t>
      </w:r>
      <w:r>
        <w:rPr>
          <w:rFonts w:ascii="Times New Roman" w:hAnsi="Times New Roman"/>
          <w:lang w:val="ru-RU"/>
        </w:rPr>
        <w:t>;</w:t>
      </w:r>
      <w:r>
        <w:rPr>
          <w:rFonts w:eastAsia="Times New Roman" w:cs="Times New Roman" w:ascii="Times New Roman" w:hAnsi="Times New Roman"/>
        </w:rPr>
        <w:br/>
        <w:tab/>
        <w:t>Чужой для всех</w:t>
      </w:r>
      <w:r>
        <w:rPr>
          <w:rFonts w:ascii="Times New Roman" w:hAnsi="Times New Roman"/>
          <w:lang w:val="ru-RU"/>
        </w:rPr>
        <w:t>, ничем не связан,</w:t>
      </w:r>
      <w:r>
        <w:rPr>
          <w:rFonts w:eastAsia="Times New Roman" w:cs="Times New Roman" w:ascii="Times New Roman" w:hAnsi="Times New Roman"/>
        </w:rPr>
        <w:br/>
        <w:tab/>
        <w:t>Я думал</w:t>
      </w:r>
      <w:r>
        <w:rPr>
          <w:rFonts w:ascii="Times New Roman" w:hAnsi="Times New Roman"/>
          <w:lang w:val="ru-RU"/>
        </w:rPr>
        <w:t>: вольность и покой</w:t>
        <w:br/>
        <w:tab/>
        <w:t>Замена счастью. Боже мой!</w:t>
      </w:r>
      <w:r>
        <w:rPr>
          <w:rFonts w:eastAsia="Times New Roman" w:cs="Times New Roman" w:ascii="Times New Roman" w:hAnsi="Times New Roman"/>
        </w:rPr>
        <w:br/>
        <w:tab/>
        <w:t>Как я ошибся</w:t>
      </w:r>
      <w:r>
        <w:rPr>
          <w:rFonts w:ascii="Times New Roman" w:hAnsi="Times New Roman"/>
          <w:lang w:val="ru-RU"/>
        </w:rPr>
        <w:t>, как наказан.</w:t>
      </w:r>
    </w:p>
    <w:p>
      <w:pPr>
        <w:pStyle w:val="A"/>
        <w:suppressAutoHyphens w:val="true"/>
        <w:spacing w:lineRule="auto" w:line="288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ab/>
        <w:t>Нет</w:t>
      </w:r>
      <w:r>
        <w:rPr>
          <w:rFonts w:ascii="Times New Roman" w:hAnsi="Times New Roman"/>
          <w:sz w:val="24"/>
          <w:szCs w:val="24"/>
          <w:lang w:val="ru-RU"/>
        </w:rPr>
        <w:t>, поминутно видеть вас,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Повсюду следовать за вами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Улыбку уст</w:t>
      </w:r>
      <w:r>
        <w:rPr>
          <w:rFonts w:ascii="Times New Roman" w:hAnsi="Times New Roman"/>
          <w:sz w:val="24"/>
          <w:szCs w:val="24"/>
          <w:lang w:val="ru-RU"/>
        </w:rPr>
        <w:t>, движенье глаз</w:t>
        <w:br/>
        <w:tab/>
        <w:t>Ловить влюбленными глазами,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Внимать вам долго</w:t>
      </w:r>
      <w:r>
        <w:rPr>
          <w:rFonts w:ascii="Times New Roman" w:hAnsi="Times New Roman"/>
          <w:sz w:val="24"/>
          <w:szCs w:val="24"/>
          <w:lang w:val="ru-RU"/>
        </w:rPr>
        <w:t>, понимать</w:t>
        <w:br/>
        <w:tab/>
        <w:t>Душой все ваше совершенство,</w:t>
      </w:r>
      <w:r>
        <w:rPr>
          <w:rFonts w:eastAsia="Times New Roman" w:cs="Times New Roman" w:ascii="Times New Roman" w:hAnsi="Times New Roman"/>
          <w:sz w:val="24"/>
          <w:szCs w:val="24"/>
        </w:rPr>
        <w:br/>
        <w:t xml:space="preserve"> </w:t>
        <w:tab/>
        <w:t>Пред вами в муках замирать</w:t>
        <w:br/>
        <w:tab/>
        <w:t>Бледнеть и гаснуть</w:t>
      </w:r>
      <w:r>
        <w:rPr>
          <w:rFonts w:ascii="Times New Roman" w:hAnsi="Times New Roman"/>
          <w:sz w:val="24"/>
          <w:szCs w:val="24"/>
          <w:lang w:val="ru-RU"/>
        </w:rPr>
        <w:t>... вот блаженство!»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Слава останавливается перевести дух. Класс по мере чтения «встаёт на уши»: одни хлопают Славе, другие смеются, стучат по партам, топают, вскакивают и показывают на них. Ира сгорает от стыда: то ли Слава над ней шутит, то ли это правда признание…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>. Ну Слава, удивил. Спасибо. Не ожидала. Садись, пять.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Там ещё есть.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Учительница</w:t>
      </w:r>
      <w:r>
        <w:rPr>
          <w:rFonts w:ascii="Times New Roman" w:hAnsi="Times New Roman"/>
          <w:sz w:val="24"/>
          <w:szCs w:val="24"/>
          <w:lang w:val="ru-RU"/>
        </w:rPr>
        <w:t xml:space="preserve">. Достаточно.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Ученик с телефоном</w:t>
      </w:r>
      <w:r>
        <w:rPr>
          <w:rFonts w:ascii="Times New Roman" w:hAnsi="Times New Roman"/>
          <w:sz w:val="24"/>
          <w:szCs w:val="24"/>
          <w:lang w:val="ru-RU"/>
        </w:rPr>
        <w:t>. Обалдеть. Корова, ты чё с ним сделала?! Вы куда пропадали вдвоём?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Её зовут Ира. Извинись.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Ученик с телефоном посмевается, мол, да ладно, всё.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Извинись, я сказал, сейчас же. Не то…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Ученик с телефоном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(Чуть кривляясь, Ире)</w:t>
      </w:r>
      <w:r>
        <w:rPr>
          <w:rFonts w:ascii="Times New Roman" w:hAnsi="Times New Roman"/>
          <w:sz w:val="24"/>
          <w:szCs w:val="24"/>
          <w:lang w:val="ru-RU"/>
        </w:rPr>
        <w:t xml:space="preserve"> Лан, простите. Какие все нежные. Ты ж сам её считал занудой.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 xml:space="preserve">. Я был не прав. Но никогда не поздно признать ошибки.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(Ире)</w:t>
      </w:r>
      <w:r>
        <w:rPr>
          <w:rFonts w:ascii="Times New Roman" w:hAnsi="Times New Roman"/>
          <w:sz w:val="24"/>
          <w:szCs w:val="24"/>
          <w:lang w:val="ru-RU"/>
        </w:rPr>
        <w:t xml:space="preserve"> Да? Я, может, и выступал на уроках, чтобы ты… заметила меня, что ли.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Ира.</w:t>
      </w:r>
      <w:r>
        <w:rPr>
          <w:rFonts w:ascii="Times New Roman" w:hAnsi="Times New Roman"/>
          <w:sz w:val="24"/>
          <w:szCs w:val="24"/>
          <w:lang w:val="ru-RU"/>
        </w:rPr>
        <w:t xml:space="preserve"> Над нами все смеются.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Слава</w:t>
      </w:r>
      <w:r>
        <w:rPr>
          <w:rFonts w:ascii="Times New Roman" w:hAnsi="Times New Roman"/>
          <w:sz w:val="24"/>
          <w:szCs w:val="24"/>
          <w:lang w:val="ru-RU"/>
        </w:rPr>
        <w:t>. Не все. Но даже и если бы. Разве мнение сплетников так важно? Пусть и через сто пятьдесят лет после Онегина - что-то же должно меняться к лучшему.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Он подходит к Ире и подаёт ей руку. Ира встаёт и берёт его руку. 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ЗАНАВЕС</w:t>
      </w:r>
    </w:p>
    <w:p>
      <w:pPr>
        <w:pStyle w:val="A"/>
        <w:suppressAutoHyphens w:val="true"/>
        <w:spacing w:lineRule="auto" w:line="28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A"/>
        <w:suppressAutoHyphens w:val="true"/>
        <w:spacing w:lineRule="auto" w:line="288"/>
        <w:jc w:val="right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Москва, </w:t>
      </w:r>
    </w:p>
    <w:p>
      <w:pPr>
        <w:pStyle w:val="A"/>
        <w:suppressAutoHyphens w:val="true"/>
        <w:spacing w:lineRule="auto" w:line="288"/>
        <w:jc w:val="right"/>
        <w:rPr/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июль 2022г.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ans">
    <w:charset w:val="01"/>
    <w:family w:val="swiss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tabs>
        <w:tab w:val="clear" w:pos="9020"/>
        <w:tab w:val="center" w:pos="4819" w:leader="none"/>
        <w:tab w:val="right" w:pos="9612" w:leader="none"/>
      </w:tabs>
      <w:rPr/>
    </w:pPr>
    <w:r>
      <w:rPr>
        <w:rFonts w:ascii="Times New Roman" w:hAnsi="Times New Roman"/>
      </w:rPr>
      <w:tab/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18</w:t>
    </w:r>
    <w:r>
      <w:rPr>
        <w:rFonts w:ascii="Times New Roman" w:hAnsi="Times New Roman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Style14">
    <w:name w:val="Интернет-ссылка"/>
    <w:rPr>
      <w:u w:val="single" w:color="FFFFFF"/>
    </w:rPr>
  </w:style>
  <w:style w:type="character" w:styleId="Hyperlink0">
    <w:name w:val="Hyperlink.0"/>
    <w:basedOn w:val="Style14"/>
    <w:qFormat/>
    <w:rPr>
      <w:outline w:val="false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0">
    <w:name w:val="Колонтитулы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ru-RU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A">
    <w:name w:val="Основной текст 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ru-RU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21">
    <w:name w:val="По умолчанию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16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ru-RU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Style22"/>
    <w:pPr/>
    <w:rPr/>
  </w:style>
  <w:style w:type="paragraph" w:styleId="Style24">
    <w:name w:val="Footer"/>
    <w:basedOn w:val="Style22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_bocharova@rambler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LibreOffice/7.0.4.2$Linux_X86_64 LibreOffice_project/00$Build-2</Application>
  <AppVersion>15.0000</AppVersion>
  <Pages>18</Pages>
  <Words>5727</Words>
  <Characters>29029</Characters>
  <CharactersWithSpaces>34626</CharactersWithSpaces>
  <Paragraphs>429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2022-09-12T09:24:05Z</dcterms:modified>
  <cp:revision>1</cp:revision>
  <dc:subject/>
  <dc:title/>
</cp:coreProperties>
</file>