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jc w:val="center"/>
        <w:rPr>
          <w:rFonts w:ascii="Courier New" w:hAnsi="Courier New" w:cs="Courier New"/>
          <w:sz w:val="24"/>
        </w:rPr>
      </w:pPr>
      <w:r w:rsidRPr="008C518A">
        <w:rPr>
          <w:rFonts w:ascii="Courier New" w:hAnsi="Courier New" w:cs="Courier New"/>
          <w:caps/>
          <w:sz w:val="24"/>
        </w:rPr>
        <w:t>Моя любимая игрушка Валли</w:t>
      </w:r>
    </w:p>
    <w:p w:rsidR="008C518A" w:rsidRDefault="008C518A" w:rsidP="008C518A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</w:t>
      </w:r>
      <w:r w:rsidRPr="00E910A9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Березов</w:t>
      </w: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jc w:val="center"/>
        <w:rPr>
          <w:rFonts w:ascii="Courier New" w:hAnsi="Courier New" w:cs="Courier New"/>
          <w:sz w:val="24"/>
        </w:rPr>
      </w:pPr>
      <w:r w:rsidRPr="008C518A">
        <w:rPr>
          <w:rFonts w:ascii="Courier New" w:hAnsi="Courier New" w:cs="Courier New"/>
          <w:sz w:val="24"/>
        </w:rPr>
        <w:t>Монодрама</w:t>
      </w: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E910A9" w:rsidRDefault="008C518A" w:rsidP="008C518A">
      <w:pPr>
        <w:rPr>
          <w:rFonts w:ascii="Courier New" w:hAnsi="Courier New" w:cs="Courier New"/>
          <w:sz w:val="24"/>
        </w:rPr>
      </w:pPr>
    </w:p>
    <w:p w:rsidR="008C518A" w:rsidRPr="008C518A" w:rsidRDefault="008C518A" w:rsidP="008C518A">
      <w:pPr>
        <w:ind w:left="467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Березов Дмитрий Александрович, 24 года</w:t>
      </w:r>
      <w:r w:rsidRPr="008C518A">
        <w:rPr>
          <w:rFonts w:ascii="Courier New" w:hAnsi="Courier New" w:cs="Courier New"/>
          <w:sz w:val="24"/>
        </w:rPr>
        <w:t xml:space="preserve">, </w:t>
      </w:r>
      <w:r>
        <w:rPr>
          <w:rFonts w:ascii="Courier New" w:hAnsi="Courier New" w:cs="Courier New"/>
          <w:sz w:val="24"/>
        </w:rPr>
        <w:t>Санкт-Петербург</w:t>
      </w:r>
      <w:r w:rsidRPr="008C518A">
        <w:rPr>
          <w:rFonts w:ascii="Courier New" w:hAnsi="Courier New" w:cs="Courier New"/>
          <w:sz w:val="24"/>
        </w:rPr>
        <w:t xml:space="preserve">, </w:t>
      </w:r>
      <w:r>
        <w:rPr>
          <w:rFonts w:ascii="Courier New" w:hAnsi="Courier New" w:cs="Courier New"/>
          <w:sz w:val="24"/>
        </w:rPr>
        <w:t>Северо-Западный</w:t>
      </w:r>
      <w:r w:rsidRPr="008C518A">
        <w:rPr>
          <w:rFonts w:ascii="Courier New" w:hAnsi="Courier New" w:cs="Courier New"/>
          <w:sz w:val="24"/>
        </w:rPr>
        <w:t xml:space="preserve"> Федеральный Округ</w:t>
      </w:r>
      <w:r>
        <w:rPr>
          <w:rFonts w:ascii="Courier New" w:hAnsi="Courier New" w:cs="Courier New"/>
          <w:sz w:val="24"/>
        </w:rPr>
        <w:t>.</w:t>
      </w:r>
    </w:p>
    <w:p w:rsidR="008C518A" w:rsidRPr="008C518A" w:rsidRDefault="008C518A" w:rsidP="008C518A">
      <w:pPr>
        <w:ind w:left="467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lang w:val="en-US"/>
        </w:rPr>
        <w:t>kvnodnako@gmail.com</w:t>
      </w:r>
    </w:p>
    <w:p w:rsidR="008C518A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ЕВА. – Девушка 28 – 29 лет, художница.</w:t>
      </w:r>
    </w:p>
    <w:p w:rsidR="008C518A" w:rsidRPr="0061436C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Локация – Петербургская квартира, в недалеком будущем.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>Сцена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-</w:t>
      </w:r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 xml:space="preserve"> белый куб и на его фоне обычная комната, обставленная мебелью начала 10-х годов. Очень важно: когда Ева сильно волнуется</w:t>
      </w:r>
      <w:r>
        <w:rPr>
          <w:rFonts w:ascii="Times New Roman" w:hAnsi="Times New Roman" w:cs="Times New Roman"/>
          <w:i/>
          <w:color w:val="000000" w:themeColor="text1"/>
          <w:sz w:val="24"/>
        </w:rPr>
        <w:t>,</w:t>
      </w:r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 xml:space="preserve"> свет в комнате постепенно усиливается, если Ева успокаивается</w:t>
      </w:r>
      <w:r>
        <w:rPr>
          <w:rFonts w:ascii="Times New Roman" w:hAnsi="Times New Roman" w:cs="Times New Roman"/>
          <w:i/>
          <w:color w:val="000000" w:themeColor="text1"/>
          <w:sz w:val="24"/>
        </w:rPr>
        <w:t>,</w:t>
      </w:r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 xml:space="preserve"> то освещение становится нормальным.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 xml:space="preserve">В комнате на своей кровати сидит Ева, на ней пижама с желтыми цветами. Ева держит в руках </w:t>
      </w:r>
      <w:proofErr w:type="spellStart"/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>макбук</w:t>
      </w:r>
      <w:proofErr w:type="spellEnd"/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 xml:space="preserve"> и общается с кем-то по </w:t>
      </w:r>
      <w:proofErr w:type="spellStart"/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>скайпу</w:t>
      </w:r>
      <w:proofErr w:type="spellEnd"/>
      <w:r w:rsidRPr="00250DC6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МАКБУК. Ева, я тебе сколько раз говорил, не трогай моего робота, ему не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интересны твои истории. 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ЕВА. Да</w:t>
      </w:r>
      <w:proofErr w:type="gramStart"/>
      <w:r w:rsidRPr="00250DC6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250DC6">
        <w:rPr>
          <w:rFonts w:ascii="Times New Roman" w:hAnsi="Times New Roman" w:cs="Times New Roman"/>
          <w:color w:val="000000" w:themeColor="text1"/>
          <w:sz w:val="24"/>
        </w:rPr>
        <w:t>б</w:t>
      </w:r>
      <w:proofErr w:type="gramEnd"/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ать. Мне скучно! 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МАКБУК. Я знаю, и это... мама завтра придёт, деньги передаст!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ЕВА. Спасибо вам, через две недели у меня заказ, я вам отдам!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МАКБУК.  (Грустно) Знаю. Ты пьёшь таблетки?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ЕВА. Да, пап. Откуда ты  знаешь, интересно ему или нет? 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МАКБУК. Ева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250DC6">
        <w:rPr>
          <w:rFonts w:ascii="Times New Roman" w:hAnsi="Times New Roman" w:cs="Times New Roman"/>
          <w:color w:val="000000" w:themeColor="text1"/>
          <w:sz w:val="24"/>
        </w:rPr>
        <w:t>Ева ...Ты точно пьёшь?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ЕВА. Да, пап, точно!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МАКБУК. Когда последний раз принимала? 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ЕВА. Час назад, всё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 что доктор прописал.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МАКБУК. Это всё не шутки. Ладно, давай.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ЕВА. Давай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 пока. Пап, пап, подожди, так откуда ты знаешь? 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МАКБУК. Сорока на хвосте принесла, ложись спать.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ЕВА. Я ещё порисую. Спасибо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 пап!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МАКБУК. За что?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ЕВА. За всё! 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МАКБУК. Ева, всё хорошо</w:t>
      </w:r>
      <w:proofErr w:type="gramStart"/>
      <w:r w:rsidRPr="00250DC6">
        <w:rPr>
          <w:rFonts w:ascii="Times New Roman" w:hAnsi="Times New Roman" w:cs="Times New Roman"/>
          <w:color w:val="000000" w:themeColor="text1"/>
          <w:sz w:val="24"/>
        </w:rPr>
        <w:t>?.</w:t>
      </w:r>
      <w:proofErr w:type="gramEnd"/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ЕВА. Да, пап, не ищи здесь подвоха. </w:t>
      </w:r>
    </w:p>
    <w:p w:rsidR="008C518A" w:rsidRPr="00250DC6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 xml:space="preserve">МАКБУК. Ладно... пока.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</w:rPr>
        <w:t>ЕВА. Пока, пока!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Ева закрыла приложение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и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продолжила смотреть сериал. Поставила на паузу. 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Ева встала с кров</w:t>
      </w:r>
      <w:r>
        <w:rPr>
          <w:rFonts w:ascii="Times New Roman" w:hAnsi="Times New Roman" w:cs="Times New Roman"/>
          <w:i/>
          <w:color w:val="000000" w:themeColor="text1"/>
          <w:sz w:val="24"/>
        </w:rPr>
        <w:t>ати, ушла на кухню,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вернулась назад с бутылкой вина и бокалом, наполне</w:t>
      </w:r>
      <w:r>
        <w:rPr>
          <w:rFonts w:ascii="Times New Roman" w:hAnsi="Times New Roman" w:cs="Times New Roman"/>
          <w:i/>
          <w:color w:val="000000" w:themeColor="text1"/>
          <w:sz w:val="24"/>
        </w:rPr>
        <w:t>н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н</w:t>
      </w:r>
      <w:r>
        <w:rPr>
          <w:rFonts w:ascii="Times New Roman" w:hAnsi="Times New Roman" w:cs="Times New Roman"/>
          <w:i/>
          <w:color w:val="000000" w:themeColor="text1"/>
          <w:sz w:val="24"/>
        </w:rPr>
        <w:t>ым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водой. Прошла мимо зеркала,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по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вернулась к нему, подошла поближе и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пристально по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смотрела на себя, поставила бутылку и бокал на комод, аккуратно оголила свою ключицу. Ева переходит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от зеркала к подоконнику, выливает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воду в свой первый цветок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– фикус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, во второй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каллизию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и самое большое количество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- в третий горшок, 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там растет 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очень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красивый антуриум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с распустившимися алыми бутонами и лепестками темно-зелёного цвета. Ева погладила бутон третьего цветочка.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>ЕВА. Пейте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мои маленькие.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Ева нали</w:t>
      </w:r>
      <w:r>
        <w:rPr>
          <w:rFonts w:ascii="Times New Roman" w:hAnsi="Times New Roman" w:cs="Times New Roman"/>
          <w:i/>
          <w:color w:val="000000" w:themeColor="text1"/>
          <w:sz w:val="24"/>
        </w:rPr>
        <w:t>вает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вино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в бокал, выпивает половину 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и </w:t>
      </w:r>
      <w:r>
        <w:rPr>
          <w:rFonts w:ascii="Times New Roman" w:hAnsi="Times New Roman" w:cs="Times New Roman"/>
          <w:i/>
          <w:color w:val="000000" w:themeColor="text1"/>
          <w:sz w:val="24"/>
        </w:rPr>
        <w:t>ставит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обратно. Ева стоит посреди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комнаты с задумчивым видом. Она начинает 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ходит</w:t>
      </w:r>
      <w:r>
        <w:rPr>
          <w:rFonts w:ascii="Times New Roman" w:hAnsi="Times New Roman" w:cs="Times New Roman"/>
          <w:i/>
          <w:color w:val="000000" w:themeColor="text1"/>
          <w:sz w:val="24"/>
        </w:rPr>
        <w:t>ь по комнате и что-то искать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>ЕВА. Ты где? Слышишь, я тебя найду?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Большой экран телевизора включается</w:t>
      </w:r>
      <w:r>
        <w:rPr>
          <w:rFonts w:ascii="Times New Roman" w:hAnsi="Times New Roman" w:cs="Times New Roman"/>
          <w:i/>
          <w:color w:val="000000" w:themeColor="text1"/>
          <w:sz w:val="24"/>
        </w:rPr>
        <w:t>, и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на нём пишется: «Привет! Ты не меня ищёшь?».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Ева проходит мимо и не замечает, что телевизор включён. Пишется фраза: «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>Эй, я что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не заметный?».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ЕВА.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</w:rPr>
        <w:t>Ааа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инженер-изобретатель блин, да куда ж</w:t>
      </w:r>
      <w:r>
        <w:rPr>
          <w:rFonts w:ascii="Times New Roman" w:hAnsi="Times New Roman" w:cs="Times New Roman"/>
          <w:color w:val="000000" w:themeColor="text1"/>
          <w:sz w:val="24"/>
        </w:rPr>
        <w:t>е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его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Батя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>спрятал?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Ева вышла из комнаты. На телевизоре пишется: «Не найдёшь, он меня очень хорошо спрятал!». Ева вернулась в комнату. В руках у неё робот размером детской советской куклы, котор</w:t>
      </w:r>
      <w:r>
        <w:rPr>
          <w:rFonts w:ascii="Times New Roman" w:hAnsi="Times New Roman" w:cs="Times New Roman"/>
          <w:i/>
          <w:color w:val="000000" w:themeColor="text1"/>
          <w:sz w:val="24"/>
        </w:rPr>
        <w:t>ый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похож на персонажа из мультика «Валли».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>ЕВА. Вот он. Мой любимый.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Ева 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обнимает Валли. На экране телевизора пишется фраза: «Найди себе мужика наконец-то, тебе почти 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тридцатник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!». Ева включает игрушку. Робот оживает и показывает на экран телевизора. Ева смотрит на черный экран телевизора</w:t>
      </w:r>
      <w:r>
        <w:rPr>
          <w:rFonts w:ascii="Times New Roman" w:hAnsi="Times New Roman" w:cs="Times New Roman"/>
          <w:i/>
          <w:color w:val="000000" w:themeColor="text1"/>
          <w:sz w:val="24"/>
        </w:rPr>
        <w:t>: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на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нём возникает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фраза: «Привет! Это я - Валли!»</w:t>
      </w:r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Ева немного удивилась, потом засмеялась.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ЕВА. Это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</w:rPr>
        <w:t>чё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тебя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</w:rPr>
        <w:t>батя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всё-таки доделал</w:t>
      </w:r>
      <w:r>
        <w:rPr>
          <w:rFonts w:ascii="Times New Roman" w:hAnsi="Times New Roman" w:cs="Times New Roman"/>
          <w:color w:val="000000" w:themeColor="text1"/>
          <w:sz w:val="24"/>
        </w:rPr>
        <w:t>?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C518A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На экране печатается фраза: «Да, твой отец дал мне новую жизнь!».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В его словах чувствуется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постирония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ЕВА. Круто!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На экране печатается фраза: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Даааа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, он наделил меня искусственным интеллектом, самосознанием, теперь  я –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твой помощник!»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>ЕВА. А чьим самосознанием?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На экране пишется фраза: «Твоим! 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Ахахаха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»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ЕВА. Блять… Смешно.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</w:rPr>
        <w:t>Батя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сказал, что тебе надоело слушать мои истории.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На экране пишется фраза: «Про т</w:t>
      </w:r>
      <w:r>
        <w:rPr>
          <w:rFonts w:ascii="Times New Roman" w:hAnsi="Times New Roman" w:cs="Times New Roman"/>
          <w:i/>
          <w:color w:val="000000" w:themeColor="text1"/>
          <w:sz w:val="24"/>
        </w:rPr>
        <w:t>вои похождения-приключения</w:t>
      </w:r>
      <w:r w:rsidRPr="007771F9">
        <w:rPr>
          <w:rFonts w:ascii="Times New Roman" w:hAnsi="Times New Roman" w:cs="Times New Roman"/>
          <w:i/>
          <w:color w:val="000000" w:themeColor="text1"/>
          <w:sz w:val="24"/>
        </w:rPr>
        <w:t xml:space="preserve">?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Нет, но я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готов слушать тебя вечно»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ЕВА. 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Pr="00A1749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о чём тебе рассказать</w:t>
      </w:r>
      <w:r w:rsidRPr="00A1749E">
        <w:rPr>
          <w:rFonts w:ascii="Times New Roman" w:hAnsi="Times New Roman" w:cs="Times New Roman"/>
          <w:color w:val="000000" w:themeColor="text1"/>
          <w:sz w:val="24"/>
        </w:rPr>
        <w:t>?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На экране 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телевизора 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>пишется фраза: «Про тво</w:t>
      </w:r>
      <w:r>
        <w:rPr>
          <w:rFonts w:ascii="Times New Roman" w:hAnsi="Times New Roman" w:cs="Times New Roman"/>
          <w:i/>
          <w:color w:val="000000" w:themeColor="text1"/>
          <w:sz w:val="24"/>
        </w:rPr>
        <w:t>ё</w:t>
      </w: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 детство!»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ЕВА. Про детство? Кому может быть интересно </w:t>
      </w:r>
      <w:r>
        <w:rPr>
          <w:rFonts w:ascii="Times New Roman" w:hAnsi="Times New Roman" w:cs="Times New Roman"/>
          <w:color w:val="000000" w:themeColor="text1"/>
          <w:sz w:val="24"/>
        </w:rPr>
        <w:t>моё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детство?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</w:rPr>
        <w:t xml:space="preserve">Валли разводит руками.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ЕВА.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</w:rPr>
        <w:t>Окей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</w:rPr>
        <w:t>Ну</w:t>
      </w:r>
      <w:r>
        <w:rPr>
          <w:rFonts w:ascii="Times New Roman" w:hAnsi="Times New Roman" w:cs="Times New Roman"/>
          <w:color w:val="000000" w:themeColor="text1"/>
          <w:sz w:val="24"/>
        </w:rPr>
        <w:t>-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>у</w:t>
      </w:r>
      <w:proofErr w:type="spellEnd"/>
      <w:proofErr w:type="gramEnd"/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тип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 родилась я в городе Сокольники, в Тульской области.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Про этот город всем известен лишь один единственный факт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маленький город с население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пятнадцать тысяч человек.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То есть дом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я сейчас живу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на Звёздной, в нем людей больше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в моём родном городе.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такой маленький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шахтерский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городочек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двухэтажными домиками, построенными военнопленными. Город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молодой 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окружён кладбищем. Его построили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сразу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войны, логично, да? Ведь его строили военнопленные. </w:t>
      </w:r>
    </w:p>
    <w:p w:rsidR="008C518A" w:rsidRPr="00F52052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0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пишется: «И это всё твоё детство?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520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 куклы, коляски,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мишки или, может быть, пистолеты</w:t>
      </w:r>
      <w:r w:rsidRPr="00F520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?»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</w:rPr>
        <w:t xml:space="preserve">ЕВА.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Нет, ну, это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было, особенно пистолеты!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Давай по порядку, этот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шахтерский город прекрасный, он же вокруг шахты построен.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Шахту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девяносто каком-то году закрыли, и людям стало нечего делать,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работать.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этой заражённой зоне, ещё «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заражённей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» стал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какая-то атмосфера.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экране телевизора пишется фраза: «В смысле 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заражённее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?»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Вот горит реактор (показывает), облачка от него плывут, плывут. Либо они будут распространяться максимально далеко, либо в какой-то момент, как перед праздниками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сстреливают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тучи, чтобы не было дождя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… И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Собянин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какой там у нас сейчас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Беглов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? И начальник города был доволен,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треляют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дядечки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всё выпадает в виде осадков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облака дальше не идут, потому что они проходят круговорот воды в природе.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What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?».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Введи там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обстрел облаков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авария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ЧАЭС,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тоже введи.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И все облака, которые шли к нам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расстреляли над моим городом, и всё это выпало в виде осадков на город. Поэтому в детстве было очень много шуток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то, что живём в заражённой зоне,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среди школьников.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 нам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очень весело, мы постоянно шутили над третьей рукой, все врали, что видели громадные грибы. Я умею делать вот так. 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Ева неестественно заламывает руки. На экране телевизора пишется: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Ахахаха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ме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ня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этим не удивишь», Валли естественно для робота заламывает руки.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Ахаха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ещё у меня руки гнутся в обратную сторону, это правда. Я очень часто педалирую тем, что я проживала в этой зоне. Потому что это даёт некое преимущество перед</w:t>
      </w:r>
      <w:r w:rsidRPr="00A1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другими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людьми, как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Людях 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В общем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прикольные шутки в духе: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дин рукав убира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ешь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карман, второй высовыва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ешь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говоришь, что у тебя третья рука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покупаешь ей хлеб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Ещё что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светимся в темноте,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кошка родила трёхголового котёнка,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что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норма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нас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Много в детстве шутили на тему места, где растут огромные ягоды,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грибы, фрукты. И мы вроде даже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искали, это было интересно.</w:t>
      </w:r>
    </w:p>
    <w:p w:rsidR="008C518A" w:rsidRPr="00C7153B" w:rsidRDefault="008C518A" w:rsidP="008C518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Валли рассматривает Еву. На экране телевизора пишется фраза: «Вы ходили в опасные места?».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В том-то и прикол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когда-то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объяснили, что прям на город выпал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осадков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 эта штука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отпечаток – это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страх дождя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! Меня в детстве прабабушка очень ругала, она говорила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то я облысею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я была лысая с самого рождения и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до первого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 У меня не росли волосы. Но потом мама сказал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не росли волосы, потому что она меня брила. Но… я думаю, что это радиация.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Валли продолжает рассматривать Еву. На экране телевизора пишется фраза: «А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 ты знаешь о Чернобыльской трагедии?».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Так, я что-то не поняла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о моём детстве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«я всего лишь хотел спросить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хозяйка. Если вам не нравится, что я говорю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 можете выключить телевизор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Ева берёт пульт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пытается выключить телевизор, не получается. Он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подходит к телевизору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ищё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 кнопку, нажимает на неё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телевизор не выключается. Бьёт телевизор. На экране телевизора пишется фраза: «Ай, ой!». Нажимает ещё раз. Он выключается. Ева отходи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телевизор опять включается. Ева ещё раз выключает его. На экране телевизора пишется фраза: «Ха, ха, человек, вот и победил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тебя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искусственный интеллект». Ева хватает Валли и выключает его. Выключается экран телевизора.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Пойду лучше с цветком поговорю.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поправляет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самый красивый цветок на подоконнике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Рассматривая и трогая лепестки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антуриума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она постепенно успокаивается.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Экран телевизора включается, на нём пишется фраза: «Прости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хозяйка, я всего лишь хотел пошутить».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Специфично.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села на кровать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Не шутить так!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На экране телевизора пишется фраза: «Как?»</w:t>
      </w:r>
    </w:p>
    <w:p w:rsidR="008C518A" w:rsidRPr="00C7153B" w:rsidRDefault="008C518A" w:rsidP="008C5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Не смешно!</w:t>
      </w:r>
    </w:p>
    <w:p w:rsidR="008C518A" w:rsidRPr="00C7153B" w:rsidRDefault="008C518A" w:rsidP="008C5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«Хорошо, я не буду так шутить. Прости!».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Да ничего. Тебе в правду интересно?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включает Валли. Валли начинает кивать головой. На экране телевизора пишется фраза «Я мног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ого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знаю, и мне интересен человеческий опыт».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Для захвата мира?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Ахаха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». Ева смеётся.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Да, об аварии ни черта не знаю. Я так удивилась, когда узнала, что Чернобыль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это не соседний город.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узнала его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географию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училась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на первом курсе. Я вдруг задумалась, почему Чернобыль не в Тульской области?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кажется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Украина что ли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немного не складывал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сь в моей голове. Мне даже казалось странн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постоянно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объяснять людям, что я 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заражённой зоны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детстве мне папа, он у меня по образованию инженер,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любил подробно рассказывать о причинах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катастрофы,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вообще не понимала, о чём он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оворит. Но он очень часто рассказывал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истории: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от два грифеля, они опускаются в воду. Вода вдруг сливается, происходит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взрыв. Мы полетели, залили это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саркофагом из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бетона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теперь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какое-то место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залитое саркофагом из бетона. Я думал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а: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чё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шь, Бать», я вообще не понимала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трагедии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насколько помню, до просмотра сериала, который когда-то </w:t>
      </w:r>
      <w:r w:rsidRPr="00DA209C">
        <w:rPr>
          <w:rFonts w:ascii="Times New Roman" w:hAnsi="Times New Roman" w:cs="Times New Roman"/>
          <w:color w:val="000000" w:themeColor="text1"/>
          <w:sz w:val="24"/>
          <w:szCs w:val="24"/>
        </w:rPr>
        <w:t>давно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вышел. Я вообще не понимала,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замес такой, я думала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жили нормально, 15 рублей, 15 рублей, заткнитесь.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«А что такое 15 рублей?».</w:t>
      </w:r>
    </w:p>
    <w:p w:rsidR="008C518A" w:rsidRPr="00C7153B" w:rsidRDefault="008C518A" w:rsidP="008C518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Валли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рублей. В общем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чем заключался факт проживания в заражённой зоне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всех нас: отцу,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и моей маме, всем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жил в этом городе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платили «гробовые», компенсируя проживание в заражённой зоне. Нам платили по 15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гробовых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человека. И в какой-то момент наш типа мэр, начальник колхоза, который жил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Спасском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соседнем селе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остроил шикарный район, потому что был богат и решил выращивать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есцов для продажи на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понял, что песцов у него никто не купит,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как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песцы из заражённой зоны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предложил городу «не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выёбываться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особо и смириться с тем,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ничего тут особо заражённого нет.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А-ля «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Давайте-ка снимем груз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ответственности с нашего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города, никакого заражения нет, 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хочу продавать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сцов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А ему все сказали: «не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рублей мужик, это 15 рублей»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там до сих пор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Чернобыльская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зона.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святой Билл Гейтс, 15 рублей на человека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 же так мало!». Валли резк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 разводит руками и ездит туда-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сюда, изображая панику и негодовани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На детей, наверное,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поменьше. Это было довольно много, мама покупала мне мороженное, пирожное. Святой Билл Гейтс – это смешно.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«Как у вас ликвидируют последствия в вашем городе?».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DC6">
        <w:rPr>
          <w:rFonts w:ascii="Times New Roman" w:hAnsi="Times New Roman" w:cs="Times New Roman"/>
          <w:color w:val="000000" w:themeColor="text1"/>
          <w:sz w:val="24"/>
          <w:szCs w:val="24"/>
        </w:rPr>
        <w:t>ЕВА. О, дядь, отстань...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смотрит на Еву. Ева гладит по голове Валли. Вздыхает. Обнимает его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Не думала, что кому-нибудь будет это интересно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ет. Показывают передачи по телевидению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облучённых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как испортилась их жизнь,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рождённых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патологиями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Мне казалось,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немножко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бравировали фактом заражени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местности,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даже не считая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азалось,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это необычно и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круто,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словно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Людей Х.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Сверхспособности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суперсила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 Тогда я буду Железным человеком!».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да, хоть какая-та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позитивная коннотация, что вот рядом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всякими датчиками будет всё зашкаливать, что все буду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 восхищаться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мы покинем территорию города. Такие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разные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сплетни ходили. Но, по факту не было проведено никаких работ. Я даже не знаю, как можно 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квидировать заражение, ну выпал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осадочек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» и выпал.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смотрит на Еву. На экране телевизора пишется фраза: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Еввввввааааа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Вааааллллиииии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смеется. На экране телевизора пишется фраза: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Еввввввааааа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 Ева и Валли обнимаются. На экране телевизора пишется фраза: «Он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срезают землю и закапывают её в могильниках».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Нет, этого, конечно, у нас не было. С другой стороны, это шахтёрский город, там часто копают землю. Может быть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пропустила тот самый момент, когда заражённую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землю копали. Прикол в том, что соседний город не пострадал. Приезжали, измеряли радиацию, у нас она была довольно высокая. А Северо-Задонск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просто как огурчик.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ни капельки, ни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дождиночки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упало. И не было никаких эмиграций, волнений, людей вообще не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ебало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ну типа вообще, совершенно!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«А что волновало людей?»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работа и её отсутствие после закрыти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шахт, мы не уезжали оттуда из-за Чернобыля. Чернобыль давал лишь 15 рублей «гробовых», не больше.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Все называли их «гробовые», потому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видимо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приближают к гробу.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Еввввввааааа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Билл Гейтс! Как можно над этим смеяться? Радиация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она же очень опасна для здоровья человека! Ты пострадала?».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довольно болезненна, 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кажется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плод моих долгих стараний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сих пор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- это влияни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Петербурга.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«Ха-ха».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Бате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моему вырезали опухоль из мозга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мандарин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«…»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</w:t>
      </w:r>
      <w:proofErr w:type="gram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1C7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proofErr w:type="gramEnd"/>
      <w:r w:rsidRPr="001C7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ерьёзно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Но я не думаю,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это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хоть как-то связано с Чернобылем,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скорее всего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большей степени связано с шахтами, работа на шахте опаснее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Чернобыльская зона. (</w:t>
      </w:r>
      <w:r w:rsidRPr="001C7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весело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мой дядя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непосредственно прямым ликвидатором Чернобыльской АЭС. Он был шахтёром,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капывал снизу.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Прям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из кино! Я надеюсь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голенький совсем! И со своими друзьями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голенькими шахтёрами. (</w:t>
      </w:r>
      <w:r w:rsidRPr="001C7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Пауза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Теперь 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один. Больше из его друзей никто не остался. Вот он поехал ликвидировать ЧАЭС, когда объявили всю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хрень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Потому что хотел подзаработать. Ему до сих пор государство платит бешеные деньги. Ему, по-моему, заплатили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ям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» сразу. То есть он купил несколько квартир себе. И вообще жил безбедно. И до сих пор ему платят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аблишко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», вот прям, вот прям, чтобы он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этом он пережил всех своих родственников. </w:t>
      </w:r>
    </w:p>
    <w:p w:rsidR="008C518A" w:rsidRPr="00C7153B" w:rsidRDefault="008C518A" w:rsidP="008C518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Дед мой был шахтёром. Начальником шахты, но он не поехал. Ему бабка сказала: «Ты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дебил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?», она довольно умная была.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вот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Витька, мой дядя, не очень «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кал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»,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будут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какие-то проблемы. </w:t>
      </w:r>
    </w:p>
    <w:p w:rsidR="008C518A" w:rsidRPr="00C7153B" w:rsidRDefault="008C518A" w:rsidP="008C518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Ой, дядя Витя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грамма не пожалел, я тебе отвечаю, ни на секунду он не раскаялся. И не пожалел ни одной почки своей. Мне кажется, если бы сейчас ему предложили повторить… Он был действительно первым в «первой партии». Он очень хотел подняться, ну очень.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экране телевизора пишется фраза: «Лучевая болезнь 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аболевание, возникающее в результате воздействия различных видов ионизирующих излучений и характеризующееся симптоматикой, зависящей от вида поражающего излучения, его дозы, локализации источника излучения, распределения дозы во времени и теле живого существа (например, человека).</w:t>
      </w:r>
    </w:p>
    <w:p w:rsidR="008C518A" w:rsidRPr="00C7153B" w:rsidRDefault="008C518A" w:rsidP="008C518A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человека лучевая болезнь может быть обусловлена внешним облучением или внутренним — при попадании радиоактивных веществ в организм с вдыхаемым воздухом, через желудочно-кишечный тракт или через кожу и слизистые оболочки, а также в результате инъекции».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Ммм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пугаешь меня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фактиками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икипедии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«Тебя не страшно?».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Ахаха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нет! Мой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шахтёр и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работал на шахте. Чего я вообще могу бояться?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езко выключается свет и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наступает полная темнота. Ева кричит.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Валли, Валли, ты где?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стен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падает свет от уличного фонаря, там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появляется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тень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мальчика 9 лет.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Ты не Валли! Отвали, отвали от меня!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Ева пытается отмахнуться от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тени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неё паническая атака, появляются судороги по телу, она начинает часто и глубоко дышать, расстегивая верхние пуговицы на пижаме.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браз прибли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жается к ней, сокращая дистанцию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Ева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сползает по стене между кроватью и комодом...</w:t>
      </w:r>
    </w:p>
    <w:p w:rsidR="008C518A" w:rsidRPr="001C7C8E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proofErr w:type="gramEnd"/>
      <w:r w:rsidRPr="001C7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едленно проговаривает слова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сам виноват! Ты не верил, что дождь опасный, </w:t>
      </w:r>
      <w:r w:rsidRPr="008342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C7C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слезах</w:t>
      </w:r>
      <w:r w:rsidRPr="008342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ведь тебе говорила! Ты дурак! Ты законченный дурак, я говорила! Я помню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как ты бегал под дождём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Тень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мальчика приближается, Ева орёт) </w:t>
      </w:r>
      <w:r w:rsidRPr="001C7C8E">
        <w:rPr>
          <w:rFonts w:ascii="Times New Roman" w:hAnsi="Times New Roman" w:cs="Times New Roman"/>
          <w:color w:val="000000" w:themeColor="text1"/>
          <w:sz w:val="24"/>
          <w:szCs w:val="24"/>
        </w:rPr>
        <w:t>Не подходи! Не подходи!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тдалённо слыш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тся голос мужчины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Скорее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пробки выбило,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пойди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посмотри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402">
        <w:rPr>
          <w:rFonts w:ascii="Times New Roman" w:hAnsi="Times New Roman" w:cs="Times New Roman"/>
          <w:color w:val="000000" w:themeColor="text1"/>
          <w:sz w:val="24"/>
          <w:szCs w:val="24"/>
        </w:rPr>
        <w:t>ЕВА</w:t>
      </w:r>
      <w:proofErr w:type="gramStart"/>
      <w:r w:rsidRPr="000204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 глядя на тень Мальчика)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меня посчитаете неумной, но это я виновата в 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Паша утонул. Но я не хотела этого, я боялась, что мама с папой узнают. В общем, мы ходили гулять на заброшенные шахты, там всегда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прикольно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(плачет)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подошли туда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там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рядом с шахтой стояла машина, в ней сидел отец Паши. Он раньше шахтёром был и даже в Черно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быле что-то копал. </w:t>
      </w:r>
    </w:p>
    <w:p w:rsidR="008C518A" w:rsidRPr="0070721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Мальчик приближается к Еве, она ползёт к подоконнику.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Вот его папа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сидел в машине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 бить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ся об руль. И Паша сказал мне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то ему нужно помочь. Я не согласилась туда идти, потому что мне было страшно. Тогда он побежал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сломя голову через всю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заброшку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помощь своему отцу. Я сидела в нашем укрытии и боялась туда идти.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518A" w:rsidRPr="009755F6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Ева уперлась спиной в стену под подоконником, Мальчик медленно приближается.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увидела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Паша провалился в лужу.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Ева продолжила двигаться в сторону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захламленной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части комнаты, Мальчик остановился том же месте, где уперлась в стену Ева, он смотрит на самый красивый цветок и медленно поворачивает голову, переводя пристальный взгляд на Еву.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Я… я…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… закрыла глаза на мгновень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открыла, и передо мной стояла чёрная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ворона, она так громко каркнула, что я ещё больше испугалась. </w:t>
      </w:r>
    </w:p>
    <w:p w:rsidR="008C518A" w:rsidRPr="00B334D3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упирается в хлам в углу комнаты. Она замирает, но её все равно немного трясёт, Она смотрит на Мальчика.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Я нашла палку и подбежала к тому месту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он был. Я тыкала туда палкой, чтобы найти его. Я смогла только показать место, где он утонул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(Мальчику)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Ты доволен?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тдалённо слыш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тся голос мужчины «Выводи, только аккуратно».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Мальчик  внимательно смотрит на цветок и замахивается. 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Через несколько секунд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пространство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заливается ослепляющим белым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ветом, образ мальчика исчезает. За кулисами слышен голос: «Твою мать! Говорил же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аккуратнее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Освещение становится привычным.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экране телевизора пишется фраза «Ева, Ева, что с тобой случилось?». Ева всё ещё тяжело дышит.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ЕВА. Валли, что с цветком?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хочет приподнять голову, но у неё не получается. На экране телевизора пишется фраза: «Ева, всё хорошо! Это пробки выбило. Ты в безопасности!», Валли от кучи игрушек подъезжает к Еве. На экране телевизора пишется фраза: «Тебе надо выпить воды».</w:t>
      </w:r>
    </w:p>
    <w:p w:rsidR="008C518A" w:rsidRPr="00864519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Да, ты прав!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привстаёт с пола, смотрит на подоконник.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Жив!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падает на кровать, мучительно тянется к бокалу с вином, который стоял на комоде, берёт его и аккуратно, немного пролив, опускает его, отпивает из бокала треть содержимого и ставит на пол рядом собой. Н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экране те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левизора пишется фраза: «Что </w:t>
      </w:r>
      <w:r w:rsidRPr="002A02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случилось?».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Ева немного успокоилась.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Да всё хорошо, Валли!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«Не обманывайте меня. Мой микрофон уловил твой крик, который можно охарактеризовать как страх, панику или преступление насильственного характера».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Ты почти угадал. Это была паническая атака. А ты ничего не видел?</w:t>
      </w:r>
    </w:p>
    <w:p w:rsidR="008C518A" w:rsidRPr="002312C6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«Ничего».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Странно, Валли, странно. Я тут чуть не умерла. А ты в игрушках прятался.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 не успел перейти в автономный режим. И у меня нет режима ночного видения. Простите, хозяйка, больше такого не повторится!».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0F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ЕВА. Надеюсь!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Продолжай, ты остановилась на фразе «Чего я могу бояться?»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Ева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смятении смотрит на стены и потолок квартиры.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Падре, это вы?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Ева, с кем ты разговариваешь?».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Падре, я хочу исповедоваться, примите мою исповедь! Вы примете её?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Ева, что ты делаешь?»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Да ничего, Валли, тебе показалось, всё совершено тебе показалось. Какой был твой последний вопрос?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Ты рассказывала про своего отца и говорила цитата: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шахтёром 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работал на шахте. Чего я вообще могу бояться?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Валли, может быть, потом?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 «Хорошо, я подожду», Валли стоит неподвижно и смотрит на Еву.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Ты так и будешь стоять?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стоять?»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Над душой?</w:t>
      </w:r>
    </w:p>
    <w:p w:rsidR="008C518A" w:rsidRPr="001E4426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 как?»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А, ну да.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Валли, ты не оставишь меня?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Вы этого хотите?»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Валли! </w:t>
      </w:r>
    </w:p>
    <w:p w:rsidR="008C518A" w:rsidRPr="001E4426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Ева слабо кидает в Валли подушку, она касается его корпуса и падает ему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гусеницы. Валли медленно поднимает подушку и кладёт Еве на кровать. Ева наблюдает за всем этим действом.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Он не попал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уда» вообще никак.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Иии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мой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дядя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прямой ликвидатор ЧАЭС, хоть капельку страдал хоть от малюсенького заболевания, то было бы что-то интересное, но, нет. Хотя у него друг был, тоже получил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дохрена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денег, тоже был шахтёром, про него в детстве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ещё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ходила легенда, хотя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маме рассказала,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ответила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: «Ев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 ты и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дура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Про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все эти бабки купил новую машину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Правда, это дети рассказывали, может, специально? Сидел он </w:t>
      </w:r>
      <w:r w:rsidRPr="00040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заброшке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начал биться головой об руль</w:t>
      </w:r>
      <w:r w:rsidRPr="00040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не успокоился, пока не убил себя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раскромсал голову в кровь прям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внутри машины. И был такой слушок, что все эти «ребята», что все эти шахтёры едут головой со временем.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Эту историю я уже слышал»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ЕВА.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всё слышал?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«Да».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Только отцу не говори. А сама не знаю, что это было.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«Вы про что?»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Что?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«Что?»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Что «что»?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«Что «что?».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Вернёмся к вопросам о радиации.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«Ева…»</w:t>
      </w:r>
    </w:p>
    <w:p w:rsidR="008C518A" w:rsidRPr="00CD3D12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Валли, тише, радиация не ждёт.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Ева вытирает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остатки слёз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лица. На экране телевизора пишется фраза: «Что рассказывали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твои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родител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 первые дни трагедии, что там происходило в тот момент?».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Никто не понял масштаба трагедии, дядя Витя решил, 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 он неплохо поднимется, всё! Он 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чень предприимчивый, 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надо понимать, когда ты живёшь в городе из 15 тысяч человек, вокруг шахты,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бы, потом в итоге закрыли, источников дохода особо нет. Никак не подняться, а дядя Витя очень мечтал выбраться из бараков,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которых он жил. У нас многие люд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 живут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 бараках – это что-то типа под снос, таки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уродливы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Он думал, что всю жизнь в этом бараке и проживёт. Но взял себя в руки, немножечко сыпанул здоровьем в пакете государства, и теперь живёт в шикарной хате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оворят, какое-то время у него была даже яхта, вот он знатно поднялся! Вот прям знатно поднялся!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прям разбогател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чувак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трагедии, прямо поднялся! </w:t>
      </w:r>
    </w:p>
    <w:p w:rsidR="008C518A" w:rsidRPr="00C7153B" w:rsidRDefault="008C518A" w:rsidP="008C518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Батя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мой очень переживал.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Иии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по-моему, он был у нас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военной… как там называется? Когда ты прошёл армию и возвращаешься иногда на сборы, он был в запасе. В общем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какие-то практики военные проходил. Его тоже в принципе в городе не было. А дед мой был добрым коммунистом, так верил в государство, что я поразилась, почему 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не поехал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если мог. Хотя правильный вопрос. Ведь никто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корее всего, особо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понимал,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чё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такое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как это отразит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на здоровье. Вот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батя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мой посмотрел сериал «Чернобыль» и сказал: «Ну и </w:t>
      </w:r>
      <w:proofErr w:type="spellStart"/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говно</w:t>
      </w:r>
      <w:proofErr w:type="spellEnd"/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Всё </w:t>
      </w:r>
      <w:proofErr w:type="spellStart"/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насрали</w:t>
      </w:r>
      <w:proofErr w:type="spellEnd"/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Всё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наврали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Всё какая-то чушь…».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он с детства увлекается вопросом моего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в принципе он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близок ко всяким инженерным штучкам. Думаю, у него какая-то более сформированная позиция. А мне очень понравился!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«Я смотрю его» На экране теле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визора весь сериал очень быстро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перематывается. Перемотка закончилась.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 себе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ы всё понял, что там было в сериале?</w:t>
      </w:r>
    </w:p>
    <w:p w:rsidR="008C518A" w:rsidRPr="00A1749E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«Да, конеч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но. А можно нескромный вопрос?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Ты хочешь детей?». Валли собирает по комнате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разбросанные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игрушки Евы.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Ахаха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от тебя? Нет. Дядь, ну зачем дети-то, мне делать больше нечего в жизни? Не, не хочу.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7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«Ева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277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ты чувствуешь себя в безопасности?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Ева расхохоталась. На экране телевизора пишется фраза: «Я сказал, что-то не то?».</w:t>
      </w:r>
    </w:p>
    <w:p w:rsidR="008C518A" w:rsidRPr="007E54C8" w:rsidRDefault="008C518A" w:rsidP="008C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Да нет, что ты, брось. Если серьёзно, я не чувствую себя в безопасности, Валли, я видела, как мусора винтили женщину на митинги,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E69">
        <w:rPr>
          <w:rFonts w:ascii="Times New Roman" w:hAnsi="Times New Roman" w:cs="Times New Roman"/>
          <w:sz w:val="24"/>
          <w:szCs w:val="24"/>
        </w:rPr>
        <w:t xml:space="preserve"> потом я знаю всё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E69">
        <w:rPr>
          <w:rFonts w:ascii="Times New Roman" w:hAnsi="Times New Roman" w:cs="Times New Roman"/>
          <w:sz w:val="24"/>
          <w:szCs w:val="24"/>
        </w:rPr>
        <w:t xml:space="preserve"> что происходит в этой стране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74E69">
        <w:rPr>
          <w:rFonts w:ascii="Times New Roman" w:hAnsi="Times New Roman" w:cs="Times New Roman"/>
          <w:sz w:val="24"/>
          <w:szCs w:val="24"/>
        </w:rPr>
        <w:t xml:space="preserve">я вообще нигде не чувствую себя защищённой. Я сейчас перечитываю «Кастанеда». Там есть такая </w:t>
      </w:r>
      <w:r>
        <w:rPr>
          <w:rFonts w:ascii="Times New Roman" w:hAnsi="Times New Roman" w:cs="Times New Roman"/>
          <w:sz w:val="24"/>
          <w:szCs w:val="24"/>
        </w:rPr>
        <w:t xml:space="preserve">тема: если </w:t>
      </w:r>
      <w:r w:rsidRPr="00974E69">
        <w:rPr>
          <w:rFonts w:ascii="Times New Roman" w:hAnsi="Times New Roman" w:cs="Times New Roman"/>
          <w:sz w:val="24"/>
          <w:szCs w:val="24"/>
        </w:rPr>
        <w:t>тебя окружают близкие, друзья и кто бы то не был, кто тебя хорошо знает, отрежь их от себя – будь в тумане, тебя никто не должен знать!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E69">
        <w:rPr>
          <w:rFonts w:ascii="Times New Roman" w:hAnsi="Times New Roman" w:cs="Times New Roman"/>
          <w:sz w:val="24"/>
          <w:szCs w:val="24"/>
        </w:rPr>
        <w:t xml:space="preserve"> типа для пути вольно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74E69">
        <w:rPr>
          <w:rFonts w:ascii="Times New Roman" w:hAnsi="Times New Roman" w:cs="Times New Roman"/>
          <w:sz w:val="24"/>
          <w:szCs w:val="24"/>
        </w:rPr>
        <w:t xml:space="preserve"> и духовного становления отрежь себя от людей и будь один! И я недавно заперлась дома на долгий срок, </w:t>
      </w:r>
      <w:r>
        <w:rPr>
          <w:rFonts w:ascii="Times New Roman" w:hAnsi="Times New Roman" w:cs="Times New Roman"/>
          <w:sz w:val="24"/>
          <w:szCs w:val="24"/>
        </w:rPr>
        <w:t>как ты успел заметить, теперь</w:t>
      </w:r>
      <w:r w:rsidRPr="00974E69">
        <w:rPr>
          <w:rFonts w:ascii="Times New Roman" w:hAnsi="Times New Roman" w:cs="Times New Roman"/>
          <w:sz w:val="24"/>
          <w:szCs w:val="24"/>
        </w:rPr>
        <w:t xml:space="preserve"> живу одна. И понял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4E69">
        <w:rPr>
          <w:rFonts w:ascii="Times New Roman" w:hAnsi="Times New Roman" w:cs="Times New Roman"/>
          <w:sz w:val="24"/>
          <w:szCs w:val="24"/>
        </w:rPr>
        <w:t>, что 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4E69">
        <w:rPr>
          <w:rFonts w:ascii="Times New Roman" w:hAnsi="Times New Roman" w:cs="Times New Roman"/>
          <w:sz w:val="24"/>
          <w:szCs w:val="24"/>
        </w:rPr>
        <w:t>блин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E69">
        <w:rPr>
          <w:rFonts w:ascii="Times New Roman" w:hAnsi="Times New Roman" w:cs="Times New Roman"/>
          <w:sz w:val="24"/>
          <w:szCs w:val="24"/>
        </w:rPr>
        <w:t xml:space="preserve"> не могу чувствовать себя </w:t>
      </w:r>
      <w:r>
        <w:rPr>
          <w:rFonts w:ascii="Times New Roman" w:hAnsi="Times New Roman" w:cs="Times New Roman"/>
          <w:sz w:val="24"/>
          <w:szCs w:val="24"/>
        </w:rPr>
        <w:t xml:space="preserve">в доме защищенной. В доме, </w:t>
      </w:r>
      <w:r w:rsidRPr="00974E69">
        <w:rPr>
          <w:rFonts w:ascii="Times New Roman" w:hAnsi="Times New Roman" w:cs="Times New Roman"/>
          <w:sz w:val="24"/>
          <w:szCs w:val="24"/>
        </w:rPr>
        <w:t>который я закрываю на два замка,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69">
        <w:rPr>
          <w:rFonts w:ascii="Times New Roman" w:hAnsi="Times New Roman" w:cs="Times New Roman"/>
          <w:sz w:val="24"/>
          <w:szCs w:val="24"/>
        </w:rPr>
        <w:t xml:space="preserve"> я всё ровно шарахаюсь, потому что думаю, что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974E69">
        <w:rPr>
          <w:rFonts w:ascii="Times New Roman" w:hAnsi="Times New Roman" w:cs="Times New Roman"/>
          <w:sz w:val="24"/>
          <w:szCs w:val="24"/>
        </w:rPr>
        <w:t xml:space="preserve"> не спасает меня от внешнего мира, что </w:t>
      </w:r>
      <w:r>
        <w:rPr>
          <w:rFonts w:ascii="Times New Roman" w:hAnsi="Times New Roman" w:cs="Times New Roman"/>
          <w:sz w:val="24"/>
          <w:szCs w:val="24"/>
        </w:rPr>
        <w:t xml:space="preserve">в любое время </w:t>
      </w:r>
      <w:r w:rsidRPr="00974E69">
        <w:rPr>
          <w:rFonts w:ascii="Times New Roman" w:hAnsi="Times New Roman" w:cs="Times New Roman"/>
          <w:sz w:val="24"/>
          <w:szCs w:val="24"/>
        </w:rPr>
        <w:t xml:space="preserve">могут прийти то ли соседи, то ли копы, то ли что-то может взорваться или… Я </w:t>
      </w:r>
      <w:r>
        <w:rPr>
          <w:rFonts w:ascii="Times New Roman" w:hAnsi="Times New Roman" w:cs="Times New Roman"/>
          <w:sz w:val="24"/>
          <w:szCs w:val="24"/>
        </w:rPr>
        <w:t>очень остро чувствую себя</w:t>
      </w:r>
      <w:r w:rsidRPr="00974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беззащитной </w:t>
      </w:r>
      <w:r w:rsidRPr="00974E69">
        <w:rPr>
          <w:rFonts w:ascii="Times New Roman" w:hAnsi="Times New Roman" w:cs="Times New Roman"/>
          <w:sz w:val="24"/>
          <w:szCs w:val="24"/>
        </w:rPr>
        <w:t>в этом мире.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экране телевизора пишется фраза: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715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Хроническая лучевая болезнь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развивается в результате длительного непрерывного или фракционированного облучения организма в дозах 0,1—0,5 Гр/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сут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суммарной дозе, превышающей 0,7—1 Гр.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Хроническая лучевая болезнь вследствие равномерного внешнего облучения</w:t>
      </w:r>
    </w:p>
    <w:p w:rsidR="008C518A" w:rsidRPr="00C7153B" w:rsidRDefault="008C518A" w:rsidP="008C518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Заболевание обычно развивается через 2—5 лет от начала облучения.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Клинико-морфологические проявления развиваются медленно и постепенно прогрессируют. При суммарной дозе до 1,0—1,5 Гр заболевание не развивается, при облучении в дозе от 1,0—1,5 до 4—5 Гр возникают лёгкие и среднетяжёлые формы болезни.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Выделяют три стадии заболевания:</w:t>
      </w:r>
    </w:p>
    <w:p w:rsidR="008C518A" w:rsidRPr="00C7153B" w:rsidRDefault="008C518A" w:rsidP="008C51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Период формирования болезни. Основными синдромами хронической лучевой болезни являются кожный (дистрофические изменения кожи, выпадение волос), неврологический, гематологический (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апластическая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анемия и геморрагические проявления). Характерна гипофункция половых желёз.</w:t>
      </w:r>
    </w:p>
    <w:p w:rsidR="008C518A" w:rsidRPr="00C7153B" w:rsidRDefault="008C518A" w:rsidP="008C51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Восстановительный период.</w:t>
      </w:r>
    </w:p>
    <w:p w:rsidR="008C518A" w:rsidRPr="00C7153B" w:rsidRDefault="008C518A" w:rsidP="008C51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Период отдалённых осложнений и после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дствий».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обирает по комнате разбросанные вещи Евы и натыкается на две картины. Ставит их вдоль стены, рассматривает.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чьи это картины?»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ты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попроще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можешь объяснить, что значит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 то, что ты написал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«Это значит, что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 тебя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роническая лучевая болезнь, которая проявляла себя в детстве,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сейчас в состоянии ремиссии. Тебе надо обратиться к врачу!».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Нет! Нет! Я не болею, вернее болею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арочито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сейчас я себя чувствую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«Повышенное эмоциональное состояние. Прошу меня понять, я всего лишь хочу помочь. Я хочу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чтобы человек осознавал степень важности проблемы!».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Валли рассматривает картины Евы.</w:t>
      </w:r>
      <w:r w:rsidRPr="00F702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Они прекрасные, но они обе незавершенные».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Спасибо, конечно. А что касается совета - да,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не особо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загоняюсь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поводу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погружаюсь на такой уровень опасности. И мне даже немножко неловко. А сейчас я просто педалирую этим «фактом заражённости». </w:t>
      </w:r>
    </w:p>
    <w:p w:rsidR="008C518A" w:rsidRPr="00B81D32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продолжил собирать вещи, периодически посматривая на картины.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ЕВА.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Вот те люди, которые там остались, они просто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изжили эту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приколюху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Я сейчас поняла, что дядя Витя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нормально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бухал. Ему уже очень много лет. Он прекрасно выглядит, лучше всех его ровесников, которых я видела за всю свою жизнь. Он как будто замариновался. Я когда увижу его, обязательно спрошу, бы ли он голен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ьким, как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сериале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«Чернобыль».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Сейчас ему лет семьдесят. Он похож на Эл Банди из сериала «Счастливы вместе».</w:t>
      </w:r>
    </w:p>
    <w:p w:rsidR="008C518A" w:rsidRPr="00C7153B" w:rsidRDefault="008C518A" w:rsidP="008C518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Мне было классно,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чувствовала себя особенной,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будто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Хогвартсе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проучилась.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да и дети,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блин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шуток было очень много. У нас было большое кладбище вокруг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одноклассник умер, когда был совсем маленький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ауза) После этой трагедии, по-моему, вообще шутить перестали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Потому что казалось,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не серьёзно.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помню ещё странный факт, связанный с его смертью. Я проезжаю мимо кладбища, уверенная, что видела там могилу со своей фамилией, но такого быть не может, потому что всех представителей фамилий, всех людей мы знаем. Это странное воспоминание.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«Сочувствую».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Да ладно, это было давно. Знаешь, это было не самое трудное.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чё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такое заражённое зона? Мне говорили в своё время, что все зоны заражены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там жить вообще очень опасно. Тогда же были 90-е, </w:t>
      </w:r>
      <w:proofErr w:type="spellStart"/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чечены</w:t>
      </w:r>
      <w:proofErr w:type="spellEnd"/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гоняют по городу и стреляют. Да, 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 гораздо больше волновали, в миллион раз больше волновали </w:t>
      </w:r>
      <w:proofErr w:type="spellStart"/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чечены</w:t>
      </w:r>
      <w:proofErr w:type="spellEnd"/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чем маленький кусочек радиации.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собрал все вещи Евы. На экране телевизора пиш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ется фраза: «Войны проходят, а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радиация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она надолго</w:t>
      </w:r>
      <w:r w:rsidRPr="006273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Что тебя волновало в детстве?».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18A" w:rsidRPr="00F61A5C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ЕВА. В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когда бабушка в детстве говорила не гулять под дождём, это меня волновало. На самом деле это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очень классное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ощущение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этого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ограничения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потихоньку отказываться! Обожаю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улять под дождём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и делаю, что гуляю под дождём, у меня нет зонта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отказываюсь от принятия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факта его необходимости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Я обожаю дождь. А в детстве надо было бежать прятаться, не дай Бог! Полысеешь. А дед мой был лысым и, возможно,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радиации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Я не знаю, честно говоря, никто не знает. Он носил парик, очен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стеснялся, того, что он лысый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я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родилась,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лысый! Мне никогда не приходило в голову, были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у деда когда-то волосы, но фотографии, которые есть в альбоме, говоря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у него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раньше весьма долго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волосы.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«Он гулял под дождём?».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ЕВА. Возможно. Так в этом и прикол. А когда я родилась, 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короче,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лысой, это не штука, очень долго, моя мама переживала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у меня никогда не будут расти волосы.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Но, вот я уже отходила в детский сад, и мне уже идти в первый класс,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 тихонечко, только «чуть-чуть» отросло, вот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счита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очень долго не было волос, и моя мама приклеивала мне бантик, чтобы никто этого не видел, буквально, приклеивала бант.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волосы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стали расти.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потрогал короткие волосы Евы. На экране телевизора пишется фраза: «Ева, а почему они короткие? Это здоровье?».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Нет, это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бывший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(Ева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смеется и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обнимает Валли)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Валли, наступило время бредовых историй.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«Опять? Я убегу от тебя. Помогите! Помогите!». Вал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пытается выбраться из объятий Евы. И Валли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сильно дергая руками, случайно среза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ет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песток с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каллизии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У Валли не получается выбраться. На экране телевизора пишется фраза: «Я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искусственный интеллект! А ты относишься ко мне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ребёнку. Это безрассудно!». Ева останавливается.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Серьёзно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никогда не прикасайся к моим цветам, понял?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«Да». Воцарилась пауза, которую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смягчившись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нарушила Ева.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Валли, уйди на кухню, пожалуйста, мне нужно побыть одной.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Ева, я не могу тебя оставить одну в таком состоянии!»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Ещё как можешь, иди! Не стой на месте! Валли, уйди. </w:t>
      </w:r>
    </w:p>
    <w:p w:rsidR="008C518A" w:rsidRPr="00520F1C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Ева подталкивает Валли выехать из комнаты. Валли не сильно сопротивляется. Она смотрит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неспешащего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Валли, хлопает его по нижней части корпуса и тем самым чуть ускоряет его выход. Ева закрывает дверь, облокачивается на неё и сползает вниз.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впустишь?». Ева спокойно поднимается, приоткрывает дверь, облокачивается на комод. Валли заезжает в дверь и едет к ногам Евы.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Что ж поделать, слушай историю, тем более она о моём городе.</w:t>
      </w:r>
    </w:p>
    <w:p w:rsidR="008C518A" w:rsidRPr="00C7153B" w:rsidRDefault="008C518A" w:rsidP="008C518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Я подумала, что всё-таки есть какая-то токсично-мистическая атмосфера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я жила. Всё-таки был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нём какая-то степень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ебантизма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которая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возникла за счёт радиации, но это, я думаю, тот случай, когда хочется связать причину со следствием.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росто сам город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мистический, даже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помимо большой смертности.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 Питере не видела такое количество похорон, которое я видела в детстве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гробы несли каждый день, я даже не знаю, сколько людей должно умереть,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возле каждого дома стоял какой-нибудь гробик. Умирали в основном, конечно, старые люди, ну и дети умирали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вообще. И вот эта атмосфера, когда ты живёшь в городе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окружённ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кладбищем,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маленьком городе…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Короче, если взять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Купчино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разделить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Купчино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пополам, эту половину разделить пополам, половину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половины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разделить пополам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плохо дроби даются. Это маленький кусочек территории,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обойти за пять минут – это и есть весь город. А ещё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нас была страшилка,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которую мы рассказывали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радиоактивную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палку. Короче, у нас на всё это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небольшое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Тульской области была всего одна церковь, она находилась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Спасском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и все в неё ходили. И там был очень страшный поп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ещё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Воскрес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ная школа, куда даже я ходила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. И там вот рассказывали очень страшную историю про радиоактивную палку, которая ожила, и она ночью преследовала тех, кто проходил мимо болота, соединяющего Спасское и Сокольники, и что типа, если оборачиваться слишком быстро, 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знаешь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 очень быстро, то можно увидеть, как она за тобой скачет. Мы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чень боялись, я реально боялась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палки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сильно.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Вот просто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палка, а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кто-то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видел, что она в шляпе скачет.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экране телевизора пишется фраза: «Забавно».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начинает засыпать.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Ахах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ещё есть у меня такой загон, 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короче, когда уезжаю из Сокольников, перед отъездом набираю в пакетик земли, ну так, чтобы на горшочек хватило, земля у нас плодородная, хоть ананасы, хоть песцов с картошкой выращивай, (смеётся). А потом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приезду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покупаю цветок и горшок, сажаю его в родную землю. Вот этот лучше всех цветёт и дольше.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поправляет самый красивый цветок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антуриум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Валли закрыл глаза, уснул. На экране пишется «</w:t>
      </w:r>
      <w:proofErr w:type="spell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ZZZzzzzzzzzzzzZZ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». Ева аккуратно положила Валли на кровать.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Она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запнулась об тумбочку, на которой аккуратно были сложены её вещи, и громко упала. Валли проснулся, вскочил с кровати, быстро подъехал к Еве. На экране телевизора пишется фраза: «Больно?»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Да.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Валли просмотрел (просканировал)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всю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Еву, на экране отображается нездоровый рентген лёгких и щитовидки. Валли нанёс дезинфицирующее средство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рану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которая была порезом от ключицы до нижней части шеи.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А что это?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«Дезинфицирующее средство»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Спасибо.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«Ева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обратись к врачу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сегодня же!»</w:t>
      </w:r>
    </w:p>
    <w:p w:rsidR="008C518A" w:rsidRPr="00C7153B" w:rsidRDefault="008C518A" w:rsidP="008C5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До понедельника всё закрыто. А что такое? Что-то случилось?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«Я вижу ослабленный иммунитет». Вал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разъезжает по комнате и сканирует множество вещей.</w:t>
      </w:r>
    </w:p>
    <w:p w:rsidR="008C518A" w:rsidRPr="00C7153B" w:rsidRDefault="008C518A" w:rsidP="008C518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Иии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«Я вижу ослабленный иммунитет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вызывай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скорую</w:t>
      </w:r>
      <w:proofErr w:type="gram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Валли! Что ты делаешь?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Ева пытается остановить Валли и обнять. Но, Валли вырывается из её рук, не обращая внимания на Еву, продолжает делать своё дело.  На экране телевизора пишется фраза: «А что твои родители думают по поводу этого?».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слабленного здоровья? Валли, что ты делаешь? Что-то не так?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Чернобыля.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Всё хорошо! Просто тебе нужно пройти профилактический осмотр». Ева внимательно наблюдает за передвижениями Валли. Валли собирает вещи, которые упали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складывает их на тумбочку, параллельно  сканиру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вещи. </w:t>
      </w:r>
    </w:p>
    <w:p w:rsidR="008C518A" w:rsidRPr="00A04328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04328">
        <w:rPr>
          <w:rFonts w:ascii="Times New Roman" w:hAnsi="Times New Roman" w:cs="Times New Roman"/>
          <w:color w:val="000000" w:themeColor="text1"/>
          <w:sz w:val="24"/>
          <w:szCs w:val="24"/>
        </w:rPr>
        <w:t>ЕВА. Я думаю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04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</w:t>
      </w:r>
      <w:proofErr w:type="spellStart"/>
      <w:proofErr w:type="gramStart"/>
      <w:r w:rsidRPr="00A04328">
        <w:rPr>
          <w:rFonts w:ascii="Times New Roman" w:hAnsi="Times New Roman" w:cs="Times New Roman"/>
          <w:color w:val="000000" w:themeColor="text1"/>
          <w:sz w:val="24"/>
          <w:szCs w:val="24"/>
        </w:rPr>
        <w:t>насрать</w:t>
      </w:r>
      <w:proofErr w:type="spellEnd"/>
      <w:proofErr w:type="gramEnd"/>
      <w:r w:rsidRPr="00A04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 и мне, кажется, всегда было </w:t>
      </w:r>
      <w:proofErr w:type="spellStart"/>
      <w:proofErr w:type="gramStart"/>
      <w:r w:rsidRPr="00A04328">
        <w:rPr>
          <w:rFonts w:ascii="Times New Roman" w:hAnsi="Times New Roman" w:cs="Times New Roman"/>
          <w:color w:val="000000" w:themeColor="text1"/>
          <w:sz w:val="24"/>
          <w:szCs w:val="24"/>
        </w:rPr>
        <w:t>насрать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Никто, никогда не говорил, что делать в случа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радиации, вот этого просве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тительского звена мне не хватило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понимать степень трагедии. Никто до сих пор не воспринимает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случившиеся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всерьёз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«А сейчас ты воспринимаешь это как проблему?»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Да, но что с этим делать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не знаю, 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тип прошло и прошло.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Валли продолжает складывать и сканировать вещи Евы. На экране телевизора пишется фраза: «Если бы я был человеком, наверное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 бы очень сильно возмущался по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этому поводу! Я вас не понимаю!».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Хочешь прикол? Есть у моих знакомых связи,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помню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как-то</w:t>
      </w:r>
      <w:proofErr w:type="gram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 нам сказали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на Ленинградской АЭС кое-что произошло…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Валли замер.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«И что случилось?».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Ничего, всем было </w:t>
      </w:r>
      <w:proofErr w:type="spellStart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поебать</w:t>
      </w:r>
      <w:proofErr w:type="spellEnd"/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подъезжает к углу со стороны окна и сканирует тамошний хлам. На экране телевизора пишется фраза: «Вот это мне с моим искусственным интеллектом и непонятно. Как вы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люди, которые созда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искусственный интеллект, можете так спокойно рассуждать о трагедиях и радиации?».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Интонация Евы доходит до пика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постиронии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Я и сама не знаю, Я даже как-то не задумывалась об этом. Есть и есть, говорят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везде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в микроволновке, но только не опасна. Единственная для меня экологическая катастрофа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 нашем родном городе! У нас город назван городом Сокольники, потому что там течёт, бежит, стоит река Соколка, на которой раньше жили Сокольники. Это деревенские жители, которые убивали Соколов, птиц. И на моих глазах эта речка Соколка превратилась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в экологическую проблему. Изначально мы в ней купались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было весело, потом в ней утонуло пару людей, кстати, я оттуда землю беру. А рядом с этой рекой Соколка, короче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родничок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мы ходили туда пить воду. И я вернулась в этот город спустя достаточное количество времени, и от реки Соколки не осталось ничего,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просто грязь.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казывается, всё это время внутри этой реки была огромная труба, которая выпускала то ли отходы с шахт, то ли ещё что-то, то есть её стало видно, она торчит. И 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блять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посередине нашей реки, которую мы так любили, торчит труба, которая выдавала туда отходы, это отвратительно осознавать. 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там очень счастливые купались! Вот, из родника тоже больше никто не пьёт,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надеюсь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, хотя не знаю, может и пьёт. В общем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экологически только речка пострадала,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больше нич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пытается залезть на кровать, ему помогает Ева. Валли сканирует вещи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которые лежат на кровати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поправляет стопку вещей, которая лежит на тумбочке. На экране телевизора пишется фраза: «Как ты будешь спасаться»?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ЕВА. Если серьёзно, то закончу своё воздержание парочкой бутылочек виски, схожу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покопаю землю рядом с домом, устрою большую вечеринку.</w:t>
      </w:r>
      <w:r w:rsidRPr="00C71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экране телевизора пишется фраза: «Подготовка к смерти?». Ева выпивает бокал вина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 дна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Ага, я не буду спасаться. Мне некуда бежать, у меня тут квартира. Я очень люблю это место. Никуда я не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уду бежать.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 пытается залезть на подоконник, Ева помогает ему.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Мой дом никак не приспособлен к трагедиям экологии вокруг.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 экране телевизора пишется фраза: «Я не могу поверить тому факту, что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ебя и меня создал один тот же человек</w:t>
      </w:r>
      <w:proofErr w:type="gram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 О</w:t>
      </w:r>
      <w:proofErr w:type="gram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 этой информации становится  немного грустно». Валли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сканирует пространство подоконника и видит, что в горшке с антуриумом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есть радиоактивный элемент (Скан выводится на экран телевизора). Валли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чтобы продвинуться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 антуриуму через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узк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ий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подоконник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сбрасывает первый цветок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фукус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Горшок разбивается. Ева в шоке вскакивает.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Валли, блять, что ты делаешь?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Валли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замечая её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скидывает второй цветок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каллизия</w:t>
      </w:r>
      <w:proofErr w:type="spell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Горшок разбивается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каллизия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рассыпается.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Остановись!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Валли сбрасывает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третий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цветок. Горшок разбивается.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а, нет!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Валли спрыгивает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перебирает землю, рассыпавшуюся на пол из разбитого горшка 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последнего цветка, ищет там радиоактивный элемент, находит и показывает его Еве. На экране телевизора пишется фраза: «Это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Ева хватает Валли в этот момент и кидает его со всей сил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стенку, да так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что его рука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осталась держаться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двух проводках. Ева подбежала к Валли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схватила и откинула его ещё раз в стенку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где лежали разбитые горшки. На экране телевизора пишется фраза «Прекрати! Это радиоактивный элемент плутония-239». Ева не обращает внимани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телевизор</w:t>
      </w:r>
      <w:proofErr w:type="gram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</w:t>
      </w:r>
      <w:proofErr w:type="gramEnd"/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ерёт Валли за голову и начинает сильно тыкать в горшок.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Зачем? Зачем ты это сделал.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Валли хватает радиоактивный элемент и держит в руках. От ударов у него еле держится корпус. Ева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постепенно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успокаивается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каждый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её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последующий удар слабее другого. Ева посмотрела на экран телевизора, прочита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 сообщение и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быстро отшатнулась от руки Валли, в которой был радиоактивный элемент. Ева осторожно подкра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лась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чтобы рассмотреть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ярко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переливающийся на свету элемент графитового цвета.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ЕВА. Прости, прости, я не хотела,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убил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мой цветок. Вот мне и снесло башню! Папа починит тебя. Он починит тебя.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Ева берёт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неподвижное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тело Валли и прижимает к себе, 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смотря на радиоактивный элемент,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который он держал в руке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На экране телевиз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ора пишется фраза: «Звони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112, Объясни им…». Во всей кварти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 гаснет свет. Виден силуэт Евы, которая рыдает над телом Валли, и маленькую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точку в темноте, излуча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ющую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небольшой световой поток, благодаря которому видно силуэты Валли и Евы.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Отдалённо слышится мужской голос: 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Понятно, откуда беды берутся. Ева, всё будет хорошо! Всё, сеанс окончен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!». Сцена заливается ослепляющим белым цветом.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ЕВА. Валли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прости. </w:t>
      </w:r>
    </w:p>
    <w:p w:rsidR="008C518A" w:rsidRPr="00C7153B" w:rsidRDefault="008C518A" w:rsidP="008C518A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Pr="00C715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аступает полная темнота. </w:t>
      </w:r>
    </w:p>
    <w:p w:rsidR="008C518A" w:rsidRDefault="008C518A" w:rsidP="008C518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53B">
        <w:rPr>
          <w:rFonts w:ascii="Times New Roman" w:hAnsi="Times New Roman" w:cs="Times New Roman"/>
          <w:color w:val="000000" w:themeColor="text1"/>
          <w:sz w:val="24"/>
          <w:szCs w:val="24"/>
        </w:rPr>
        <w:t>Конец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18A" w:rsidRPr="00100F18" w:rsidRDefault="008C518A" w:rsidP="008C518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г. </w:t>
      </w:r>
    </w:p>
    <w:p w:rsidR="00FD6971" w:rsidRDefault="00FD6971"/>
    <w:sectPr w:rsidR="00FD6971" w:rsidSect="00FD69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4594"/>
      <w:docPartObj>
        <w:docPartGallery w:val="Page Numbers (Bottom of Page)"/>
        <w:docPartUnique/>
      </w:docPartObj>
    </w:sdtPr>
    <w:sdtEndPr/>
    <w:sdtContent>
      <w:p w:rsidR="00BF3A54" w:rsidRDefault="008C51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A54" w:rsidRDefault="008C518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96"/>
    <w:multiLevelType w:val="hybridMultilevel"/>
    <w:tmpl w:val="82FCA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97291"/>
    <w:multiLevelType w:val="hybridMultilevel"/>
    <w:tmpl w:val="C512E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24B04"/>
    <w:multiLevelType w:val="hybridMultilevel"/>
    <w:tmpl w:val="5032E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10CF3"/>
    <w:multiLevelType w:val="hybridMultilevel"/>
    <w:tmpl w:val="432C3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B3B6E"/>
    <w:multiLevelType w:val="hybridMultilevel"/>
    <w:tmpl w:val="4510D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800C0"/>
    <w:multiLevelType w:val="hybridMultilevel"/>
    <w:tmpl w:val="FF7CC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A5F0A"/>
    <w:multiLevelType w:val="hybridMultilevel"/>
    <w:tmpl w:val="89169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77DEA"/>
    <w:multiLevelType w:val="hybridMultilevel"/>
    <w:tmpl w:val="BF14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E783C"/>
    <w:multiLevelType w:val="hybridMultilevel"/>
    <w:tmpl w:val="D1AEA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36F03"/>
    <w:multiLevelType w:val="hybridMultilevel"/>
    <w:tmpl w:val="4BFEA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3C14AD"/>
    <w:multiLevelType w:val="hybridMultilevel"/>
    <w:tmpl w:val="432C3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41CD7"/>
    <w:multiLevelType w:val="hybridMultilevel"/>
    <w:tmpl w:val="1F2E8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20AEC"/>
    <w:multiLevelType w:val="hybridMultilevel"/>
    <w:tmpl w:val="764CC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18A"/>
    <w:rsid w:val="00011124"/>
    <w:rsid w:val="00027120"/>
    <w:rsid w:val="00047854"/>
    <w:rsid w:val="000515FD"/>
    <w:rsid w:val="00067B56"/>
    <w:rsid w:val="00085692"/>
    <w:rsid w:val="000911C8"/>
    <w:rsid w:val="000B1F17"/>
    <w:rsid w:val="000B559A"/>
    <w:rsid w:val="000B7CD0"/>
    <w:rsid w:val="000C4274"/>
    <w:rsid w:val="000C5279"/>
    <w:rsid w:val="000C7D29"/>
    <w:rsid w:val="000D07B3"/>
    <w:rsid w:val="000D4215"/>
    <w:rsid w:val="000E41EF"/>
    <w:rsid w:val="000E474D"/>
    <w:rsid w:val="001030E0"/>
    <w:rsid w:val="00112971"/>
    <w:rsid w:val="00117971"/>
    <w:rsid w:val="00133EF0"/>
    <w:rsid w:val="001415A5"/>
    <w:rsid w:val="00142445"/>
    <w:rsid w:val="00153D95"/>
    <w:rsid w:val="00154B5E"/>
    <w:rsid w:val="00166C81"/>
    <w:rsid w:val="0018776F"/>
    <w:rsid w:val="001A3F20"/>
    <w:rsid w:val="001B1011"/>
    <w:rsid w:val="001B39F9"/>
    <w:rsid w:val="001B5A9A"/>
    <w:rsid w:val="001C51D9"/>
    <w:rsid w:val="001C70B5"/>
    <w:rsid w:val="001D1A9D"/>
    <w:rsid w:val="001D530D"/>
    <w:rsid w:val="001E0AD2"/>
    <w:rsid w:val="002014D6"/>
    <w:rsid w:val="00213824"/>
    <w:rsid w:val="00214873"/>
    <w:rsid w:val="00232E27"/>
    <w:rsid w:val="00235198"/>
    <w:rsid w:val="0024262B"/>
    <w:rsid w:val="00243D3F"/>
    <w:rsid w:val="00244D63"/>
    <w:rsid w:val="00244DC0"/>
    <w:rsid w:val="00250AED"/>
    <w:rsid w:val="00263CF9"/>
    <w:rsid w:val="00264010"/>
    <w:rsid w:val="00273C27"/>
    <w:rsid w:val="0027595E"/>
    <w:rsid w:val="002765AC"/>
    <w:rsid w:val="00281488"/>
    <w:rsid w:val="002869B3"/>
    <w:rsid w:val="002956A6"/>
    <w:rsid w:val="00297B92"/>
    <w:rsid w:val="002A5958"/>
    <w:rsid w:val="002A6FD4"/>
    <w:rsid w:val="002C4D71"/>
    <w:rsid w:val="002D0309"/>
    <w:rsid w:val="002D26C3"/>
    <w:rsid w:val="002D336F"/>
    <w:rsid w:val="002D462C"/>
    <w:rsid w:val="002D7E29"/>
    <w:rsid w:val="002E28B5"/>
    <w:rsid w:val="002F2411"/>
    <w:rsid w:val="002F366F"/>
    <w:rsid w:val="002F468C"/>
    <w:rsid w:val="002F6512"/>
    <w:rsid w:val="003025BD"/>
    <w:rsid w:val="00310065"/>
    <w:rsid w:val="00313D50"/>
    <w:rsid w:val="003141CA"/>
    <w:rsid w:val="00314A2D"/>
    <w:rsid w:val="00322DE8"/>
    <w:rsid w:val="00334687"/>
    <w:rsid w:val="00352F73"/>
    <w:rsid w:val="003556EE"/>
    <w:rsid w:val="00356002"/>
    <w:rsid w:val="00372F70"/>
    <w:rsid w:val="00385E88"/>
    <w:rsid w:val="00397CA7"/>
    <w:rsid w:val="003A04B0"/>
    <w:rsid w:val="003A1A3E"/>
    <w:rsid w:val="003B3979"/>
    <w:rsid w:val="003B6825"/>
    <w:rsid w:val="003D383E"/>
    <w:rsid w:val="0040436F"/>
    <w:rsid w:val="00407239"/>
    <w:rsid w:val="004318D9"/>
    <w:rsid w:val="004361D7"/>
    <w:rsid w:val="004437D1"/>
    <w:rsid w:val="00443EC8"/>
    <w:rsid w:val="00444B15"/>
    <w:rsid w:val="00444CC1"/>
    <w:rsid w:val="00445B21"/>
    <w:rsid w:val="00452B62"/>
    <w:rsid w:val="0048139F"/>
    <w:rsid w:val="00481970"/>
    <w:rsid w:val="0049166D"/>
    <w:rsid w:val="00491FEA"/>
    <w:rsid w:val="004957FE"/>
    <w:rsid w:val="004A4DE2"/>
    <w:rsid w:val="004A64D8"/>
    <w:rsid w:val="004B3D0E"/>
    <w:rsid w:val="004B40BD"/>
    <w:rsid w:val="004C4B00"/>
    <w:rsid w:val="004D1AAC"/>
    <w:rsid w:val="004D4599"/>
    <w:rsid w:val="004D48F4"/>
    <w:rsid w:val="004D731A"/>
    <w:rsid w:val="004E25FA"/>
    <w:rsid w:val="004E3537"/>
    <w:rsid w:val="004F4A74"/>
    <w:rsid w:val="004F795F"/>
    <w:rsid w:val="00501D4E"/>
    <w:rsid w:val="005045EE"/>
    <w:rsid w:val="0051679F"/>
    <w:rsid w:val="00526925"/>
    <w:rsid w:val="0054179F"/>
    <w:rsid w:val="005423B3"/>
    <w:rsid w:val="0054260B"/>
    <w:rsid w:val="00587A85"/>
    <w:rsid w:val="00591B7D"/>
    <w:rsid w:val="00597296"/>
    <w:rsid w:val="005A0691"/>
    <w:rsid w:val="005A1AC6"/>
    <w:rsid w:val="005A447D"/>
    <w:rsid w:val="005B3E16"/>
    <w:rsid w:val="005B79FC"/>
    <w:rsid w:val="005C2319"/>
    <w:rsid w:val="005D6A06"/>
    <w:rsid w:val="005E66C4"/>
    <w:rsid w:val="005F481E"/>
    <w:rsid w:val="006025EF"/>
    <w:rsid w:val="006105A9"/>
    <w:rsid w:val="00621DE4"/>
    <w:rsid w:val="00646EDE"/>
    <w:rsid w:val="00656A90"/>
    <w:rsid w:val="006573A9"/>
    <w:rsid w:val="006617D5"/>
    <w:rsid w:val="0066211F"/>
    <w:rsid w:val="0066427A"/>
    <w:rsid w:val="00672C97"/>
    <w:rsid w:val="00684F17"/>
    <w:rsid w:val="006903BB"/>
    <w:rsid w:val="006A1817"/>
    <w:rsid w:val="006B7CA6"/>
    <w:rsid w:val="006F349F"/>
    <w:rsid w:val="00701B34"/>
    <w:rsid w:val="00745592"/>
    <w:rsid w:val="00745E7D"/>
    <w:rsid w:val="00783287"/>
    <w:rsid w:val="007A417C"/>
    <w:rsid w:val="007B213D"/>
    <w:rsid w:val="007C0538"/>
    <w:rsid w:val="007C0A17"/>
    <w:rsid w:val="007C5210"/>
    <w:rsid w:val="007D3471"/>
    <w:rsid w:val="007D4E7A"/>
    <w:rsid w:val="007E20D3"/>
    <w:rsid w:val="007F3FFE"/>
    <w:rsid w:val="0082078E"/>
    <w:rsid w:val="00845A74"/>
    <w:rsid w:val="00854FB0"/>
    <w:rsid w:val="00855D5A"/>
    <w:rsid w:val="00862C2A"/>
    <w:rsid w:val="00873BF8"/>
    <w:rsid w:val="00873D4E"/>
    <w:rsid w:val="008746A2"/>
    <w:rsid w:val="00875548"/>
    <w:rsid w:val="00892171"/>
    <w:rsid w:val="008A056B"/>
    <w:rsid w:val="008A102C"/>
    <w:rsid w:val="008A5D11"/>
    <w:rsid w:val="008B1963"/>
    <w:rsid w:val="008C518A"/>
    <w:rsid w:val="008D628F"/>
    <w:rsid w:val="008E1433"/>
    <w:rsid w:val="008E53FC"/>
    <w:rsid w:val="008F7E4D"/>
    <w:rsid w:val="009029CC"/>
    <w:rsid w:val="00913236"/>
    <w:rsid w:val="00915995"/>
    <w:rsid w:val="00915D18"/>
    <w:rsid w:val="009264C4"/>
    <w:rsid w:val="00933DB2"/>
    <w:rsid w:val="0093597B"/>
    <w:rsid w:val="00945062"/>
    <w:rsid w:val="009547AF"/>
    <w:rsid w:val="0095665C"/>
    <w:rsid w:val="009615C0"/>
    <w:rsid w:val="009762D8"/>
    <w:rsid w:val="009C4305"/>
    <w:rsid w:val="009C59EE"/>
    <w:rsid w:val="009C6826"/>
    <w:rsid w:val="009C6DC4"/>
    <w:rsid w:val="009D5CAB"/>
    <w:rsid w:val="009D65C7"/>
    <w:rsid w:val="009E3B94"/>
    <w:rsid w:val="009F3B2F"/>
    <w:rsid w:val="009F7031"/>
    <w:rsid w:val="009F7DAE"/>
    <w:rsid w:val="00A067AC"/>
    <w:rsid w:val="00A11F8C"/>
    <w:rsid w:val="00A22CEB"/>
    <w:rsid w:val="00A30DE9"/>
    <w:rsid w:val="00A4035F"/>
    <w:rsid w:val="00A453BA"/>
    <w:rsid w:val="00A548D5"/>
    <w:rsid w:val="00A55385"/>
    <w:rsid w:val="00A60578"/>
    <w:rsid w:val="00A60F7E"/>
    <w:rsid w:val="00A62F0E"/>
    <w:rsid w:val="00A66BA3"/>
    <w:rsid w:val="00A702DB"/>
    <w:rsid w:val="00A80259"/>
    <w:rsid w:val="00A82720"/>
    <w:rsid w:val="00A85A6B"/>
    <w:rsid w:val="00A91051"/>
    <w:rsid w:val="00A917F4"/>
    <w:rsid w:val="00AB365C"/>
    <w:rsid w:val="00AB787B"/>
    <w:rsid w:val="00AC3A3C"/>
    <w:rsid w:val="00AD07D9"/>
    <w:rsid w:val="00AD15FE"/>
    <w:rsid w:val="00AD61BA"/>
    <w:rsid w:val="00AE24BE"/>
    <w:rsid w:val="00AE412B"/>
    <w:rsid w:val="00AE55B4"/>
    <w:rsid w:val="00AF32B9"/>
    <w:rsid w:val="00B1276C"/>
    <w:rsid w:val="00B146DC"/>
    <w:rsid w:val="00B2109F"/>
    <w:rsid w:val="00B32EE3"/>
    <w:rsid w:val="00B37E19"/>
    <w:rsid w:val="00B4050C"/>
    <w:rsid w:val="00B40596"/>
    <w:rsid w:val="00B51E2E"/>
    <w:rsid w:val="00B55B7A"/>
    <w:rsid w:val="00B616F6"/>
    <w:rsid w:val="00B61DBE"/>
    <w:rsid w:val="00B76296"/>
    <w:rsid w:val="00B767C1"/>
    <w:rsid w:val="00B76CE8"/>
    <w:rsid w:val="00B77B20"/>
    <w:rsid w:val="00B77F85"/>
    <w:rsid w:val="00B83FEF"/>
    <w:rsid w:val="00B86A0A"/>
    <w:rsid w:val="00B952E3"/>
    <w:rsid w:val="00BA6367"/>
    <w:rsid w:val="00BC1353"/>
    <w:rsid w:val="00BC4551"/>
    <w:rsid w:val="00BC5F2E"/>
    <w:rsid w:val="00BC74B8"/>
    <w:rsid w:val="00BD6AFD"/>
    <w:rsid w:val="00BE2B0C"/>
    <w:rsid w:val="00BF1C17"/>
    <w:rsid w:val="00BF4A89"/>
    <w:rsid w:val="00BF766C"/>
    <w:rsid w:val="00C03D82"/>
    <w:rsid w:val="00C07A29"/>
    <w:rsid w:val="00C16023"/>
    <w:rsid w:val="00C20551"/>
    <w:rsid w:val="00C22534"/>
    <w:rsid w:val="00C4295D"/>
    <w:rsid w:val="00C45CC5"/>
    <w:rsid w:val="00C462DC"/>
    <w:rsid w:val="00C5017D"/>
    <w:rsid w:val="00C60875"/>
    <w:rsid w:val="00C6660A"/>
    <w:rsid w:val="00C710D2"/>
    <w:rsid w:val="00CA3221"/>
    <w:rsid w:val="00CB18DC"/>
    <w:rsid w:val="00CB4FBE"/>
    <w:rsid w:val="00CC37A7"/>
    <w:rsid w:val="00CD2054"/>
    <w:rsid w:val="00CF49DD"/>
    <w:rsid w:val="00D028B7"/>
    <w:rsid w:val="00D02A99"/>
    <w:rsid w:val="00D03DFA"/>
    <w:rsid w:val="00D25FFF"/>
    <w:rsid w:val="00D30309"/>
    <w:rsid w:val="00D4492E"/>
    <w:rsid w:val="00D4601A"/>
    <w:rsid w:val="00D55559"/>
    <w:rsid w:val="00D8189D"/>
    <w:rsid w:val="00D82F55"/>
    <w:rsid w:val="00D84FA7"/>
    <w:rsid w:val="00DC184A"/>
    <w:rsid w:val="00DC3FEC"/>
    <w:rsid w:val="00DD3B3C"/>
    <w:rsid w:val="00DE0570"/>
    <w:rsid w:val="00DE41A4"/>
    <w:rsid w:val="00DE6810"/>
    <w:rsid w:val="00DF50B4"/>
    <w:rsid w:val="00E02A84"/>
    <w:rsid w:val="00E0379A"/>
    <w:rsid w:val="00E0538B"/>
    <w:rsid w:val="00E1477E"/>
    <w:rsid w:val="00E20878"/>
    <w:rsid w:val="00E258D5"/>
    <w:rsid w:val="00E272A9"/>
    <w:rsid w:val="00E32345"/>
    <w:rsid w:val="00E44358"/>
    <w:rsid w:val="00E52E61"/>
    <w:rsid w:val="00E55DA4"/>
    <w:rsid w:val="00E6191E"/>
    <w:rsid w:val="00E65DED"/>
    <w:rsid w:val="00E67785"/>
    <w:rsid w:val="00E7433F"/>
    <w:rsid w:val="00E75973"/>
    <w:rsid w:val="00E83510"/>
    <w:rsid w:val="00EB15A4"/>
    <w:rsid w:val="00EB6430"/>
    <w:rsid w:val="00EB7CC1"/>
    <w:rsid w:val="00ED5820"/>
    <w:rsid w:val="00EE3A36"/>
    <w:rsid w:val="00EF0FBD"/>
    <w:rsid w:val="00F01154"/>
    <w:rsid w:val="00F02F08"/>
    <w:rsid w:val="00F1300F"/>
    <w:rsid w:val="00F24032"/>
    <w:rsid w:val="00F25EE6"/>
    <w:rsid w:val="00F2637F"/>
    <w:rsid w:val="00F32E62"/>
    <w:rsid w:val="00F4084D"/>
    <w:rsid w:val="00F42500"/>
    <w:rsid w:val="00F44353"/>
    <w:rsid w:val="00F44551"/>
    <w:rsid w:val="00F5121E"/>
    <w:rsid w:val="00F56CD4"/>
    <w:rsid w:val="00F609A1"/>
    <w:rsid w:val="00F61F90"/>
    <w:rsid w:val="00F636DC"/>
    <w:rsid w:val="00F65B94"/>
    <w:rsid w:val="00F71006"/>
    <w:rsid w:val="00F715AC"/>
    <w:rsid w:val="00F71DE5"/>
    <w:rsid w:val="00F737F1"/>
    <w:rsid w:val="00F77277"/>
    <w:rsid w:val="00F80B3C"/>
    <w:rsid w:val="00F830F1"/>
    <w:rsid w:val="00F83AFA"/>
    <w:rsid w:val="00F869C9"/>
    <w:rsid w:val="00F938E0"/>
    <w:rsid w:val="00FA1241"/>
    <w:rsid w:val="00FA3376"/>
    <w:rsid w:val="00FA5A5E"/>
    <w:rsid w:val="00FA5E8A"/>
    <w:rsid w:val="00FB1694"/>
    <w:rsid w:val="00FB2246"/>
    <w:rsid w:val="00FC1062"/>
    <w:rsid w:val="00FD6971"/>
    <w:rsid w:val="00FE62F3"/>
    <w:rsid w:val="00FF06C1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8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C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518A"/>
  </w:style>
  <w:style w:type="paragraph" w:styleId="a6">
    <w:name w:val="Body Text"/>
    <w:basedOn w:val="a"/>
    <w:link w:val="a7"/>
    <w:rsid w:val="008C518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C518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МЕСТО И ВРЕМЯ ДЕЙСТВИЯ"/>
    <w:basedOn w:val="a"/>
    <w:next w:val="a"/>
    <w:rsid w:val="008C518A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D757-6DE8-44A1-B7A9-BB3F64C2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6102</Words>
  <Characters>34783</Characters>
  <Application>Microsoft Office Word</Application>
  <DocSecurity>0</DocSecurity>
  <Lines>289</Lines>
  <Paragraphs>81</Paragraphs>
  <ScaleCrop>false</ScaleCrop>
  <Company/>
  <LinksUpToDate>false</LinksUpToDate>
  <CharactersWithSpaces>40804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2020-10-02T00:25:00Z</dcterms:created>
  <dcterms:modified xsi:type="dcterms:W3CDTF">2020-10-02T00:33:00Z</dcterms:modified>
</cp:coreProperties>
</file>