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  <w:lang w:val="ru-RU"/>
        </w:rPr>
        <w:t>Белоусов Владимир</w:t>
      </w:r>
    </w:p>
    <w:p>
      <w:pPr>
        <w:pStyle w:val="Подзаголовок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ru-RU"/>
        </w:rPr>
        <w:t>« Была война »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Инсценировка по воспоминаниям фронтовиков</w:t>
      </w:r>
      <w:r>
        <w:rPr>
          <w:sz w:val="30"/>
          <w:szCs w:val="30"/>
          <w:rtl w:val="0"/>
        </w:rPr>
        <w:t>.(</w:t>
      </w:r>
      <w:r>
        <w:rPr>
          <w:sz w:val="30"/>
          <w:szCs w:val="30"/>
          <w:rtl w:val="0"/>
          <w:lang w:val="ru-RU"/>
        </w:rPr>
        <w:t>Ставить только с разрешения автора</w:t>
      </w:r>
      <w:r>
        <w:rPr>
          <w:sz w:val="30"/>
          <w:szCs w:val="30"/>
          <w:rtl w:val="0"/>
        </w:rPr>
        <w:t>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Сцена загромождена ящиками от снарядов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на которых причудливо разложены реликвии той страшной войны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На сцену выходят актеры</w:t>
      </w:r>
      <w:r>
        <w:rPr>
          <w:sz w:val="30"/>
          <w:szCs w:val="30"/>
          <w:rtl w:val="0"/>
        </w:rPr>
        <w:t>.</w:t>
      </w:r>
      <w:r>
        <w:rPr>
          <w:b w:val="1"/>
          <w:bCs w:val="1"/>
          <w:sz w:val="30"/>
          <w:szCs w:val="30"/>
          <w:rtl w:val="0"/>
        </w:rPr>
        <w:t>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АКТЕР </w:t>
      </w:r>
      <w:r>
        <w:rPr>
          <w:b w:val="1"/>
          <w:bCs w:val="1"/>
          <w:sz w:val="30"/>
          <w:szCs w:val="30"/>
          <w:rtl w:val="0"/>
        </w:rPr>
        <w:t>1.</w:t>
      </w:r>
      <w:r>
        <w:rPr>
          <w:sz w:val="30"/>
          <w:szCs w:val="30"/>
          <w:rtl w:val="0"/>
          <w:lang w:val="ru-RU"/>
        </w:rPr>
        <w:t xml:space="preserve"> Война… Как много боли в этом слове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много страданий в этом времени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Но лишь тот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кто заглянул ей в глаза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кто прошел сквозь её ад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по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  <w:lang w:val="ru-RU"/>
        </w:rPr>
        <w:t>настоящему знает её истинное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ужасающее лицо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АКТЕР </w:t>
      </w:r>
      <w:r>
        <w:rPr>
          <w:b w:val="1"/>
          <w:bCs w:val="1"/>
          <w:sz w:val="30"/>
          <w:szCs w:val="30"/>
          <w:rtl w:val="0"/>
        </w:rPr>
        <w:t>2.</w:t>
      </w:r>
      <w:r>
        <w:rPr>
          <w:sz w:val="30"/>
          <w:szCs w:val="30"/>
          <w:rtl w:val="0"/>
        </w:rPr>
        <w:t xml:space="preserve"> Война не щадила никого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Рушила дома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города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жизни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Но делала и другое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Она рождала героев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Актеры подходят к разложенным вещам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В тот миг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когда актер берет в руки какой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</w:rPr>
        <w:t>либо предмет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он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как будто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перевоплощается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обретая черты солдата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прошедшего через войну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АКТЕР </w:t>
      </w:r>
      <w:r>
        <w:rPr>
          <w:b w:val="1"/>
          <w:bCs w:val="1"/>
          <w:sz w:val="30"/>
          <w:szCs w:val="30"/>
          <w:rtl w:val="0"/>
        </w:rPr>
        <w:t xml:space="preserve">3. 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Берет солдатскую каску</w:t>
      </w:r>
      <w:r>
        <w:rPr>
          <w:sz w:val="30"/>
          <w:szCs w:val="30"/>
          <w:rtl w:val="0"/>
        </w:rPr>
        <w:t>).</w:t>
      </w:r>
      <w:r>
        <w:rPr>
          <w:sz w:val="30"/>
          <w:szCs w:val="30"/>
          <w:rtl w:val="0"/>
        </w:rPr>
        <w:t>Помню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как перед первой атакой сердце колотилось так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казалось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вот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  <w:lang w:val="ru-RU"/>
        </w:rPr>
        <w:t>вот выпрыгнет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Смотрел на ребят рядом – у всех лица бледные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но глаза… в них была какая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  <w:lang w:val="ru-RU"/>
        </w:rPr>
        <w:t>то дикая решимость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Думал только об одном</w:t>
      </w:r>
      <w:r>
        <w:rPr>
          <w:sz w:val="30"/>
          <w:szCs w:val="30"/>
          <w:rtl w:val="0"/>
        </w:rPr>
        <w:t xml:space="preserve">: </w:t>
      </w:r>
      <w:r>
        <w:rPr>
          <w:sz w:val="30"/>
          <w:szCs w:val="30"/>
          <w:rtl w:val="0"/>
          <w:lang w:val="ru-RU"/>
        </w:rPr>
        <w:t>не опозориться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не подвести товарищей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еще – о маме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Вдруг это последний раз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когда я ее вспоминаю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</w:rPr>
        <w:t>А потом командир крикнул</w:t>
      </w:r>
      <w:r>
        <w:rPr>
          <w:sz w:val="30"/>
          <w:szCs w:val="30"/>
          <w:rtl w:val="0"/>
        </w:rPr>
        <w:t xml:space="preserve">: </w:t>
      </w:r>
      <w:r>
        <w:rPr>
          <w:sz w:val="30"/>
          <w:szCs w:val="30"/>
          <w:rtl w:val="0"/>
          <w:lang w:val="ru-RU"/>
        </w:rPr>
        <w:t>«За Родину</w:t>
      </w:r>
      <w:r>
        <w:rPr>
          <w:sz w:val="30"/>
          <w:szCs w:val="30"/>
          <w:rtl w:val="0"/>
          <w:lang w:val="ru-RU"/>
        </w:rPr>
        <w:t>!</w:t>
      </w:r>
      <w:r>
        <w:rPr>
          <w:sz w:val="30"/>
          <w:szCs w:val="30"/>
          <w:rtl w:val="0"/>
          <w:lang w:val="it-IT"/>
        </w:rPr>
        <w:t>»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все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страх куда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</w:rPr>
        <w:t>то ушел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Бежишь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и пули свистят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земля дрожит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крики вокруг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а ты продолжаешь бежать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Потому что позади дом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семья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вся твоя жизнь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знаешь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многие из тех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кто бежит рядом с тобой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уже не вернутся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АКТРИСА </w:t>
      </w:r>
      <w:r>
        <w:rPr>
          <w:b w:val="1"/>
          <w:bCs w:val="1"/>
          <w:sz w:val="30"/>
          <w:szCs w:val="30"/>
          <w:rtl w:val="0"/>
        </w:rPr>
        <w:t>1</w:t>
      </w:r>
      <w:r>
        <w:rPr>
          <w:sz w:val="30"/>
          <w:szCs w:val="30"/>
          <w:rtl w:val="0"/>
        </w:rPr>
        <w:t>.(</w:t>
      </w:r>
      <w:r>
        <w:rPr>
          <w:sz w:val="30"/>
          <w:szCs w:val="30"/>
          <w:rtl w:val="0"/>
          <w:lang w:val="ru-RU"/>
        </w:rPr>
        <w:t>Поднимает медицинскую сумку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Когда раненых привозили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особенно после тяжелого боя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страха не было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Только работа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Кровь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стоны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крики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 этот момент ты чувствуешь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что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  <w:lang w:val="ru-RU"/>
        </w:rPr>
        <w:t>то обрывается внутри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fr-FR"/>
        </w:rPr>
        <w:t>«Господи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за что это все</w:t>
      </w:r>
      <w:r>
        <w:rPr>
          <w:sz w:val="30"/>
          <w:szCs w:val="30"/>
          <w:rtl w:val="0"/>
          <w:lang w:val="zh-TW" w:eastAsia="zh-TW"/>
        </w:rPr>
        <w:t>?</w:t>
      </w:r>
      <w:r>
        <w:rPr>
          <w:sz w:val="30"/>
          <w:szCs w:val="30"/>
          <w:rtl w:val="0"/>
          <w:lang w:val="it-IT"/>
        </w:rPr>
        <w:t>»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А потом приходит следующая машина с ранеными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и ты снова включаешься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потому что нет времени на слезы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ты делаешь все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в твоих силах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потому что каждая спасенная жизнь – это маленькая победа над войной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АКТЕР </w:t>
      </w:r>
      <w:r>
        <w:rPr>
          <w:b w:val="1"/>
          <w:bCs w:val="1"/>
          <w:sz w:val="30"/>
          <w:szCs w:val="30"/>
          <w:rtl w:val="0"/>
        </w:rPr>
        <w:t>1.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Берет шлем летчика</w:t>
      </w:r>
      <w:r>
        <w:rPr>
          <w:sz w:val="30"/>
          <w:szCs w:val="30"/>
          <w:rtl w:val="0"/>
        </w:rPr>
        <w:t>.)</w:t>
      </w:r>
      <w:r>
        <w:rPr>
          <w:b w:val="1"/>
          <w:bCs w:val="1"/>
          <w:sz w:val="30"/>
          <w:szCs w:val="30"/>
          <w:rtl w:val="0"/>
        </w:rPr>
        <w:t xml:space="preserve"> </w:t>
      </w:r>
      <w:r>
        <w:rPr>
          <w:sz w:val="30"/>
          <w:szCs w:val="30"/>
          <w:rtl w:val="0"/>
          <w:lang w:val="ru-RU"/>
        </w:rPr>
        <w:t>В кабине истребителя перед вылетом – тишина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только приборы жужжат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Смотришь на горизонт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на облака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понимаешь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сейчас ты поднимешься туда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где смерть летает рядом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Страшно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</w:rPr>
        <w:t>Конечно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страшно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Но это какой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  <w:lang w:val="ru-RU"/>
        </w:rPr>
        <w:t>то другой страх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не панический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Это скорее осознание огромной ответственности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Ты – один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и от тебя зависит многое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молишься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чтобы хватило топлива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чтобы не подвел мотор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чтобы вернуться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А потом взлет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Земля уходит вниз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становится маленькой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незначительной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ты один на один с небом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 врагом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Видишь его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черную точку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которая быстро увеличивается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тут начинается танец смерти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Маневры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перегрузки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стрельба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Чувствуешь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как самолет дрожит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пули стучат по обшивке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 этот момент ты не думаешь о страхе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ты думаешь только о том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перехитрить врага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сбить его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выжить и вернуться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АКТРИСА </w:t>
      </w:r>
      <w:r>
        <w:rPr>
          <w:b w:val="1"/>
          <w:bCs w:val="1"/>
          <w:sz w:val="30"/>
          <w:szCs w:val="30"/>
          <w:rtl w:val="0"/>
        </w:rPr>
        <w:t>2.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Берет снайперскую винтовку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</w:rPr>
        <w:t>Перед тем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занять позицию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всегда было какое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  <w:lang w:val="ru-RU"/>
        </w:rPr>
        <w:t>то странное спокойствие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Ты знаешь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сейчас ты будешь охотиться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и на тебя будут охотиться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В голове – только цель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ветер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расстояние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Никаких лишних мыслей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Но когда видишь врага в прицеле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и он смотрит прямо на тебя… В этот момент понимаешь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ты отнимаешь жизнь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Но ты знаешь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если ты этого не сделаешь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он сделает это с твоими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ты нажимаешь на курок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отключая все эмоции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А потом лежишь в своей засаде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тишина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только ветер шумит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Лежишь и думаешь что ты сделала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Что завтра будет новый день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новая цель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Это тяжело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Но другого пути нет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АКТРИСА </w:t>
      </w:r>
      <w:r>
        <w:rPr>
          <w:b w:val="1"/>
          <w:bCs w:val="1"/>
          <w:sz w:val="30"/>
          <w:szCs w:val="30"/>
          <w:rtl w:val="0"/>
        </w:rPr>
        <w:t>3.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</w:rPr>
        <w:t>Подходит к полевому телефону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Берет трубку</w:t>
      </w:r>
      <w:r>
        <w:rPr>
          <w:sz w:val="30"/>
          <w:szCs w:val="30"/>
          <w:rtl w:val="0"/>
        </w:rPr>
        <w:t>).</w:t>
      </w:r>
      <w:r>
        <w:rPr>
          <w:sz w:val="30"/>
          <w:szCs w:val="30"/>
          <w:rtl w:val="0"/>
          <w:lang w:val="ru-RU"/>
        </w:rPr>
        <w:t>Мы сидели в землянке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и вдруг начался обстрел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Снаряды рвались совсем рядом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земля дрожала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Я прижималась к стене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и мне казалось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вот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</w:rPr>
        <w:t>вот все рухнет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 голове проносились мысли</w:t>
      </w:r>
      <w:r>
        <w:rPr>
          <w:sz w:val="30"/>
          <w:szCs w:val="30"/>
          <w:rtl w:val="0"/>
        </w:rPr>
        <w:t xml:space="preserve">: </w:t>
      </w:r>
      <w:r>
        <w:rPr>
          <w:sz w:val="30"/>
          <w:szCs w:val="30"/>
          <w:rtl w:val="0"/>
          <w:lang w:val="ru-RU"/>
        </w:rPr>
        <w:t>«Неужели это конец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Неужели я так и не увижу своих родных</w:t>
      </w:r>
      <w:r>
        <w:rPr>
          <w:sz w:val="30"/>
          <w:szCs w:val="30"/>
          <w:rtl w:val="0"/>
          <w:lang w:val="zh-TW" w:eastAsia="zh-TW"/>
        </w:rPr>
        <w:t>?</w:t>
      </w:r>
      <w:r>
        <w:rPr>
          <w:sz w:val="30"/>
          <w:szCs w:val="30"/>
          <w:rtl w:val="0"/>
          <w:lang w:val="it-IT"/>
        </w:rPr>
        <w:t>»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Но потом я вспоминала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моя работа – это связь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Если я не передам сообщение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если линия оборвется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то наши бойцы могут попасть в окружение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могут погибнуть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так день за днем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неделя за неделей живешь в постоянном напряжении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в ожидании следующего удара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следующего приказа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  <w:lang w:val="ru-RU"/>
        </w:rPr>
        <w:t>Но мы держимся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Мы должны держаться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Ради тех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кто там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на фронте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ради тех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кто ждет нас дома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АКТРИСА </w:t>
      </w:r>
      <w:r>
        <w:rPr>
          <w:b w:val="1"/>
          <w:bCs w:val="1"/>
          <w:sz w:val="30"/>
          <w:szCs w:val="30"/>
          <w:rtl w:val="0"/>
        </w:rPr>
        <w:t>1.</w:t>
      </w:r>
      <w:r>
        <w:rPr>
          <w:sz w:val="30"/>
          <w:szCs w:val="30"/>
          <w:rtl w:val="0"/>
          <w:lang w:val="ru-RU"/>
        </w:rPr>
        <w:t>И мы здесь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чтобы напомнить о них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О тех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кто сражался за нашу землю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за наше будущее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Затемнение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> 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Раздается шум боя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Свет прожектора выхватывает актеров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Актеры из  ящиков возводят окоп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Сцена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  <w:lang w:val="ru-RU"/>
        </w:rPr>
        <w:t>Действующие лица</w:t>
      </w:r>
      <w:r>
        <w:rPr>
          <w:sz w:val="30"/>
          <w:szCs w:val="30"/>
          <w:rtl w:val="0"/>
        </w:rPr>
        <w:t>: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Старшина</w:t>
      </w:r>
      <w:r>
        <w:rPr>
          <w:b w:val="1"/>
          <w:bCs w:val="1"/>
          <w:sz w:val="30"/>
          <w:szCs w:val="30"/>
          <w:rtl w:val="0"/>
        </w:rPr>
        <w:t>,</w:t>
      </w:r>
      <w:r>
        <w:rPr>
          <w:sz w:val="30"/>
          <w:szCs w:val="30"/>
          <w:rtl w:val="0"/>
          <w:lang w:val="ru-RU"/>
        </w:rPr>
        <w:t xml:space="preserve"> опытный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закаленный в боях старшина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Солдат Петров</w:t>
      </w:r>
      <w:r>
        <w:rPr>
          <w:b w:val="1"/>
          <w:bCs w:val="1"/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молодой солдат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Разрушенный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грязный окоп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>Где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  <w:lang w:val="ru-RU"/>
        </w:rPr>
        <w:t>то вдалеке слышны отголоски боя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Солдат Петров сидит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сжавшись в комок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в самом дальнем углу окопа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Рядом лежит автомат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 окоп спускается старшина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СТАРШИНА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Глухо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 усталостью в голосе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но с нотками скрытого напряжения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</w:rPr>
        <w:t>Петров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Ты жив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значит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Петров не отвечает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Его тело мелко дрожит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СТАРШИНА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b w:val="1"/>
          <w:bCs w:val="1"/>
          <w:sz w:val="30"/>
          <w:szCs w:val="30"/>
          <w:rtl w:val="0"/>
        </w:rPr>
        <w:t> 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Жестче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</w:rPr>
        <w:t>Отвечай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черт возьми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Или ты язык проглотил вместе со своей совестью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ПЕТРОВ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</w:rPr>
        <w:t>Тихо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</w:rPr>
        <w:t>Жив…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СТАРШИНА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А остальные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Где остальные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Петров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Где твои товарищи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Где Коля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</w:rPr>
        <w:t>Где Иван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Где все</w:t>
      </w:r>
      <w:r>
        <w:rPr>
          <w:sz w:val="30"/>
          <w:szCs w:val="30"/>
          <w:rtl w:val="0"/>
          <w:lang w:val="zh-TW" w:eastAsia="zh-TW"/>
        </w:rPr>
        <w:t>?!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Петров продолжает молчать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опустив голову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Старшина хватает его за плечо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резко встряхивает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СТАРШИНА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Ты что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не слышишь</w:t>
      </w:r>
      <w:r>
        <w:rPr>
          <w:sz w:val="30"/>
          <w:szCs w:val="30"/>
          <w:rtl w:val="0"/>
          <w:lang w:val="zh-TW" w:eastAsia="zh-TW"/>
        </w:rPr>
        <w:t xml:space="preserve">?! </w:t>
      </w:r>
      <w:r>
        <w:rPr>
          <w:sz w:val="30"/>
          <w:szCs w:val="30"/>
          <w:rtl w:val="0"/>
          <w:lang w:val="ru-RU"/>
        </w:rPr>
        <w:t>Они там лежат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Все</w:t>
      </w:r>
      <w:r>
        <w:rPr>
          <w:sz w:val="30"/>
          <w:szCs w:val="30"/>
          <w:rtl w:val="0"/>
          <w:lang w:val="ru-RU"/>
        </w:rPr>
        <w:t>! (</w:t>
      </w:r>
      <w:r>
        <w:rPr>
          <w:sz w:val="30"/>
          <w:szCs w:val="30"/>
          <w:rtl w:val="0"/>
          <w:lang w:val="ru-RU"/>
        </w:rPr>
        <w:t>Его голос срывается на хриплый шепот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полный боли и ярости</w:t>
      </w:r>
      <w:r>
        <w:rPr>
          <w:sz w:val="30"/>
          <w:szCs w:val="30"/>
          <w:rtl w:val="0"/>
        </w:rPr>
        <w:t xml:space="preserve">.) </w:t>
      </w:r>
      <w:r>
        <w:rPr>
          <w:sz w:val="30"/>
          <w:szCs w:val="30"/>
          <w:rtl w:val="0"/>
          <w:lang w:val="ru-RU"/>
        </w:rPr>
        <w:t>А ты здесь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крыса забился в свою нору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пока они… пока они…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Петров</w:t>
      </w:r>
      <w:r>
        <w:rPr>
          <w:b w:val="1"/>
          <w:bCs w:val="1"/>
          <w:sz w:val="30"/>
          <w:szCs w:val="30"/>
          <w:rtl w:val="0"/>
        </w:rPr>
        <w:t xml:space="preserve"> </w:t>
      </w:r>
      <w:r>
        <w:rPr>
          <w:sz w:val="30"/>
          <w:szCs w:val="30"/>
          <w:rtl w:val="0"/>
          <w:lang w:val="ru-RU"/>
        </w:rPr>
        <w:t>вскидывает голову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глаза полны ужаса и отчаяния</w:t>
      </w:r>
      <w:r>
        <w:rPr>
          <w:sz w:val="30"/>
          <w:szCs w:val="30"/>
          <w:rtl w:val="0"/>
        </w:rPr>
        <w:t>.)</w:t>
      </w:r>
      <w:r>
        <w:rPr>
          <w:sz w:val="30"/>
          <w:szCs w:val="30"/>
          <w:rtl w:val="0"/>
        </w:rPr>
        <w:t> 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ПЕТРОВ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Я не мог…Там страшно</w:t>
      </w:r>
      <w:r>
        <w:rPr>
          <w:sz w:val="30"/>
          <w:szCs w:val="30"/>
          <w:rtl w:val="0"/>
        </w:rPr>
        <w:t>..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СТАРШИНА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Опускает Петрова вниз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Поднимает автомат</w:t>
      </w:r>
      <w:r>
        <w:rPr>
          <w:sz w:val="30"/>
          <w:szCs w:val="30"/>
          <w:rtl w:val="0"/>
        </w:rPr>
        <w:t xml:space="preserve">.) </w:t>
      </w:r>
      <w:r>
        <w:rPr>
          <w:sz w:val="30"/>
          <w:szCs w:val="30"/>
          <w:rtl w:val="0"/>
          <w:lang w:val="ru-RU"/>
        </w:rPr>
        <w:t>Думаешь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им не было страшно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Думаешь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они не хотели жить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Но они шли вперед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Они прикрывали тебя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твою трусливую задницу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Они верили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ты там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за ними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ты их прикроешь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А ты… ты просто сбежал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ПЕТРОВ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Срываясь на крик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Я не хочу умирать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СТАРШИНА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Он опускает автомат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но не выпускает его из рук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Смотрит на Петрова</w:t>
      </w:r>
      <w:r>
        <w:rPr>
          <w:sz w:val="30"/>
          <w:szCs w:val="30"/>
          <w:rtl w:val="0"/>
        </w:rPr>
        <w:t>).</w:t>
      </w:r>
      <w:r>
        <w:rPr>
          <w:sz w:val="30"/>
          <w:szCs w:val="30"/>
          <w:rtl w:val="0"/>
          <w:lang w:val="ru-RU"/>
        </w:rPr>
        <w:t>Ты думаешь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я хочу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Думаешь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Коля хотел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</w:rPr>
        <w:t>Или Иван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Но они шли туда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где смерть ходила по пятам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потому что кто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  <w:lang w:val="ru-RU"/>
        </w:rPr>
        <w:t>то должен был идти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Потому что если бы каждый думал только о том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 xml:space="preserve">что </w:t>
      </w:r>
      <w:r>
        <w:rPr>
          <w:sz w:val="30"/>
          <w:szCs w:val="30"/>
          <w:rtl w:val="0"/>
          <w:lang w:val="ru-RU"/>
        </w:rPr>
        <w:t>"</w:t>
      </w:r>
      <w:r>
        <w:rPr>
          <w:sz w:val="30"/>
          <w:szCs w:val="30"/>
          <w:rtl w:val="0"/>
          <w:lang w:val="ru-RU"/>
        </w:rPr>
        <w:t>я не хочу умирать</w:t>
      </w:r>
      <w:r>
        <w:rPr>
          <w:sz w:val="30"/>
          <w:szCs w:val="30"/>
          <w:rtl w:val="0"/>
        </w:rPr>
        <w:t xml:space="preserve">", </w:t>
      </w:r>
      <w:r>
        <w:rPr>
          <w:sz w:val="30"/>
          <w:szCs w:val="30"/>
          <w:rtl w:val="0"/>
          <w:lang w:val="ru-RU"/>
        </w:rPr>
        <w:t>то где бы мы сейчас были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Петров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Где бы была вся эта земля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которую мы пытаемся отстоять</w:t>
      </w:r>
      <w:r>
        <w:rPr>
          <w:sz w:val="30"/>
          <w:szCs w:val="30"/>
          <w:rtl w:val="0"/>
          <w:lang w:val="zh-TW" w:eastAsia="zh-TW"/>
        </w:rPr>
        <w:t>?</w:t>
      </w:r>
      <w:r>
        <w:rPr>
          <w:b w:val="1"/>
          <w:bCs w:val="1"/>
          <w:sz w:val="30"/>
          <w:szCs w:val="30"/>
          <w:rtl w:val="0"/>
        </w:rPr>
        <w:t xml:space="preserve"> </w:t>
      </w:r>
      <w:r>
        <w:rPr>
          <w:sz w:val="30"/>
          <w:szCs w:val="30"/>
          <w:rtl w:val="0"/>
        </w:rPr>
        <w:t>Страшно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говоришь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А что ты видел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Петров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Что ты видел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заставило тебя вот так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как червя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забиться в угол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</w:rPr>
        <w:t>Видел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пуля пробила каску Коле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</w:rPr>
        <w:t>Или как Иван упал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даже не успев крикнуть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Ты видел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кровь заливает  нашу землю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Я видел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не раз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каждый раз было страшно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До чертиков страшно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Но я шел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они шли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Потому что мы – солдаты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Потому что за нами – наши дома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наши семьи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Потому что если мы не будем стоять здесь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то кто будет стоять там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Ты думаешь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это позор – бояться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</w:rPr>
        <w:t>Нет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Позор – это когда страх парализует тебя так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ты забываешь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кто ты есть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Забываешь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ради чего ты здесь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Забываешь о тех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кто рядом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Ты предал их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Петров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Не меня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Не Родину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Ты предал их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Тех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кто лежал рядом с тобой в этом окопе еще час назад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Тех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кто делил с тобой последний глоток воды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Тех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кто прикрывал твою спину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А ты… ты просто отвернулся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Ты думаешь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я тебя сейчас пристрелю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Или отправлю под трибунал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Может быть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Может быть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и так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Но знаешь что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Петров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Хуже всего не наказание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Хуже всего – это жить с этим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С тем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ты видел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твои товарищи умирают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а ты сидел здесь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испуганный щенок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С тем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их кровь на этой земле – это и твоя вина тоже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Потому что ты не сделал того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должен был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Старшина  протягивает Петрову автомат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Иди туда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где они остались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Солдат Петров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дрожащими руками берет автомат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 поднимает взгляд на старшину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СТАРШИНА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Докажи</w:t>
      </w:r>
      <w:r>
        <w:rPr>
          <w:sz w:val="30"/>
          <w:szCs w:val="30"/>
          <w:rtl w:val="0"/>
        </w:rPr>
        <w:t>,</w:t>
      </w:r>
      <w:r>
        <w:rPr>
          <w:b w:val="1"/>
          <w:bCs w:val="1"/>
          <w:sz w:val="30"/>
          <w:szCs w:val="30"/>
          <w:rtl w:val="0"/>
        </w:rPr>
        <w:t xml:space="preserve"> </w:t>
      </w:r>
      <w:r>
        <w:rPr>
          <w:sz w:val="30"/>
          <w:szCs w:val="30"/>
          <w:rtl w:val="0"/>
          <w:lang w:val="ru-RU"/>
        </w:rPr>
        <w:t>что в тебе есть хоть что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</w:rPr>
        <w:t>то от солдата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От человека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Что ты не просто кусок мяса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дрожащий от страха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а тот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кто способен подняться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Тот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кто способен сражаться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Тот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кто способен умереть достойно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если придется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Солдат Петров поднимается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крепко сжимая в руках автомат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 делает шаг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Выходит из окопа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Идет навстречу звукам боя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Старшина остается один в окопе</w:t>
      </w:r>
      <w:r>
        <w:rPr>
          <w:sz w:val="30"/>
          <w:szCs w:val="30"/>
          <w:rtl w:val="0"/>
        </w:rPr>
        <w:t>.)</w:t>
      </w:r>
      <w:r>
        <w:rPr>
          <w:sz w:val="30"/>
          <w:szCs w:val="30"/>
          <w:rtl w:val="0"/>
        </w:rPr>
        <w:t> 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Затемнение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Сцена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На сцену выходят молодые летчицы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ЛЕТЧИЦА </w:t>
      </w:r>
      <w:r>
        <w:rPr>
          <w:b w:val="1"/>
          <w:bCs w:val="1"/>
          <w:sz w:val="30"/>
          <w:szCs w:val="30"/>
          <w:rtl w:val="0"/>
        </w:rPr>
        <w:t xml:space="preserve">1. </w:t>
      </w:r>
      <w:r>
        <w:rPr>
          <w:sz w:val="30"/>
          <w:szCs w:val="30"/>
          <w:rtl w:val="0"/>
          <w:lang w:val="ru-RU"/>
        </w:rPr>
        <w:t>Нам приказали уничтожить вражеские батареи под станицей Киевской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Огонь был такой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казалось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само небо горит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Но мы шли вперед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упорно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 цели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Вдруг – удар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</w:rPr>
        <w:t>Самолет тряхнуло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нос пошел вниз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мы пикировали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Я выровняла машину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Глянула на подругу… Из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  <w:lang w:val="ru-RU"/>
        </w:rPr>
        <w:t>под шлема по лицу струйкой текла кровь</w:t>
      </w:r>
      <w:r>
        <w:rPr>
          <w:sz w:val="30"/>
          <w:szCs w:val="30"/>
          <w:rtl w:val="0"/>
          <w:lang w:val="ru-RU"/>
        </w:rPr>
        <w:t>. "</w:t>
      </w:r>
      <w:r>
        <w:rPr>
          <w:sz w:val="30"/>
          <w:szCs w:val="30"/>
          <w:rtl w:val="0"/>
          <w:lang w:val="ru-RU"/>
        </w:rPr>
        <w:t>Ранена в голову</w:t>
      </w:r>
      <w:r>
        <w:rPr>
          <w:sz w:val="30"/>
          <w:szCs w:val="30"/>
          <w:rtl w:val="0"/>
          <w:lang w:val="ru-RU"/>
        </w:rPr>
        <w:t xml:space="preserve">!" </w:t>
      </w:r>
      <w:r>
        <w:rPr>
          <w:sz w:val="30"/>
          <w:szCs w:val="30"/>
          <w:rtl w:val="0"/>
        </w:rPr>
        <w:t>– мелькнуло у меня в голове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До цели оставались секунды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А она мне</w:t>
      </w:r>
      <w:r>
        <w:rPr>
          <w:sz w:val="30"/>
          <w:szCs w:val="30"/>
          <w:rtl w:val="0"/>
          <w:lang w:val="ru-RU"/>
        </w:rPr>
        <w:t>: "</w:t>
      </w:r>
      <w:r>
        <w:rPr>
          <w:sz w:val="30"/>
          <w:szCs w:val="30"/>
          <w:rtl w:val="0"/>
          <w:lang w:val="ru-RU"/>
        </w:rPr>
        <w:t>Ничего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потерплю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Целься точнее</w:t>
      </w:r>
      <w:r>
        <w:rPr>
          <w:sz w:val="30"/>
          <w:szCs w:val="30"/>
          <w:rtl w:val="0"/>
          <w:lang w:val="ru-RU"/>
        </w:rPr>
        <w:t xml:space="preserve">!" </w:t>
      </w:r>
      <w:r>
        <w:rPr>
          <w:sz w:val="30"/>
          <w:szCs w:val="30"/>
          <w:rtl w:val="0"/>
          <w:lang w:val="ru-RU"/>
        </w:rPr>
        <w:t>И я целилась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Мы сбросили бомбы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На земле вспыхнули пожары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вражеская батарея замолчала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Я посадила самолет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Хладнокровно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Доложила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Подругу увезли в госпиталь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Она выжила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 xml:space="preserve">Но тот ее взгляд… </w:t>
      </w:r>
      <w:r>
        <w:rPr>
          <w:sz w:val="30"/>
          <w:szCs w:val="30"/>
          <w:rtl w:val="0"/>
          <w:lang w:val="ru-RU"/>
        </w:rPr>
        <w:t>"</w:t>
      </w:r>
      <w:r>
        <w:rPr>
          <w:sz w:val="30"/>
          <w:szCs w:val="30"/>
          <w:rtl w:val="0"/>
          <w:lang w:val="ru-RU"/>
        </w:rPr>
        <w:t>Целься точнее</w:t>
      </w:r>
      <w:r>
        <w:rPr>
          <w:sz w:val="30"/>
          <w:szCs w:val="30"/>
          <w:rtl w:val="0"/>
          <w:lang w:val="ru-RU"/>
        </w:rPr>
        <w:t xml:space="preserve">!" </w:t>
      </w:r>
      <w:r>
        <w:rPr>
          <w:sz w:val="30"/>
          <w:szCs w:val="30"/>
          <w:rtl w:val="0"/>
        </w:rPr>
        <w:t>– он до сих пор со мной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Вот так мы и воевали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Не дрогнув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За Родину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За жизнь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ЛЕТЧИЦА </w:t>
      </w:r>
      <w:r>
        <w:rPr>
          <w:b w:val="1"/>
          <w:bCs w:val="1"/>
          <w:sz w:val="30"/>
          <w:szCs w:val="30"/>
          <w:rtl w:val="0"/>
        </w:rPr>
        <w:t xml:space="preserve">2. </w:t>
      </w:r>
      <w:r>
        <w:rPr>
          <w:sz w:val="30"/>
          <w:szCs w:val="30"/>
          <w:rtl w:val="0"/>
          <w:lang w:val="ru-RU"/>
        </w:rPr>
        <w:t>Бывали и такие задания… Как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  <w:lang w:val="ru-RU"/>
        </w:rPr>
        <w:t>то нужно было доставить к фронту бутылки с горючей жидкостью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Посадка – юго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  <w:lang w:val="ru-RU"/>
        </w:rPr>
        <w:t>западнее Киева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у станции Ротмистровка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Местность я знала прекрасно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вела машину уверенно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Приземлилась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Самолет теряет скорость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останавливается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тишина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Никто не встречает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Я вылезаю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оглядываюсь… И тут вижу – группа вооруженных людей бежит к самолету</w:t>
      </w:r>
      <w:r>
        <w:rPr>
          <w:sz w:val="30"/>
          <w:szCs w:val="30"/>
          <w:rtl w:val="0"/>
          <w:lang w:val="ru-RU"/>
        </w:rPr>
        <w:t>. "</w:t>
      </w:r>
      <w:r>
        <w:rPr>
          <w:sz w:val="30"/>
          <w:szCs w:val="30"/>
          <w:rtl w:val="0"/>
          <w:lang w:val="ru-RU"/>
        </w:rPr>
        <w:t>Фашисты</w:t>
      </w:r>
      <w:r>
        <w:rPr>
          <w:sz w:val="30"/>
          <w:szCs w:val="30"/>
          <w:rtl w:val="0"/>
          <w:lang w:val="ru-RU"/>
        </w:rPr>
        <w:t xml:space="preserve">!" </w:t>
      </w:r>
      <w:r>
        <w:rPr>
          <w:sz w:val="30"/>
          <w:szCs w:val="30"/>
          <w:rtl w:val="0"/>
          <w:lang w:val="ru-RU"/>
        </w:rPr>
        <w:t>– молнией пронзило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Что делать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Я бросилась обратно в кабину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полный газ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Взлетаю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Прямо по ветру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разворачиваться некогда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будет поздно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Самолет взмыл над головами этих ошеломленных гадов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От злости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упустили русского летчика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они старались изрешетить мою машину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Пули свистели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пчелы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Когда я вернулась на аэродром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товарищи меня встретили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Я тогда шутила</w:t>
      </w:r>
      <w:r>
        <w:rPr>
          <w:sz w:val="30"/>
          <w:szCs w:val="30"/>
          <w:rtl w:val="0"/>
          <w:lang w:val="ru-RU"/>
        </w:rPr>
        <w:t>: "</w:t>
      </w:r>
      <w:r>
        <w:rPr>
          <w:sz w:val="30"/>
          <w:szCs w:val="30"/>
          <w:rtl w:val="0"/>
          <w:lang w:val="ru-RU"/>
        </w:rPr>
        <w:t>Да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Это была посадка к черту в зубы</w:t>
      </w:r>
      <w:r>
        <w:rPr>
          <w:sz w:val="30"/>
          <w:szCs w:val="30"/>
          <w:rtl w:val="0"/>
          <w:lang w:val="ru-RU"/>
        </w:rPr>
        <w:t xml:space="preserve">!" </w:t>
      </w:r>
      <w:r>
        <w:rPr>
          <w:sz w:val="30"/>
          <w:szCs w:val="30"/>
          <w:rtl w:val="0"/>
          <w:lang w:val="ru-RU"/>
        </w:rPr>
        <w:t>А техники потом насчитали в самолете сорок семь пробоин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Сорок семь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И я ведь даже не заметила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как они появились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Просто летела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Летела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чтобы жить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Чтобы выполнить задание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Чтобы вернуться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Вот так и было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ЛЕТЧИЦА </w:t>
      </w:r>
      <w:r>
        <w:rPr>
          <w:b w:val="1"/>
          <w:bCs w:val="1"/>
          <w:sz w:val="30"/>
          <w:szCs w:val="30"/>
          <w:rtl w:val="0"/>
        </w:rPr>
        <w:t xml:space="preserve">1. </w:t>
      </w:r>
      <w:r>
        <w:rPr>
          <w:sz w:val="30"/>
          <w:szCs w:val="30"/>
          <w:rtl w:val="0"/>
          <w:lang w:val="ru-RU"/>
        </w:rPr>
        <w:t>Иногда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когда я смотрю на эти ордена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на эти шрамы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которые остались не только на теле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но и в душе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я думаю</w:t>
      </w:r>
      <w:r>
        <w:rPr>
          <w:sz w:val="30"/>
          <w:szCs w:val="30"/>
          <w:rtl w:val="0"/>
        </w:rPr>
        <w:t xml:space="preserve">: </w:t>
      </w:r>
      <w:r>
        <w:rPr>
          <w:sz w:val="30"/>
          <w:szCs w:val="30"/>
          <w:rtl w:val="0"/>
        </w:rPr>
        <w:t>а стоило ли оно того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Стоило ли отдавать самое дорогое – молодость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мечты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саму жизнь – за то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чтобы потом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спустя годы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сидеть вот так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в тишине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и вспоминать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</w:rPr>
        <w:t>И ответ приходит сам собой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Да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стоило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Потому что та война была не просто войной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Это была битва за само право быть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За право дышать воздухом свободы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за право любить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за право растить детей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Я помню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мы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девчонки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только начинали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Смелые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дерзкие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полные жизни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Казалось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мы неуязвимы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Что нам все по плечу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ведь действительно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по плечу было многое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Мы учились летать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стрелять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выживать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Мы учились быть сильными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когда вокруг все рушилось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Мы учились не плакать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когда теряли друзей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когда видели смерть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Потому что слезы – это слабость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а на войне слабость недопустима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ЛЕТЧИЦА </w:t>
      </w:r>
      <w:r>
        <w:rPr>
          <w:b w:val="1"/>
          <w:bCs w:val="1"/>
          <w:sz w:val="30"/>
          <w:szCs w:val="30"/>
          <w:rtl w:val="0"/>
        </w:rPr>
        <w:t xml:space="preserve">2. </w:t>
      </w:r>
      <w:r>
        <w:rPr>
          <w:sz w:val="30"/>
          <w:szCs w:val="30"/>
          <w:rtl w:val="0"/>
          <w:lang w:val="ru-RU"/>
        </w:rPr>
        <w:t>И когда я вспоминаю ту подругу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 кровью на лице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 xml:space="preserve">которая просила </w:t>
      </w:r>
      <w:r>
        <w:rPr>
          <w:sz w:val="30"/>
          <w:szCs w:val="30"/>
          <w:rtl w:val="0"/>
          <w:lang w:val="ru-RU"/>
        </w:rPr>
        <w:t>"</w:t>
      </w:r>
      <w:r>
        <w:rPr>
          <w:sz w:val="30"/>
          <w:szCs w:val="30"/>
          <w:rtl w:val="0"/>
          <w:lang w:val="ru-RU"/>
        </w:rPr>
        <w:t>целься точнее</w:t>
      </w:r>
      <w:r>
        <w:rPr>
          <w:sz w:val="30"/>
          <w:szCs w:val="30"/>
          <w:rtl w:val="0"/>
          <w:lang w:val="ru-RU"/>
        </w:rPr>
        <w:t>"</w:t>
      </w:r>
      <w:r>
        <w:rPr>
          <w:sz w:val="30"/>
          <w:szCs w:val="30"/>
          <w:rtl w:val="0"/>
          <w:lang w:val="ru-RU"/>
        </w:rPr>
        <w:t>… Это ведь не просто слова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Это ее вера в меня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в нас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в нашу победу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таких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как она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было много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я хочу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чтобы люди помнили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Помнили не только о героизме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но и о цене этой победы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О том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сколько жизней было отдано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Сколько судеб сломано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Чтобы они никогда не забывали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такое война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Потому что пока мы помним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мы живы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И те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кто отдал свои жизни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тоже живы – в наших сердцах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в наших рассказах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в нашей благодарности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Затемнение</w:t>
      </w:r>
      <w:r>
        <w:rPr>
          <w:sz w:val="30"/>
          <w:szCs w:val="30"/>
          <w:rtl w:val="0"/>
        </w:rPr>
        <w:t>).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Сцена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  <w:lang w:val="ru-RU"/>
        </w:rPr>
        <w:t>Действующие лица</w:t>
      </w:r>
      <w:r>
        <w:rPr>
          <w:sz w:val="30"/>
          <w:szCs w:val="30"/>
          <w:rtl w:val="0"/>
        </w:rPr>
        <w:t>: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молодая санитарка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ru-RU"/>
        </w:rPr>
        <w:t>Андрей</w:t>
      </w:r>
      <w:r>
        <w:rPr>
          <w:b w:val="1"/>
          <w:bCs w:val="1"/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старший лейтенант Комбат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Тесный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полутемный блиндаж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Стены из бревен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нары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стол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сколоченный из досок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На столе – пара консервных банок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гильза от снаряда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В ней полевой цветок</w:t>
      </w:r>
      <w:r>
        <w:rPr>
          <w:sz w:val="30"/>
          <w:szCs w:val="30"/>
          <w:rtl w:val="0"/>
        </w:rPr>
        <w:t>..</w:t>
      </w:r>
      <w:r>
        <w:rPr>
          <w:sz w:val="30"/>
          <w:szCs w:val="30"/>
          <w:rtl w:val="0"/>
          <w:lang w:val="ru-RU"/>
        </w:rPr>
        <w:t>Керосиновая лампа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Слышны отдаленные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приглушенные звуки фронта – редкие выстрелы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гул самолета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Санитарка Лена сидит на нарах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штопает гимнастерку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Комбат Андрей стоит у стола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пытаясь открыть консервную банку штык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</w:rPr>
        <w:t>ножом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Черт бы побрал эти консервы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Как будто их для врага делали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чтобы он зубы сломал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пока откроет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Дай я попробую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У меня есть ножницы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Удивленно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Ножницы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Ты что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ими оперируешь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Улыбается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Ими я нитки режу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А еще – консервы открываю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когда штык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  <w:lang w:val="ru-RU"/>
        </w:rPr>
        <w:t>нож не справляется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Андрей протягивает ей банку</w:t>
      </w:r>
      <w:r>
        <w:rPr>
          <w:sz w:val="30"/>
          <w:szCs w:val="30"/>
          <w:rtl w:val="0"/>
          <w:lang w:val="de-DE"/>
        </w:rPr>
        <w:t>. 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b w:val="1"/>
          <w:bCs w:val="1"/>
          <w:sz w:val="30"/>
          <w:szCs w:val="30"/>
          <w:rtl w:val="0"/>
        </w:rPr>
        <w:t> </w:t>
      </w:r>
      <w:r>
        <w:rPr>
          <w:sz w:val="30"/>
          <w:szCs w:val="30"/>
          <w:rtl w:val="0"/>
          <w:lang w:val="ru-RU"/>
        </w:rPr>
        <w:t xml:space="preserve"> Как же ты шла</w:t>
      </w:r>
      <w:r>
        <w:rPr>
          <w:sz w:val="30"/>
          <w:szCs w:val="30"/>
          <w:rtl w:val="0"/>
          <w:lang w:val="zh-TW" w:eastAsia="zh-TW"/>
        </w:rPr>
        <w:t>?</w:t>
      </w:r>
      <w:r>
        <w:rPr>
          <w:sz w:val="30"/>
          <w:szCs w:val="30"/>
          <w:rtl w:val="0"/>
        </w:rPr>
        <w:t>Темнотища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хоть глаз выколи</w:t>
      </w:r>
      <w:r>
        <w:rPr>
          <w:sz w:val="30"/>
          <w:szCs w:val="30"/>
          <w:rtl w:val="0"/>
        </w:rPr>
        <w:t>..</w:t>
      </w:r>
      <w:r>
        <w:rPr>
          <w:sz w:val="30"/>
          <w:szCs w:val="30"/>
          <w:rtl w:val="0"/>
          <w:lang w:val="ru-RU"/>
        </w:rPr>
        <w:t>И обстрелы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АНЯ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Обыкновенно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Хотела тебя увидеть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У нас там затишье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вот и решила</w:t>
      </w:r>
      <w:r>
        <w:rPr>
          <w:sz w:val="30"/>
          <w:szCs w:val="30"/>
          <w:rtl w:val="0"/>
        </w:rPr>
        <w:t>..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Аня ловко поддевает крышку кончиком ножниц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и банка открывается с характерным хлопком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Восхищенно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</w:rPr>
        <w:t>А я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</w:rPr>
        <w:t>то думал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я тут самый рукастый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Протягивает ему открытую банку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Тебе силы еще нужны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Лена заканчивает штопать гимнастерку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отдает Андрею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Он надевает гимнастерку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Лена помогает ему застегнуть верхнюю пуговицу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Их взгляды встречаются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Прошу к столу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Лена садится рядом с Андреем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Они молча едят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каждый из своей банки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Тишина наполняется звуками фронта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которые теперь кажутся еще более далекими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приглушенными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Откладывает банку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Знаешь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Лена… Я тут подумал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С легкой тревогой</w:t>
      </w:r>
      <w:r>
        <w:rPr>
          <w:sz w:val="30"/>
          <w:szCs w:val="30"/>
          <w:rtl w:val="0"/>
        </w:rPr>
        <w:t xml:space="preserve">.) </w:t>
      </w:r>
      <w:r>
        <w:rPr>
          <w:sz w:val="30"/>
          <w:szCs w:val="30"/>
          <w:rtl w:val="0"/>
        </w:rPr>
        <w:t>О том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завтра опять в атаку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Качает головой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его взгляд становится мягче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Хотя и об этом тоже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Я подумал… Сколько мы с тобой уже вот так…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Скоро будет три месяца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десять дней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b w:val="1"/>
          <w:bCs w:val="1"/>
          <w:sz w:val="30"/>
          <w:szCs w:val="30"/>
          <w:rtl w:val="0"/>
        </w:rPr>
        <w:t> 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С улыбкой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</w:rPr>
        <w:t>Гляди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запомнил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Я все помню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Так вот… мы здесь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 этом блиндаже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</w:rPr>
        <w:t>Тихо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И что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И что… 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Он берет ее руку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переплетает свои пальцы с ее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Ее рука маленькая и теплая в его ладони</w:t>
      </w:r>
      <w:r>
        <w:rPr>
          <w:sz w:val="30"/>
          <w:szCs w:val="30"/>
          <w:rtl w:val="0"/>
        </w:rPr>
        <w:t xml:space="preserve">.) </w:t>
      </w:r>
      <w:r>
        <w:rPr>
          <w:sz w:val="30"/>
          <w:szCs w:val="30"/>
          <w:rtl w:val="0"/>
          <w:lang w:val="ru-RU"/>
        </w:rPr>
        <w:t>Я хочу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чтобы мы… чтобы мы были вместе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По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  <w:lang w:val="ru-RU"/>
        </w:rPr>
        <w:t>настоящему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Это как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Это значит… чтобы ты была моей женой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А я – твоим мужем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Ее глаза наполняются слезами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но в них нет грусти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</w:rPr>
        <w:t>А я ждала…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Тогда давай сыграем свадьбу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Прямо здесь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АНДРЕЙ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А что</w:t>
      </w:r>
      <w:r>
        <w:rPr>
          <w:sz w:val="30"/>
          <w:szCs w:val="30"/>
          <w:rtl w:val="0"/>
          <w:lang w:val="zh-TW" w:eastAsia="zh-TW"/>
        </w:rPr>
        <w:t>?</w:t>
      </w:r>
      <w:r>
        <w:rPr>
          <w:sz w:val="30"/>
          <w:szCs w:val="30"/>
          <w:rtl w:val="0"/>
        </w:rPr>
        <w:t> 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Кругом война</w:t>
      </w:r>
      <w:r>
        <w:rPr>
          <w:sz w:val="30"/>
          <w:szCs w:val="30"/>
          <w:rtl w:val="0"/>
        </w:rPr>
        <w:t>.</w:t>
      </w:r>
      <w:r>
        <w:rPr>
          <w:b w:val="1"/>
          <w:bCs w:val="1"/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что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Мы ведь любим друг друга</w:t>
      </w:r>
      <w:r>
        <w:rPr>
          <w:sz w:val="30"/>
          <w:szCs w:val="30"/>
          <w:rtl w:val="0"/>
        </w:rPr>
        <w:t>..</w:t>
      </w:r>
      <w:r>
        <w:rPr>
          <w:sz w:val="30"/>
          <w:szCs w:val="30"/>
          <w:rtl w:val="0"/>
          <w:lang w:val="ru-RU"/>
        </w:rPr>
        <w:t>И что нам нужно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Фата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Кольца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</w:rPr>
        <w:t>Гости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Лена отходит к своему вещмешку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Достает оттуда платок и накидывает его на свои плечи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Мама мне его вышила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Перед войной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Говорила</w:t>
      </w:r>
      <w:r>
        <w:rPr>
          <w:sz w:val="30"/>
          <w:szCs w:val="30"/>
          <w:rtl w:val="0"/>
          <w:lang w:val="ru-RU"/>
        </w:rPr>
        <w:t>: "</w:t>
      </w:r>
      <w:r>
        <w:rPr>
          <w:sz w:val="30"/>
          <w:szCs w:val="30"/>
          <w:rtl w:val="0"/>
          <w:lang w:val="ru-RU"/>
        </w:rPr>
        <w:t>На счастье</w:t>
      </w:r>
      <w:r>
        <w:rPr>
          <w:sz w:val="30"/>
          <w:szCs w:val="30"/>
          <w:rtl w:val="0"/>
          <w:lang w:val="ru-RU"/>
        </w:rPr>
        <w:t xml:space="preserve">". </w:t>
      </w:r>
      <w:r>
        <w:rPr>
          <w:sz w:val="30"/>
          <w:szCs w:val="30"/>
          <w:rtl w:val="0"/>
          <w:lang w:val="ru-RU"/>
        </w:rPr>
        <w:t>Не думала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счастье будет таким…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Берет ее руку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крепко сжимает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Счастье – это когда я знаю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ты здесь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рядом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Когда я могу тебя обнять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А когда ты уходишь туда…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Я всегда возвращаюсь к тебе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Никто из нас не знает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будет завтра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Лена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милая… Ты – то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ради чего я иду туда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Ты – моя жизнь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Я… я не прощу себе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если ты погибнешь не на моих глазах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Если я не смогу</w:t>
      </w:r>
      <w:r>
        <w:rPr>
          <w:sz w:val="30"/>
          <w:szCs w:val="30"/>
          <w:rtl w:val="0"/>
        </w:rPr>
        <w:t>..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b w:val="1"/>
          <w:bCs w:val="1"/>
          <w:sz w:val="30"/>
          <w:szCs w:val="30"/>
          <w:rtl w:val="0"/>
        </w:rPr>
        <w:t> 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Перебивает ее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прижимая ее руку к своей щеке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Я хочу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чтобы ты знала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я люблю тебя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что я хочу быть с тобой сколько бы нам ни было отпущено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Даже если это будет всего один день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Один час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Одна минута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Если свадьба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то нужен свидетель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Андрей оглядывается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Его взгляд падает на старую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потрёпанную карту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прибитую к стене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На ней красными и синими карандашами отмечены линии фронта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стрелки наступлений и отступлений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b w:val="1"/>
          <w:bCs w:val="1"/>
          <w:sz w:val="30"/>
          <w:szCs w:val="30"/>
          <w:rtl w:val="0"/>
        </w:rPr>
        <w:t> 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Указывает на карту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Вот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Карта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Она видела всё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И нас увидит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Она будет нашим свидетелем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 xml:space="preserve">И… 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Он смотрит на керосиновую лампу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которая тускло освещает блиндаж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…и этот огонек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 будет нашим венчальным светом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Лена улыбается сквозь слезы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Она подходит к карте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прикасается к ней кончиками пальце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Хорошо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Пусть будет так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Лена обернулась к Андрею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А еще… нам нужны кольца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Кольца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Откуда же их взять здесь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Лена улыбается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ее пальцы роются в кармане гимнастерки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Она достает две маленькие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блестящие пуговицы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Вот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От моей шинели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Помнишь наше первое с тобой свидание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</w:rPr>
        <w:t>Зима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Мороз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Я ползла к тебе… После свидания обнаружила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две пуговицы еле держатся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Я не стала их пришивать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Оторвала и спрятала в карман гимнастерки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Я их берегла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Они крепкие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они всегда со мной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Андрей берет пуговицы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внимательно рассматривает их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Чудная ты у меня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Они будут нашими кольцами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Символ того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мы всегда будем вместе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эти пуговицы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Лена кладет одну пуговицу на ладонь Андрею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В свою очередь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оставляет другую на своей ладони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Свет лампы мерцает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освещая их лица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Андрей бережно берет пуговицу с ее ладони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Дай мне свою руку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Лена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Лена протягивает ему левую руку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Андрей осторожно надевает пуговицу ей на безымянный палец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Глядя на пуговицу на ее пальце</w:t>
      </w:r>
      <w:r>
        <w:rPr>
          <w:sz w:val="30"/>
          <w:szCs w:val="30"/>
          <w:rtl w:val="0"/>
        </w:rPr>
        <w:t>) .</w:t>
      </w:r>
      <w:r>
        <w:rPr>
          <w:sz w:val="30"/>
          <w:szCs w:val="30"/>
          <w:rtl w:val="0"/>
        </w:rPr>
        <w:t>Пусть она будет напоминать тебе обо мне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О том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я всегда рядом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даже когда меня нет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Лена кивает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Затем  берет вторую пуговицу 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подражая Андрею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надевает ее ему на палец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Ее голос дрожит от волнения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И эта будет напоминать тебе обо мне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О том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я жду тебя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Всегда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АНДРЕЙ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>  Горько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Андрей притягивает Лену к себе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обнимает ее крепко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</w:rPr>
        <w:t>крепко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Они делают поцелуй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Моя жена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Мой муж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> 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Тихо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 легкой дрожью в голосе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Свадьба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Лучше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чем ничего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Лена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Лучше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чем ничего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Лена кивает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Андрей  берет консервную банку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переворачивает ее вверх дном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Потом берет вторую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Это будут наши… наши бокалы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Андрей достает флягу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наливает в каждую банку немного спирта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Жидкость тускло отражает свет лампы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Протягивает ей одну банку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</w:rPr>
        <w:t>За нас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Лена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За нашу жизнь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За то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мы есть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Лена берет банку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За нашу любовь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За то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я вырвал тебя из того ада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Помнишь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Когда ты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безумная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металась под огнем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пытаясь перевязать того мальчишку… Я тогда думал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сердце разорвется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Думал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потеряю тебя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не успев даже сказать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сильно… как сильно ты мне нужна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сколько раз потом… Сколько раз я тебя ругал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Ругал за твою безрассудную храбрость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за то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ты лезешь туда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куда и мужику страшно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А ты только улыбалась своей упрямой улыбкой и говорила</w:t>
      </w:r>
      <w:r>
        <w:rPr>
          <w:sz w:val="30"/>
          <w:szCs w:val="30"/>
          <w:rtl w:val="0"/>
          <w:lang w:val="ru-RU"/>
        </w:rPr>
        <w:t>: "</w:t>
      </w:r>
      <w:r>
        <w:rPr>
          <w:sz w:val="30"/>
          <w:szCs w:val="30"/>
          <w:rtl w:val="0"/>
          <w:lang w:val="ru-RU"/>
        </w:rPr>
        <w:t>Я же медсестра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Андрей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Мой долг</w:t>
      </w:r>
      <w:r>
        <w:rPr>
          <w:sz w:val="30"/>
          <w:szCs w:val="30"/>
          <w:rtl w:val="0"/>
          <w:lang w:val="ru-RU"/>
        </w:rPr>
        <w:t xml:space="preserve">". </w:t>
      </w:r>
      <w:r>
        <w:rPr>
          <w:sz w:val="30"/>
          <w:szCs w:val="30"/>
          <w:rtl w:val="0"/>
          <w:lang w:val="ru-RU"/>
        </w:rPr>
        <w:t>А мой долг – тебя беречь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Беречь тебя для того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будет потом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Они чокаются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Андрей залпом выпивает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>  Лена делает глоток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Самогон обжигает горло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но она не морщится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А что будет потом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А потом мы построим дом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Не такой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этот блиндаж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конечно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 настоящими окнами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чтобы солнце заливало комнаты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чтобы пахло не порохом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а свежим хлебом и цветами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И у нас будут дети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Андрей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Много детей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они никогда не узнают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такое война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Ты будешь им петь колыбельные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а я буду слушать и думать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какой же я счастливый человек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Самый счастливый на свете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Мы счастливые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мы будем стареть вместе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Сидеть у камина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держась за руки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и вспоминать… вспоминать все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было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> 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</w:rPr>
        <w:t>С горькой усмешкой</w:t>
      </w:r>
      <w:r>
        <w:rPr>
          <w:sz w:val="30"/>
          <w:szCs w:val="30"/>
          <w:rtl w:val="0"/>
        </w:rPr>
        <w:t>).</w:t>
      </w:r>
      <w:r>
        <w:rPr>
          <w:sz w:val="30"/>
          <w:szCs w:val="30"/>
          <w:rtl w:val="0"/>
          <w:lang w:val="ru-RU"/>
        </w:rPr>
        <w:t>Наше свадебное торжество</w:t>
      </w:r>
      <w:r>
        <w:rPr>
          <w:sz w:val="30"/>
          <w:szCs w:val="30"/>
          <w:rtl w:val="0"/>
        </w:rPr>
        <w:t>..</w:t>
      </w:r>
      <w:r>
        <w:rPr>
          <w:sz w:val="30"/>
          <w:szCs w:val="30"/>
          <w:rtl w:val="0"/>
          <w:lang w:val="ru-RU"/>
        </w:rPr>
        <w:t>Мне пора возвращаться</w:t>
      </w:r>
      <w:r>
        <w:rPr>
          <w:sz w:val="30"/>
          <w:szCs w:val="30"/>
          <w:rtl w:val="0"/>
        </w:rPr>
        <w:t>..</w:t>
      </w:r>
      <w:r>
        <w:rPr>
          <w:sz w:val="30"/>
          <w:szCs w:val="30"/>
          <w:rtl w:val="0"/>
        </w:rPr>
        <w:t>Уже утро</w:t>
      </w:r>
      <w:r>
        <w:rPr>
          <w:sz w:val="30"/>
          <w:szCs w:val="30"/>
          <w:rtl w:val="0"/>
        </w:rPr>
        <w:t>..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Я тебя провожу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ЛЕНА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Я сама дойду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>Не маленький ребенок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Обнимает ее</w:t>
      </w:r>
      <w:r>
        <w:rPr>
          <w:sz w:val="30"/>
          <w:szCs w:val="30"/>
          <w:rtl w:val="0"/>
        </w:rPr>
        <w:t>).</w:t>
      </w:r>
      <w:r>
        <w:rPr>
          <w:sz w:val="30"/>
          <w:szCs w:val="30"/>
          <w:rtl w:val="0"/>
          <w:lang w:val="ru-RU"/>
        </w:rPr>
        <w:t>Ты жена моя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Андрей помогает ей надеть солдатскую телогрейку</w:t>
      </w:r>
      <w:r>
        <w:rPr>
          <w:sz w:val="30"/>
          <w:szCs w:val="30"/>
          <w:rtl w:val="0"/>
        </w:rPr>
        <w:t>..</w:t>
      </w:r>
      <w:r>
        <w:rPr>
          <w:sz w:val="30"/>
          <w:szCs w:val="30"/>
          <w:rtl w:val="0"/>
        </w:rPr>
        <w:t>берет вещмешок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Они выходят из блиндажа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>Делают несколько шагов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Андрей замирает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Вокруг торчат из земли деревянные таблички с надписью </w:t>
      </w:r>
      <w:r>
        <w:rPr>
          <w:sz w:val="30"/>
          <w:szCs w:val="30"/>
          <w:rtl w:val="0"/>
        </w:rPr>
        <w:t xml:space="preserve">: </w:t>
      </w:r>
      <w:r>
        <w:rPr>
          <w:sz w:val="30"/>
          <w:szCs w:val="30"/>
          <w:rtl w:val="0"/>
          <w:lang w:val="ru-RU"/>
        </w:rPr>
        <w:t>«Мины</w:t>
      </w:r>
      <w:r>
        <w:rPr>
          <w:sz w:val="30"/>
          <w:szCs w:val="30"/>
          <w:rtl w:val="0"/>
        </w:rPr>
        <w:t>..</w:t>
      </w:r>
      <w:r>
        <w:rPr>
          <w:sz w:val="30"/>
          <w:szCs w:val="30"/>
          <w:rtl w:val="0"/>
          <w:lang w:val="ru-RU"/>
        </w:rPr>
        <w:t>мины»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АНДРЕЙ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Ты что ко мне шла по минному полю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И прошла</w:t>
      </w:r>
      <w:r>
        <w:rPr>
          <w:sz w:val="30"/>
          <w:szCs w:val="30"/>
          <w:rtl w:val="0"/>
        </w:rPr>
        <w:t>..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Лена смотрит на таблички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потом на Андрея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Он крепко обнимает ее</w:t>
      </w:r>
      <w:r>
        <w:rPr>
          <w:sz w:val="30"/>
          <w:szCs w:val="30"/>
          <w:rtl w:val="0"/>
        </w:rPr>
        <w:t>.)</w:t>
      </w:r>
      <w:r>
        <w:rPr>
          <w:sz w:val="30"/>
          <w:szCs w:val="30"/>
          <w:rtl w:val="0"/>
          <w:lang w:val="ru-RU"/>
        </w:rPr>
        <w:t>Я тебя провожу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Теперь уж точно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И ни шагу без меня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Андрей берет ее на руки и они медленно уходят вдаль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Затемнение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 xml:space="preserve">Выходит АКТРИСА </w:t>
      </w:r>
      <w:r>
        <w:rPr>
          <w:sz w:val="30"/>
          <w:szCs w:val="30"/>
          <w:rtl w:val="0"/>
        </w:rPr>
        <w:t xml:space="preserve">1. </w:t>
      </w:r>
      <w:r>
        <w:rPr>
          <w:sz w:val="30"/>
          <w:szCs w:val="30"/>
          <w:rtl w:val="0"/>
          <w:lang w:val="ru-RU"/>
        </w:rPr>
        <w:t>В руке у нее медицинская сумка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МЕДСЕСТРА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Я помню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мы шли через село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Все было разрушено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Дома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скелеты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стояли на фоне серого неба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И тишина…Я зашла в один из домов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Там все было перевернуто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мебель разбита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На полу лежала кукла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 одной оторванной рукой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Я взяла ее в руки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И вдруг я увидела девочку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которая играла с этой куклой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Ее смех… Я слышала ее смех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А потом принесли танкиста</w:t>
      </w:r>
      <w:r>
        <w:rPr>
          <w:sz w:val="30"/>
          <w:szCs w:val="30"/>
          <w:rtl w:val="0"/>
        </w:rPr>
        <w:t>..</w:t>
      </w:r>
      <w:r>
        <w:rPr>
          <w:sz w:val="30"/>
          <w:szCs w:val="30"/>
          <w:rtl w:val="0"/>
          <w:lang w:val="ru-RU"/>
        </w:rPr>
        <w:t>Он горел в танке</w:t>
      </w:r>
      <w:r>
        <w:rPr>
          <w:sz w:val="30"/>
          <w:szCs w:val="30"/>
          <w:rtl w:val="0"/>
        </w:rPr>
        <w:t>.. (</w:t>
      </w:r>
      <w:r>
        <w:rPr>
          <w:sz w:val="30"/>
          <w:szCs w:val="30"/>
          <w:rtl w:val="0"/>
          <w:lang w:val="ru-RU"/>
        </w:rPr>
        <w:t>Тусклый свет прожектора падает на военного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который сидит на табурете</w:t>
      </w:r>
      <w:r>
        <w:rPr>
          <w:sz w:val="30"/>
          <w:szCs w:val="30"/>
          <w:rtl w:val="0"/>
        </w:rPr>
        <w:t>.)</w:t>
      </w:r>
      <w:r>
        <w:rPr>
          <w:sz w:val="30"/>
          <w:szCs w:val="30"/>
          <w:rtl w:val="0"/>
          <w:lang w:val="ru-RU"/>
        </w:rPr>
        <w:t> Я перевязывала его раны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а он смотрел на меня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 его глазах была такая тоска… Он сказал</w:t>
      </w:r>
      <w:r>
        <w:rPr>
          <w:sz w:val="30"/>
          <w:szCs w:val="30"/>
          <w:rtl w:val="0"/>
          <w:lang w:val="ru-RU"/>
        </w:rPr>
        <w:t>: "</w:t>
      </w:r>
      <w:r>
        <w:rPr>
          <w:sz w:val="30"/>
          <w:szCs w:val="30"/>
          <w:rtl w:val="0"/>
        </w:rPr>
        <w:t>Я потерял всех…дом</w:t>
      </w:r>
      <w:r>
        <w:rPr>
          <w:sz w:val="30"/>
          <w:szCs w:val="30"/>
          <w:rtl w:val="0"/>
        </w:rPr>
        <w:t>, ..</w:t>
      </w:r>
      <w:r>
        <w:rPr>
          <w:sz w:val="30"/>
          <w:szCs w:val="30"/>
          <w:rtl w:val="0"/>
          <w:lang w:val="ru-RU"/>
        </w:rPr>
        <w:t>семью</w:t>
      </w:r>
      <w:r>
        <w:rPr>
          <w:sz w:val="30"/>
          <w:szCs w:val="30"/>
          <w:rtl w:val="0"/>
        </w:rPr>
        <w:t>..</w:t>
      </w:r>
      <w:r>
        <w:rPr>
          <w:sz w:val="30"/>
          <w:szCs w:val="30"/>
          <w:rtl w:val="0"/>
          <w:lang w:val="ru-RU"/>
        </w:rPr>
        <w:t>друзей…» Я не знала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сказать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Я просто держала его за руку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думала</w:t>
      </w:r>
      <w:r>
        <w:rPr>
          <w:sz w:val="30"/>
          <w:szCs w:val="30"/>
          <w:rtl w:val="0"/>
        </w:rPr>
        <w:t xml:space="preserve">: </w:t>
      </w:r>
      <w:r>
        <w:rPr>
          <w:sz w:val="30"/>
          <w:szCs w:val="30"/>
          <w:rtl w:val="0"/>
          <w:lang w:val="ru-RU"/>
        </w:rPr>
        <w:t>как же мы можем это вынести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Как мы можем жить дальше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когда вокруг столько боли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  <w:lang w:val="ru-RU"/>
        </w:rPr>
        <w:t>Но мы живем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Мы находим силы в себе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в друг друге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Мы помогаем тем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кто слабее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Мы лечим раны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мы утешаем тех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кто потерял близких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Мы делаем все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чтобы эта война закончилась</w:t>
      </w:r>
      <w:r>
        <w:rPr>
          <w:sz w:val="30"/>
          <w:szCs w:val="30"/>
          <w:rtl w:val="0"/>
        </w:rPr>
        <w:t>..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Тишина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Затем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медленно зазвучал голос танкиста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хриплый от пережитого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ТАНКИСТ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Горели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Мы горели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Этот запах… жженого мяса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Сладковатый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приторный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дым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Черный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густой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Глаза щипало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потом – темнота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крики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Те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вгрызаются в память навечно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 Шли на прорыв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Земля под гусеницами – живая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А вокруг – ад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Снаряды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мины… И удар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Прямо в борт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Танк дернулся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раненое животное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И тут же – пламя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тЯ был наводчиком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Серега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командир… шутил про мой глаз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  <w:lang w:val="ru-RU"/>
        </w:rPr>
        <w:t>алмаз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Сидел рядом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Спокойное лицо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Только крикнул</w:t>
      </w:r>
      <w:r>
        <w:rPr>
          <w:sz w:val="30"/>
          <w:szCs w:val="30"/>
          <w:rtl w:val="0"/>
          <w:lang w:val="ru-RU"/>
        </w:rPr>
        <w:t>: "</w:t>
      </w:r>
      <w:r>
        <w:rPr>
          <w:sz w:val="30"/>
          <w:szCs w:val="30"/>
          <w:rtl w:val="0"/>
          <w:lang w:val="ru-RU"/>
        </w:rPr>
        <w:t>Прыгаем</w:t>
      </w:r>
      <w:r>
        <w:rPr>
          <w:sz w:val="30"/>
          <w:szCs w:val="30"/>
          <w:rtl w:val="0"/>
          <w:lang w:val="ru-RU"/>
        </w:rPr>
        <w:t xml:space="preserve">!" </w:t>
      </w:r>
      <w:r>
        <w:rPr>
          <w:sz w:val="30"/>
          <w:szCs w:val="30"/>
          <w:rtl w:val="0"/>
          <w:lang w:val="ru-RU"/>
        </w:rPr>
        <w:t>Куда прыгать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</w:rPr>
        <w:t>Вокруг – огонь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 Люк… не поддавался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Металл обжигал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Дым душил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Васька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механик… молодой совсем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из учебки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Мечтал о танке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Его мечта сгорела вместе с ним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 Как выбрался – не знаю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Вытолкнуло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Или сам вывалился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Горел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Катался по земле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сбивая пламя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Потом – темнота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этот запах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 до сих пор здесь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В ноздрях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 легких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 Они все… погибли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Экипаж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Братья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А я… остался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Чудом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Зачем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Чтобы помнить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Видеть их лица в огне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Слышать крики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Не знаю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Просто… остался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 Самое страшное – не боль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Боль уходит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Страшнее – тишина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Когда все стихает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Когда ты один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понимаешь – их больше нет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>Думаю о них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О Сереге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шутил даже в пекле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О Ваське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гордившемся своим танком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О Петьке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напевал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заглушая грохот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 Мы были одним целым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Семья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Доверяли друг другу жизни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И я… не смог их спасти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Я выжил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Они – нет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Иногда кажется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чувствую жар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От металла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От плоти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И запах… преследует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 каждом костре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 каждой сигарете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Видел много смертей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Но смерть в танке… другое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Заперт с огнем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Без выхода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Видишь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товарищи… превращаются в пепел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 Я не герой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Просто человек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Повезло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Или нет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Не знаю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И почему я остался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Чудом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Чтобы помнить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Затемнение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Сцена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  <w:lang w:val="ru-RU"/>
        </w:rPr>
        <w:t>Действующие лица</w:t>
      </w:r>
      <w:r>
        <w:rPr>
          <w:sz w:val="30"/>
          <w:szCs w:val="30"/>
          <w:rtl w:val="0"/>
        </w:rPr>
        <w:t>: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</w:t>
      </w:r>
      <w:r>
        <w:rPr>
          <w:b w:val="1"/>
          <w:bCs w:val="1"/>
          <w:sz w:val="30"/>
          <w:szCs w:val="30"/>
          <w:rtl w:val="0"/>
        </w:rPr>
        <w:t xml:space="preserve">, </w:t>
      </w:r>
      <w:r>
        <w:rPr>
          <w:b w:val="1"/>
          <w:bCs w:val="1"/>
          <w:sz w:val="30"/>
          <w:szCs w:val="30"/>
          <w:rtl w:val="0"/>
        </w:rPr>
        <w:t>с</w:t>
      </w:r>
      <w:r>
        <w:rPr>
          <w:sz w:val="30"/>
          <w:szCs w:val="30"/>
          <w:rtl w:val="0"/>
        </w:rPr>
        <w:t>олдат немолодой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Иван</w:t>
      </w:r>
      <w:r>
        <w:rPr>
          <w:b w:val="1"/>
          <w:bCs w:val="1"/>
          <w:sz w:val="30"/>
          <w:szCs w:val="30"/>
          <w:rtl w:val="0"/>
        </w:rPr>
        <w:t xml:space="preserve">, </w:t>
      </w:r>
      <w:r>
        <w:rPr>
          <w:b w:val="1"/>
          <w:bCs w:val="1"/>
          <w:sz w:val="30"/>
          <w:szCs w:val="30"/>
          <w:rtl w:val="0"/>
        </w:rPr>
        <w:t>с</w:t>
      </w:r>
      <w:r>
        <w:rPr>
          <w:sz w:val="30"/>
          <w:szCs w:val="30"/>
          <w:rtl w:val="0"/>
        </w:rPr>
        <w:t>олдат помоложе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Ганс</w:t>
      </w:r>
      <w:r>
        <w:rPr>
          <w:b w:val="1"/>
          <w:bCs w:val="1"/>
          <w:sz w:val="30"/>
          <w:szCs w:val="30"/>
          <w:rtl w:val="0"/>
        </w:rPr>
        <w:t xml:space="preserve">, </w:t>
      </w:r>
      <w:r>
        <w:rPr>
          <w:b w:val="1"/>
          <w:bCs w:val="1"/>
          <w:sz w:val="30"/>
          <w:szCs w:val="30"/>
          <w:rtl w:val="0"/>
        </w:rPr>
        <w:t>н</w:t>
      </w:r>
      <w:r>
        <w:rPr>
          <w:sz w:val="30"/>
          <w:szCs w:val="30"/>
          <w:rtl w:val="0"/>
          <w:lang w:val="ru-RU"/>
        </w:rPr>
        <w:t>емецкий солдат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раненый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испуганный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Полуразрушенный сарай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где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  <w:lang w:val="ru-RU"/>
        </w:rPr>
        <w:t>то на линии фронта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 Немолодой солдат Петр заканчивает перевязывать раненую ногу немецкому солдату Гансу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Рядом  у стены стоит другой солдат Иван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держа  в руках наготове  автомат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Взгляд его прикован к немцу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Петр достает фляжку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делает несколько глотков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затем протягивает Ивану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Держи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Иван берет фляжку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прикладывается к ней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Ганс невольно переводит взгляд на фляжку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его губы слегка приоткрываются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ИВАН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Хриплым голосом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 усмешкой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Пить хочешь фриц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Иван показывает немцу фляжку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>Ганс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не задумываясь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кивает головой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ИВАН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Хрен ты от меня получишь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Иван делает неприглядный жест рукой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затем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словно отдает фляжку Петру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Ганс теперь смотрит на Петра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Пауза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>Петр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не говоря ни слова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протягивает фляжку немцу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Ганс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 облегчением и благодарностью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улыбается и начинает пить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 этот момент Иван резко бьет кулаком по фляжке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Она падает на землю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вода разлетается по пыльному полу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Ганс испуганно закрывает лицо рукой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Иван снова делает замах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чтобы ударить немца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но Петр перехватывает его руку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Прекрати… ты чего это вдруг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ИВАН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Возбужденно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голос дрожит от ярости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Это я то вдруг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А ты знаешь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они сделали… знаешь… с моей семьей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Иван резко отбрасывает руку Петра от себя и злобно смотрит на немца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ГАНС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Тихо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по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  <w:lang w:val="ru-RU"/>
        </w:rPr>
        <w:t>немецки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 трудом переводя</w:t>
      </w:r>
      <w:r>
        <w:rPr>
          <w:sz w:val="30"/>
          <w:szCs w:val="30"/>
          <w:rtl w:val="0"/>
          <w:lang w:val="de-DE"/>
        </w:rPr>
        <w:t>) Ich</w:t>
      </w:r>
      <w:r>
        <w:rPr>
          <w:sz w:val="30"/>
          <w:szCs w:val="30"/>
          <w:rtl w:val="0"/>
        </w:rPr>
        <w:t xml:space="preserve">… </w:t>
      </w:r>
      <w:r>
        <w:rPr>
          <w:sz w:val="30"/>
          <w:szCs w:val="30"/>
          <w:rtl w:val="0"/>
          <w:lang w:val="de-DE"/>
        </w:rPr>
        <w:t>ich verstehe nicht. (</w:t>
      </w:r>
      <w:r>
        <w:rPr>
          <w:sz w:val="30"/>
          <w:szCs w:val="30"/>
          <w:rtl w:val="0"/>
        </w:rPr>
        <w:t>Я… я не понимаю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ИВАН</w:t>
      </w:r>
      <w:r>
        <w:rPr>
          <w:b w:val="1"/>
          <w:bCs w:val="1"/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Резко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срываясь на крик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Понимаешь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сволочь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Понимаешь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</w:rPr>
        <w:t>Мою деревню сожгли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Всех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Мать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отца… сестру… Заживо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Ты понимаешь</w:t>
      </w:r>
      <w:r>
        <w:rPr>
          <w:sz w:val="30"/>
          <w:szCs w:val="30"/>
          <w:rtl w:val="0"/>
          <w:lang w:val="zh-TW" w:eastAsia="zh-TW"/>
        </w:rPr>
        <w:t>?!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Ганс испуганно смотрит на Ивана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который теперь направил на него автомат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 глазах немца страх и непонимание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ИВАН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Ты такой же гад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и они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твои выродки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Петр встает между Иваном и Гансом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закрывая собой раненого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Иван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прекрати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ИВАН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Отойди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Петр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Прошу тебя… Это мое дело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Нет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Иван… Не позволю самосуд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Мы не убийцы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ИВАН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Смеется горько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безрадостно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Убийцы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А они кто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Они не убийцы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когда детей в огонь бросали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Это не вернет их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ИВАН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Ты кого жалеешь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Это не люди…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Я не жалею… Но я не стану таким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как они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ИВАН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Не станешь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Потому что ты не чувствуешь этой боли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Чувствую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поэтому я говорю тебе – остановись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ИВАН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Он должен умереть за них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Петр пытается удержать Ивана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Послушай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Если мы будем убивать каждого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кого встретим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чем мы будем отличаться от тех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кто сжег твою деревню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Тогда вся наша боль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все наши потери – они будут напрасны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ИВАН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Сквозь зубы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Напрасны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</w:rPr>
        <w:t>Моя мать кричала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когда огонь пожирал наш дом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Ты видел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как моя маленькая сестренка пыталась выбраться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а они… Он – враг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 носит эту форму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Он ранен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 беззащитен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он – человек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Пусть враг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но человек…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Иван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обезумевший от гнева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вырывается из захвата Петра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ИВАН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Хрипло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Он убийца</w:t>
      </w:r>
      <w:r>
        <w:rPr>
          <w:sz w:val="30"/>
          <w:szCs w:val="30"/>
          <w:rtl w:val="0"/>
          <w:lang w:val="ru-RU"/>
        </w:rPr>
        <w:t>!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Петр хватает Ивана за воротник гимнастерки и резко прислоняет его к стене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Иван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освободив руку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бьет Петра кулаком в лицо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Петр хватает руку и всем телом еще сильнее прижимает Ивана к стене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Сквозь стиснутые зубы</w:t>
      </w:r>
      <w:r>
        <w:rPr>
          <w:sz w:val="30"/>
          <w:szCs w:val="30"/>
          <w:rtl w:val="0"/>
        </w:rPr>
        <w:t xml:space="preserve">) </w:t>
      </w:r>
      <w:r>
        <w:rPr>
          <w:sz w:val="30"/>
          <w:szCs w:val="30"/>
          <w:rtl w:val="0"/>
        </w:rPr>
        <w:t>Опомнись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Ты думаешь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это сделает тебя сильнее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Иван пытается вырваться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но Петр держит его крепко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Силы Ивана начинают иссякать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Ярость сменяется отчаянием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 смотрит на Петра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его глаза полны слез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которые он пытается сдержать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Петр обнимает Ивана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Успокоился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ИВАН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Что мне делать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Петр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Я не могу… я не могу забыть…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Мы должны быть лучше их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Петр постепенно отпускает Ивана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Тот вытирает рукавом слезы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Отходит от стены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Пауза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Затем переводит взгляд на обезумевшего от страха немца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ИВАН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Что с ним будем делать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Он пленный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Мы его доставим к своим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там решат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с ним делать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По закону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ИВАН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Глубоко вздыхает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  <w:lang w:val="ru-RU"/>
        </w:rPr>
        <w:t>Хорошо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Петр кладет руку на плечо Ивана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</w:rPr>
        <w:t>Смотрит на Ганса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затем снова на Ивана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</w:rPr>
        <w:t>Идем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Нам нужно двигаться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Иван кивает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Смотрит на Ганса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ИВАН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 xml:space="preserve"> Он может идти</w:t>
      </w:r>
      <w:r>
        <w:rPr>
          <w:sz w:val="30"/>
          <w:szCs w:val="30"/>
          <w:rtl w:val="0"/>
          <w:lang w:val="zh-TW" w:eastAsia="zh-TW"/>
        </w:rPr>
        <w:t>?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ПЕТР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(</w:t>
      </w:r>
      <w:r>
        <w:rPr>
          <w:sz w:val="30"/>
          <w:szCs w:val="30"/>
          <w:rtl w:val="0"/>
          <w:lang w:val="ru-RU"/>
        </w:rPr>
        <w:t>Оглядывает ногу Ганса</w:t>
      </w:r>
      <w:r>
        <w:rPr>
          <w:sz w:val="30"/>
          <w:szCs w:val="30"/>
          <w:rtl w:val="0"/>
        </w:rPr>
        <w:t xml:space="preserve">). </w:t>
      </w:r>
      <w:r>
        <w:rPr>
          <w:sz w:val="30"/>
          <w:szCs w:val="30"/>
          <w:rtl w:val="0"/>
        </w:rPr>
        <w:t>Похоже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нет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Петр подходит к Гансу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осторожно помогает ему подняться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Немецкий солдат стонет от боли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но держится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Иван стоит рядом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наблюдая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Затем подходит к Гансу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ИВАН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 xml:space="preserve"> Давай помогу… фриц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Ганс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опираясь на Петра и Ивана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делает несколько шагов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Они выходят из сарая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Затемнение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  <w:shd w:val="clear" w:color="auto" w:fill="ffffff"/>
        </w:rPr>
      </w:pP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На сцене в свете прожектора солдат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СОЛДАТ</w:t>
      </w:r>
      <w:r>
        <w:rPr>
          <w:b w:val="1"/>
          <w:bCs w:val="1"/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 Сорок пятый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Весна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Воздух уже пахнет победой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но земля ещё стонет от боли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Мы входим в какой</w:t>
      </w:r>
      <w:r>
        <w:rPr>
          <w:sz w:val="30"/>
          <w:szCs w:val="30"/>
          <w:rtl w:val="0"/>
        </w:rPr>
        <w:t>-</w:t>
      </w:r>
      <w:r>
        <w:rPr>
          <w:sz w:val="30"/>
          <w:szCs w:val="30"/>
          <w:rtl w:val="0"/>
        </w:rPr>
        <w:t>то городок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разбомбленный в хлам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Пыль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гарь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тишина такая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звенит в ушах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И вдруг… крик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Тонкий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пронзительный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детский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  <w:lang w:val="ru-RU"/>
        </w:rPr>
        <w:t>Мы рванули туда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 xml:space="preserve">А там… 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Вздыхает тяжело</w:t>
      </w:r>
      <w:r>
        <w:rPr>
          <w:sz w:val="30"/>
          <w:szCs w:val="30"/>
          <w:rtl w:val="0"/>
        </w:rPr>
        <w:t xml:space="preserve">.) </w:t>
      </w:r>
      <w:r>
        <w:rPr>
          <w:sz w:val="30"/>
          <w:szCs w:val="30"/>
          <w:rtl w:val="0"/>
        </w:rPr>
        <w:t>…дом горит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Крыша уже провалилась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стены трещат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на втором этаже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в окне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стоит девчушка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Лет пяти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не больше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Волосы светлые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личико перепачкано сажей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глаза огромные от ужаса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Немецкая девочка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  <w:lang w:val="ru-RU"/>
        </w:rPr>
        <w:t> Мы кричим ей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мол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прыгай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А куда прыгать</w:t>
      </w:r>
      <w:r>
        <w:rPr>
          <w:sz w:val="30"/>
          <w:szCs w:val="30"/>
          <w:rtl w:val="0"/>
          <w:lang w:val="zh-TW" w:eastAsia="zh-TW"/>
        </w:rPr>
        <w:t xml:space="preserve">? </w:t>
      </w:r>
      <w:r>
        <w:rPr>
          <w:sz w:val="30"/>
          <w:szCs w:val="30"/>
          <w:rtl w:val="0"/>
          <w:lang w:val="ru-RU"/>
        </w:rPr>
        <w:t>Внизу обломки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огонь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И тут… наш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Рядовой Иван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Молодой совсем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безусый почти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 не думал ни секунды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Просто рванул в этот ад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Мы кричим ему</w:t>
      </w:r>
      <w:r>
        <w:rPr>
          <w:sz w:val="30"/>
          <w:szCs w:val="30"/>
          <w:rtl w:val="0"/>
          <w:lang w:val="ru-RU"/>
        </w:rPr>
        <w:t>: "</w:t>
      </w:r>
      <w:r>
        <w:rPr>
          <w:sz w:val="30"/>
          <w:szCs w:val="30"/>
          <w:rtl w:val="0"/>
          <w:lang w:val="ru-RU"/>
        </w:rPr>
        <w:t>Куда ты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Ваня</w:t>
      </w:r>
      <w:r>
        <w:rPr>
          <w:sz w:val="30"/>
          <w:szCs w:val="30"/>
          <w:rtl w:val="0"/>
          <w:lang w:val="ru-RU"/>
        </w:rPr>
        <w:t xml:space="preserve">! </w:t>
      </w:r>
      <w:r>
        <w:rPr>
          <w:sz w:val="30"/>
          <w:szCs w:val="30"/>
          <w:rtl w:val="0"/>
          <w:lang w:val="ru-RU"/>
        </w:rPr>
        <w:t>Там же всё рухнет</w:t>
      </w:r>
      <w:r>
        <w:rPr>
          <w:sz w:val="30"/>
          <w:szCs w:val="30"/>
          <w:rtl w:val="0"/>
          <w:lang w:val="ru-RU"/>
        </w:rPr>
        <w:t xml:space="preserve">!" </w:t>
      </w:r>
      <w:r>
        <w:rPr>
          <w:sz w:val="30"/>
          <w:szCs w:val="30"/>
          <w:rtl w:val="0"/>
        </w:rPr>
        <w:t>А он уже внутри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  <w:lang w:val="ru-RU"/>
        </w:rPr>
        <w:t>Секунды тянулись как часы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Мы стояли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затаив дыхание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готовые к худшему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вдруг… он появляется в окне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 ней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Девчушка прижалась к нему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как птенец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 её держит крепко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одной рукой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 xml:space="preserve">а другой… 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голос дрожит</w:t>
      </w:r>
      <w:r>
        <w:rPr>
          <w:sz w:val="30"/>
          <w:szCs w:val="30"/>
          <w:rtl w:val="0"/>
        </w:rPr>
        <w:t xml:space="preserve">) </w:t>
      </w:r>
      <w:r>
        <w:rPr>
          <w:sz w:val="30"/>
          <w:szCs w:val="30"/>
          <w:rtl w:val="0"/>
          <w:lang w:val="ru-RU"/>
        </w:rPr>
        <w:t>…пытается выбраться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Но стена уже совсем шатается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И тут… грохот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Всё рухнуло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Пыль столбом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Мы бросились туда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отчаянно разгребая завалы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нашли их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 лежал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прикрыв её собой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Девочка… она была жива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Царапины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испуг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но жива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 xml:space="preserve">А он… 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Замолкает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сглатывает</w:t>
      </w:r>
      <w:r>
        <w:rPr>
          <w:sz w:val="30"/>
          <w:szCs w:val="30"/>
          <w:rtl w:val="0"/>
        </w:rPr>
        <w:t xml:space="preserve">) </w:t>
      </w:r>
      <w:r>
        <w:rPr>
          <w:sz w:val="30"/>
          <w:szCs w:val="30"/>
          <w:rtl w:val="0"/>
        </w:rPr>
        <w:t>…он умирал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> Я подполз к нему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 открыл глаза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Мутные такие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но в них… такая ясность была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 посмотрел на девочку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потом на меня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 xml:space="preserve">И прошептал… 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голос становится почти неслышным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полный боли и нежности</w:t>
      </w:r>
      <w:r>
        <w:rPr>
          <w:sz w:val="30"/>
          <w:szCs w:val="30"/>
          <w:rtl w:val="0"/>
        </w:rPr>
        <w:t xml:space="preserve">) </w:t>
      </w:r>
      <w:r>
        <w:rPr>
          <w:sz w:val="30"/>
          <w:szCs w:val="30"/>
          <w:rtl w:val="0"/>
        </w:rPr>
        <w:t>…</w:t>
      </w:r>
      <w:r>
        <w:rPr>
          <w:sz w:val="30"/>
          <w:szCs w:val="30"/>
          <w:rtl w:val="0"/>
          <w:lang w:val="ru-RU"/>
        </w:rPr>
        <w:t>"</w:t>
      </w:r>
      <w:r>
        <w:rPr>
          <w:sz w:val="30"/>
          <w:szCs w:val="30"/>
          <w:rtl w:val="0"/>
        </w:rPr>
        <w:t>Живи… за нас… девочка…</w:t>
      </w:r>
      <w:r>
        <w:rPr>
          <w:sz w:val="30"/>
          <w:szCs w:val="30"/>
          <w:rtl w:val="0"/>
          <w:lang w:val="ru-RU"/>
        </w:rPr>
        <w:t>"</w:t>
      </w:r>
      <w:r>
        <w:rPr>
          <w:sz w:val="30"/>
          <w:szCs w:val="30"/>
          <w:rtl w:val="0"/>
          <w:lang w:val="ru-RU"/>
        </w:rPr>
        <w:t>И всё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Глаза закрылись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Вот так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Русский солдат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Спас немецкую девочку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Ценой своей жизни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Не за ордена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не за славу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Просто… потому что человек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Потому что так надо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каждый раз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 xml:space="preserve">когда я слышу про </w:t>
      </w:r>
      <w:r>
        <w:rPr>
          <w:sz w:val="30"/>
          <w:szCs w:val="30"/>
          <w:rtl w:val="0"/>
          <w:lang w:val="ru-RU"/>
        </w:rPr>
        <w:t>"</w:t>
      </w:r>
      <w:r>
        <w:rPr>
          <w:sz w:val="30"/>
          <w:szCs w:val="30"/>
          <w:rtl w:val="0"/>
        </w:rPr>
        <w:t>врагов</w:t>
      </w:r>
      <w:r>
        <w:rPr>
          <w:sz w:val="30"/>
          <w:szCs w:val="30"/>
          <w:rtl w:val="0"/>
          <w:lang w:val="ru-RU"/>
        </w:rPr>
        <w:t>"</w:t>
      </w:r>
      <w:r>
        <w:rPr>
          <w:sz w:val="30"/>
          <w:szCs w:val="30"/>
          <w:rtl w:val="0"/>
          <w:lang w:val="ru-RU"/>
        </w:rPr>
        <w:t>… я вспоминаю Ваню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эту девочку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его последние слова</w:t>
      </w:r>
      <w:r>
        <w:rPr>
          <w:sz w:val="30"/>
          <w:szCs w:val="30"/>
          <w:rtl w:val="0"/>
          <w:lang w:val="ru-RU"/>
        </w:rPr>
        <w:t>. "</w:t>
      </w:r>
      <w:r>
        <w:rPr>
          <w:sz w:val="30"/>
          <w:szCs w:val="30"/>
          <w:rtl w:val="0"/>
        </w:rPr>
        <w:t>Живи за нас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девочка…</w:t>
      </w:r>
      <w:r>
        <w:rPr>
          <w:sz w:val="30"/>
          <w:szCs w:val="30"/>
          <w:rtl w:val="0"/>
          <w:lang w:val="ru-RU"/>
        </w:rPr>
        <w:t xml:space="preserve">" </w:t>
      </w:r>
      <w:r>
        <w:rPr>
          <w:sz w:val="30"/>
          <w:szCs w:val="30"/>
          <w:rtl w:val="0"/>
          <w:lang w:val="ru-RU"/>
        </w:rPr>
        <w:t>И я верю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она жила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За него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За всех нас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И в этом… в этом и есть наша победа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Не только над врагом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но и над ненавистью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Над смертью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Над всем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В этом… в этом и есть жизнь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Выходят все участники спектакля</w:t>
      </w:r>
      <w:r>
        <w:rPr>
          <w:sz w:val="30"/>
          <w:szCs w:val="30"/>
          <w:rtl w:val="0"/>
        </w:rPr>
        <w:t>.)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АКТЕР </w:t>
      </w:r>
      <w:r>
        <w:rPr>
          <w:b w:val="1"/>
          <w:bCs w:val="1"/>
          <w:sz w:val="30"/>
          <w:szCs w:val="30"/>
          <w:rtl w:val="0"/>
        </w:rPr>
        <w:t xml:space="preserve">1. </w:t>
      </w:r>
      <w:r>
        <w:rPr>
          <w:sz w:val="30"/>
          <w:szCs w:val="30"/>
          <w:rtl w:val="0"/>
          <w:lang w:val="ru-RU"/>
        </w:rPr>
        <w:t>Была война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Она прошла по земле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оставляя за собой пепел и боль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Она забирала жизни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ломала судьбы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стирала границы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Но даже в самом ее сердце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в самом ее аду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оставалось место для человека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Для его выбора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Для его… любви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АКТРИСА </w:t>
      </w:r>
      <w:r>
        <w:rPr>
          <w:b w:val="1"/>
          <w:bCs w:val="1"/>
          <w:sz w:val="30"/>
          <w:szCs w:val="30"/>
          <w:rtl w:val="0"/>
        </w:rPr>
        <w:t xml:space="preserve">1. </w:t>
      </w:r>
      <w:r>
        <w:rPr>
          <w:sz w:val="30"/>
          <w:szCs w:val="30"/>
          <w:rtl w:val="0"/>
          <w:lang w:val="ru-RU"/>
        </w:rPr>
        <w:t>И пока мы помним об этом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пока мы не забываем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даже в кромешной тьме есть свет… война не сможет победить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Потому что человек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его душа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его способность к состраданию – это то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сильнее любой пули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любого взрыва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Это то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остается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Навсегда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АКТЕР </w:t>
      </w:r>
      <w:r>
        <w:rPr>
          <w:b w:val="1"/>
          <w:bCs w:val="1"/>
          <w:sz w:val="30"/>
          <w:szCs w:val="30"/>
          <w:rtl w:val="0"/>
        </w:rPr>
        <w:t xml:space="preserve">2. </w:t>
      </w:r>
      <w:r>
        <w:rPr>
          <w:sz w:val="30"/>
          <w:szCs w:val="30"/>
          <w:rtl w:val="0"/>
          <w:lang w:val="ru-RU"/>
        </w:rPr>
        <w:t>Мы видели ее глазами тех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кто прошел через этот ад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Слышали их голоса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полные отчаяния и надежды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Чувствовали их боль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их страх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их не сломленную волю к жизни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АКТРИСА </w:t>
      </w:r>
      <w:r>
        <w:rPr>
          <w:b w:val="1"/>
          <w:bCs w:val="1"/>
          <w:sz w:val="30"/>
          <w:szCs w:val="30"/>
          <w:rtl w:val="0"/>
        </w:rPr>
        <w:t xml:space="preserve">2. </w:t>
      </w:r>
      <w:r>
        <w:rPr>
          <w:sz w:val="30"/>
          <w:szCs w:val="30"/>
          <w:rtl w:val="0"/>
          <w:lang w:val="ru-RU"/>
        </w:rPr>
        <w:t>И мы поняли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война – это не только грохот орудий и свист пуль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Это еще и тишина после боя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в которой слышен каждый вздох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Это слезы матерей и детей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это не высказанные слова прощания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АКТРИСА </w:t>
      </w:r>
      <w:r>
        <w:rPr>
          <w:b w:val="1"/>
          <w:bCs w:val="1"/>
          <w:sz w:val="30"/>
          <w:szCs w:val="30"/>
          <w:rtl w:val="0"/>
        </w:rPr>
        <w:t xml:space="preserve">3. </w:t>
      </w:r>
      <w:r>
        <w:rPr>
          <w:sz w:val="30"/>
          <w:szCs w:val="30"/>
          <w:rtl w:val="0"/>
          <w:lang w:val="ru-RU"/>
        </w:rPr>
        <w:t>Мы не можем изменить прошлое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Но мы можем помнить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Помнить каждого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кто отдал свою жизнь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Каждого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кто выжил и нес в себе эту память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Помнить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чтобы никогда больше не допустить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АКТЕР </w:t>
      </w:r>
      <w:r>
        <w:rPr>
          <w:b w:val="1"/>
          <w:bCs w:val="1"/>
          <w:sz w:val="30"/>
          <w:szCs w:val="30"/>
          <w:rtl w:val="0"/>
        </w:rPr>
        <w:t xml:space="preserve">3. </w:t>
      </w:r>
      <w:r>
        <w:rPr>
          <w:sz w:val="30"/>
          <w:szCs w:val="30"/>
          <w:rtl w:val="0"/>
          <w:lang w:val="ru-RU"/>
        </w:rPr>
        <w:t>Потому что война – это не просто история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Это урок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Урок о том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как хрупка жизнь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как ценен мир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и как безгранична сила человеческого духа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АКТРИСА </w:t>
      </w:r>
      <w:r>
        <w:rPr>
          <w:b w:val="1"/>
          <w:bCs w:val="1"/>
          <w:sz w:val="30"/>
          <w:szCs w:val="30"/>
          <w:rtl w:val="0"/>
        </w:rPr>
        <w:t>4.</w:t>
      </w:r>
      <w:r>
        <w:rPr>
          <w:sz w:val="30"/>
          <w:szCs w:val="30"/>
          <w:rtl w:val="0"/>
          <w:lang w:val="ru-RU"/>
        </w:rPr>
        <w:t>И пока мы будем рассказывать эти истории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пока будем передавать их из поколения в поколение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пока будем чувствовать эту боль и эту надежду… Война не сможет победить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Потому что человек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его душа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его способность к состраданию – это то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сильнее любой пули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любого взрыва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Это то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  <w:lang w:val="ru-RU"/>
        </w:rPr>
        <w:t>что остается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  <w:lang w:val="ru-RU"/>
        </w:rPr>
        <w:t>Навсегда</w:t>
      </w:r>
      <w:r>
        <w:rPr>
          <w:sz w:val="30"/>
          <w:szCs w:val="30"/>
          <w:rtl w:val="0"/>
        </w:rPr>
        <w:t>.</w:t>
      </w:r>
    </w:p>
    <w:p>
      <w:pPr>
        <w:pStyle w:val="Подзаголовок"/>
        <w:rPr>
          <w:sz w:val="30"/>
          <w:szCs w:val="30"/>
        </w:rPr>
      </w:pP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  <w:lang w:val="ru-RU"/>
        </w:rPr>
        <w:t>Раздаются отдаленные звуки войны</w:t>
      </w:r>
      <w:r>
        <w:rPr>
          <w:sz w:val="30"/>
          <w:szCs w:val="30"/>
          <w:rtl w:val="0"/>
        </w:rPr>
        <w:t>..</w:t>
      </w:r>
      <w:r>
        <w:rPr>
          <w:sz w:val="30"/>
          <w:szCs w:val="30"/>
          <w:rtl w:val="0"/>
        </w:rPr>
        <w:t>Участники спектакля медленно делают шаги вперед</w:t>
      </w:r>
      <w:r>
        <w:rPr>
          <w:sz w:val="30"/>
          <w:szCs w:val="30"/>
          <w:rtl w:val="0"/>
        </w:rPr>
        <w:t>..)</w:t>
      </w:r>
    </w:p>
    <w:p>
      <w:pPr>
        <w:pStyle w:val="Подзаголовок"/>
      </w:pPr>
      <w:r>
        <w:rPr>
          <w:sz w:val="30"/>
          <w:szCs w:val="30"/>
          <w:rtl w:val="0"/>
        </w:rPr>
        <w:t>Затемнение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дзаголовок">
    <w:name w:val="Подзаголовок"/>
    <w:next w:val="Основной текс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vertAlign w:val="baseline"/>
      <w:lang w:val="ru-RU"/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