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2"/>
          <w:rFonts w:cs="Times New Roman" w:ascii="Times New Roman" w:hAnsi="Times New Roman"/>
          <w:b/>
          <w:color w:val="auto"/>
          <w:sz w:val="36"/>
          <w:szCs w:val="36"/>
        </w:rPr>
        <w:t>Поздняков Михаил Евгеньевич</w:t>
      </w:r>
    </w:p>
    <w:p>
      <w:pPr>
        <w:pStyle w:val="Normal"/>
        <w:jc w:val="center"/>
        <w:rPr>
          <w:rStyle w:val="21"/>
          <w:rFonts w:ascii="Times New Roman" w:hAnsi="Times New Roman" w:cs="Times New Roman"/>
          <w:color w:val="595959" w:themeColor="text1" w:themeTint="a6"/>
        </w:rPr>
      </w:pPr>
      <w:r>
        <w:rPr>
          <w:rStyle w:val="Style12"/>
          <w:rFonts w:cs="Times New Roman" w:ascii="Times New Roman" w:hAnsi="Times New Roman"/>
          <w:b/>
          <w:color w:val="auto"/>
        </w:rPr>
        <w:t>Шашлычники</w:t>
      </w:r>
      <w:r>
        <w:rPr>
          <w:rStyle w:val="Style12"/>
          <w:rFonts w:cs="Times New Roman" w:ascii="Times New Roman" w:hAnsi="Times New Roman"/>
          <w:b/>
        </w:rPr>
        <w:t xml:space="preserve"> </w:t>
        <w:br/>
      </w:r>
      <w:r>
        <w:rPr>
          <w:rStyle w:val="21"/>
          <w:rFonts w:cs="Times New Roman" w:ascii="Times New Roman" w:hAnsi="Times New Roman"/>
          <w:color w:val="595959" w:themeColor="text1" w:themeTint="a6"/>
        </w:rPr>
        <w:t>Комедия в двух действиях</w:t>
      </w:r>
    </w:p>
    <w:p>
      <w:pPr>
        <w:pStyle w:val="Normal"/>
        <w:jc w:val="center"/>
        <w:rPr>
          <w:rStyle w:val="SubtleEmphasis"/>
          <w:rFonts w:ascii="Times New Roman" w:hAnsi="Times New Roman" w:cs="Times New Roman"/>
          <w:i w:val="false"/>
          <w:i w:val="false"/>
          <w:iCs w:val="false"/>
          <w:color w:val="365F91" w:themeColor="accent1" w:themeShade="bf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365F91" w:themeColor="accent1" w:themeShade="bf"/>
          <w:sz w:val="28"/>
          <w:szCs w:val="28"/>
        </w:rPr>
      </w:r>
    </w:p>
    <w:p>
      <w:pPr>
        <w:pStyle w:val="Normal"/>
        <w:shd w:val="clear" w:color="auto" w:fill="FFFFFF"/>
        <w:spacing w:lineRule="atLeast" w:line="270" w:before="0" w:after="0"/>
        <w:ind w:right="795" w:hanging="0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Style w:val="11"/>
          <w:rFonts w:cs="Times New Roman" w:ascii="Times New Roman" w:hAnsi="Times New Roman"/>
        </w:rPr>
        <w:t>ДЕЙСТВУЮЩИЕ ЛИЦА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Яромир, 40 лет</w:t>
        <w:br/>
        <w:t>Тамара, жена его, 35 лет</w:t>
        <w:br/>
        <w:t>Вова, брат его, 37 лет</w:t>
        <w:br/>
        <w:t>Артём, сын его, 9 лет</w:t>
        <w:br/>
        <w:t>Дионис Сергеич, его отец, 68 лет</w:t>
        <w:br/>
        <w:t>Валентина Яковлевна, 69 лет</w:t>
        <w:br/>
        <w:t>Дед Хардбасыч, 70 лет</w:t>
        <w:br/>
        <w:t xml:space="preserve">Пушкарёв, участковый, 65 лет </w:t>
        <w:br/>
        <w:t>Илюшка, 34 года</w:t>
        <w:b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 1.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Самая обычная русская дача. Посреди сцены огромная скамья. Слышится гул мотора подъезжающей машины. Она останавливается, двери открываются. Слышатся голоса, смехи, хлопки дверьми, нечаянные маты. На сцену вкатывается Яромир с ящиком «Балтики», за ним бегут Тамара, Вова, Артём.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Давай, Тёмка, как там поётся? </w:t>
      </w:r>
      <w:r>
        <w:rPr>
          <w:rFonts w:cs="Times New Roman" w:ascii="Times New Roman" w:hAnsi="Times New Roman"/>
          <w:i/>
          <w:sz w:val="24"/>
          <w:szCs w:val="24"/>
        </w:rPr>
        <w:t xml:space="preserve">(напевает победоносно) </w:t>
      </w:r>
      <w:r>
        <w:rPr>
          <w:rFonts w:cs="Times New Roman" w:ascii="Times New Roman" w:hAnsi="Times New Roman"/>
          <w:sz w:val="24"/>
          <w:szCs w:val="24"/>
        </w:rPr>
        <w:t xml:space="preserve">«Карантин-карантин! / Его мы победим!» </w:t>
      </w:r>
      <w:r>
        <w:rPr>
          <w:rFonts w:cs="Times New Roman" w:ascii="Times New Roman" w:hAnsi="Times New Roman"/>
          <w:i/>
          <w:sz w:val="24"/>
          <w:szCs w:val="24"/>
        </w:rPr>
        <w:t xml:space="preserve">(ставит ящик на землю, поворачивается к Артёму) </w:t>
      </w:r>
      <w:r>
        <w:rPr>
          <w:rFonts w:cs="Times New Roman" w:ascii="Times New Roman" w:hAnsi="Times New Roman"/>
          <w:sz w:val="24"/>
          <w:szCs w:val="24"/>
        </w:rPr>
        <w:t xml:space="preserve">Ну, сынок, чё ты?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Да отста-а-а-ань ты от ребёнка! Первый раз на природе за год!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 </w:t>
      </w:r>
      <w:r>
        <w:rPr>
          <w:rFonts w:cs="Times New Roman" w:ascii="Times New Roman" w:hAnsi="Times New Roman"/>
          <w:i/>
          <w:sz w:val="24"/>
          <w:szCs w:val="24"/>
        </w:rPr>
        <w:t xml:space="preserve">(гогочет): </w:t>
      </w:r>
      <w:r>
        <w:rPr>
          <w:rFonts w:cs="Times New Roman" w:ascii="Times New Roman" w:hAnsi="Times New Roman"/>
          <w:sz w:val="24"/>
          <w:szCs w:val="24"/>
        </w:rPr>
        <w:t>Реально! Ну чё, победили вирус, а?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Вова: Блин, башка болит...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Вовка что-то ноет. Вовка, ты чего?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Вова: Голова у меня что-то... иммунитет, может, вчера подпортился...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Давление, может? Или простуда?..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Артём, увидев бабочку, убегает за ней за кулисы.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Тамара: Тёмочка, не убегай далеко! </w:t>
      </w:r>
      <w:r>
        <w:rPr>
          <w:rFonts w:cs="Times New Roman" w:ascii="Times New Roman" w:hAnsi="Times New Roman"/>
          <w:i/>
          <w:sz w:val="24"/>
          <w:szCs w:val="24"/>
        </w:rPr>
        <w:t xml:space="preserve">(Вове) </w:t>
      </w:r>
      <w:r>
        <w:rPr>
          <w:rFonts w:cs="Times New Roman" w:ascii="Times New Roman" w:hAnsi="Times New Roman"/>
          <w:sz w:val="24"/>
          <w:szCs w:val="24"/>
        </w:rPr>
        <w:t>Вова, градусник тебе дать? Температуру померяешь?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Градусник! О-о-о! Знаю я один градусник! </w:t>
      </w:r>
      <w:r>
        <w:rPr>
          <w:rFonts w:cs="Times New Roman" w:ascii="Times New Roman" w:hAnsi="Times New Roman"/>
          <w:i/>
          <w:sz w:val="24"/>
          <w:szCs w:val="24"/>
        </w:rPr>
        <w:t xml:space="preserve">(достаёт из ящика одну бутылку пива) </w:t>
      </w:r>
      <w:r>
        <w:rPr>
          <w:rFonts w:cs="Times New Roman" w:ascii="Times New Roman" w:hAnsi="Times New Roman"/>
          <w:sz w:val="24"/>
          <w:szCs w:val="24"/>
        </w:rPr>
        <w:t xml:space="preserve">Лучший градусник – бутылка под градусом! </w:t>
      </w:r>
      <w:r>
        <w:rPr>
          <w:rFonts w:cs="Times New Roman" w:ascii="Times New Roman" w:hAnsi="Times New Roman"/>
          <w:i/>
          <w:sz w:val="24"/>
          <w:szCs w:val="24"/>
        </w:rPr>
        <w:t>(гогочет)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Тамара: Вов, иди в дом.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Э-э-э, Тамарка, не гони человека! Он сам-то в дом хочет?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Вова: Да голова что-то... может, правда полежать бы?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А может это...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(протягивает бутылку) </w:t>
      </w:r>
      <w:r>
        <w:rPr>
          <w:rFonts w:cs="Times New Roman" w:ascii="Times New Roman" w:hAnsi="Times New Roman"/>
          <w:sz w:val="24"/>
          <w:szCs w:val="24"/>
        </w:rPr>
        <w:t>...того?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Вова: Не... мне вредно, наверное, уже. Я это, горло, того... всё.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Вот! Видишь! Горло порвал – вот температура и поднялась!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Го-о-орло порвал?!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Чё ж ты там делал?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Вова: Пел я вчера... концерт у меня был.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Э-э-э, ну да, потом расскажешь, короче. Тамар, зови Сергеича!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Дионис Сергеич входит на сцену.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А я ужо тут! Ждали, поди?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Батя! </w:t>
      </w:r>
      <w:r>
        <w:rPr>
          <w:rFonts w:cs="Times New Roman" w:ascii="Times New Roman" w:hAnsi="Times New Roman"/>
          <w:i/>
          <w:sz w:val="24"/>
          <w:szCs w:val="24"/>
        </w:rPr>
        <w:t>(идёт к нему обниматься)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обнимаются. Дионис Сергеич обращается к остальным.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Ну, шо, голубчики, все приехали? Аль ещё кого ждём?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Тамара готовится сказать, Яромир её прерывает.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Да ждём ещё, бать, ждём. На шашлыки съездить, а друзей не позвать? – Не дело!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Ещё Илья должен быть...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Вова: Я в дом... </w:t>
      </w:r>
      <w:r>
        <w:rPr>
          <w:rFonts w:cs="Times New Roman" w:ascii="Times New Roman" w:hAnsi="Times New Roman"/>
          <w:i/>
          <w:sz w:val="24"/>
          <w:szCs w:val="24"/>
        </w:rPr>
        <w:t>(уходит тихо)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Чего он? В дом? А, да, в дом! Э-э-э-э...!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Ну, нехай! К шашлыкам поспеет!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 ты, батька, водочки-то... того?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А куда ж без водочки?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Ой, всё вы о «водочке». Артёмка-то что пить будет?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А он тоже водочки...! </w:t>
      </w:r>
      <w:r>
        <w:rPr>
          <w:rFonts w:cs="Times New Roman" w:ascii="Times New Roman" w:hAnsi="Times New Roman"/>
          <w:i/>
          <w:sz w:val="24"/>
          <w:szCs w:val="24"/>
        </w:rPr>
        <w:t xml:space="preserve">(декламирует) </w:t>
      </w:r>
      <w:r>
        <w:rPr>
          <w:rFonts w:cs="Times New Roman" w:ascii="Times New Roman" w:hAnsi="Times New Roman"/>
          <w:sz w:val="24"/>
          <w:szCs w:val="24"/>
        </w:rPr>
        <w:t xml:space="preserve">Самый первый в мире пьяный ребёнок! Спешите увидеть, как он споёт гимн России наоборот! </w:t>
      </w:r>
      <w:r>
        <w:rPr>
          <w:rFonts w:cs="Times New Roman" w:ascii="Times New Roman" w:hAnsi="Times New Roman"/>
          <w:i/>
          <w:sz w:val="24"/>
          <w:szCs w:val="24"/>
        </w:rPr>
        <w:t>(гогочет)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Не пущу ко столу тогда! Хоть убей – не пущу!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Тамарик, ну шо ты? Сочку попьёт, всё есть.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продолжает громко смеяться. Вдруг из-за кулис входят Вова и Валентина Яковлевна, тащат стол.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О! Вовка стол тащит! Чё, Вов, голова прошла?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Вова и Валентина Яковлевна ставят стол рядом со скамьёй посреди сцены.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Вова </w:t>
      </w:r>
      <w:r>
        <w:rPr>
          <w:rFonts w:cs="Times New Roman" w:ascii="Times New Roman" w:hAnsi="Times New Roman"/>
          <w:i/>
          <w:sz w:val="24"/>
          <w:szCs w:val="24"/>
        </w:rPr>
        <w:t xml:space="preserve">(вытирая лоб от пота): </w:t>
      </w:r>
      <w:r>
        <w:rPr>
          <w:rFonts w:cs="Times New Roman" w:ascii="Times New Roman" w:hAnsi="Times New Roman"/>
          <w:sz w:val="24"/>
          <w:szCs w:val="24"/>
        </w:rPr>
        <w:t>Не прошла! Но помогать-то надо!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Да всё сделаем! Успеем ещё! Иди приляг!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Вова уходит. Валентина Яковлевна смотрит на Яромира.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Ну шо встала? Неси картошечку!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Валентина Яковлевна убегает. Тамара убегает за ней.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У-у-у, Тамарка убежала! Суётная она, бать, сегодня. Вируса, поди, боится.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Вирусу? Да какого же вирусу? Это по «телевизеру» –  вирус! Гуторют там, всё, смуту сеют. Рассорить нас хотят! Жизни лишить! А жизнь... она – тут! На даче! Со своими!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С шашлычками...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Дионис Сергеич посмеивается.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И с ними.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Стоят и молчат.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Илюша не едет. А мангал у него ведь...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Приедит. Куда он денется?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Ну уж если не приедет – я его...!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Слышатся шаги. Кто-то пробирается через кусты. Внезапно на сцену выходит дед Хардбасыч. Яромир и Дионис Сергеич непонимающе смотрят на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А! Это... как его! Бать? Напомни?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Хардб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а́</w:t>
      </w:r>
      <w:r>
        <w:rPr>
          <w:rFonts w:cs="Times New Roman" w:ascii="Times New Roman" w:hAnsi="Times New Roman"/>
          <w:sz w:val="24"/>
          <w:szCs w:val="24"/>
        </w:rPr>
        <w:t>сыч!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Хардбасыч кланяется.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Хардбасыч: Здравия желаю, товарищи! Хе-хе! </w:t>
      </w:r>
      <w:r>
        <w:rPr>
          <w:rFonts w:cs="Times New Roman" w:ascii="Times New Roman" w:hAnsi="Times New Roman"/>
          <w:i/>
          <w:sz w:val="24"/>
          <w:szCs w:val="24"/>
        </w:rPr>
        <w:t xml:space="preserve">(посмеивается и достаёт пузырёк коньяка из кармана замшелой чёрной куртки) </w:t>
      </w:r>
      <w:r>
        <w:rPr>
          <w:rFonts w:cs="Times New Roman" w:ascii="Times New Roman" w:hAnsi="Times New Roman"/>
          <w:sz w:val="24"/>
          <w:szCs w:val="24"/>
        </w:rPr>
        <w:t>Позвольте опохмелиться! Хе-хе!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смотрят на него. Он выпивает залпом весь коньяк из пузырька и бросает на землю.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Благодарствую! Хе-хе! А у вас, слышал я, «дискотека» назревает?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Хардб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а́</w:t>
      </w:r>
      <w:r>
        <w:rPr>
          <w:rFonts w:cs="Times New Roman" w:ascii="Times New Roman" w:hAnsi="Times New Roman"/>
          <w:sz w:val="24"/>
          <w:szCs w:val="24"/>
        </w:rPr>
        <w:t>сыч, ну шо ты пришёл?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А чего мне? Нельзя?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Ну а ты не из семьи ж!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Ну а если я самогончику принесу?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Тогда другое дело! Что ж ты сразу не сказал!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Дионис Сергеич отстранённо смотрит на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Не волнуйся, бать. Самогончик нам всегда нужен же. А дедушка если не понравится – мы его и прогоним... так, тихонечко.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 </w:t>
      </w:r>
      <w:r>
        <w:rPr>
          <w:rFonts w:cs="Times New Roman" w:ascii="Times New Roman" w:hAnsi="Times New Roman"/>
          <w:i/>
          <w:sz w:val="24"/>
          <w:szCs w:val="24"/>
        </w:rPr>
        <w:t xml:space="preserve">(жеманно) : </w:t>
      </w:r>
      <w:r>
        <w:rPr>
          <w:rFonts w:cs="Times New Roman" w:ascii="Times New Roman" w:hAnsi="Times New Roman"/>
          <w:sz w:val="24"/>
          <w:szCs w:val="24"/>
        </w:rPr>
        <w:t>Вы, товарищи, на старика не обижайтесь! Хе-хе! Я, как грится, «и песенку спою, и сказку расскажу», всё сделаю. А скучен стану – так и уйду, пожалуй. Я с теми, кому со мной скучно, не вожусь. Только если пьяным! Хе-хе!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Ой, чёрт старый! Ну оставайся уж!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Хардбасыч: Благодарствую! Хе-хе! </w:t>
      </w:r>
      <w:r>
        <w:rPr>
          <w:rFonts w:cs="Times New Roman" w:ascii="Times New Roman" w:hAnsi="Times New Roman"/>
          <w:i/>
          <w:sz w:val="24"/>
          <w:szCs w:val="24"/>
        </w:rPr>
        <w:t>(кланяется и вдруг падает на землю)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Прибегает Артём и видит лежащего на земле деда.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Дяденька! Вы в порядке?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Ой, Артёмка прибежал! Тёмка, к столу пойдём! Скоро картошечка будет!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Валентина Яковлевна и вносит кастрюлю печёной картошки, ставит её на стол. Уходит. Артём бежит к столу, садится за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Вот и картошечка пожаловала!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Хардбасыч поднимается, отряхивается и спешит к столу. Дионис Сергеич останавливает его, хватая за плечо.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Дионис Сергеич: Обмылся бы! Себя видал?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Слушаюсь и повинуюсь! Хе-хе!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Дед Хардбасыч ковыляет за кулисы. Яромир и Дионис Сергеич садятся за стол. Из-за кулис приходит Вова и ставит пять бокалов на стол. Уходит.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Артём: Папа! Я кетчуп хочу! Есть кетчуп?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Кекчуп?! Это что ещё такое? У нас в твоё время кекчупов не было! Помидоры у соседей воровали, сжимали руками, и это наш кекчуп был!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Валентина Яковлевна.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Яковлевна: Тёмочка, кетчуп в холодильнике есть, беги погляди.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Артём убегает за кулисы.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Эй, баба! Ну какой ребёнку кетчуп? Что советуешь ему?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Дионис Сергеич </w:t>
      </w:r>
      <w:r>
        <w:rPr>
          <w:rFonts w:cs="Times New Roman" w:ascii="Times New Roman" w:hAnsi="Times New Roman"/>
          <w:i/>
          <w:sz w:val="24"/>
          <w:szCs w:val="24"/>
        </w:rPr>
        <w:t xml:space="preserve">(стучит по столу): </w:t>
      </w:r>
      <w:r>
        <w:rPr>
          <w:rFonts w:cs="Times New Roman" w:ascii="Times New Roman" w:hAnsi="Times New Roman"/>
          <w:sz w:val="24"/>
          <w:szCs w:val="24"/>
        </w:rPr>
        <w:t>Ярик, молчать! С мамой своей как гуторишь? (</w:t>
      </w:r>
      <w:r>
        <w:rPr>
          <w:rFonts w:cs="Times New Roman" w:ascii="Times New Roman" w:hAnsi="Times New Roman"/>
          <w:i/>
          <w:sz w:val="24"/>
          <w:szCs w:val="24"/>
        </w:rPr>
        <w:t xml:space="preserve">Валентине Яковлевне) </w:t>
      </w:r>
      <w:r>
        <w:rPr>
          <w:rFonts w:cs="Times New Roman" w:ascii="Times New Roman" w:hAnsi="Times New Roman"/>
          <w:sz w:val="24"/>
          <w:szCs w:val="24"/>
        </w:rPr>
        <w:t>Валь, поди скажи ребёнку, что кетчуп ему плохо.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Валентина Яковлевна, вздыхая, уходит.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Маму свою не обижай!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Да не мать она мне!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А я сказал: мать! Не спорь!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Входит Тамара, ставит на стол графин с компотом.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Тамарка! Садись! Ты тоже чего бегаешь?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Ну на стол надо же накрыть...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 ты садись, садись, поговори с нами! Расскажи батьке, как живётся тебе со мной! А то ему, поди, интересно!  Да, бать?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Дионис Сергеич заинтересованно смотрит.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Тамара: Да что говорить...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(присаживается) </w:t>
      </w:r>
      <w:r>
        <w:rPr>
          <w:rFonts w:cs="Times New Roman" w:ascii="Times New Roman" w:hAnsi="Times New Roman"/>
          <w:sz w:val="24"/>
          <w:szCs w:val="24"/>
        </w:rPr>
        <w:t xml:space="preserve">...ребёнка рощу. По магазинам хожу. Работать пытаюсь... а иначе как прокормить? </w:t>
      </w:r>
      <w:r>
        <w:rPr>
          <w:rFonts w:cs="Times New Roman" w:ascii="Times New Roman" w:hAnsi="Times New Roman"/>
          <w:i/>
          <w:sz w:val="24"/>
          <w:szCs w:val="24"/>
        </w:rPr>
        <w:t>(грустно смотрит в землю)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А ты, Ярик, батрачишь?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Ой, пап, ну чё ты?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Дионис Сергеич </w:t>
      </w:r>
      <w:r>
        <w:rPr>
          <w:rFonts w:cs="Times New Roman" w:ascii="Times New Roman" w:hAnsi="Times New Roman"/>
          <w:i/>
          <w:sz w:val="24"/>
          <w:szCs w:val="24"/>
        </w:rPr>
        <w:t xml:space="preserve">(громко): </w:t>
      </w:r>
      <w:r>
        <w:rPr>
          <w:rFonts w:cs="Times New Roman" w:ascii="Times New Roman" w:hAnsi="Times New Roman"/>
          <w:sz w:val="24"/>
          <w:szCs w:val="24"/>
        </w:rPr>
        <w:t>Ярик!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Ну... ну... ищу я! Это всё вирус!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Вирус! Вирусу нет! Есть только лень! Лентяй ты, Ярик!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Ну, бать, ну чего ты? «Лентяй» сразу...  да сам посуди: какая же это жизнь? – Целыми днями работать на дядьку! Я, может, на себя работать хочу, наконец?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Ребёнок у тебя! Не время уж самостоятельным быть!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Ну не жизнь же это, бать...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Тамара убегает.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Эх, вот был бы каждый день, как этот... шашлыки, дача... земля, природа... родные рядом. А работа вечная – это не жизнь! Тем более, не для себя даже...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Некрасов, земляк твой, всю жизнь народу посвятил! А ты сыну не можешь! Да кто ты после этого!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Бать, ну хватит..! Найду я работу. Ладно.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Гляди мне.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Молчат. Вдруг на сцену приковыливает дед Хардбасыч. Садится рядом с ними.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А вот он и я, собственно. Умылся! Хе-хе!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и Дионис Сергеич молчат.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А компотик, скажите, из вишенок?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Да не нужен тут компотик! Зачем я пиво привозил?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Пиво, граждане? А позвольте-с, поинтересоваться! Что за пиво?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«Балтика».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Дешёвка!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Хардбасыч: А мне пойдёт, скажем! Хе-хе! </w:t>
      </w:r>
      <w:r>
        <w:rPr>
          <w:rFonts w:cs="Times New Roman" w:ascii="Times New Roman" w:hAnsi="Times New Roman"/>
          <w:i/>
          <w:sz w:val="24"/>
          <w:szCs w:val="24"/>
        </w:rPr>
        <w:t xml:space="preserve">(расплывается в наглой улыбке) </w:t>
      </w:r>
      <w:r>
        <w:rPr>
          <w:rFonts w:cs="Times New Roman" w:ascii="Times New Roman" w:hAnsi="Times New Roman"/>
          <w:sz w:val="24"/>
          <w:szCs w:val="24"/>
        </w:rPr>
        <w:t>Позволите, скажем-с, снять пробу?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Ну, дед! Только смотри! Всё не выпивай!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Не выпью, не выпью! Так, бутылочку возьму! Хе-хе!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Хардбасыч подходит к ящику, стоящему посреди сцены, и рассматривает его внимательно. Затем, взяв бутылку «Балтики», возвращается к столу, кладёт бутылку в карман. Приходит Тамара, ставит на стол тарелку сосисок. Видит неряшливого деда.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Тамара: О Господи! А это  ещё кто?! </w:t>
      </w:r>
      <w:r>
        <w:rPr>
          <w:rFonts w:cs="Times New Roman" w:ascii="Times New Roman" w:hAnsi="Times New Roman"/>
          <w:i/>
          <w:sz w:val="24"/>
          <w:szCs w:val="24"/>
        </w:rPr>
        <w:t>(вскидывает руки в недоумении)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Харитон Хардбасыч, местный, скажем-с, волшебник! Хе-хе!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Ярик, что за оборванца ты привёл?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Да ладно тебе, Тамарка! Он самогончику обещал подогнать!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О Господи! Что за день! Что за день!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Тамара уходит.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Порядочный день. Прекрасный. Жизни полный. Да, друзья?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Нехай, нехай...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Ведь был вирус – жизни-то не было! Полицейские везде! Смотрят, чтобы шашлыков не жарили во дворе! Ну и что это, как не выживание?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А у вас во дворе, значится, шашлыки раньше жарились?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До вируса? Жарились! Бывает: мангал вынесу, музыку включу, и давай жарить... соседи даже приходили иной раз! Жаловались, правда, бывало... но мяску кусочек им дай – да и утихнут сразу!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А я, видите, бездомный! У меня двора нет!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Бездомный?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Гори сарай – гори и хата! Хе-хе! Бездомный!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Я-то думал, у тебя хоть шо-то есть! Нахлебник! А ну проваливай!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Ну вы уж обождите! Я ведь вам самогончику-то обещал!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 где ты самогон держишь, если дома нет?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Хардбасыч: А у Алексея Владимирыча в конторке. А вот, поди, и он! </w:t>
      </w:r>
      <w:r>
        <w:rPr>
          <w:rFonts w:cs="Times New Roman" w:ascii="Times New Roman" w:hAnsi="Times New Roman"/>
          <w:i/>
          <w:sz w:val="24"/>
          <w:szCs w:val="24"/>
        </w:rPr>
        <w:t>(смотрит вдаль)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сцену входит Пушкарёв, достаёт свисток и свистит в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Пушкарёв: Так-так-так! А что это у нас? Несацк... несанц... несанкционированное, значится, сборище? С целью опохмелиться?!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виновато опускает глаза в землю.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Владимирыч! Да ты чего! Все свои же!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Свои? Ну-ну! Только ты, Хардбасыч, свой. А эти – кто?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Ну, началось...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Гэээспэда, а вы знаете, что за такое, значится, причитается?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Владимирыч, не смей! Они и с тобой поделятся!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Шо?!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 </w:t>
      </w:r>
      <w:r>
        <w:rPr>
          <w:rFonts w:cs="Times New Roman" w:ascii="Times New Roman" w:hAnsi="Times New Roman"/>
          <w:i/>
          <w:sz w:val="24"/>
          <w:szCs w:val="24"/>
        </w:rPr>
        <w:t xml:space="preserve">(вскакивает): </w:t>
      </w:r>
      <w:r>
        <w:rPr>
          <w:rFonts w:cs="Times New Roman" w:ascii="Times New Roman" w:hAnsi="Times New Roman"/>
          <w:sz w:val="24"/>
          <w:szCs w:val="24"/>
        </w:rPr>
        <w:t>ДА!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недоумённо смотрят на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Поделимся-поделимся! Вы только, господин участковый, не штрафуйте нас. Мы же это... пожить выбрались. От вирусу-то отдохнуть... ну с кем не бывает?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Пожить?! Это – дело правое! Жить – это хорошо! Это надо уметь!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Садится к ним за стол.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Ну и что у вас тут, значится? Картошечка? Сосисочки? Компотик? А грушёвый, поди?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Слепой ты, Владимирыч, стал! Видишь: вишнёвый!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Это у Вальки спрашивать...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Ну спросим! А я пока налью себе...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Хардбасыч берёт графин и наливает себе компот в бокал.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Эй! Это не тебе ставили!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 </w:t>
      </w:r>
      <w:r>
        <w:rPr>
          <w:rFonts w:cs="Times New Roman" w:ascii="Times New Roman" w:hAnsi="Times New Roman"/>
          <w:i/>
          <w:sz w:val="24"/>
          <w:szCs w:val="24"/>
        </w:rPr>
        <w:t xml:space="preserve">(шёпотом): </w:t>
      </w:r>
      <w:r>
        <w:rPr>
          <w:rFonts w:cs="Times New Roman" w:ascii="Times New Roman" w:hAnsi="Times New Roman"/>
          <w:sz w:val="24"/>
          <w:szCs w:val="24"/>
        </w:rPr>
        <w:t>Да пусть-пусть... он видишь, с этим... полицейским дружит.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Пушкарёв </w:t>
      </w:r>
      <w:r>
        <w:rPr>
          <w:rFonts w:cs="Times New Roman" w:ascii="Times New Roman" w:hAnsi="Times New Roman"/>
          <w:i/>
          <w:sz w:val="24"/>
          <w:szCs w:val="24"/>
        </w:rPr>
        <w:t xml:space="preserve">(громко): </w:t>
      </w:r>
      <w:r>
        <w:rPr>
          <w:rFonts w:cs="Times New Roman" w:ascii="Times New Roman" w:hAnsi="Times New Roman"/>
          <w:sz w:val="24"/>
          <w:szCs w:val="24"/>
        </w:rPr>
        <w:t>А вы, кстати, откудась будете?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Ды с области приехали. Так, отдохнуть... пожить. На денёк-другой.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Это хорошо, местные, значится. Свои. Как оно говорится там? «Свои люди – сочтёмся»? Ну, вот и мы... сочтёмся. Главное, что не чужие. Чужих не люблю.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начинает громко смеяться.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М-да...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Входят Вова, Валентина Яковлевна, Тамара и Артём, с пакетом кетчупа в руках. Все рассаживаются, тесня уже сидевших за столом людей.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Артём, кетчупом не измажься.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Достал всё-таки! Ой! </w:t>
      </w:r>
      <w:r>
        <w:rPr>
          <w:rFonts w:cs="Times New Roman" w:ascii="Times New Roman" w:hAnsi="Times New Roman"/>
          <w:i/>
          <w:sz w:val="24"/>
          <w:szCs w:val="24"/>
        </w:rPr>
        <w:t>(закрывает лицо руками)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начинают есть и переговариваться обо всяком пустом. Вдруг, Яромир встаёт изо стола и, взяв в руки ящик с пивом, ставит его громогласно на стол.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Господа! Хотел бы поднять бутылки в небо! И сказать тост!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берёт бутылку и вскидывает руку с ней вверх.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Тост за нас! За нашу... быстротечную, но красивую жизнь! За жизнь без вируса!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Хардбасыч достаёт из кармана бутылку, Пушкарёв берёт бутылку, Тамара и Вова. Все они стучат бутылками о бутылки друг друга и, откупорив их, принимаются пить. Пьют долго, опустошая до дна. Вдруг, Вова начинает громко кашлять.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Хардбасыч: А-а-ай, молодушка! Хе-хе! Не привык? </w:t>
      </w:r>
      <w:r>
        <w:rPr>
          <w:rFonts w:cs="Times New Roman" w:ascii="Times New Roman" w:hAnsi="Times New Roman"/>
          <w:i/>
          <w:sz w:val="24"/>
          <w:szCs w:val="24"/>
        </w:rPr>
        <w:t>(стучит по спине Вову)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Вова: Ай! Ай! Перестаньте! У меня горло просто болит... концерт был вчера. Пел 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Пел? А я, скажем-с, тоже музыку могу устроить! Эй, Владимирыч! Гармошка с собой?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Пушкарёв: А как же! </w:t>
      </w:r>
      <w:r>
        <w:rPr>
          <w:rFonts w:cs="Times New Roman" w:ascii="Times New Roman" w:hAnsi="Times New Roman"/>
          <w:i/>
          <w:sz w:val="24"/>
          <w:szCs w:val="24"/>
        </w:rPr>
        <w:t>(достаёт из кармана брюк губную гармошку)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Хардбасыч: Давай нашу любимую!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Пушкарёв и Дед Хардбасыч выходят изо стола и принимаются выступать. Пушкарёв играет незамысловатые, задорные мотивы на губной гармошке. Дед лихо танцует, притоптывая обеими ногами.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 </w:t>
      </w:r>
      <w:r>
        <w:rPr>
          <w:rFonts w:cs="Times New Roman" w:ascii="Times New Roman" w:hAnsi="Times New Roman"/>
          <w:i/>
          <w:sz w:val="24"/>
          <w:szCs w:val="24"/>
        </w:rPr>
        <w:t xml:space="preserve">(поёт): </w:t>
      </w:r>
      <w:r>
        <w:rPr>
          <w:rFonts w:cs="Times New Roman" w:ascii="Times New Roman" w:hAnsi="Times New Roman"/>
          <w:sz w:val="24"/>
          <w:szCs w:val="24"/>
        </w:rPr>
        <w:t>Без водочки! Без водочки! / Мне жизнь уж не мила!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Пушкарёв </w:t>
      </w:r>
      <w:r>
        <w:rPr>
          <w:rFonts w:cs="Times New Roman" w:ascii="Times New Roman" w:hAnsi="Times New Roman"/>
          <w:i/>
          <w:sz w:val="24"/>
          <w:szCs w:val="24"/>
        </w:rPr>
        <w:t xml:space="preserve">(оторвавшись от гармошки, в такт пению деда): </w:t>
      </w:r>
      <w:r>
        <w:rPr>
          <w:rFonts w:cs="Times New Roman" w:ascii="Times New Roman" w:hAnsi="Times New Roman"/>
          <w:sz w:val="24"/>
          <w:szCs w:val="24"/>
        </w:rPr>
        <w:t xml:space="preserve">А-а! </w:t>
      </w:r>
      <w:r>
        <w:rPr>
          <w:rFonts w:cs="Times New Roman" w:ascii="Times New Roman" w:hAnsi="Times New Roman"/>
          <w:i/>
          <w:sz w:val="24"/>
          <w:szCs w:val="24"/>
        </w:rPr>
        <w:t>(продолжает играть)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Хардбасыч: Без водочки! Без водочки! / Скучнее вся страна! </w:t>
      </w:r>
      <w:r>
        <w:rPr>
          <w:rFonts w:cs="Times New Roman" w:ascii="Times New Roman" w:hAnsi="Times New Roman"/>
          <w:i/>
          <w:sz w:val="24"/>
          <w:szCs w:val="24"/>
        </w:rPr>
        <w:t>(топает в такт)</w:t>
      </w:r>
      <w:r>
        <w:rPr>
          <w:rFonts w:cs="Times New Roman" w:ascii="Times New Roman" w:hAnsi="Times New Roman"/>
          <w:sz w:val="24"/>
          <w:szCs w:val="24"/>
        </w:rPr>
        <w:br/>
        <w:t>Без водочки! Без водочки! / Жизнь вовсе не нужна!</w:t>
        <w:br/>
        <w:t>Россия – не Россия! И русский тож не русский!</w:t>
        <w:br/>
        <w:t>Без водочки! Без водочки! Без водочки! Да-да!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Да-да-да! Да-да!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хлопает. Дионис Сергеич смотрит с недоумением и скрытым презрением. Тамара пытается накормить Артёма сосиской с кетчупом. Валентина Яковлевна, кашляя, уходит.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Вова: Поёте вы странно, дедушка... я бы так не пел...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Хардбасыч: Ну, хотя бы горло не болит, сынок! Хе-хе! </w:t>
      </w:r>
      <w:r>
        <w:rPr>
          <w:rFonts w:cs="Times New Roman" w:ascii="Times New Roman" w:hAnsi="Times New Roman"/>
          <w:i/>
          <w:sz w:val="24"/>
          <w:szCs w:val="24"/>
        </w:rPr>
        <w:t>(хватается за бутылку Вовы, опустошает её)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Вот! Вот живут же люди! Песни поют! С друзьями поют! С близкими! И мы теперь тоже близки ведь, да? Близки же! </w:t>
      </w:r>
      <w:r>
        <w:rPr>
          <w:rFonts w:cs="Times New Roman" w:ascii="Times New Roman" w:hAnsi="Times New Roman"/>
          <w:i/>
          <w:sz w:val="24"/>
          <w:szCs w:val="24"/>
        </w:rPr>
        <w:t>(гогочет)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А-то, мужичок! Хе-хе!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Вдруг грустно смотрит на всех.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Да что же это... я же забыл совсем.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Самогончик забыл, поди?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Хардбасыч: Нет же, нет! Гордость забыл... я же забыл совсем... кто отец мой! И кто я сам! Я ведь... я ведь... Харон Харасович! Сын Хараса Негруша!  Папки своего сын! Папки!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(поворачивается к Яромиру и с ужасом смотрит на него) </w:t>
      </w:r>
      <w:r>
        <w:rPr>
          <w:rFonts w:cs="Times New Roman" w:ascii="Times New Roman" w:hAnsi="Times New Roman"/>
          <w:sz w:val="24"/>
          <w:szCs w:val="24"/>
        </w:rPr>
        <w:t xml:space="preserve">А где он... мой папка? Где он?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(поворачивается к Пушкарёву) </w:t>
      </w:r>
      <w:r>
        <w:rPr>
          <w:rFonts w:cs="Times New Roman" w:ascii="Times New Roman" w:hAnsi="Times New Roman"/>
          <w:sz w:val="24"/>
          <w:szCs w:val="24"/>
        </w:rPr>
        <w:t xml:space="preserve">Продал папку! За гроши продал! Нет его! </w:t>
      </w:r>
      <w:r>
        <w:rPr>
          <w:rFonts w:cs="Times New Roman" w:ascii="Times New Roman" w:hAnsi="Times New Roman"/>
          <w:i/>
          <w:sz w:val="24"/>
          <w:szCs w:val="24"/>
        </w:rPr>
        <w:t xml:space="preserve">(кричит) </w:t>
      </w:r>
      <w:r>
        <w:rPr>
          <w:rFonts w:cs="Times New Roman" w:ascii="Times New Roman" w:hAnsi="Times New Roman"/>
          <w:sz w:val="24"/>
          <w:szCs w:val="24"/>
        </w:rPr>
        <w:t>Нет!!!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Хардбасыч бросается к Пушкарёву, хватает его за ворот. Тамара закрывает глаза Артёму. Яромир начинает посмеиваться.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Да знаешь ли ты, что такое иметь папку? Да был ли у тебя он хоть когда?!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Для бумаг, что ли? Про что он? </w:t>
      </w:r>
      <w:r>
        <w:rPr>
          <w:rFonts w:cs="Times New Roman" w:ascii="Times New Roman" w:hAnsi="Times New Roman"/>
          <w:i/>
          <w:sz w:val="24"/>
          <w:szCs w:val="24"/>
        </w:rPr>
        <w:t>(гогочет)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Эй-эй! Дед! Ты чего?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 Хардбасыч: Дед?! Да какой же я дед! Я же только гимназию кончил!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Хардбасыч! Отвяжись ты! Сдурел?!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Хардбасыч!... вечно вы так... «Хардбасыч»... а я не Хардбасыч! Я Харасович! И отец мой – Харас! И он – великий человек! А вы... а вы все!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Дионис Сергеич встаёт изо стола.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Дионис Сергеич: Эй, дед.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(приближается вплотную) </w:t>
      </w:r>
      <w:r>
        <w:rPr>
          <w:rFonts w:cs="Times New Roman" w:ascii="Times New Roman" w:hAnsi="Times New Roman"/>
          <w:sz w:val="24"/>
          <w:szCs w:val="24"/>
        </w:rPr>
        <w:t>Тебе уйти лучше. Правда.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Вечно я вам Хардбасыч, вечно я вам...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Дед!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Уйду я! Уйду! Обещаю, что уйду! На родину уйду!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Так ты что, не свой, что ли? Чужой? Армяшка?! Грузин?!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Я – гражданин мира! Я всем свой! А вы меня не принимаете! Вы – враги мне! Мне, Харону, сыну Хараса, великого Хараса!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Хардбасыч! Да ты говори со мной, не русский ты?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Ну не русский! Ну! Какая разница?! Выселишь меня?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А я тебе верил, суке!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Тамара вскрикивает. Яромир гогочет. Артём начинает плакать.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Начальник, эй! А ну, уволоки его уже! Или вас обоих зараз прибью!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Пушкарёв: Ты меня прибьёшь? </w:t>
      </w:r>
      <w:r>
        <w:rPr>
          <w:rFonts w:cs="Times New Roman" w:ascii="Times New Roman" w:hAnsi="Times New Roman"/>
          <w:i/>
          <w:sz w:val="24"/>
          <w:szCs w:val="24"/>
        </w:rPr>
        <w:t>(повышает голос)</w:t>
      </w:r>
      <w:r>
        <w:rPr>
          <w:rFonts w:cs="Times New Roman" w:ascii="Times New Roman" w:hAnsi="Times New Roman"/>
          <w:sz w:val="24"/>
          <w:szCs w:val="24"/>
        </w:rPr>
        <w:t xml:space="preserve"> ТЫ?! МЕНЯ?!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Дионис Сергеич: Вас обоих прибью. Мне терять нечего.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Это – статья, сынок.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Хватит! Хватит! Что вы перед ребёнком ссоритесь!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Пушкарёв: Ай! Последний день перед пенсией, и отдохнуть спокойно не дают! </w:t>
      </w:r>
      <w:r>
        <w:rPr>
          <w:rFonts w:cs="Times New Roman" w:ascii="Times New Roman" w:hAnsi="Times New Roman"/>
          <w:i/>
          <w:sz w:val="24"/>
          <w:szCs w:val="24"/>
        </w:rPr>
        <w:t xml:space="preserve">(кричит) </w:t>
      </w:r>
      <w:r>
        <w:rPr>
          <w:rFonts w:cs="Times New Roman" w:ascii="Times New Roman" w:hAnsi="Times New Roman"/>
          <w:sz w:val="24"/>
          <w:szCs w:val="24"/>
        </w:rPr>
        <w:t>Хардбасыч, старый ты хрен! Слышишь меня?!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Хардбасыч поднимает руку, готовится ударить Пушкарёва и вдруг, замахнувшись, падает на землю. Все смотрят на него. Он лежит и не поднимается.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Дионис Сергеич: Вот... вот свиньи! На моём участке! И такое... такое устроить! Да я вас... да я вас! </w:t>
      </w:r>
      <w:r>
        <w:rPr>
          <w:rFonts w:cs="Times New Roman" w:ascii="Times New Roman" w:hAnsi="Times New Roman"/>
          <w:i/>
          <w:sz w:val="24"/>
          <w:szCs w:val="24"/>
        </w:rPr>
        <w:t>(замахивается тоже и вдруг хватается за сердце)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Дружище, ну ты-то уж не надо... дружище?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Дионис Сергеич отходит назад, схватившись за сердце.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Пушкарёв: Дружище?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гогочет.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Папа!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Из-за кулис выбегает Валентина Яковлевна.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Валентина Яковлевна: Дёня! Дёнечка! Уездили клячу! Бедный мой! Бедный!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Дионис Сергеич падает ей на руки.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Валентина Яковлевна </w:t>
      </w:r>
      <w:r>
        <w:rPr>
          <w:rFonts w:cs="Times New Roman" w:ascii="Times New Roman" w:hAnsi="Times New Roman"/>
          <w:i/>
          <w:sz w:val="24"/>
          <w:szCs w:val="24"/>
        </w:rPr>
        <w:t xml:space="preserve">(ловя его): </w:t>
      </w:r>
      <w:r>
        <w:rPr>
          <w:rFonts w:cs="Times New Roman" w:ascii="Times New Roman" w:hAnsi="Times New Roman"/>
          <w:sz w:val="24"/>
          <w:szCs w:val="24"/>
        </w:rPr>
        <w:t>Что ж вы так? Совесть бы имели! Отца-то так измучить...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Валентина Яковлевна относит Диониса в дом. За этим недоумённо наблюдают все.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Пушкарёв: Боже... отдохнуть не дали...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Пушкарёв уходит.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Тамара </w:t>
      </w:r>
      <w:r>
        <w:rPr>
          <w:rFonts w:cs="Times New Roman" w:ascii="Times New Roman" w:hAnsi="Times New Roman"/>
          <w:i/>
          <w:sz w:val="24"/>
          <w:szCs w:val="24"/>
        </w:rPr>
        <w:t xml:space="preserve">(внезапно кричит): </w:t>
      </w:r>
      <w:r>
        <w:rPr>
          <w:rFonts w:cs="Times New Roman" w:ascii="Times New Roman" w:hAnsi="Times New Roman"/>
          <w:sz w:val="24"/>
          <w:szCs w:val="24"/>
        </w:rPr>
        <w:t>Яромир!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Ну что?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Что... что ты тут устроил? Зачем ты их всех позвал?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Ну позвал и позвал, с кем не бывает? Гости никогда не помешают. А я что? Я к ним пристрастился уже, как видишь... родными мы уже с ними стали...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Тамара: Да что это за родные такие?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А ну! </w:t>
      </w:r>
      <w:r>
        <w:rPr>
          <w:rFonts w:cs="Times New Roman" w:ascii="Times New Roman" w:hAnsi="Times New Roman"/>
          <w:i/>
          <w:sz w:val="24"/>
          <w:szCs w:val="24"/>
        </w:rPr>
        <w:t xml:space="preserve">(замахивается на неё) </w:t>
      </w:r>
      <w:r>
        <w:rPr>
          <w:rFonts w:cs="Times New Roman" w:ascii="Times New Roman" w:hAnsi="Times New Roman"/>
          <w:sz w:val="24"/>
          <w:szCs w:val="24"/>
        </w:rPr>
        <w:t xml:space="preserve">Молчать!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Тамара закрывается от него и закрывает сына. Яромир опускает руку.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Молчи давай. Корми сына. </w:t>
      </w:r>
      <w:r>
        <w:rPr>
          <w:rFonts w:cs="Times New Roman" w:ascii="Times New Roman" w:hAnsi="Times New Roman"/>
          <w:i/>
          <w:sz w:val="24"/>
          <w:szCs w:val="24"/>
        </w:rPr>
        <w:t xml:space="preserve">(смотрит на Вову, сидящего в унынии) </w:t>
      </w:r>
      <w:r>
        <w:rPr>
          <w:rFonts w:cs="Times New Roman" w:ascii="Times New Roman" w:hAnsi="Times New Roman"/>
          <w:sz w:val="24"/>
          <w:szCs w:val="24"/>
        </w:rPr>
        <w:t>Чё тебе, не нравится тут, Вован? Ты давай, стели всю правду-матку, я не обижусь.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Вова: Да Ярик... да не знаю. Глупо это как-то... всё глупо. Иди отца проверь лучше.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Отца? А что с ним? </w:t>
      </w:r>
      <w:r>
        <w:rPr>
          <w:rFonts w:cs="Times New Roman" w:ascii="Times New Roman" w:hAnsi="Times New Roman"/>
          <w:i/>
          <w:sz w:val="24"/>
          <w:szCs w:val="24"/>
        </w:rPr>
        <w:t>(тупо смотрит на Вову)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Вова: Да правда! </w:t>
      </w:r>
      <w:r>
        <w:rPr>
          <w:rFonts w:cs="Times New Roman" w:ascii="Times New Roman" w:hAnsi="Times New Roman"/>
          <w:i/>
          <w:sz w:val="24"/>
          <w:szCs w:val="24"/>
        </w:rPr>
        <w:t xml:space="preserve">(горько помолчав) </w:t>
      </w:r>
      <w:r>
        <w:rPr>
          <w:rFonts w:cs="Times New Roman" w:ascii="Times New Roman" w:hAnsi="Times New Roman"/>
          <w:sz w:val="24"/>
          <w:szCs w:val="24"/>
        </w:rPr>
        <w:t xml:space="preserve">Сам проверю. Сиди тут.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Вова уходит. Яромир провожает его взглядом. Когда тот ушёл, тяжко вздыхает. Смотрит на Тамару и сына.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Тамарка... ну прости, ладно?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Тамара отворачивается и ещё сильнее прижимает плачущего Артёма к себе.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Ну Тамарка... ну прости-и-и-и! Ну я нечаянно! Ну этот... градус шибанул!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Тамара уходит и уводит Артёма за собой.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Эх...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берёт недопитую бутылку пива со стола и допивает.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 ведь всё хорошо начиналось...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смотрит по сторонам.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Ну и ладно! Ну и пожалуйста! </w:t>
      </w:r>
      <w:r>
        <w:rPr>
          <w:rFonts w:cs="Times New Roman" w:ascii="Times New Roman" w:hAnsi="Times New Roman"/>
          <w:i/>
          <w:sz w:val="24"/>
          <w:szCs w:val="24"/>
        </w:rPr>
        <w:t>(декламирует)</w:t>
      </w:r>
      <w:r>
        <w:rPr>
          <w:rFonts w:cs="Times New Roman" w:ascii="Times New Roman" w:hAnsi="Times New Roman"/>
          <w:sz w:val="24"/>
          <w:szCs w:val="24"/>
        </w:rPr>
        <w:t xml:space="preserve"> Бежите все? Бегите, бегите! От жизни не убежишь! Думаете, это глупости всё? А это и есть жизнь! В ней и хорошее бывает, и плохое! И победы, и... и горечи! И... 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тянется к бутылкам, стоящим на столе, берёт одну и разбивает её об стол.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 </w:t>
      </w:r>
      <w:r>
        <w:rPr>
          <w:rFonts w:cs="Times New Roman" w:ascii="Times New Roman" w:hAnsi="Times New Roman"/>
          <w:i/>
          <w:sz w:val="24"/>
          <w:szCs w:val="24"/>
        </w:rPr>
        <w:t xml:space="preserve">(кричит): </w:t>
      </w:r>
      <w:r>
        <w:rPr>
          <w:rFonts w:cs="Times New Roman" w:ascii="Times New Roman" w:hAnsi="Times New Roman"/>
          <w:sz w:val="24"/>
          <w:szCs w:val="24"/>
        </w:rPr>
        <w:t>И я... я победил тоже! Вирус победил! Думаете, это глупости всё?..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снова осматривается по сторонам и падает головой на стол.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 </w:t>
      </w:r>
      <w:r>
        <w:rPr>
          <w:rFonts w:cs="Times New Roman" w:ascii="Times New Roman" w:hAnsi="Times New Roman"/>
          <w:i/>
          <w:sz w:val="24"/>
          <w:szCs w:val="24"/>
        </w:rPr>
        <w:t xml:space="preserve">(стонет): </w:t>
      </w:r>
      <w:r>
        <w:rPr>
          <w:rFonts w:cs="Times New Roman" w:ascii="Times New Roman" w:hAnsi="Times New Roman"/>
          <w:sz w:val="24"/>
          <w:szCs w:val="24"/>
        </w:rPr>
        <w:t xml:space="preserve">Бли-и-и-ин.... </w:t>
      </w:r>
      <w:r>
        <w:rPr>
          <w:rFonts w:cs="Times New Roman" w:ascii="Times New Roman" w:hAnsi="Times New Roman"/>
          <w:i/>
          <w:sz w:val="24"/>
          <w:szCs w:val="24"/>
        </w:rPr>
        <w:t>(начинает рыдать)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Вдруг слышится звук подъезжающей машины. Она останавливается, слышится звук открытия и закрытия двери. На сцену входит Илюшка с мангалом в руках.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Ярик!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приподнимается.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Илья?..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Илюшка: Ярик, ты чего! А где все! </w:t>
      </w:r>
      <w:r>
        <w:rPr>
          <w:rFonts w:cs="Times New Roman" w:ascii="Times New Roman" w:hAnsi="Times New Roman"/>
          <w:i/>
          <w:sz w:val="24"/>
          <w:szCs w:val="24"/>
        </w:rPr>
        <w:t xml:space="preserve">(бросает мангал, бежит к Яромиру) </w:t>
      </w:r>
      <w:r>
        <w:rPr>
          <w:rFonts w:cs="Times New Roman" w:ascii="Times New Roman" w:hAnsi="Times New Roman"/>
          <w:sz w:val="24"/>
          <w:szCs w:val="24"/>
        </w:rPr>
        <w:t>Чего ты разлёгся? Заболел? Устал? Или ещё что? Или... ах! Наклюкался уже!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Да все мы уже... того... а жизнь она </w:t>
      </w:r>
      <w:r>
        <w:rPr>
          <w:rFonts w:cs="Times New Roman" w:ascii="Times New Roman" w:hAnsi="Times New Roman"/>
          <w:i/>
          <w:sz w:val="24"/>
          <w:szCs w:val="24"/>
        </w:rPr>
        <w:t xml:space="preserve">(начинает икать) </w:t>
        <w:softHyphen/>
      </w:r>
      <w:r>
        <w:rPr>
          <w:rFonts w:cs="Times New Roman" w:ascii="Times New Roman" w:hAnsi="Times New Roman"/>
          <w:sz w:val="24"/>
          <w:szCs w:val="24"/>
        </w:rPr>
        <w:t>– ик! – вот такая вот... бывает в ней хорошее – ик! – и плохое бывает... она жизнь – ик! – такая...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Илюшка садится с ним рядом.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Илюшка: А остальные где? А этот кто? </w:t>
      </w:r>
      <w:r>
        <w:rPr>
          <w:rFonts w:cs="Times New Roman" w:ascii="Times New Roman" w:hAnsi="Times New Roman"/>
          <w:i/>
          <w:sz w:val="24"/>
          <w:szCs w:val="24"/>
        </w:rPr>
        <w:t>(тыкает на лежащего на земле деда)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А... этот... да не помню... Хотабыч какой-то... или Хобасыч... или –ик! – Хардбасыч...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Кто-кто?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Хардбасыч! Дед какой-то! Он мне – ик! – самогон пообещал!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А все где? Где?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Дома – ик!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А...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Илюшка смотрит по сторонам.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А я принёс водочки...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О-о-о-о! Водочка! Водочку я – ик – люблю!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Илюшка достаёт из кармана бутылку водки и ставит её на стол.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Но шо-то без закуски – не комильфо!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А тут всё что?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 тут – ик! – солёненького нет.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Понятно...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Да ладно уж. Так попью. </w:t>
      </w:r>
      <w:r>
        <w:rPr>
          <w:rFonts w:cs="Times New Roman" w:ascii="Times New Roman" w:hAnsi="Times New Roman"/>
          <w:i/>
          <w:sz w:val="24"/>
          <w:szCs w:val="24"/>
        </w:rPr>
        <w:t>(начинает открывать бутылку)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Илюшка: Эй-эй! Не налегай! </w:t>
      </w:r>
      <w:r>
        <w:rPr>
          <w:rFonts w:cs="Times New Roman" w:ascii="Times New Roman" w:hAnsi="Times New Roman"/>
          <w:i/>
          <w:sz w:val="24"/>
          <w:szCs w:val="24"/>
        </w:rPr>
        <w:t>(забирает бутылку из рук)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Э-э-э-э...!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падает со скамьи, на которой сидел за столом.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Ярик!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 </w:t>
      </w:r>
      <w:r>
        <w:rPr>
          <w:rFonts w:cs="Times New Roman" w:ascii="Times New Roman" w:hAnsi="Times New Roman"/>
          <w:i/>
          <w:sz w:val="24"/>
          <w:szCs w:val="24"/>
        </w:rPr>
        <w:t xml:space="preserve">(вопит под столом): </w:t>
      </w:r>
      <w:r>
        <w:rPr>
          <w:rFonts w:cs="Times New Roman" w:ascii="Times New Roman" w:hAnsi="Times New Roman"/>
          <w:sz w:val="24"/>
          <w:szCs w:val="24"/>
        </w:rPr>
        <w:t>Илюшка-а-а-а!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Илюшка протягивает ему руку, Яромир хватает её и, пытаясь подняться, ударяется головой об стол. Снова падает.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А-а-ай! Что ж за жизнь! </w:t>
      </w:r>
      <w:r>
        <w:rPr>
          <w:rFonts w:cs="Times New Roman" w:ascii="Times New Roman" w:hAnsi="Times New Roman"/>
          <w:i/>
          <w:sz w:val="24"/>
          <w:szCs w:val="24"/>
        </w:rPr>
        <w:t>(лежит под столом)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Илюшка с сожалением смотрит на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Ярик... ну ты чего? В жизни плохо что-то?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Что?! Плохо-о-о-о?! Наоборот! Я счастлив! Я победил вирус, Илюшка! А ты что сделал? Что ты победил?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Ну скажешь ещё... я вообще-то завтра в Бостон лечу.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Бостон? Бо-о-о-остон?! Это где такое?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Массачусетс. США.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 </w:t>
      </w:r>
      <w:r>
        <w:rPr>
          <w:rFonts w:cs="Times New Roman" w:ascii="Times New Roman" w:hAnsi="Times New Roman"/>
          <w:i/>
          <w:sz w:val="24"/>
          <w:szCs w:val="24"/>
        </w:rPr>
        <w:t>(кричит)</w:t>
      </w:r>
      <w:r>
        <w:rPr>
          <w:rFonts w:cs="Times New Roman" w:ascii="Times New Roman" w:hAnsi="Times New Roman"/>
          <w:sz w:val="24"/>
          <w:szCs w:val="24"/>
        </w:rPr>
        <w:t>: СашА???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США.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Есть такое где-то, да... это в Африке?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Америка, Ярик.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 </w:t>
      </w:r>
      <w:r>
        <w:rPr>
          <w:rFonts w:cs="Times New Roman" w:ascii="Times New Roman" w:hAnsi="Times New Roman"/>
          <w:i/>
          <w:sz w:val="24"/>
          <w:szCs w:val="24"/>
        </w:rPr>
        <w:t xml:space="preserve">(вдруг кричит): </w:t>
      </w:r>
      <w:r>
        <w:rPr>
          <w:rFonts w:cs="Times New Roman" w:ascii="Times New Roman" w:hAnsi="Times New Roman"/>
          <w:sz w:val="24"/>
          <w:szCs w:val="24"/>
        </w:rPr>
        <w:t>Америка?! Это как же так... как же так? А Россия что?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А Россия что? Тут разве хорошо?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А чем не хорошо? Вон, видел, поля у нас какие?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Да видел вроде...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 леса какие! Ай, леса-лесочки... родные! Смотрю на них сейчас... и думаю... какие же они... зелёные... и большие! Да видел ты наши леса ещё где?!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Нет, они же на то и наши...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 дома у нас какие! Красивые тоже! С душой сделаны!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Ну не знаю... мой дом не очень как-то.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Чего-о-о?!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Говорю, дом у меня плохой.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 ты дом новый себе построй!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На какие гроши?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А на самолёт до этого твоего «Бостона» у тебя деньги есть?! Западник ты просто, вот ты кто!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Ярик...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начинает плакать под столом.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Вот... вот ты кто... </w:t>
      </w:r>
      <w:r>
        <w:rPr>
          <w:rFonts w:cs="Times New Roman" w:ascii="Times New Roman" w:hAnsi="Times New Roman"/>
          <w:i/>
          <w:sz w:val="24"/>
          <w:szCs w:val="24"/>
        </w:rPr>
        <w:t xml:space="preserve">(всхлипывает) </w:t>
      </w:r>
      <w:r>
        <w:rPr>
          <w:rFonts w:cs="Times New Roman" w:ascii="Times New Roman" w:hAnsi="Times New Roman"/>
          <w:sz w:val="24"/>
          <w:szCs w:val="24"/>
        </w:rPr>
        <w:t xml:space="preserve">...в доску чужой, вот ты какой... и страну нашу не любишь! А в ней ведь красота... а в ней ведь жизнь! А в ней ведь...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пытается выбраться из-под стола и ударяется головой о стол. Снова падает.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 </w:t>
      </w:r>
      <w:r>
        <w:rPr>
          <w:rFonts w:cs="Times New Roman" w:ascii="Times New Roman" w:hAnsi="Times New Roman"/>
          <w:i/>
          <w:sz w:val="24"/>
          <w:szCs w:val="24"/>
        </w:rPr>
        <w:t xml:space="preserve">(всхлипывая): </w:t>
      </w:r>
      <w:r>
        <w:rPr>
          <w:rFonts w:cs="Times New Roman" w:ascii="Times New Roman" w:hAnsi="Times New Roman"/>
          <w:sz w:val="24"/>
          <w:szCs w:val="24"/>
        </w:rPr>
        <w:t>А я тебе что? Тоже чужой? Меня тоже не любишь?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Ну Ярик...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А на кого променяешь? На кого? На этих ваших... Ричардов?! Да эти Ричарды ваши! Они сами других Ричардов любят! Девушек русских не видели никогда, и любят друг друга!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Господи, Яр, ну это бред же...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Нет! Нет! Так и есть!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Что, в Америке девушек нет?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Русских красавиц нигде нет, кроме России! </w:t>
      </w:r>
      <w:r>
        <w:rPr>
          <w:rFonts w:cs="Times New Roman" w:ascii="Times New Roman" w:hAnsi="Times New Roman"/>
          <w:i/>
          <w:sz w:val="24"/>
          <w:szCs w:val="24"/>
        </w:rPr>
        <w:t xml:space="preserve">(всхлипывает) </w:t>
      </w:r>
      <w:r>
        <w:rPr>
          <w:rFonts w:cs="Times New Roman" w:ascii="Times New Roman" w:hAnsi="Times New Roman"/>
          <w:sz w:val="24"/>
          <w:szCs w:val="24"/>
        </w:rPr>
        <w:t>Россия... моя Россия! Прекрасная Россия! Живая Россия! И люди тут живут, а не существуют! Живут, слышишь? И я живу!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Я вижу...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лежит молча, лишь всхлипывает иногда.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Не любишь меня... а я ведь тебя... как брата...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Илюшка молчит.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Я тебя и позвал, потому что я к тебе, как к брату... а ты вот зачем приехал! Наше пиво выпить! Да свалить с последним вагоном! Сука! </w:t>
      </w:r>
      <w:r>
        <w:rPr>
          <w:rFonts w:cs="Times New Roman" w:ascii="Times New Roman" w:hAnsi="Times New Roman"/>
          <w:i/>
          <w:sz w:val="24"/>
          <w:szCs w:val="24"/>
        </w:rPr>
        <w:t>(стучит по земле)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Илюшка громко вздыхает.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Я, наверное, тоже пойду... поздороваюсь с Тамаркой, Артёмкой... и поеду тогда.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Стой! Стой! </w:t>
      </w:r>
      <w:r>
        <w:rPr>
          <w:rFonts w:cs="Times New Roman" w:ascii="Times New Roman" w:hAnsi="Times New Roman"/>
          <w:i/>
          <w:sz w:val="24"/>
          <w:szCs w:val="24"/>
        </w:rPr>
        <w:t xml:space="preserve">(вылазит из-под стола) </w:t>
      </w:r>
      <w:r>
        <w:rPr>
          <w:rFonts w:cs="Times New Roman" w:ascii="Times New Roman" w:hAnsi="Times New Roman"/>
          <w:sz w:val="24"/>
          <w:szCs w:val="24"/>
        </w:rPr>
        <w:t>Стой, молю! Выпей со мной! Выпей со мной водочки!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Яр...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Видишь? Вылез! Друг я тебе, или кто?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Да... да друг, просто... не в себе ты...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Ну это уж я сам решу. А ты присядь, присядь...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Уже сижу же...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Молоде-е-е-ец... ну и доставай водку!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Илюшка указывает на водку, стоящую на столе.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О! А она уже тут... тут уже! </w:t>
      </w:r>
      <w:r>
        <w:rPr>
          <w:rFonts w:cs="Times New Roman" w:ascii="Times New Roman" w:hAnsi="Times New Roman"/>
          <w:i/>
          <w:sz w:val="24"/>
          <w:szCs w:val="24"/>
        </w:rPr>
        <w:t>(хватает её и начинает открывать)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открывает бутыль водки и припадает ртом к горлу, отпивая два громоздких глотка. Выпив, протягивает Илюшке.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Ты теперь.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Илюшка недоверчиво принимает водку. Делает два глотка. Протягивает обратно Яромиру.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Яромир: Ну что, плоха разве наша водка?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Нормальна... лучшую купил.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Ну вот и выпей со мной! </w:t>
      </w:r>
      <w:r>
        <w:rPr>
          <w:rFonts w:cs="Times New Roman" w:ascii="Times New Roman" w:hAnsi="Times New Roman"/>
          <w:i/>
          <w:sz w:val="24"/>
          <w:szCs w:val="24"/>
        </w:rPr>
        <w:t>(припадает к водке)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Пока Яромир пьёт, на сцене становится темно. Где-то далеко, за кулисами, звучит губная гармошка, такая же, какая звучала при песне Пушкарёва и Хардбасыча, только замедленная, в ужасно низком тоне. Её то и дело прерывает женский плач.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 2.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Самая обычная русская дача. Посреди сцены огромная скамья. Возле этой скамьи – огромный стол, на которой стоят кастрюля с печёной картошкой, тарелка с сосисками, лежит пакет кетчупа, а также множество пустых бутылок. Под столом лежат Илюшка, Яромир. Где-то недалеко от них – дед Хардбасыч. Вдруг Яромир просыпается.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Друзья?.. где вы, друзья? </w:t>
      </w:r>
      <w:r>
        <w:rPr>
          <w:rFonts w:cs="Times New Roman" w:ascii="Times New Roman" w:hAnsi="Times New Roman"/>
          <w:i/>
          <w:sz w:val="24"/>
          <w:szCs w:val="24"/>
        </w:rPr>
        <w:t xml:space="preserve">(смотрит по сторонам слепо) </w:t>
      </w:r>
      <w:r>
        <w:rPr>
          <w:rFonts w:cs="Times New Roman" w:ascii="Times New Roman" w:hAnsi="Times New Roman"/>
          <w:sz w:val="24"/>
          <w:szCs w:val="24"/>
        </w:rPr>
        <w:t xml:space="preserve">Исчезли, что ли? Ушли от меня? </w:t>
      </w:r>
      <w:r>
        <w:rPr>
          <w:rFonts w:cs="Times New Roman" w:ascii="Times New Roman" w:hAnsi="Times New Roman"/>
          <w:i/>
          <w:sz w:val="24"/>
          <w:szCs w:val="24"/>
        </w:rPr>
        <w:t xml:space="preserve">(с дрожью в голосе) </w:t>
      </w:r>
      <w:r>
        <w:rPr>
          <w:rFonts w:cs="Times New Roman" w:ascii="Times New Roman" w:hAnsi="Times New Roman"/>
          <w:sz w:val="24"/>
          <w:szCs w:val="24"/>
        </w:rPr>
        <w:t xml:space="preserve">Друзья? Родные?..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Яромир поднимается на ноги. Смотрит на стол, окидывает презрительным взглядом бутылки.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 </w:t>
      </w:r>
      <w:r>
        <w:rPr>
          <w:rFonts w:cs="Times New Roman" w:ascii="Times New Roman" w:hAnsi="Times New Roman"/>
          <w:i/>
          <w:sz w:val="24"/>
          <w:szCs w:val="24"/>
        </w:rPr>
        <w:t>(бутылкам)</w:t>
      </w:r>
      <w:r>
        <w:rPr>
          <w:rFonts w:cs="Times New Roman" w:ascii="Times New Roman" w:hAnsi="Times New Roman"/>
          <w:sz w:val="24"/>
          <w:szCs w:val="24"/>
        </w:rPr>
        <w:t>: Сказали бы вы мне, где мои друзья... родные мои где... жизнь моя где!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Внезапно просыпается Илюшка. Он, отряхиваясь и потягиваясь, потихоньку встаёт. Встав, потирает глаза. Смотрит сонными глазами на мир вокруг.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Ярик? А ты тут как?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Илюшка? Илюшка! </w:t>
      </w:r>
      <w:r>
        <w:rPr>
          <w:rFonts w:cs="Times New Roman" w:ascii="Times New Roman" w:hAnsi="Times New Roman"/>
          <w:i/>
          <w:sz w:val="24"/>
          <w:szCs w:val="24"/>
        </w:rPr>
        <w:t>(обнимает Илюшку)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Илюшка, обнимаясь с Яромиром, вдруг начинает заливаться слезами.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Илюшка: Ярик! Ярик! А я ведь... я на самолёт опоздал! Мне ведь надо было на самолёт! В Бостон ведь! В Бостон!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Илюшка... да Бостон твой... да разве это жизнь?.. </w:t>
      </w:r>
      <w:r>
        <w:rPr>
          <w:rFonts w:cs="Times New Roman" w:ascii="Times New Roman" w:hAnsi="Times New Roman"/>
          <w:i/>
          <w:sz w:val="24"/>
          <w:szCs w:val="24"/>
        </w:rPr>
        <w:t>(отходит и смотрит тупо)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Илюшка: Ярик! </w:t>
      </w:r>
      <w:r>
        <w:rPr>
          <w:rFonts w:cs="Times New Roman" w:ascii="Times New Roman" w:hAnsi="Times New Roman"/>
          <w:i/>
          <w:sz w:val="24"/>
          <w:szCs w:val="24"/>
        </w:rPr>
        <w:t>(падает на колени)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Просыпается дед Хардбасыч. Поднимается на ноги, трясясь.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Дед Хардбасыч: Хе-хе... опохмелиться бы...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Яромир презрительно смотрит на него.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Ты! Ты! Из-за тебя у меня друзья пропали! Где они теперь! Где?! </w:t>
      </w:r>
      <w:r>
        <w:rPr>
          <w:rFonts w:cs="Times New Roman" w:ascii="Times New Roman" w:hAnsi="Times New Roman"/>
          <w:i/>
          <w:sz w:val="24"/>
          <w:szCs w:val="24"/>
        </w:rPr>
        <w:t>(трясясь, идёт на Хардбасыча).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 Хардбасыч: Ну нет, нет! Обожди! </w:t>
      </w:r>
      <w:r>
        <w:rPr>
          <w:rFonts w:cs="Times New Roman" w:ascii="Times New Roman" w:hAnsi="Times New Roman"/>
          <w:i/>
          <w:sz w:val="24"/>
          <w:szCs w:val="24"/>
        </w:rPr>
        <w:t xml:space="preserve">(отходит) </w:t>
      </w:r>
      <w:r>
        <w:rPr>
          <w:rFonts w:cs="Times New Roman" w:ascii="Times New Roman" w:hAnsi="Times New Roman"/>
          <w:sz w:val="24"/>
          <w:szCs w:val="24"/>
        </w:rPr>
        <w:t>Дай опохмелюсь!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Яромир: Да я тебя... да я тебя убью! </w:t>
      </w:r>
      <w:r>
        <w:rPr>
          <w:rFonts w:cs="Times New Roman" w:ascii="Times New Roman" w:hAnsi="Times New Roman"/>
          <w:i/>
          <w:sz w:val="24"/>
          <w:szCs w:val="24"/>
        </w:rPr>
        <w:t>(шатается и падает вбок)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Хардбасыч: Хе-хе... ну ты уж извини, если обидел чем... я, когда пьян, поприятнее буду. Да уж что поделать? Поили вы меня плохо...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Дед Хардбасыч достаёт пузырь коньяка из другого нагрудного кармана. Смотрит на этот пузырёк с достоинством, а потом, схватившись крепко за него, присасывается к пузырьку.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Дед Хардбасыч </w:t>
      </w:r>
      <w:r>
        <w:rPr>
          <w:rFonts w:cs="Times New Roman" w:ascii="Times New Roman" w:hAnsi="Times New Roman"/>
          <w:i/>
          <w:sz w:val="24"/>
          <w:szCs w:val="24"/>
        </w:rPr>
        <w:t xml:space="preserve">(допив): </w:t>
      </w:r>
      <w:r>
        <w:rPr>
          <w:rFonts w:cs="Times New Roman" w:ascii="Times New Roman" w:hAnsi="Times New Roman"/>
          <w:sz w:val="24"/>
          <w:szCs w:val="24"/>
        </w:rPr>
        <w:t>Ах! Приятно... Каждый год бы так... а то как ни приду сюда – ни попить, ни поесть... никакой жизни! А жить... жить надо. Жить для себя, для родных... для детей наших...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Дед Хардбасыч уходит. На земле лежит Яромир, вздыхая и тяжело стоная. Рядом с ним на коленях стоит Илюшка, с его стороны доносятся всхлипы и стоны. Занавес опускается. Где-то вдалеке звучит губная гармошка. Задорная, звонкая, как во время песни Хардбасыча и Пушкарёва. </w:t>
      </w:r>
      <w:r>
        <w:rPr>
          <w:rFonts w:cs="Times New Roman" w:ascii="Times New Roman" w:hAnsi="Times New Roman"/>
          <w:b/>
          <w:i/>
          <w:sz w:val="24"/>
          <w:szCs w:val="24"/>
        </w:rPr>
        <w:t>Страна готовится запеть.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8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КОНЕЦ.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2e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d72e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72e1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72e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72e1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Название Знак"/>
    <w:basedOn w:val="DefaultParagraphFont"/>
    <w:link w:val="a4"/>
    <w:uiPriority w:val="10"/>
    <w:qFormat/>
    <w:rsid w:val="00d72e15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72e15"/>
    <w:rPr>
      <w:i/>
      <w:iCs/>
      <w:color w:val="808080" w:themeColor="text1" w:themeTint="7f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Title"/>
    <w:basedOn w:val="Normal"/>
    <w:next w:val="Normal"/>
    <w:link w:val="a5"/>
    <w:uiPriority w:val="10"/>
    <w:qFormat/>
    <w:rsid w:val="00d72e15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Bullet">
    <w:name w:val="List Bullet"/>
    <w:basedOn w:val="Normal"/>
    <w:uiPriority w:val="99"/>
    <w:unhideWhenUsed/>
    <w:qFormat/>
    <w:rsid w:val="00775b4c"/>
    <w:pPr>
      <w:spacing w:before="0" w:after="20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LibreOffice/6.1.5.2$Linux_X86_64 LibreOffice_project/10$Build-2</Application>
  <Pages>11</Pages>
  <Words>3967</Words>
  <Characters>21344</Characters>
  <CharactersWithSpaces>25010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2021-04-10T21:17:00Z</dcterms:created>
  <dc:creator>Михаил</dc:creator>
  <dc:description/>
  <dc:language>ru-RU</dc:language>
  <cp:lastModifiedBy/>
  <dcterms:modified xsi:type="dcterms:W3CDTF">2021-08-06T08:58:49Z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