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Пепеляев Георгий</w:t>
      </w: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goshcassudy@gmail.com</w:t>
      </w: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/>
          <w:b w:val="0"/>
          <w:bCs w:val="0"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/>
          <w:b w:val="0"/>
          <w:bCs w:val="0"/>
          <w:sz w:val="36"/>
          <w:szCs w:val="36"/>
          <w:lang w:val="ru-RU"/>
        </w:rPr>
      </w:pPr>
      <w:r>
        <w:rPr>
          <w:rFonts w:hint="default" w:ascii="Times New Roman" w:hAnsi="Times New Roman"/>
          <w:b w:val="0"/>
          <w:bCs w:val="0"/>
          <w:sz w:val="36"/>
          <w:szCs w:val="36"/>
          <w:lang w:val="ru-RU"/>
        </w:rPr>
        <w:t>Я танцую на могилах</w:t>
      </w:r>
    </w:p>
    <w:p>
      <w:pPr>
        <w:spacing w:line="360" w:lineRule="auto"/>
        <w:jc w:val="center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Одноактный монолог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Она - одета в старенькое, пёстрое платье больше напоминающее халат, на голове намотан шарф. На вид ей около 60 лет, по её взгляду видно всё, что думает.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Валера... Валер! Милый мой, я тебе твоих любимых пирожков с мясом и рисом нажарила. Всё, как ты любишь,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обжарыши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твои и молоко. Я тебе поставлю, поешь, а то давно ты ничего не ел.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Ставит сковородку на стул перед дверным проёмом.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Очень мне не нравится твоя пьянка, на весь дом этот запах... Ты там телевизор смотришь? В восемь часов моя передача начнётся, помнишь?..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(Прислушивается.)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Ну чего ты дуешься? Наташка - она резкая, сам же знаешь. Но она очень хорошая. Ну кто ж знал, что ты пьяный в душ полезешь и сухожилие себе на руке порвёшь? Кто ж знал, кто ж знал... Нет, я её не оправдываю! Я её такому никогда не учила, это вот с появлением этого Сергея она себя так ведёт. Мне вот с самого начала этот Сергей не нравился... Ну у него третий брак и всё через жопу! Ну это ведь о чём-то говорит. Один раз ошибся - это ещё ничего, а три раза - как то уже слишком. Алексей мой, уже 20 лет со своей живёт, и слава богу. Так Наташка говорит, что Лёша ничего не добился. Он старший лейтенант, афган прошёл, это ничего?!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Ну она сама уже ничего не понимает, влюбилась как девчонка... Валер! Ну, у нас так же было. У тебя была такая чёрная борода и сам ты был весь такой подтянутый, цыган. Только очень уж ты носатый, но мне даже нравится в тебе вот это цыганское! Но слуха у тебя, Валер, нет, ты даже сопишь во сне как-то немузыкально.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Ты есть то будешь? Не убегут от тебя твои менты, оставь свой зомбоящик, ешь пока горячее.  Ну... Ты ж сам на детей кричал, когда они в телевизор пялились. А Наташка ведь не хочет теперь приезжать. Ну она говорит, что ей надоело тебя из отрезвителя забирать. На съёмной своей живёт в пятнадцати метрах, как шпротина в банке.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У нас сколько здесь площади то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Ты измерял как-то, не помнишь? Метров сто то есть, думаю. Вон там пять комнат, да зал большой свободны, единственное, дрова заказывать нужно, окна заклеить...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(Вздрагивает.)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Валер, ты представляешь, я вчера кур покормить пошла, а там, вот с той части дома, окно открыто. Это опять кто-то сюда залезал, как думаешь? Хорошо бы ты забил, чтоб наглухо... Да помню я, что ты верещал по поводу этих окон. Так а сколько времени я тебя просила все их забить? Я тебе не раз говорила, что за таким большим домом нужно следить! Так они резные, старинные окна, а красить их надо, забивать, чтоб не громыхали. Ты ж первый себя в грудь бил и кричал, что тебе это нужно, что здесь ты прожил, здесь и помрёшь. А сегодня... сегодня Валер! Цветы поливала, и вижу - маки подёргали. Наркоту свою будут варить из моих несчастных маков! Что творится то... Я очень расстроилась. Вот теперь ничего оставлять нельзя, слава богу, что курей не воруют.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Достаёт деньги.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Я расстроилась... Вот, возьми денежку. Купишь мне завтра шоколадку или букетик небольшой. Мне будет приятно. Ты только на бухич свой не трать деньги. Ну или только пиво себе купи, без водки. У Наташки день рожденья был - ты не пришёл, у Алёшы день рождения - не пришёл, а тебя звали. Не умеешь сдерживаться, вот и сидишь...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Валер, ты ещё когда поешь, крышу посмотри. Там, в той комнате, где Дед Барисюк жил. Там она протекает постоянно, я как туда не зайду, всё время лужи. Пол там весь прогнил. Да я бы и сама посмотрела, что там на чердаке происходит, просто мне одной страшно. Ну я боюсь в темноте оставаться. Валера... Ты третий месяц обещаешь починить. Ну ты ж хозяйственный, тебе Наташка говорила, что руки у тебя из правильного места растут. Ну она про Алёшу говорила, что руки у него из жопы... Нет, он всё бы мог сделать, если б ему времени хватало, а то он на службе пропадает, бедный.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red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>Валер!.. Милый мой... хороший... Ну я же тебе говорила, что надо было нам переезжать, пока предлагали. Чё ты заупрямился тогда?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Ну красиво здесь. Дом у нас такой старый, с колоннами, место историческое. Графиня его в каком построила?.. Ну ты выяснял... В девятьсот пятнадцатом?.. Да хрен с ним, на самом деле, это ж в действительности графиней нужно быть, чтоб в графском доме жить. Валер, я в администрацию ходила, квартиру просила, мне они сказали: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ну и что, что вам положена новая квартира, вы же старая, зачем вам новая квартира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?”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Нет, послушай, Валер, я им говорила: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Сколько раз к вам обращалась? Сделайте вы этот фундамент, дом будет стоять. Там же всё вываливается, и оно потянет и нашу сторону…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И на этом точка! Фасад Алёша говорил надо красить, ну так я говорю, что это очень много краски надо, чтобы фасад красить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а никто нам не помогает.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Весит на доме табличка, будто дом не дом, а памятник архитектуры!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Это вот, чё это значит? Ч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ё с ним теперь делать, Валер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Не продать, не отремонтировать...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Раздаётся собачий лай.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Валер, ты знаешь, я сама не своя в последнее время, очень тут одиноко...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Как ты тогда радовался, когда нам комнату в этом доме дали. А теперь ты каждый год помирать собрался! И я уже не помню то время, когда ты помирать не собирался. Ты меня одну хочешь оставить, Валер?.. Ну... Я сегодня на остановке щеночка видела, который девчонкам лапку подавал. Беленький такой щеночек, маленький. Попрошу Наташку, чтоб она привезла его сюда к нам. А то, вот как это, в своём доме и без собаки? Знаю я, что собака оттяпала тебе палец, но они ж не все такие. Ты главное пей поменьше... Я его буду в другой комнате держать, чтоб вы друг с другом совсем не пересекались. Опять же сторожить здесь будет всё. Здорово я придумала?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Сердишься?.. Давай, мы щеночка возьмём, а я его начешу, его ж всё равно надо чесать, и тебе пояс из собачей шерсти сделаю? Сам же на спину всё время жалуешься. Ну и может врачи что-нибудь придумают с твоей рукой. Порвал сухожилия, или что ты там порвал...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Теперь не работаешь, рука не двигается, дома сидишь, отрастил себе пузо! Ты ж ничего не ешь, только пьёшь, вот откуда это у тебя? Все ведь отсюда уехали, в городах живут... Ну чё тут делать? Остались эти сраные картофельные поля, которыми засадили всё в округе. Повсюду гниёт эта картошка, которую никто не собирает. Валер, это не картошка гниёт, это мы здесь гниём заживо! Приятель твой, Дед Барисюк, давно отсюда уехал, в городе трудится. Инженер жил - уехал, врач жил - уехал, милиционер жил - тоже уехал... Понимаешь, вот это вот,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свой огород - как-нибудь проживём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, больше не работает. Валера, это хреновина какая-то!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Наташка всё время говорит, что живу я неправильно, упрекает меня этим. Неправильно я живу, несчастливо... И слава богу, доченька, ты живёшь правильно. До того она ведь так не говорила, Валер. Как с этим Сергеем связалась, так и начала строить из себя фиг знает кого. Мы с Алёшей в холода на рынке стояли, украшения мои продавали, чтоб она могла юбку себе новую купить. Её Сергей, взял какой-то большой кредит на Наташку, для бизнеса, и они живут на эти деньги! Валер, это что в голове то у них должно быть? Это же ну как-то думать нужно, понимать... Мне приставы звонят говорят: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Знаете ли вы такую-то...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Ну я ответила: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Никого не знаю. Больше сюда не звоните.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Так они звонят, про долги её рассказывают. Я к ней разбираться, а она мне наговорила: назвала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поехавшей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в больницу проверяться посылала. А ты знаешь почему это так, Валер? Захожу к ним, перед дверью крик стоит, он её дурой называет, орёт на неё. Потом шлепок слышу, будто чё-то ударилось... Я сразу зашла, он перестал, надулся и ушёл. Наташка, его сильно любит, никого не слушает. Сама рыдает и всё повторяет: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Ты, мама, в этом сраном доме всю жизнь прожила, с мужем алкоголиком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!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Чё и я так должна?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Я завтра в банк пойду, решила уже, попрошу на меня оформить ихний кредит.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Там ведь это им не сложно. А платить?.. Кому какая разница кто платить будет, лишь бы платили.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(Смеётся.)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Ты знаешь, а мне ведь твой дружок помощь финансовую предлагал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для Наташки! Экий хер старый, расщедрился я решила, по старой памяти помочь решил... Кто?! Ну ты только не бей его, Валер.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И разбираться с ним не надо, я то вас знаю. Ну ты ж у меня хороший, только не пей, пожалуйста. Дед Барисюк мне звонил. Он. Впутали вы меня в ваши дела... Квасили бы и дальше, ясны соколы! Меряетесь вы... сказала бы чем, да не буду. Носами, такой же носатый, как ты. Жена у него померла недавно. Вот, звонил он. Зарабатывал хорошо, так скопились у него деньги, девать некуда. Сейчас на пенсию вышел, но токарей всё равно не хватает, так его вызывают постоянно. Говорит: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Бухаю и работаю, а чё мне ещё делать?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Ну я сначала не поняла, чё ему надо то... Жениться он надумал, Валер. На мне жениться! И похабщину свою начал нести, как там ему бабу хочется по утрам и стоит у него там всё там... Я его не слушала. Он всё про деньги плёл, говорил: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Бабки есть, работаю, да и в штанах там всё работает…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И смеялся ещё таким хриплым смехом: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Хы-хы-хы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!”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Сопел ещё. Я трубку бросила, страшно мне от него. Я ж ему ничего, а он всё знает... про Наташкины долги и вообще что делается знает. Это откуда он всё знает?.. Это кто-то ему рассказал? А может Наташка у него денег занять пыталась? Мужик то он хороший, деньги водятся. Ты его не бей. Прямолинейный слишком, так у него сразу не в лоб, а в харю.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Знаешь как он меня называет? Графиня! Ну потому что я в графском доме живу. Ну это он не один так называет, Наташкин Сергей тоже называет. А я ведь ему не подруга, мы с ним за одним столом не пивши, не жравши, а он мне тыкает и всё: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Графиня, графиня…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Так неприятно от него.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Я ведь к голове района по поводу дома ходила, ну чтобы помог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он, переселил бы нас куда... У него такой огромный мраморный кабинет, беленький такой, а перед кабинетом сидит девочка такая. Красивенькая такая, ноги до ушей и коса у неё большая с плеч свисает. Но очень она как-то грубо со мной: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Вам чего, женщина?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Ну я ей ответила, что мол из того то дому, на который вы недавно табличку повесили, будто это памятник архитектуры. Вот... Она этому голове набрала и говорит: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К вам тут эта, из графского дома. Графиня.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Приятно хоть, что поняла, узнали меня там. Ну а дальше чё?.. Просила я, умоляла, а он мне в ответ: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Хрю, му, помочь ничем не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могу.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>Переселить, может вас и переселим,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но только дом этот без хозяев непременно сожгут. Живите.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Поговорили. Обещал он через год ремонтников прислать, а сейчас они заняты. Ну а кого он там пришлёт? Как я дом доверю? Это ж тоже им понимать надо, что это красота, домище, памятник архитектуры!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(Со слезами на глазах.)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Мы потом непременно съедем, Валер, дали же добро на это. А тут... пускай всё сжигают, когда нас не будет. Не наше дело с хламиной такой возиться. Правильно?.. Дадут нам квартиру в городе, и Наташка к нам переедет. Может детишки у неё появятся... пусть рожает, говорю, и не важно от кого. Ты знаешь как говорят, Валер? Тот кто до правнуков доживёт, тому все грехи простят.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(Смеётся.)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Тебе, Валер, непременно надо дожить, а то я пьянку твою не прощу!Алёшу попросим нам ремонт в новой квартире сделать - стены выровнять, обои наклеить... Знаешь, я хочу вот такие вот картинные обои, с горами, всегда мечтала. Ну чтобы я приходила, а тут горы, и снег так сверху. Красиво ведь будет, да? Очень вот как-то спокойно, замечательно...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Алёшка, он всё сделает, я в нём не сомневаюсь, всё у него получится, дай бог. Что бы там Наташа не наговорила, человек он семейный, хозяйственный, всегда всё в дом тащит - хорошо будет... И работает он, вон, целыми днями на работе сидит, я его толком и не вижу... Жена его дома всегда ждёт - всё по правильному, как у людей. Как к ним не приду, она пищит: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Ой, мам, такое винишко купила! Будешь?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Ей уже сорок лет, у неё ни ребёнка, ни котёнка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;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Алёша хороший, но ей богу, лучше бы они из детдома уже взяли. Чё с них убудет, Валер? Ну она упёрлась, сама хочет родить... А на ей это сдалось? Не понятно. Не дал тебе, суке такой, бог, так успокойся уже, а не пьянствуй! Так не первый год замужем. Всё у них будет...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(Вытирает слёзы.)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Да мать я опять вспомнила из-за этой вот... Та тоже перед отцом то моим пальцы гнула - пьянствовала, гуляла. Чё добилась то в итоге? Ну, отец то мой тюкнул её по башке топором, и всё тут... Я потом в пятнадцать с дома бежала. Ну, а дальше ты знаешь, здесь дояркой, там воспиталкой, перебивалась вот так. Ничё своего не было, так отправили тогда в барак какой-то.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(Смеётся.)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Я ж тогда не думала, что в хоромах графских, как графиня буду.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Грохот.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Ну ты скажешь хоть чё-нибудь или так и будешь?.. Ты всё ждёшь чего-то, Валер, только нихрена здесь не будет. Ну, ты работал. А сейчас и профессии нет по которой ты работал. Чё толку то в графском доме жить, когда мы не графья?!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(Смеётся.)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Как-нибудь... всё образуется, не обижай меня только. В Африке, Валер, люди хуже живут. Да мне по вечерам беспокойно только, темно ведь совсем, шныряют тут всякие ещё кругом. Я не знаю, ты спал, только ночью они сюда залезли... Ходили тут по комнатам пустым и ржали ещё как кони, наркоманы эти. Ну так я под одеяло с головой залезла, и вот так вот в комочек свернулась, чтоб виду им не подавать. А они стучать вот в мою стенку начали. 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c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перепугу не выдержала, закричала так на них благим матом, чтоб сволочи эти убирались. Ну они там завизжали, и всё кричали потом: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Дух графини, дух графини…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Ну и убежали, ушли. Весь дом, как проходной двор из-за них...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Грохот.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Ты, Валера, не бойся, это окна стучат, я знаю. Разошлись совсем. До сих пор думаешь, что нужно их беречь? А я бы заколотила всё наглухо. Брось это молчать, Валера! К нам доктор приходил, сказал, что в твоём пиве крови не обнаружено. Понимаешь, неправильно я живу, несчастливо. Слышишь?.. У меня теперь её слова постоянно в башке звучат! Слава богу, доченька, ты живёшь правильно...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Почему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же здесь так темно?! Лампа здесь такая тусклая... Всю жизнь мне эта лампа изгадила. Всегда ведь старалась брать яркие лампы... Посмотри, здесь давно такая тусклая? Я просила их на сто двадцать, а мне дали на шестьдесят! Прошу на сто двадцать - дают на шестьдесят... Эти продавщицы совсем берега попутали. Я пришла, они всё хихикают и улыбаются: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Графиня к нам пришла. Графиня!..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Да попробовали бы они взаправдашней графине лампочку такую продать - полетели бы дальше, чем видели! Слышишь, Валера?..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(Задыхается.)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Пусть все они... пусть все... Не хочу я заколачивать эти окна, не буду! Не буду больше менять эту лампочку!.. Ничего не буду делать, Валера! Пусть рушится, пусть летит в караганду!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В судорогах падает на пол. Встаёт.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Поужинай, Валер, поужинай... Тебе нужно хорошо питаться, так врачи сказали, когда ты руку расшиб пьяным в ванне. Очень жаль, что ты тогда на месте не помер, чтобы Наташа не видела этого всего.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Мне её очень жалко, она ведь тебя так любит, вот уж поистине - папина дочка. Здесь вот, на речке, ты весь такой подтянутый, смуглый, нахрюкался на пляжу и лежал лицом в песок. А я тебя целовать принялась и детей от себя отталкивала, чтобы не видели пьяного. Наташка мне кричала тогда: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Папку не трожь. Не трожь папку!..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Очень я сдала от жизни такой, говорят же, что красивая была, такая девочка-девочка. В мамку видать пошла, мужики за ней тоже бегали, потому её отец кокнул. Сейчас посмотри какие грубые руки, мне такие руки из карманов стыдно высовывать, и на голове три волосины осталось. Ну обо мне всякое скажут... пусть себе думают, что хотят. Что вот обращать на кого-то внимание?.. Положение моё этому не соответствует. Потому что настоящая графиня, Валера, стерпит всё. Таилось вот во мне, годами усыхало... Графиня я, Валера! Взаправдашняя графиня. Дом - не дом, а поместье, вон они, колонны эти тому подтверждение. Там на доме табличка висит: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Дом графини…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Раньше как я не понимала, что графиня во мне таится? Что не по моему теперь - обращусь куда следует, в графский суд какой-нибудь, или президенту! Дуру какую-нибудь деревенскую можно послать куда подальше, но ведь с графиней то так не сделаешь - положение не то.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Волновалась я: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как приду? Как покажусь?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”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Вот за честь почитай теперь, что приду. Со-бла-го-волю!.. Будут теперь уважительно, как в паспорте написано, обращаться. В гости может быть позовут, на чай пригласят. Или... сама приглашу кого-нибудь. И ведь не скажут плохого, потому что о графине плохо нельзя. Но ты ко мне, Валер, как раньше - любя... но, по-другому, уважительно. Побрейся перед тем, как в щёчку целовать будешь.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Непослушные все вокруг, Валера, чёрт их подери, тут уж не управишься. Ну вот когда нету царя в голове у человека, всё его воспитывать надо, управляться с ним. Да если б с самого начала знала, что я графиня, не довела бы до такого... Алёша - недотёпа, перелюбила я его с самого детства, вот он и не научился ничему. Я ему тогда сказала: ничего путёвого из тебя не выйдет, в армию иди, там не пропадёшь, горюшко моё. Вот человеком стал. Там как узнают, что он графский сын - на повышение пойдёт... Наташа по мужикам бегает, из рук в руки, Валера. Так её замуж отдать надо за какого-нибудь графа, а лучше князя, чтоб остепенилася она.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При ком-то надо жить - вот тогда мир будет. От чего твой дружок, Барисюк страдает? Все мы знаем что там у него чешется, побороть он себя не может... Силы воли у него нет. Для того я, Валера, графиней назначена, чтобы над такими быть, кто себя держать не может. Много тут вокруг, всё-то у них плохо: сплетничают, бьют мужья, не слушаются дети, изменяют жёны, злоупотребляют и говорят почём зря... Наташа, доченька, говорю: ты ж неумней козлёнка, куда ты в эти бизнесы лезешь? Ну тебе по жизни надо ходить и глазами хлопать - и хорошо тогда всем будет.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Оно, Валер, обязательно с домом разобраться. А как иначе? Дальше так жить нельзя... Непременно, говорю, надо съезжать, невозможно тут жить одним среди картошки. Мне ещё кажется, что на этих картофельных полях вокруг не картошка зарыта, а головы человечьи! Вот все, кто тут был, бошки их из земли выглядывают и на меня зырят... Мо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 xml:space="preserve">л,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en-US"/>
        </w:rPr>
        <w:t>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>ты же графиня, как довела до такого?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en-US"/>
        </w:rPr>
        <w:t>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none"/>
          <w:lang w:val="ru-RU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Миленькие, да если б я с самого начала была графиней - не довела б. От вас, говорю, ничего кроме этих картофельных полей, не осталось, а я ещё поживу. Работали, Валера, люди, землю возделывали, ан не нужно оказалось никому, вот и бесятся. Страшно они воют, бошки то эти...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Уезжать нам надо, Валера, чтобы воя этого не слышать. Пусть здесь всё перемелется, тогда быть может вернёмся. Знаю я, что здесь ты прожил, здесь и помереть решил. Ну чё тебе в другом месте не помереть, я не понимаю? Была б моя воля, ничего бы этого не было, давно б переехала. Вот уже ждёт нас впереди новое место, а ты за дом этот цепляешься. Что тут тебе мёдом намазано?! Да вокруг дофига таких домов и никому они не нужны, стоят и гниют без дела. А о детях ты, Валер, подумал? Обо мне ты подумал? Мы то здесь помирать не собираемся!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 xml:space="preserve">(В окно.)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А ну, не войте вы, не дождётесь, чтоб я здесь осталась... Всю жизнь в земле копалась, картошку эту собирала, дайте хоть остаточек графиней пожить.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Валер, там будет очень хорошо. Будет тепло и светло, и соберётся вся семья. Оно всё там поменяется. Не будет всей этой грязи вокруг и всего плохого окружавшего нас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;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можно будет жить правильно, без упрёков, без косых взглядов и разговоров за спиной. Неужели тебе самому не хотелось лучше жить, чё упираться то?..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Ты всегда любил этот дом. Ну это наверно твоя отдушина от всех нас была. Помню я, как ты много по хозяйству возился, пока не слёг. А между тем здесь очень много плохого случилось: Алёша с крыльца шандарахнулся прямо на спину, мы его тогда на мотоцикле в больницу везли, слава богу обошлось. Наташка себе тут ржавый гвоздь в ногу загнала, так столбняк думали, но тоже хорошо потом всё было. Как-то всё обходилось, с тобой вот только не обошлось...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Ну, Валер, я сапогом в горло добро не буду запихивать. Мне тебя очень нахватать будет и плакать я буду, но не сильно..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. Графиня она должна себя держать знаешь. Напоследок графиней побыть нужно, если бы я графиней то была, я бы давно от тебя ушла Валера. Я вот... не уходила...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  <w:t>Уходит.Возвращается.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Апрель 2022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Великий Новгород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F2CDE"/>
    <w:rsid w:val="0E7211A3"/>
    <w:rsid w:val="0F1F541B"/>
    <w:rsid w:val="14D013EF"/>
    <w:rsid w:val="17063E19"/>
    <w:rsid w:val="18B035C6"/>
    <w:rsid w:val="1A0B2503"/>
    <w:rsid w:val="1AA955BF"/>
    <w:rsid w:val="1BA36A4B"/>
    <w:rsid w:val="20C462AC"/>
    <w:rsid w:val="21C82F93"/>
    <w:rsid w:val="23CD6CA5"/>
    <w:rsid w:val="29C0782D"/>
    <w:rsid w:val="2A2C6C70"/>
    <w:rsid w:val="314843E9"/>
    <w:rsid w:val="35DC59EE"/>
    <w:rsid w:val="3676671A"/>
    <w:rsid w:val="399F6D4A"/>
    <w:rsid w:val="3AB900AC"/>
    <w:rsid w:val="3B3C1241"/>
    <w:rsid w:val="3C833CF5"/>
    <w:rsid w:val="3F525E11"/>
    <w:rsid w:val="405C61D7"/>
    <w:rsid w:val="43A972B5"/>
    <w:rsid w:val="44892418"/>
    <w:rsid w:val="45475EFD"/>
    <w:rsid w:val="45F73F68"/>
    <w:rsid w:val="469D60A8"/>
    <w:rsid w:val="4C46376A"/>
    <w:rsid w:val="54461C70"/>
    <w:rsid w:val="5517161C"/>
    <w:rsid w:val="56B539D0"/>
    <w:rsid w:val="58AC6375"/>
    <w:rsid w:val="58E70452"/>
    <w:rsid w:val="59B44360"/>
    <w:rsid w:val="5AD00DCE"/>
    <w:rsid w:val="5C6D58CE"/>
    <w:rsid w:val="5EC016AA"/>
    <w:rsid w:val="622A686D"/>
    <w:rsid w:val="63AD6150"/>
    <w:rsid w:val="63E31B72"/>
    <w:rsid w:val="64CB2EAF"/>
    <w:rsid w:val="6532461A"/>
    <w:rsid w:val="6CD72E43"/>
    <w:rsid w:val="6DBE5BA3"/>
    <w:rsid w:val="6EA51648"/>
    <w:rsid w:val="6ED119E4"/>
    <w:rsid w:val="71905EDB"/>
    <w:rsid w:val="77C349F5"/>
    <w:rsid w:val="78567771"/>
    <w:rsid w:val="7A9D1AA6"/>
    <w:rsid w:val="7AD52447"/>
    <w:rsid w:val="7FC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2022-04-19T20:25:00Z</dcterms:created>
  <dc:creator>888go</dc:creator>
  <cp:lastModifiedBy>Гоша Пепеляев</cp:lastModifiedBy>
  <dcterms:modified xsi:type="dcterms:W3CDTF">2022-04-30T18:38:59Z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5EEC4F43D9B242AAB161BAA1148DAAB1</vt:lpwstr>
  </property>
</Properties>
</file>