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Михаил ЛЕБЕДЕВ</w:t>
      </w:r>
    </w:p>
    <w:p>
      <w:pPr>
        <w:rPr>
          <w:rFonts w:hint="default" w:ascii="Times New Roman" w:hAnsi="Times New Roman" w:cs="Times New Roman"/>
          <w:b/>
          <w:bCs/>
          <w:sz w:val="24"/>
          <w:szCs w:val="24"/>
          <w:lang w:val="ru-RU"/>
        </w:rPr>
      </w:pPr>
    </w:p>
    <w:p>
      <w:pP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ПОСЛЕДНИЙ РОМАН</w:t>
      </w:r>
    </w:p>
    <w:p>
      <w:pP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История, в которой ничего нельзя было изменить</w:t>
      </w:r>
    </w:p>
    <w:p>
      <w:pPr>
        <w:rPr>
          <w:rFonts w:hint="default" w:ascii="Times New Roman" w:hAnsi="Times New Roman" w:cs="Times New Roman"/>
          <w:b/>
          <w:bCs/>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ДЕЙСТВУЮЩИЕ ЛИЦА: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АННА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БОРИС</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МАТЬ АННЫ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СЕРЖАНТ</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lang w:val="ru-RU"/>
        </w:rPr>
        <w:t>ОПЕР</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ЛЮДИ В ПРОТИВОГАЗАХ</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ДЕЙСТВИЕ ПЕРВОЕ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СЦЕНА ПЕРВАЯ</w:t>
      </w: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Квартира, стандартная для любого среднего городка в любом уголке земного шара. С улицы в открытое окно доносятся звуки бравурного военного марша. В комнату входит БОРИС, выглядывает в окно, весело машет кому-то рукой, кричит: «До завтра! В десять утра, как договорились!» Закрывает окно.</w:t>
      </w:r>
    </w:p>
    <w:p>
      <w:pPr>
        <w:rPr>
          <w:rFonts w:hint="default" w:ascii="Times New Roman" w:hAnsi="Times New Roman" w:cs="Times New Roman"/>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sz w:val="24"/>
          <w:szCs w:val="24"/>
          <w:lang w:val="ru-RU"/>
        </w:rPr>
        <w:t xml:space="preserve">БОРИС </w:t>
      </w:r>
      <w:r>
        <w:rPr>
          <w:rFonts w:hint="default" w:ascii="Times New Roman" w:hAnsi="Times New Roman" w:cs="Times New Roman"/>
          <w:i/>
          <w:iCs/>
          <w:sz w:val="24"/>
          <w:szCs w:val="24"/>
          <w:lang w:val="ru-RU"/>
        </w:rPr>
        <w:t>(подпевает маршу)</w:t>
      </w:r>
      <w:r>
        <w:rPr>
          <w:rFonts w:hint="default" w:ascii="Times New Roman" w:hAnsi="Times New Roman" w:cs="Times New Roman"/>
          <w:sz w:val="24"/>
          <w:szCs w:val="24"/>
          <w:lang w:val="ru-RU"/>
        </w:rPr>
        <w:t xml:space="preserve">. «... судьба нас ведёт. Вперёд, сыны Отечества! Вперёд, вперёд, вперёд!» Так, направление в кармане, родителям позвонил. Деньги? </w:t>
      </w:r>
      <w:r>
        <w:rPr>
          <w:rFonts w:hint="default" w:ascii="Times New Roman" w:hAnsi="Times New Roman" w:cs="Times New Roman"/>
          <w:i/>
          <w:iCs/>
          <w:sz w:val="24"/>
          <w:szCs w:val="24"/>
          <w:lang w:val="ru-RU"/>
        </w:rPr>
        <w:t>(Достаёт бумажник.)</w:t>
      </w:r>
      <w:r>
        <w:rPr>
          <w:rFonts w:hint="default" w:ascii="Times New Roman" w:hAnsi="Times New Roman" w:cs="Times New Roman"/>
          <w:sz w:val="24"/>
          <w:szCs w:val="24"/>
          <w:lang w:val="ru-RU"/>
        </w:rPr>
        <w:t xml:space="preserve"> Деньги есть, Ане на первое время хватит. Что ещё? Рюкзак Витька обещал принести... «Вперёд, сыны Отечества! Вперёд, вперёд, вперёд!» Ага, в школу позвонить, насчёт вечера. </w:t>
      </w:r>
      <w:r>
        <w:rPr>
          <w:rFonts w:hint="default" w:ascii="Times New Roman" w:hAnsi="Times New Roman" w:cs="Times New Roman"/>
          <w:i/>
          <w:iCs/>
          <w:sz w:val="24"/>
          <w:szCs w:val="24"/>
          <w:lang w:val="ru-RU"/>
        </w:rPr>
        <w:t xml:space="preserve">(Набирает номер на телефоне.) </w:t>
      </w:r>
      <w:r>
        <w:rPr>
          <w:rFonts w:hint="default" w:ascii="Times New Roman" w:hAnsi="Times New Roman" w:cs="Times New Roman"/>
          <w:sz w:val="24"/>
          <w:szCs w:val="24"/>
          <w:lang w:val="ru-RU"/>
        </w:rPr>
        <w:t xml:space="preserve">Вероника Павловна, это Пономаренко. Вы ведь не откажете лучшему словеснику вашего учебного заведения в прощальном ужине с коллегами сегодня в школьному буфете?.. Как можно? Без вас наш мир будет совершенно неполным, совершенно... Часиков в семь планирую... Спасибо. Вы безусловно самый чуткий и нежный директор на нашей безумной скорбной планете. Буду ждать вас персонально и с пристрастием. До вечера. </w:t>
      </w:r>
      <w:r>
        <w:rPr>
          <w:rFonts w:hint="default" w:ascii="Times New Roman" w:hAnsi="Times New Roman" w:cs="Times New Roman"/>
          <w:i/>
          <w:iCs/>
          <w:sz w:val="24"/>
          <w:szCs w:val="24"/>
          <w:lang w:val="ru-RU"/>
        </w:rPr>
        <w:t xml:space="preserve">(Завершает разговор.) </w:t>
      </w:r>
      <w:r>
        <w:rPr>
          <w:rFonts w:hint="default" w:ascii="Times New Roman" w:hAnsi="Times New Roman" w:cs="Times New Roman"/>
          <w:i w:val="0"/>
          <w:iCs w:val="0"/>
          <w:sz w:val="24"/>
          <w:szCs w:val="24"/>
          <w:lang w:val="ru-RU"/>
        </w:rPr>
        <w:t xml:space="preserve">«Победа нас ждёт, судьба нас ведёт...» Значит, прикинем, кто будет. Математик, географичка, химичка, физичка, замполит, два завуча, директриса, физрук, военрук, биологичка, истеричка-историчка, завхоз, библиотекарша. Никого не забыл? Тогда запишем: один коньяк, три водки, две белого, две красного и про запас бутылку тёщиного самогона. С закусками в буфете уже договорился. Будем считать вопрос закрытым...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Слышится звук отпираемой ключом входной двери.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Ага, вот и наша прекрасная половина человечества!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комнату входит АННА.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Здравствуй, жена. Я ждал тебя.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Звучит цитатой из Шварца. Здравствуй, муж.</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Садись скорее сюда. Нет, лучше сюда. Или сюда. Сейчас я буду говорить тебе новость.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Нет, можно я первая скажу? У меня тоже новость для тебя, я всю дорогу репетировала! Позволь, пожалуйста.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Конечно, радость моя. Я же не только самый красивый и умный, я ещё и чертовски деликатный супруг. Прошу.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Дорогой Борис... Нет, лучше милый, милый Боря. Лучше 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Вне всякого сомнения.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Так вот, милый, милый Боря. В наше сложное, но такое счастливое время я не могла остаться в стороне от великого мужества своей страны. Я записалась на курсы медсестёр и уже совсем скоро стану помогать возвращаться в строй нашим раненым бойцам. Ведь появятся же раненые в этой войне? Пусть она будет победной и короткой, но на ней тоже станут стрелять. И конечно будут убитые и раненые, совсем немножко, но будут, так не бывает, чтобы не было. Вот я и пригожусь, а потом, после победы, вновь вернусь в свою библиотеку... Стипендия на курсах совсем мизерная, конечно, но мы справимся, переживём. Вытянем как-нибудь на одну твою учительскую зарплату, ведь правда? Скажи, что ты меня не осуждаешь за самовольство? Я так хотела сделать тебе сюрприз, так мечтала о том, что мы с тобой порадуемся за меня вместе. Ты же рад, милый мой Боря? Ведь рад?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Я рад, Анечка. Я никогда в тебе не сомневался. Ты самая лучшая, самая тонкая, самая ранимая душа в этом мире. Я счастлив за тебя, безмерно счастлив. Только с зарплатой не очень складно теперь будет.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Ты опять всю её перевёл в фонд обороны? Это ничего, Боря, это так справедливо, так важно сейчас. Мама моя поможет, твои родители не оставят в трудный час. Всей стране трудно, стыдно быть счастливым, когда трудно. Ведь так?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Всё так, Аня, всё так. Но здесь немножко другое. Садись, выслушай меня.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Раздаётся дверной звонок. БОРИС выходит из комнаты, АННА остаётся сидеть на стуле.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Бориса из коридора. Неожиданное явление. Здравствуй, Бельцова. Здравствуй, Антохина. Проходите в гостиную.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Бельцовой. Спасибо, Борис Ильич, мы буквально на минутку.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Приглушённый голос Антохиной. А у вас же жена там, да?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Бельцовой. Это неважно. Мы просто хотели сказать, Борис Ильич, что очень уважаем вас за ваш мужественный поступок и всегда будем вас помнить.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Приглушённый голос Антохиной. И любить.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Бельцовой. Да, и любить! Потому что мы раньше любили вас как педагога, а сейчас ещё больше полюбили как защитника Родины. И мы вас обязательно будем помнить всегда-всегда.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Всхлипывающий голос Антохиной. Даже если вас убьют на войне.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Бельцовой. Даже если убьют. Потому что герои не умирают. Вот и всё, что мы хотели сказать.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Приглушённый голос Антохиной: А можно вас поцеловать на прощание? В щёку.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Бельцовой. Не нужно спрашивать разрешения в такой ситуации. Мы просто поцелуем и всё.</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АННА встаёт, подходит к комнатной двери, опирается плечом на косяк, наблюдает за происходящим.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Антохиной. Спасибо. Мне так хорошо стало. Вы такой были учитель, такой...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Голос Бельцовой </w:t>
      </w:r>
      <w:r>
        <w:rPr>
          <w:rFonts w:hint="default" w:ascii="Times New Roman" w:hAnsi="Times New Roman" w:cs="Times New Roman"/>
          <w:i/>
          <w:iCs/>
          <w:sz w:val="24"/>
          <w:szCs w:val="24"/>
          <w:lang w:val="ru-RU"/>
        </w:rPr>
        <w:t>(Анне)</w:t>
      </w:r>
      <w:r>
        <w:rPr>
          <w:rFonts w:hint="default" w:ascii="Times New Roman" w:hAnsi="Times New Roman" w:cs="Times New Roman"/>
          <w:i w:val="0"/>
          <w:iCs w:val="0"/>
          <w:sz w:val="24"/>
          <w:szCs w:val="24"/>
          <w:lang w:val="ru-RU"/>
        </w:rPr>
        <w:t>. Здравствуйте.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Антохиной. Ой, здрасьте.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Здравствуйте.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Бельцовой. Мы пойдём, Борис Ильич. Пожалуйста, берегите себя. До свидания.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Антохиной. До свидания.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Бориса. Подождите, как 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До свидания, девочки.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Хлопает входная дверь. БОРИС возвращается в комнату.</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Ну и вот. Ты всё услышала.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Да, я услышала. Когда?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Завтра, в десять тридцать утра должен явиться на сборный пункт. Старший лейтенант Пономаренко, рекомендуюсь.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Тебе пойдёт офицерская форма.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Вполне возможно. Ты счастлива теперь, скажи?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Так неожиданно... Я рада, Боря, я правда рада. Нет, я не рада, я горжусь своим прекрасным, отважным мужем, добровольцем, который не прячется за спины других смелых людей, а по зову открытой и честной души идёт на защиту Родины... Только слёзы, они как-то сами. Я не могу, Боря, я немножко поплачу сейчас. Прости.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Плачь, жена. Положено плакать в таких случаях, кажется.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Всё, я уже. Я больше не буду.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Вот и славно, вот и хорошо. Мне нужно собраться. Там всё выдадут, конечно, но на первое время: щётку зубную, носки, трусы — ты лучше знаешь, что мне будет нужно. Помоги, пожалуйста. Витька рюкзак свой обещал принести, он небольшой, так что ничего лишнего. Хорошо?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Да, я сейчас. </w:t>
      </w:r>
      <w:r>
        <w:rPr>
          <w:rFonts w:hint="default" w:ascii="Times New Roman" w:hAnsi="Times New Roman" w:cs="Times New Roman"/>
          <w:i/>
          <w:iCs/>
          <w:sz w:val="24"/>
          <w:szCs w:val="24"/>
          <w:lang w:val="ru-RU"/>
        </w:rPr>
        <w:t>(Суетливо начинает собирать мужа на войну.)</w:t>
      </w:r>
      <w:r>
        <w:rPr>
          <w:rFonts w:hint="default" w:ascii="Times New Roman" w:hAnsi="Times New Roman" w:cs="Times New Roman"/>
          <w:i w:val="0"/>
          <w:iCs w:val="0"/>
          <w:sz w:val="24"/>
          <w:szCs w:val="24"/>
          <w:lang w:val="ru-RU"/>
        </w:rPr>
        <w:t xml:space="preserve"> Вот носки, два полотенца, четверо трусов: не спорь, меньше нельзя. Что же ещё? Бритва, мыло... Сколько книг ты можешь взять с собой?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(листает альбом с фотографиями)</w:t>
      </w:r>
      <w:r>
        <w:rPr>
          <w:rFonts w:hint="default" w:ascii="Times New Roman" w:hAnsi="Times New Roman" w:cs="Times New Roman"/>
          <w:i w:val="0"/>
          <w:iCs w:val="0"/>
          <w:sz w:val="24"/>
          <w:szCs w:val="24"/>
          <w:lang w:val="ru-RU"/>
        </w:rPr>
        <w:t xml:space="preserve">. Не знаю, две-три. Сборник Лорки положи, «Митину любовь» Бунина и «Три товарища» Ремарка. Ничего больше не стоит, не нужно.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Звенит дверной звонок, БОРИС идёт в коридор открывать входную дверь.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Виктора. Привет, военный.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Бориса. Привет-привет. Модный какой рюкзак-то, хипстерский.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Голос Виктора. Какой есть.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БОРИС и ВИКТОР входят в комнату. В руках у БОРИСА рюкзачок нелепо-яркой расцветки.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Здравствуй, Аня.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Здравствуй, Витя... Боря, Пелевина не возьмёшь?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Ты ему ещё Быкова туда подсунь.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Боря Быкова не любит.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Я знаю.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Ну, Боря!</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(отрываясь от альбома с фото)</w:t>
      </w:r>
      <w:r>
        <w:rPr>
          <w:rFonts w:hint="default" w:ascii="Times New Roman" w:hAnsi="Times New Roman" w:cs="Times New Roman"/>
          <w:i w:val="0"/>
          <w:iCs w:val="0"/>
          <w:sz w:val="24"/>
          <w:szCs w:val="24"/>
          <w:lang w:val="ru-RU"/>
        </w:rPr>
        <w:t>. Что? Нет, Пелевина не возьму... Подожди, иди сюда. Эту лучше твою фотографию взять или эту?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Эту. А вот мы все здесь втроём, молодые, весёлые, загорелые. В Карелии.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Нет, это на байдарках шли по Чусовой, на Урале.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Да? Может быть.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Эх, могли ведь раньше. Какое чудесное время было — ясное, мирное, лёгкое. Возьму и эту фотографию тоже.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И кто же это у нас такое чудесное, мирное и лёгкое время стёр напрочь?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Не начинай.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Ладно.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Витя, чайник поставлю? Будешь?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 буду. Чего вам время сейчас на меня тратить, сколько его осталось-то? Я лучше пойду. Завтра встретимся на сборном пункте, приду проводить.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Спасибо, Витя. Слушай, ты ведь поможешь Ане здесь, если что? Понятно, что вся эта ерунда ненадолго, вернусь через два-три месяца. Но на всякий случай. Пообещай, мне так спокойнее будет.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Вот же ты дурак, прости господи. Хорошо, обещаю.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Боря, я маленькую баночку кофе положу? Она много места не займёт.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Положи. Ну всё, Витя, будь здоров. Спасибо ещё раз.</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Пока, Витя. До завтра.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Пока. До завтра.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уходит.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Ты любишь меня?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люблю тебя.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А если меня убьют?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буду любить память о тебе.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Не нужно. Полюби другого. Память важна, но жить одной лишь памятью невозможно.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Тебя не убьют, что за глупости ты говоришь.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На войне всё бывает, Аня.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Нет ещё никакой войны, Боря. Может быть, завтра мы проснёмся, а всё уже разрешилось каким-то странным удивительным образом. И тебе не нужно будет ехать в чужую страшную страну. И никому не нужно. И мы опять соберёмся вместе с Витей в далёкий байдарочный поход. И уедем в Карелию, на Урал, в Саяны — куда только захотим. Лето длинное, и оно только начинается.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Это вряд ли. Всё у нас будет, но только попозже, может, следующим летом. Победим врага — и всё хорошее вернётся. Я всё для этого сделаю, всё что в моих силах.</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верю тебе. Верю и люблю.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Я тоже тебе верю. А сейчас мне нужно в школу, проститься с коллегами, они тоже ждут. Пойдёшь со мной?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Нет, я уже вышла из школьного возраста. Ты же там недолго? Я сейчас поглажу футболки, соберу рюкзак и стану тебя ждать. Потом ты придёшь, и у нас будет впереди ещё ночь. Долгая и красивая ночь. Всё, иди.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Я взял бутылку тёщиного самогона, если ты не против. Математик с замполитом его очень ценят за цельность формы и содержания. Вернусь буквально через пару часов. Ты самая замечательная женщина на свете. Обними меня, жена.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БОРИС уходит. АННА механически перебирает вещи мужа, потом срывается к окну, распахивает его и кричит: «Боря! Боря!.. Ничего, это я так. Иди, иди». Возвращается, садится на стул. С улицы гремят медью военные марши.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СЦЕНА ВТОРАЯ</w:t>
      </w: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кафе за столиком сидят АННА и ВИКТОР.</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Уже без пяти шесть.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Придёт, он всегда держит слово, ты знаешь.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знаю.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Придёт. При-дёт. Принести ещё кофе?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Принеси. И Боре тоже.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уходит к барной стойке. АННА смотрит в окно, затем встаёт, идёт к входной двери, но не открывает её, возвращается. Возвращается и ВИКТОР с двумя чашками кофе.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Держи. Надеюсь, не успеет остыть до прихода Бори. И вот что ещё.</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Достаёт из бумажника несколько купюр, кладёт на стол, придвигает АННЕ.</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Пока ещё от Борьки аттестат придёт, а на курсах твоих ничего, считай, не платят. А мне как раз премию выдали.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За что же тебе премию? Ты и премия: уму непостижимо.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За цикл публикаций «Малая моя родина». Я же все последние полгода по стране мотался. Малые города, милые люди в эпоху, так сказать, великих свершений. Всюду жизнь, как ни странно, всюду ещё жизнь.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Спасибо, Витя, не нужно. У меня есть сейчас.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Сейчас есть, завтра не будет. Кто его знает, как всё обернётся.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Всё обернётся хорошо, очень хорошо. Что за мысли у тебя такие? «Враг будет разгромлен решительно и быстро, наша скорая победа неизбежна, как восход солнца», — ты же знаешь, так нам обещают. Сомневаться в очевидном глупо, если не сказать больше. Не хочу ничего подобного от тебя слышать, не хочу! И деньги свои забери.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Ладно, заберу.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Десять минут седьмого. Борин кофе уже остыл.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Будем ждать, что нам ещё остаётся... А помнишь, как он на станции от поезда отстал? Как же её...</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Тайга, станция Тайга. Мы с Байкала тогда возвращались.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И ты умоляла меня сорвать стоп-кран.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А ты не сорвал.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Я не мог. Мы же с проводницей тебя держали, чтобы ты из поезда не выпрыгнула. «Вот его паспорт! Он не может без паспорта! Я только паспорт ему выкину!»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Это сейчас смешно, а тогда реально страшно было, пока Боря нас в Омске уже не догнал.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Догнал же. А за сорванный стоп-кран мне бы такой штраф выписали, что машину пришлось бы продать.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Но ты не сорвал. А Боря бы сорвал, не задумываясь.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Да, Борька, он такой. Ему думать вредно.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 нужно думать, нужно чувствовать. Те кто умеют чувствовать, сейчас идут Родину защищать, а думающие, рассудительные только критикуют, кофе в заведениях попивая. На вовремя выданную премию.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С коньяком. Кстати, хочешь коньяка? Давай закажу.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Половина седьмого. Он не придёт, его не отпустили.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Это армия, Анюта. Но он придёт, он всегда приходит и возвращается, как в тот убежавший от него поезд.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Он всегда возвращался ко мне. И сейчас вернётся, он не может не вернуться. Не может!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Конечно, не может... Вот, пожалуйста.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 столику подходит БОРИС в новенькой полевой офицерской форме.</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Заждались, гляжу? Отставить скорбный внешний вид! Равнение на героя нашего времени!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Как долго я тебя ждала.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Она не хочет коньяк. Но ты-то ведь хочешь, я вижу. Закажу?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(протягивает Виктору армейскую фляжку)</w:t>
      </w:r>
      <w:r>
        <w:rPr>
          <w:rFonts w:hint="default" w:ascii="Times New Roman" w:hAnsi="Times New Roman" w:cs="Times New Roman"/>
          <w:i w:val="0"/>
          <w:iCs w:val="0"/>
          <w:sz w:val="24"/>
          <w:szCs w:val="24"/>
          <w:lang w:val="ru-RU"/>
        </w:rPr>
        <w:t>. Уже здесь. Ступай за рюмками.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уходит к стойке бара.</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Прости, моя хорошая. Вырвался, как только смог. Через два часа поезд, погрузка техники уже окончена. Выдвигаемся к границе.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Но ты всё-таки смог.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Да, я молодец.</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знаю. Ты очень красивый сейчас.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Кому-то и красивым нужно быть... Ну что ты? Всё хорошо, всё будет хорошо.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возвращается с рюмками, разливает в них из фляжки коньяк.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Здесь со своим нельзя, они говорят. Я им киваю на вас, прощание славянки, говорю. Тогда, конечно, можно, говорят. На здоровье, говорят. Разгромим врага, говорят. Вот что военная форма животворящая делает.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Завидуй молча.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Пусть они завидуют, мне-то зачем?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Вредитель ты и враг народа. Давай за тебя, Витя, за старшего здесь остаёшься. </w:t>
      </w:r>
      <w:r>
        <w:rPr>
          <w:rFonts w:hint="default" w:ascii="Times New Roman" w:hAnsi="Times New Roman" w:cs="Times New Roman"/>
          <w:i/>
          <w:iCs/>
          <w:sz w:val="24"/>
          <w:szCs w:val="24"/>
          <w:lang w:val="ru-RU"/>
        </w:rPr>
        <w:t>(Чокаются втроём, выпивают.)</w:t>
      </w:r>
      <w:r>
        <w:rPr>
          <w:rFonts w:hint="default" w:ascii="Times New Roman" w:hAnsi="Times New Roman" w:cs="Times New Roman"/>
          <w:i w:val="0"/>
          <w:iCs w:val="0"/>
          <w:sz w:val="24"/>
          <w:szCs w:val="24"/>
          <w:lang w:val="ru-RU"/>
        </w:rPr>
        <w:t xml:space="preserve"> И пока не забыл...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Внезапно от барной стойки из музыкальных колонок раздаются громкие звуки марша «Прощание славянки». Слышатся аплодисменты, выкрики посетителей кафе «слава нашей армии!», «за защитников Отечества!», «ждём с победой!». БОРИС встаёт, поднимает рюмку, улыбается, кивает окружающим, выпивает, садится. Марш и ажитация стихают.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им благодарна. Они от всей души.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Это слава.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Все имеют право на свои маленькие слабости, пусть даже на публичный патриотизм.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Это ты верно сейчас подметил.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Витя, перестань. Ну я прошу тебя. Такой день сегодня, а ты.</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Я больше не буду.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Будешь, конечно, но любим мы тебя не за это. Ты же любишь Витьку, Аня?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Я забыла положить тебе ножик. Тебе обязательно понадобится нож, у вас же будут консервы. Где тут можно купить нож? </w:t>
      </w:r>
      <w:r>
        <w:rPr>
          <w:rFonts w:hint="default" w:ascii="Times New Roman" w:hAnsi="Times New Roman" w:cs="Times New Roman"/>
          <w:i/>
          <w:iCs/>
          <w:sz w:val="24"/>
          <w:szCs w:val="24"/>
          <w:lang w:val="ru-RU"/>
        </w:rPr>
        <w:t xml:space="preserve">(Обращается к посетителям кафе.) </w:t>
      </w:r>
      <w:r>
        <w:rPr>
          <w:rFonts w:hint="default" w:ascii="Times New Roman" w:hAnsi="Times New Roman" w:cs="Times New Roman"/>
          <w:i w:val="0"/>
          <w:iCs w:val="0"/>
          <w:sz w:val="24"/>
          <w:szCs w:val="24"/>
          <w:lang w:val="ru-RU"/>
        </w:rPr>
        <w:t>У кого с собой есть нож?! Я куплю, мы купим!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Ты у них про кистень спроси, про кистень. Нет ли тут случайно у кого-нибудь завалящего кистеня? Или хоть кастета?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Я же не один еду, Анюта. Найдётся у кого-нибудь нож. Или куплю на первой станции.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Найдётся и купишь. Но это я забыла положить тебе нож. Понимаешь, я, я забыла. Ты едешь на войну, а я забыла про ножик, про этот дурацкий складной нож с красной ручкой, он так и остался лежать на стуле, я помню. Сейчас вспомнила.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(Виктору)</w:t>
      </w:r>
      <w:r>
        <w:rPr>
          <w:rFonts w:hint="default" w:ascii="Times New Roman" w:hAnsi="Times New Roman" w:cs="Times New Roman"/>
          <w:i w:val="0"/>
          <w:iCs w:val="0"/>
          <w:sz w:val="24"/>
          <w:szCs w:val="24"/>
          <w:lang w:val="ru-RU"/>
        </w:rPr>
        <w:t>. А, это который ты мне подарил. Красивый такой, швейцарский, многофункциональный. Я и забыл про него. Прямо даже пожалел сейчас.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А если я на такси, быстро, туда и назад?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Не нужно, мне уже, собственно, пора обратно. Там строго, там армия. Ничего вы, гражданские, не понимаете... Эх, как же мне сейчас хорошо с вами, ребята. Но пора. «Победа нас ждёт, судьба нас ведёт. Вперёд, сыны Отечества, вперёд, вперёд, вперёд!»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 геройствуй там, военный. Ты нам нужен живой. Держись подальше от передовой, поближе к кухне, как деды завещали.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Ну что ты такое говоришь, Витя? Как Боря будет поближе к кухне, вот как? Его товарищи пойдут вперёд на врага, а он будет отсиживаться в тылу? Что ты несёшь? Он не такой, ты же знаешь. Ты не такой, Боря, ты не станешь таким. Я бы не смогла такого тебя полюбить... Господи, что я говорю. Чего я желаю, господи...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Я чертовски отважный, но очень аккуратный герой. Я стану себя беречь, обещаю. Но тебе не будет за меня стыдно, Анюта, это я тоже обещаю... А ты, Витя, обещал мне беречь Аню. Ты же справишься, верно?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Я справлюсь. Мы справимся. Идите уже расставаться без меня. Ни в одном фильме муж, отправляясь на войну, не прощается одновременно с женой и верным товарищем. Это противоречит всем канонам жанра.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Здесь ты прав. Ну всё, будь здоров. </w:t>
      </w:r>
      <w:r>
        <w:rPr>
          <w:rFonts w:hint="default" w:ascii="Times New Roman" w:hAnsi="Times New Roman" w:cs="Times New Roman"/>
          <w:i/>
          <w:iCs/>
          <w:sz w:val="24"/>
          <w:szCs w:val="24"/>
          <w:lang w:val="ru-RU"/>
        </w:rPr>
        <w:t>(Обнимаются.)</w:t>
      </w:r>
      <w:r>
        <w:rPr>
          <w:rFonts w:hint="default" w:ascii="Times New Roman" w:hAnsi="Times New Roman" w:cs="Times New Roman"/>
          <w:i w:val="0"/>
          <w:iCs w:val="0"/>
          <w:sz w:val="24"/>
          <w:szCs w:val="24"/>
          <w:lang w:val="ru-RU"/>
        </w:rPr>
        <w:t xml:space="preserve"> Следующим летом пойдём в Саяны. Пойдёшь?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Пойду. Спокойнее там воюй, без фанатизма. Ступайте.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До свидания, Витя. Спасибо, что пришёл.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БОРИС и АННА идут к выходу из кафе. БОРИС останавливается, возвращается к барной стойке, кладёт на неё купюру.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Эй, есть кто-нибудь?.. Сто граммов водки гражданину вон за тем столом. Нет, двести... Пойдём, жена.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БОРИС подмигивает ВИКТОРУ, обнимает за плечи АННУ, и они уходят в вечерние городские огни. ВИКТОР встаёт, подходит к окну, смотрит им вслед, возвращается за столик.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w:t>
      </w:r>
      <w:r>
        <w:rPr>
          <w:rFonts w:hint="default" w:ascii="Times New Roman" w:hAnsi="Times New Roman" w:cs="Times New Roman"/>
          <w:i/>
          <w:iCs/>
          <w:sz w:val="24"/>
          <w:szCs w:val="24"/>
          <w:lang w:val="ru-RU"/>
        </w:rPr>
        <w:t>(в сторону бара)</w:t>
      </w:r>
      <w:r>
        <w:rPr>
          <w:rFonts w:hint="default" w:ascii="Times New Roman" w:hAnsi="Times New Roman" w:cs="Times New Roman"/>
          <w:i w:val="0"/>
          <w:iCs w:val="0"/>
          <w:sz w:val="24"/>
          <w:szCs w:val="24"/>
          <w:lang w:val="ru-RU"/>
        </w:rPr>
        <w:t>. Там к водке огурцов подайте ещё, что ли. Солёных.</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СЦЕНА ТРЕТЬЯ</w:t>
      </w: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своей квартире ВИКТОР правит только что написанную статью.</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Куда втиснуть этот пассаж? Ага, вот здесь: «У покосившегося дома на лавочке сидели две старухи, молча наблюдая за наплывающим на реку вечерним туманом». Да, логично. </w:t>
      </w:r>
      <w:r>
        <w:rPr>
          <w:rFonts w:hint="default" w:ascii="Times New Roman" w:hAnsi="Times New Roman" w:cs="Times New Roman"/>
          <w:i/>
          <w:iCs/>
          <w:sz w:val="24"/>
          <w:szCs w:val="24"/>
          <w:lang w:val="ru-RU"/>
        </w:rPr>
        <w:t xml:space="preserve">(Дописывает.) </w:t>
      </w:r>
      <w:r>
        <w:rPr>
          <w:rFonts w:hint="default" w:ascii="Times New Roman" w:hAnsi="Times New Roman" w:cs="Times New Roman"/>
          <w:i w:val="0"/>
          <w:iCs w:val="0"/>
          <w:sz w:val="24"/>
          <w:szCs w:val="24"/>
          <w:lang w:val="ru-RU"/>
        </w:rPr>
        <w:t xml:space="preserve">«Может быть, вспоминали они ту давнюю страшную войну, когда наша страна встала на пути европейского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фашизма»... Сейчас, разбежались: им в ту войну хорошо если лет пять было. Но кому это важно теперь?.. Дальше. «С кормами нынче совсем хреново стало», — не стесняется в выражениях председатель». Да, здесь будет к месту. </w:t>
      </w:r>
      <w:r>
        <w:rPr>
          <w:rFonts w:hint="default" w:ascii="Times New Roman" w:hAnsi="Times New Roman" w:cs="Times New Roman"/>
          <w:i/>
          <w:iCs/>
          <w:sz w:val="24"/>
          <w:szCs w:val="24"/>
          <w:lang w:val="ru-RU"/>
        </w:rPr>
        <w:t>(Дописывает.)</w:t>
      </w:r>
      <w:r>
        <w:rPr>
          <w:rFonts w:hint="default" w:ascii="Times New Roman" w:hAnsi="Times New Roman" w:cs="Times New Roman"/>
          <w:i w:val="0"/>
          <w:iCs w:val="0"/>
          <w:sz w:val="24"/>
          <w:szCs w:val="24"/>
          <w:lang w:val="ru-RU"/>
        </w:rPr>
        <w:t xml:space="preserve"> «Немудрено, когда весь Запад обложил нас губительными санкциями»... Нет, «губительными» — это пораженчество. Тогда какими? «Бесчеловечными», напишем. Нет, «антигуманными». Сойдёт... Так, где ещё? Тут можно, да. «Маршрутка в райцентр была молчалива, как начавшиеся поминки». </w:t>
      </w:r>
      <w:r>
        <w:rPr>
          <w:rFonts w:hint="default" w:ascii="Times New Roman" w:hAnsi="Times New Roman" w:cs="Times New Roman"/>
          <w:i/>
          <w:iCs/>
          <w:sz w:val="24"/>
          <w:szCs w:val="24"/>
          <w:lang w:val="ru-RU"/>
        </w:rPr>
        <w:t>(Дописывает.)</w:t>
      </w:r>
      <w:r>
        <w:rPr>
          <w:rFonts w:hint="default" w:ascii="Times New Roman" w:hAnsi="Times New Roman" w:cs="Times New Roman"/>
          <w:i w:val="0"/>
          <w:iCs w:val="0"/>
          <w:sz w:val="24"/>
          <w:szCs w:val="24"/>
          <w:lang w:val="ru-RU"/>
        </w:rPr>
        <w:t xml:space="preserve"> «Но в глазах людей сквозила вера в нашего президента, вера в победу»... Блядь, какой пиздец, какой лютый пиздец... Ладно, ещё всего одну мотивашку осталось вставить. Сейчас, сейчас-сейчас...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Раздаётся звонок в дверь. ВИКТОР выходит в коридор, возвращается с АННОЙ.</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Так себе выглядишь, честно говоря.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Вторые сутки пришлось дежурить. Не успела смениться — новый санпоезд подкатил. Только в наш госпиталь сорок человек привезли. С ног валюсь, что ты хочешь.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Кофе я хочу. Будешь?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Буду. Две ложки положи, иначе засну прямо тут у тебя.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Так спи, я всё равно работаю ещё.</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Про что работаешь?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Про людей. Про простых людей, а не этих всех с выпученными глазами.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Получается?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Пытаюсь... Ладно, ты пока в холодильнике пошарь чего к кофе, а мне ещё одну мотивашку нужно впихнуть. Я быстро, пять минут.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Чего впихнуть?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Мотивашку, обязательный мотивирующий резон. «Народ сплотился», «победа близка», «англо-саксонский фашизм», «как в Великую Отечественную», «ядерная триада в полной боеготовности», «не уступим свой суверенитет»... Ну и всё такое прочее. Штук десять неукоснительных рекомендаций в редакцию прислали. Замполит ещё месяц назад довёл на планёрке новую идеологическую инициативу.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Ладно, работай, я сама.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АННА ставит чайник, достаёт из холодильника масло, делает бутерброды, заливает кипятком растворимый кофе.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У меня всё готово. Ты дописал?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Нет. Сама попробуй куда-нибудь всунуть лозунг про то, как «мы геройски держим фронт». В коровниках они его у меня держать должны? В дощатых уличных сортирах? В школе без отопления?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Должны. Мы все должны держать фронт, каждый на своём месте. Иначе зачем всё это?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И зачем?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Пей кофе, Витя, ешь бутерброды. Молча. Давай сегодня помолчим.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ВИКТОР. Давай. </w:t>
      </w:r>
      <w:r>
        <w:rPr>
          <w:rFonts w:hint="default" w:ascii="Times New Roman" w:hAnsi="Times New Roman" w:cs="Times New Roman"/>
          <w:i/>
          <w:iCs/>
          <w:sz w:val="24"/>
          <w:szCs w:val="24"/>
          <w:lang w:val="ru-RU"/>
        </w:rPr>
        <w:t>(Пьют кофе, молчат.)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Вспомнила, голова дырявая...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Решили же помолчать.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Ладно, отбой. Я же деньги тебе принесла, зарплату наконец вчера дали. Не весь долг, конечно, но половину возвращаю.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 придумывай, оставь, не горит. Отдашь, когда разбогатеешь.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Нет, возьми пожалуйста. Ты ведь потерпишь ещё, Витя? Должен же когда-нибудь денежный аттестат от Бори дойти. Он пишет, что три рапорта командиру подал по этому поводу. Обещали разобраться.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Как он там?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Как все. Пишет, что всё хорошо, фронт держим, верим в победу.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Сам-то как? Здоров, не ранен?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Ты же его знаешь. Самочувствие отличное, настроение бодрое, готов к труду и обороне.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Хорошо бы. С другой стороны, цензуру никто не отменял.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понимаю.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Давно писал в последний раз?</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В крайний.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Извини.</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В субботу письмо получила. Три дня уже прошло.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Ничего, всё нормально. Боря у нас чёткий, Боря уже полгода на войне, Боря опытный. Не переживай.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Да я как-то уже привыкла переживать. Всё не так остро, как в первые недели. Все ждут, и я жду. Всё когда-нибудь кончается... У нашей старшей оперблока вчера закончилось: пришли двое из военкомата, принесли извещение и орден посмертный. А когда гроб ждать, не сказали, сами не знают. Говорят, некоторые по полгода ждут.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Всё образуется, Аня, всё наладится.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Тебе-то откуда знать? Что ты можешь знать про эту войну?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Что она никому не нужна.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Ты это в своей газете напиши, если такой смелый. Или нашим ребятам на фронте расскажи.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На войну меня не допускают. На войну у нас ездят лупоглазые, незамутнённые, проверенные, не сомневающиеся. Но я бы поехал, посмотреть что там на самом деле и как. Правда.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 до правды сейчас, Витя. Как ты не понимаешь?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Почему? Прекрасно я всё понимаю. Правда сейчас лишняя, как тёплый сортир в деревенской школе, как вот это масло, которое только по талонам, как запрещённые ныне песни нашей юности. Ладно, не нужна так не нужна. Я разве против?</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Совсем меня разморило, и кофе не спасает. Я прилягу, Витя? Просто полежу, устала.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Конечно, ложись.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А ты работай, не обращай на меня внимания.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Как-то ты возомнила о себе. С чего мне на тебя внимание обращать?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Ну и дурак. Я не буду спать, я только ноги вытяну. Гудят от усталости.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АННА ложится на диван.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Сейчас плед достану.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Да не нужен мне плед, садись работай. Я на тебя отсюда смотреть буду. И давай опять помолчим.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Хорошо. </w:t>
      </w:r>
      <w:r>
        <w:rPr>
          <w:rFonts w:hint="default" w:ascii="Times New Roman" w:hAnsi="Times New Roman" w:cs="Times New Roman"/>
          <w:i/>
          <w:iCs/>
          <w:sz w:val="24"/>
          <w:szCs w:val="24"/>
          <w:lang w:val="ru-RU"/>
        </w:rPr>
        <w:t xml:space="preserve">(Садится за рабочий стол.) </w:t>
      </w:r>
      <w:r>
        <w:rPr>
          <w:rFonts w:hint="default" w:ascii="Times New Roman" w:hAnsi="Times New Roman" w:cs="Times New Roman"/>
          <w:i w:val="0"/>
          <w:iCs w:val="0"/>
          <w:sz w:val="24"/>
          <w:szCs w:val="24"/>
          <w:lang w:val="ru-RU"/>
        </w:rPr>
        <w:t>Свет погасить?</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Погаси. А у тебя пусть там настольная лампа горит. Она мирная, как до войны... Всё, молчим.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работает в тишине. Потягивается, встаёт, подходит к спящей АННЕ. Достаёт из шкафа плед, укрывает её. Садится рядом, смотрит, потом неуверенно, кончиками пальцев проводит по волосам. АННА открывает глаза, молчит.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Ты заснула, я принёс плед.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Спасибо. Долго я спала?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 знаю, я работал.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Хорошо у тебя, я пригрелась, и глаза опять слипаются.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Спи, ты мне не мешаешь. Скорее, наоборот.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Нет, пора идти. </w:t>
      </w:r>
      <w:r>
        <w:rPr>
          <w:rFonts w:hint="default" w:ascii="Times New Roman" w:hAnsi="Times New Roman" w:cs="Times New Roman"/>
          <w:i/>
          <w:iCs/>
          <w:sz w:val="24"/>
          <w:szCs w:val="24"/>
          <w:lang w:val="ru-RU"/>
        </w:rPr>
        <w:t xml:space="preserve">(Встаёт, поправляет, причёску, одежду.) </w:t>
      </w:r>
      <w:r>
        <w:rPr>
          <w:rFonts w:hint="default" w:ascii="Times New Roman" w:hAnsi="Times New Roman" w:cs="Times New Roman"/>
          <w:i w:val="0"/>
          <w:iCs w:val="0"/>
          <w:sz w:val="24"/>
          <w:szCs w:val="24"/>
          <w:lang w:val="ru-RU"/>
        </w:rPr>
        <w:t>А как твои дела — на работе и вообще?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Обычные дела. Окормляю читательскую паству, как могу. Но могу, сама понимаешь, плохо, без огонька.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Да уж понимаю.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Зато книжку начал писать.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Про что?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Кажется, про любовь. И про свободу.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В общем, про свободную любовь. Да ты шалун, Витька.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И про несвободу. Да, я шалун.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Как это: про свободу и несвободу?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Потому что диалектика, вот почему... Да не знаю я ещё. Задумка такая, а дальше как уж пойдёт.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люблю про любовь. Большая книжка хоть будет?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Наверное. Кажется, такие называют романом.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Ну и молодец. Всё у тебя получится, и мы ещё будем гордиться знакомством с большим писателем.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Большим, как слон.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Слон — полезное животное в хозяйстве, нам пригодится.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Мясо-молочная порода, а как 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Ты смешной и родной... Всё, я пошла.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Я провожу.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Через двор перейти? Смешной. Ладно, спасибо тебе за всё.</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АННА уходит. Виктор смотрит в окно ей вслед. Затем вновь садится за рабочий стол.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w:t>
      </w:r>
      <w:r>
        <w:rPr>
          <w:rFonts w:hint="default" w:ascii="Times New Roman" w:hAnsi="Times New Roman" w:cs="Times New Roman"/>
          <w:i/>
          <w:iCs/>
          <w:sz w:val="24"/>
          <w:szCs w:val="24"/>
          <w:lang w:val="ru-RU"/>
        </w:rPr>
        <w:t>(пишет)</w:t>
      </w:r>
      <w:r>
        <w:rPr>
          <w:rFonts w:hint="default" w:ascii="Times New Roman" w:hAnsi="Times New Roman" w:cs="Times New Roman"/>
          <w:i w:val="0"/>
          <w:iCs w:val="0"/>
          <w:sz w:val="24"/>
          <w:szCs w:val="24"/>
          <w:lang w:val="ru-RU"/>
        </w:rPr>
        <w:t>. «Как выживать крестьянину в текущих экономических условиях, знает один бог и замполит агрохозяйства «Щеколдинское» Егор Кириллович Валетов: «Мы живём, а не выживаем, корреспондент, — объясняет он заезжему журналисту. — Может там у вас в городах и есть паникёры, недовольные продуктовыми карточками, но мы здесь, на своей земле даём стране эти самые продукты. Мы вот этими руками обеспечиваем продовольственный суверенитет державы назло вражескому агрессору. Если потребуется, последнюю корову со двора сведём, но не дадим...» Нет, не умею.</w:t>
      </w:r>
    </w:p>
    <w:p>
      <w:pPr>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(Начинает лихорадочно править текст.)</w:t>
      </w:r>
      <w:r>
        <w:rPr>
          <w:rFonts w:hint="default" w:ascii="Times New Roman" w:hAnsi="Times New Roman" w:cs="Times New Roman"/>
          <w:i w:val="0"/>
          <w:iCs w:val="0"/>
          <w:sz w:val="24"/>
          <w:szCs w:val="24"/>
          <w:lang w:val="ru-RU"/>
        </w:rPr>
        <w:t xml:space="preserve"> Где здесь? А, вот «согласно последним указам президента». Нахрен. </w:t>
      </w:r>
      <w:r>
        <w:rPr>
          <w:rFonts w:hint="default" w:ascii="Times New Roman" w:hAnsi="Times New Roman" w:cs="Times New Roman"/>
          <w:i/>
          <w:iCs/>
          <w:sz w:val="24"/>
          <w:szCs w:val="24"/>
          <w:lang w:val="ru-RU"/>
        </w:rPr>
        <w:t>(Вычёркивает.)</w:t>
      </w:r>
      <w:r>
        <w:rPr>
          <w:rFonts w:hint="default" w:ascii="Times New Roman" w:hAnsi="Times New Roman" w:cs="Times New Roman"/>
          <w:i w:val="0"/>
          <w:iCs w:val="0"/>
          <w:sz w:val="24"/>
          <w:szCs w:val="24"/>
          <w:lang w:val="ru-RU"/>
        </w:rPr>
        <w:t xml:space="preserve"> «Есть, есть и в деревне свои проводники тлетворного влияния Запада». В жопу. </w:t>
      </w:r>
      <w:r>
        <w:rPr>
          <w:rFonts w:hint="default" w:ascii="Times New Roman" w:hAnsi="Times New Roman" w:cs="Times New Roman"/>
          <w:i/>
          <w:iCs/>
          <w:sz w:val="24"/>
          <w:szCs w:val="24"/>
          <w:lang w:val="ru-RU"/>
        </w:rPr>
        <w:t>(Вычёркивает.)</w:t>
      </w:r>
      <w:r>
        <w:rPr>
          <w:rFonts w:hint="default" w:ascii="Times New Roman" w:hAnsi="Times New Roman" w:cs="Times New Roman"/>
          <w:i w:val="0"/>
          <w:iCs w:val="0"/>
          <w:sz w:val="24"/>
          <w:szCs w:val="24"/>
          <w:lang w:val="ru-RU"/>
        </w:rPr>
        <w:t xml:space="preserve"> «Не допустим солдат НАТО на порог нашего общего дома». Обойдёшься. </w:t>
      </w:r>
      <w:r>
        <w:rPr>
          <w:rFonts w:hint="default" w:ascii="Times New Roman" w:hAnsi="Times New Roman" w:cs="Times New Roman"/>
          <w:i/>
          <w:iCs/>
          <w:sz w:val="24"/>
          <w:szCs w:val="24"/>
          <w:lang w:val="ru-RU"/>
        </w:rPr>
        <w:t>(Вычёркивает.)</w:t>
      </w:r>
      <w:r>
        <w:rPr>
          <w:rFonts w:hint="default" w:ascii="Times New Roman" w:hAnsi="Times New Roman" w:cs="Times New Roman"/>
          <w:i w:val="0"/>
          <w:iCs w:val="0"/>
          <w:sz w:val="24"/>
          <w:szCs w:val="24"/>
          <w:lang w:val="ru-RU"/>
        </w:rPr>
        <w:t xml:space="preserve"> Достали. Пусть сосут всей редакцией вместе с замполитом...</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Твари, ненавижу.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сидит усталый, опустошённый.</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ДЕЙСТВИЕ ВТОРОЕ</w:t>
      </w: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В центре — гостиная квартиры Анны и Бориса. На диване сидят АННА и МАТЬ АННЫ. В левой части сцены БОРИС в блиндаже что-то пишет. В правой части сцены за столом сидит ОПЕР, напротив него стоит ВИКТОР. </w:t>
      </w: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 зависимости от происходящего, свет акцентируется на месте действия.</w:t>
      </w: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Кабинет Опера.</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Господин заместитель начальника оперчасти, трудовой поселенец Виктор Метельников по вашему распоряжению прибыл.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У тебя бригада вторую неделю план не выполняет.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А мы причём? Литейка продукцию задерживает, с неё и спрос. Сколько поступает, столько и отрабатываем.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Не умничай. С литейных тоже спросим, не сомневайся. Развелось, понимаешь, саботажников на третий год войны. На фронт бы вас всех, дармоедов, под артобстрел. Там лучшие люди страны гибнут без снарядов, а отгрузка с завода сократилась на восемь процентов. Хочешь на фронт, Метельников?</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Да мне поровну.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Это ты так дерзишь, потому что знаешь: никто вас отсюда на войну не отправит. Вы же тиллигенция, пацифисты грёбаные, неблагонадёжные элементы. Раньше бы всех вас обнулили, чтобы стране дышать легче стало, но нынче не те времена, нынче у нас, понимаешь, гуманизм и оборонная необходимость в трудовых ресурсах... Ничего, после победы прямо здесь вас всех и закопаем, в Сибири. За ненадобностью.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Как скажете, господин заместитель начальника оперчасти.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Я уже сказал... Ладно, с производством пусть дирекция разбирается, наше дело вовремя сигнал подать и за режимом следить. Пусть и не зона здесь, а трудовое поселение, но вам только волю дай, тилигентам... Как в общаге настроение у контингента, Метельников? Наблюдаешь пораженческие разговоры?.. Ты плечами мне тут не жми, ты на вопросы отвечай.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Настроение в общежитии рабочее, бодрое. Общий просмотр выпусков Военинформцентра проходит в обстановке духовного подъёма трудпоселенцев. Всё согласно внутреннему распорядку и даже более чем как.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Сволочь.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 без того.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Обрыдла мне уже эта зима. Март кончается, а сугробы только таять начинают. У нас на Кубани уже жердёлы поди отцвели, а тут синицы со снегирями ещё на север не улетели. Занесла же служба в ледяную сторонку. А всё эта война ваша.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Ваша.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Подрезать бы тебе язычок, Метельников, да поговорить потом не с кем здесь будет.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Благодарствуйте, ваше благородие, за доброту вашу, за участие.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Цени, мудила-писатель.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Виноват, из журналистов мы, не из писателей.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Я твоё личное дело, Метельников, наизусть помню. Но и хлеб свой не зря тут трескаю. </w:t>
      </w:r>
      <w:r>
        <w:rPr>
          <w:rFonts w:hint="default" w:ascii="Times New Roman" w:hAnsi="Times New Roman" w:cs="Times New Roman"/>
          <w:i/>
          <w:iCs/>
          <w:sz w:val="24"/>
          <w:szCs w:val="24"/>
          <w:lang w:val="ru-RU"/>
        </w:rPr>
        <w:t xml:space="preserve">(Достаёт из ящика стола папку с рукописными листами.) </w:t>
      </w:r>
      <w:r>
        <w:rPr>
          <w:rFonts w:hint="default" w:ascii="Times New Roman" w:hAnsi="Times New Roman" w:cs="Times New Roman"/>
          <w:i w:val="0"/>
          <w:iCs w:val="0"/>
          <w:sz w:val="24"/>
          <w:szCs w:val="24"/>
          <w:lang w:val="ru-RU"/>
        </w:rPr>
        <w:t>Знакомая папочка, Метельников?</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ОПЕР просматривает листы. ВИКТОР молчит.</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Знакомая, знаю. Чего молчишь?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Жду.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Чего ждёшь?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Оценки. Первый читатель, как-никак.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Будет тебе моя оценка, будет. Вот это что? </w:t>
      </w:r>
      <w:r>
        <w:rPr>
          <w:rFonts w:hint="default" w:ascii="Times New Roman" w:hAnsi="Times New Roman" w:cs="Times New Roman"/>
          <w:i/>
          <w:iCs/>
          <w:sz w:val="24"/>
          <w:szCs w:val="24"/>
          <w:lang w:val="ru-RU"/>
        </w:rPr>
        <w:t xml:space="preserve">(Достаёт из папки и предъявляет Виктору листки копировальной бумаги.) </w:t>
      </w:r>
      <w:r>
        <w:rPr>
          <w:rFonts w:hint="default" w:ascii="Times New Roman" w:hAnsi="Times New Roman" w:cs="Times New Roman"/>
          <w:i w:val="0"/>
          <w:iCs w:val="0"/>
          <w:sz w:val="24"/>
          <w:szCs w:val="24"/>
          <w:lang w:val="ru-RU"/>
        </w:rPr>
        <w:t>А, Метельников?</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Копирка.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Отметим, использованная копирка. Какой отсюда вывод? А вывод простой: не единственный это экземпляр твоего романа, где-то лежат и другие. Логично? Логично. Ну?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Что, «ну»?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И где?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Нигде. Я их сжёг, как Гоголь.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Гоголем, значит, себя мнишь, Метельников, великим писателем земли русской.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Как прикажете, господин заместитель начальника оперчасти.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Говно ты, Метельников, а не Гоголь. У того, помню, в «Ревизоре» обхохочешься, а у тебя длинное всё и нудное. Сорок страниц сплошной, понимаешь, зевоты, хоть название и острое, завлекательное. Как там? </w:t>
      </w:r>
      <w:r>
        <w:rPr>
          <w:rFonts w:hint="default" w:ascii="Times New Roman" w:hAnsi="Times New Roman" w:cs="Times New Roman"/>
          <w:i/>
          <w:iCs/>
          <w:sz w:val="24"/>
          <w:szCs w:val="24"/>
          <w:lang w:val="ru-RU"/>
        </w:rPr>
        <w:t>(Заглядывает в первый лист.)</w:t>
      </w:r>
      <w:r>
        <w:rPr>
          <w:rFonts w:hint="default" w:ascii="Times New Roman" w:hAnsi="Times New Roman" w:cs="Times New Roman"/>
          <w:i w:val="0"/>
          <w:iCs w:val="0"/>
          <w:sz w:val="24"/>
          <w:szCs w:val="24"/>
          <w:lang w:val="ru-RU"/>
        </w:rPr>
        <w:t xml:space="preserve"> О, «Падение вверх». Я вначале подумал, что фантастика какая-нибудь про невесомость, но куда там: тонкие чувства, природа, философия жизни... Может дальше у тебя поживее задумано? Ну не знаю, убийство какое случится или инопланетяне прилетят. А, Метельников?</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Нет, не прилетят. Сами, мы всё делаем сами, без всяких инопланетян.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Жаль. Ну, допустим, нашёл ты здесь «дорогу» — хоть ногами, хоть с этапом, — отправил книжку свою на волю. И кто её читать там станет, кому это интересно? Хоть сам со стороны послушай.</w:t>
      </w:r>
      <w:r>
        <w:rPr>
          <w:rFonts w:hint="default" w:ascii="Times New Roman" w:hAnsi="Times New Roman" w:cs="Times New Roman"/>
          <w:i/>
          <w:iCs/>
          <w:sz w:val="24"/>
          <w:szCs w:val="24"/>
          <w:lang w:val="ru-RU"/>
        </w:rPr>
        <w:t xml:space="preserve"> (Читает из папки.)</w:t>
      </w:r>
      <w:r>
        <w:rPr>
          <w:rFonts w:hint="default" w:ascii="Times New Roman" w:hAnsi="Times New Roman" w:cs="Times New Roman"/>
          <w:i w:val="0"/>
          <w:iCs w:val="0"/>
          <w:sz w:val="24"/>
          <w:szCs w:val="24"/>
          <w:lang w:val="ru-RU"/>
        </w:rPr>
        <w:t xml:space="preserve"> «Солнце выползало из-за утёса медленной тяжёлой улиткой, расцвечивало галечниковую косу яркой краской ранне-осенней тайги. Наконец утренние лучи накрыли палатку, затвердевшую от первых таёжных заморозков: она чуть задымилась паром от тающего на тенте инея. Вверху за поворотом ворчливо шумел пройденный порог Базальт. Но сегодня он, нехотя выпустивший их вчера из мощной косой бочки, дышал ровно, неопасно в своём вечном ожидании рисковых людей, забиравшихся на самую вершину реки утомительно редко. Хорошо если раз пять в год пройдут здесь через отмели и бешеные валы порогов рыбаки на моторках или совсем уж чудаковатые городские люди на байдарках или катамаранах.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Скучно жилось на свете порогу Базальт, оттого и рад был он каждому случаю поиграть со случайными гостями. Бывало, что такие забавы завершались печально для пришлецов, но это входило в правила игры с дикой природой. И каждый, кто вступал в пределы реки, понимал, что менять эти правила никто ему здесь не позволит...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Сергей вздохнул, отряхнулся от утренней философии, вернулся в палатку. Лена смешно сопела носом, втянувшись с головой в тепло уютного спальника. Сергей кончиками пальцев убрал с её лба выбившийся наружу непослушный локон, долго смотрел в родное лицо, не решаясь прервать самый тёплый, самый важный утренний сон...»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Смена акцента на квартиру Анны и Бориса.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МАТЬ АННЫ </w:t>
      </w:r>
      <w:r>
        <w:rPr>
          <w:rFonts w:hint="default" w:ascii="Times New Roman" w:hAnsi="Times New Roman" w:cs="Times New Roman"/>
          <w:i/>
          <w:iCs/>
          <w:sz w:val="24"/>
          <w:szCs w:val="24"/>
          <w:lang w:val="ru-RU"/>
        </w:rPr>
        <w:t>(читает рукопись)</w:t>
      </w:r>
      <w:r>
        <w:rPr>
          <w:rFonts w:hint="default" w:ascii="Times New Roman" w:hAnsi="Times New Roman" w:cs="Times New Roman"/>
          <w:i w:val="0"/>
          <w:iCs w:val="0"/>
          <w:sz w:val="24"/>
          <w:szCs w:val="24"/>
          <w:lang w:val="ru-RU"/>
        </w:rPr>
        <w:t xml:space="preserve">. «... самый важный утренний сон.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Сергей прилёг рядом, смотрел в палаточный потолок, вспоминал пустяшное, тонкое, хрупкое.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Вот Лена входит в аудиторию, набитую чуть растерянными первокурсниками, собранными на вводную лекцию. Идёт, выбирая свободное место, сдувая со лба падающую на глаза модную тогда чёлку, садится двумя рядами ниже рядом с крупным рыжим увальнем, вежливо уплотнившим на скамье соседей для прекрасной незнакомки. Это Юрка Безуглый, он погибнет потом на границе, первый из их выпуска, но ещё не знает об этом, и хорошо, что не знает...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Вот они почти незнакомой компанией идут в первый свой байдарочный поход, там встречают близкий к берегу водопад, добираются к нему по тропе, ведущей по коварному курумнику. Лена подходит к срывающемуся со скального уступа невеликому горному ручью с опаской и с красавцем Лёвой Киршоном, долго не решается встать под струю. Лёвка берёт её за руку и рывком стягивает в скользкую каменную чашу водопада. Как она смеялась тогда, как была счастлива! И поток воды обжимал купальником прекрасное загорелое тело...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 вот они идут ночной аллеей в общежитие со дня рождения Аси Лихонос, чуть нетрезвые, юные, весёлые. Лена что-то смешное рассказывает про своего щенка Пимку, оставшегося в далёком северном городке. И она совсем рядом, можно просто обнять, прижать к себе — только руку протяни. Но никак. Невозможно, страшно: а вдруг тебя отодвинут, брезгливо спросят: «Что это с тобой, Стрельников? Ты в своём уме?»...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 своём я уме, в своём, а ум говорит, что пора будить жену, жарить вчерашних хариусов, собираться и идти дальше. Реки ещё больше ста километров, и за ключом Заимочным, судя по карте, ждёт порог Строгий, по слухам, ещё жёстче, чем вчерашний Базальт. Новый день — это ещё один шаг в неизвестность. Значит, пора в неё войти. Как в реку, как в эту самую реку...» </w:t>
      </w: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Всё? Да, Аня?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Пока всё. Там записка была, что Витя постарается написанное передавать мне с любой оказией, просит, чтобы я сохранила части рукописи до его возвращения.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Как он там сам-то?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не знаю, мама.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Так ты что же, не расспросила человека, который тебе это передал?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не поняла. Подхожу к подъезду, поздно уже, на лавочке незнакомый мужчина. Стараюсь быстрее в дверь прошмыгнуть — время такое, сама понимаешь. И тут он встаёт, спрашивает: «Вы Анна Пономаренко? Вам просили передать». Отдал пакет, развернулся и ушёл. Он же, наверное, долго меня ждал, а я и домой не пригласила чаем напоить, и про Витю ничего не спросила... Так я же не знала. Глупо всё получилось, ужасно глупо.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Ну что ж теперь. Значит, так надо.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Как тебе Витин роман, понравился?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Да. Витя хорошо пишет, негромко, на полутонах.</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Потому что он сам такой, не резкий, что ли.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Не Борис.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Да, не Боря! Боря совсем другой, он прямой, он без тонкостей... Подожди, я тебе его последнее письмо сейчас прочту. </w:t>
      </w:r>
      <w:r>
        <w:rPr>
          <w:rFonts w:hint="default" w:ascii="Times New Roman" w:hAnsi="Times New Roman" w:cs="Times New Roman"/>
          <w:i/>
          <w:iCs/>
          <w:sz w:val="24"/>
          <w:szCs w:val="24"/>
          <w:lang w:val="ru-RU"/>
        </w:rPr>
        <w:t>(Ищет письмо.)</w:t>
      </w:r>
      <w:r>
        <w:rPr>
          <w:rFonts w:hint="default" w:ascii="Times New Roman" w:hAnsi="Times New Roman" w:cs="Times New Roman"/>
          <w:i w:val="0"/>
          <w:iCs w:val="0"/>
          <w:sz w:val="24"/>
          <w:szCs w:val="24"/>
          <w:lang w:val="ru-RU"/>
        </w:rPr>
        <w:t xml:space="preserve"> Вот, слушай. «Здравствуй, милая моя Анюта. У нас здесь уже настоящая весна: зелёная трава, цветут абрикосы, аисты начинают строить свои гнёзда. Одно у нас прямо на позиции, на водонапорной башне... Эх, Анечка, закончится война, я привезу тебя сюда, мы проедем по этой красивой побеждённой стране, ты сама увидишь аистов, ласковые тихие реки, дикие абрикосовые рощи. Очень приятная тут природа: ровная, уютная, мягкая. Мы всегда стремились провести отпуск в дикой горной тайге, а сейчас мне совсем не хочется северных приключений, я исчерпал весь запас экстремальных эмоций, я жду тихих тёплых вечеров. Ты же помнишь: «Прозрачно небо, звёзды блещут. Своей дремоты превозмочь не хочет воздух. Чуть трепещут сребристых тополей листы...» Всё именно так, как описал Александр Сергеевич, а он знал толк в географии, пол-России объездил как-никак. И ещё я подумал, что нам тут будет хорошо жить. Давай потом уедем сюда, в какой-нибудь маленький степной городок или большое чистое ухоженное село, я вернусь в школу, тебе тоже найдём занятие: людей хватать не будет, каждый специалист станет на вес золота, мы справимся. Ты согласна, любимая? Только нужно дождаться победы, победы любой ценой. И мы обязательно победим, потому что на нашей стороне правда, последняя правда, которая возможна на этой земле...»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Высвечивается интерьер блиндажа.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(перечитывает своё письмо)</w:t>
      </w:r>
      <w:r>
        <w:rPr>
          <w:rFonts w:hint="default" w:ascii="Times New Roman" w:hAnsi="Times New Roman" w:cs="Times New Roman"/>
          <w:i w:val="0"/>
          <w:iCs w:val="0"/>
          <w:sz w:val="24"/>
          <w:szCs w:val="24"/>
          <w:lang w:val="ru-RU"/>
        </w:rPr>
        <w:t xml:space="preserve">. «... которая возможна на этой земле. И мы станем возделывать эту землю, возделывать свой сад. Мы будем жить долго, счастливо и умрём в один день. Но день этот наступит не скоро, очень нескоро. Пока же нужно жить той жизнью, которая выдана судьбой. Нашему полку предназначено держать фронт, и мы его держим с прошлой осени, вгрызшись в эту пока чужую для нас землю намертво. Плохое слово «намертво», но оно, в общем, точное. Тут непросто, Анюта, здесь всё довольно сложно, но мы стоим и будем стоять до упора. А летом, надеюсь, пойдём, наконец, вперёд. Просто я очень люблю тебя, Анюта моя, очень по тебе скучаю, очень хочу обнять, прижать к себе и знаю, что ты этого хочешь не меньше меня. А сейчас мне пора на обход позиций. Враг силён, враг ждёт любой моей ошибки, но я её не допущу. Потому что за моей спиной ты, наши родители, мирная жизнь, Родина. Живите спокойно, мы вас защитим. Люблю тебя, родная, целую. Борис». </w:t>
      </w:r>
      <w:r>
        <w:rPr>
          <w:rFonts w:hint="default" w:ascii="Times New Roman" w:hAnsi="Times New Roman" w:cs="Times New Roman"/>
          <w:i/>
          <w:iCs/>
          <w:sz w:val="24"/>
          <w:szCs w:val="24"/>
          <w:lang w:val="ru-RU"/>
        </w:rPr>
        <w:t xml:space="preserve">(Складывает письмо в конверт, кладёт на койку.) </w:t>
      </w:r>
      <w:r>
        <w:rPr>
          <w:rFonts w:hint="default" w:ascii="Times New Roman" w:hAnsi="Times New Roman" w:cs="Times New Roman"/>
          <w:i w:val="0"/>
          <w:iCs w:val="0"/>
          <w:sz w:val="24"/>
          <w:szCs w:val="24"/>
          <w:lang w:val="ru-RU"/>
        </w:rPr>
        <w:t xml:space="preserve">Вот так, милая, вот так. </w:t>
      </w:r>
      <w:r>
        <w:rPr>
          <w:rFonts w:hint="default" w:ascii="Times New Roman" w:hAnsi="Times New Roman" w:cs="Times New Roman"/>
          <w:i/>
          <w:iCs/>
          <w:sz w:val="24"/>
          <w:szCs w:val="24"/>
          <w:lang w:val="ru-RU"/>
        </w:rPr>
        <w:t>(Наливает чай из термоса.)</w:t>
      </w:r>
      <w:r>
        <w:rPr>
          <w:rFonts w:hint="default" w:ascii="Times New Roman" w:hAnsi="Times New Roman" w:cs="Times New Roman"/>
          <w:i w:val="0"/>
          <w:iCs w:val="0"/>
          <w:sz w:val="24"/>
          <w:szCs w:val="24"/>
          <w:lang w:val="ru-RU"/>
        </w:rPr>
        <w:t xml:space="preserve"> Вот так, Аня.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В блиндаж входит СЕРЖАНТ. Он прилично старше Бориса.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Разрешите, товарищ старший лейтенант?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Разрешаю, Старый. Тебя Метла отправил? Докладывай, чего ему там не хватает.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Нет больше взводного, да и самого взвода нет. Двенадцать человек с трёх опорников сумел вывести. Там ещё тяжёлых трёхсотых с десяток остался. Эвакуацию бы организовать, ротный. Половина выживет, я думаю.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Кто дал приказ оставить позицию?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Связи нет уже второй день, Метла отправил моба одного из новых необстрелянных с докладом, да не дошёл мобик, снайпер его снял в двухстах метрах, за бэтэром сгоревшим. Ну, у хаты с красной крышей, вы знаете.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Повторяю, кто разрешил оставить позицию?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Не было никакой возможности удержать, товарищ старший лейтенант. Взводного уже убили, когда первый опорник к нам в окоп ссыпался: трое целых, четверо раненых. И слева уже обошли. Что мы там могли без огневой поддержки? Сдаться только... Я приказал отходить, ротный, я! С Белым вдвоём отход прикрывали, пока лента пулемётная не кончилась. Сколько сумел, столько привёл. Троих бы срочно в госпиталь отправить сейчас, пока не кончились здесь.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(говорит в наплечную рацию)</w:t>
      </w:r>
      <w:r>
        <w:rPr>
          <w:rFonts w:hint="default" w:ascii="Times New Roman" w:hAnsi="Times New Roman" w:cs="Times New Roman"/>
          <w:i w:val="0"/>
          <w:iCs w:val="0"/>
          <w:sz w:val="24"/>
          <w:szCs w:val="24"/>
          <w:lang w:val="ru-RU"/>
        </w:rPr>
        <w:t xml:space="preserve">. Тополь, приём! Тополь, приём!.. Это Водник. Докладываю: второй взвод под ударом превосходящих сил противника был вынужден оставить три опорных пункта на передовых позициях у деревни Плоское... Потери уточняю... Повторяю, опорные пункты перешли под контроль врага, запрашиваю воздух для удара по означенным целям... Как понял, Тополь? </w:t>
      </w:r>
      <w:r>
        <w:rPr>
          <w:rFonts w:hint="default" w:ascii="Times New Roman" w:hAnsi="Times New Roman" w:cs="Times New Roman"/>
          <w:i/>
          <w:iCs/>
          <w:sz w:val="24"/>
          <w:szCs w:val="24"/>
          <w:lang w:val="ru-RU"/>
        </w:rPr>
        <w:t xml:space="preserve">(Рация хрипит неразборчиво.) </w:t>
      </w:r>
      <w:r>
        <w:rPr>
          <w:rFonts w:hint="default" w:ascii="Times New Roman" w:hAnsi="Times New Roman" w:cs="Times New Roman"/>
          <w:i w:val="0"/>
          <w:iCs w:val="0"/>
          <w:sz w:val="24"/>
          <w:szCs w:val="24"/>
          <w:lang w:val="ru-RU"/>
        </w:rPr>
        <w:t>Понял, Тополь. Выдвигаю третий взвод через час. Прошу поддержать с левого фланга огнём и манёвром. Конец связи, отбой.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Не надо бы вертушек, ротный. Они же там всё с землёй смешают — и наших трёхсотых тоже.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Не будет воздуха, Старый, не надейся. Сам пойдёшь, ножками, отбивать обратно позицию. Быстро назад бежали, теперь быстро обратно поползёте. Десять человек ещё придам из третьего взвода, два ручных пулемёта. Час на приём пищи, пополнение БК, запаса воды — и вперёд! И лучше вы там все ляжете, чем назад вернётесь ни с чем. Просто поверь.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Понятно. На мясо нас, значит. Ладно, тебе же потом с этим жить, старлей, не мне.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Я как-нибудь переживу твою геройскую смерть, сержант. И награжу посмертно, не сомневайся. Хоть ты дезертир и трус.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Благодарю покорно: и за орден посмертный, и за дезертирское звание... Как же вы все тут начальства ссыте, хоть и тоже под смертью ходите вроде.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Пшёл вон, сволочь.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Так точно, сволочь.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СЕРЖАНТ уходит. БОРИС надевает разгрузку, берёт автомат, идёт к выходу из блиндажа. Возвращается за неотправленным письмом жене, целует его, кладёт в карман.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Вот так у нас тут, Анюта. Вот так.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БОРИС уходит. </w:t>
      </w: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Акцент вновь смещается на квартиру Анны и Бориса.</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 Целую, Борис»... Он любит меня, мама, ты же видишь. И он живой, слава богу, живой.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МАТЬ АННЫ. Живой, это хорошо. Но уже мёртвый, ты не слышишь?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Что, что ты такое говоришь?! Как ты можешь, когда Боря там, на фронте?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Ты не поняла, Анечка, я не про это. Живой Борис — вот и славно, руки-ноги целы, пусть будет здоров. Только душа омертвела, как у всех у них там сейчас. И отойдёт ли когда потом, отогреется, бог весть.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С чего бы мертветь Бориной душе? Вот с чего ты взяла? Он любит меня, слышишь, любит!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Я слышу, дочь.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Нет, ты не слышишь! Не хочешь слышать! Тебе всегда Виктор нравился больше Бори.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Какая разница, кто нравится мне? Важно, чтобы тебе нравился. Это был твой выбор, не мой. Я не могу не принять выбор моей дочери. Боря для меня такой же родной человек, как и для тебя. Я желаю ему только хорошего, хочу, чтобы он вернулся с войны целым и невредимым. Внуков хочу, в конце концов.</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Тогда зачем ты, зачем?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МАТЬ АННЫ </w:t>
      </w:r>
      <w:r>
        <w:rPr>
          <w:rFonts w:hint="default" w:ascii="Times New Roman" w:hAnsi="Times New Roman" w:cs="Times New Roman"/>
          <w:i/>
          <w:iCs/>
          <w:sz w:val="24"/>
          <w:szCs w:val="24"/>
          <w:lang w:val="ru-RU"/>
        </w:rPr>
        <w:t>(после паузы)</w:t>
      </w:r>
      <w:r>
        <w:rPr>
          <w:rFonts w:hint="default" w:ascii="Times New Roman" w:hAnsi="Times New Roman" w:cs="Times New Roman"/>
          <w:i w:val="0"/>
          <w:iCs w:val="0"/>
          <w:sz w:val="24"/>
          <w:szCs w:val="24"/>
          <w:lang w:val="ru-RU"/>
        </w:rPr>
        <w:t xml:space="preserve">. Потому что ты не узнаешь его потом, и он не узнает тебя. Война меняет людей очень сильно, Анечка. И это самое трудное, самое страшное из того, что нам ещё только предстоит узнать. И меня она изменила, и тебя, а Бориса война перемалывает каждый час, каждую минуту.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Откуда, ну откуда ты можешь это знать?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МАТЬ АННЫ. Из письма, это профессиональное. Поверь старой актрисе — тексты никогда не врут: они не люди, которые могут притворяться, обманывать, убеждать, вызывать сочувствие и даже слёзы. Тексты не умеют лгать, они честнее живых людей.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Значит, мы с тобой читали разное. Как ты можешь не слышать, что Боря любит меня больше всего на свете, что он жизнь свою готов отдать, чтобы меня защитить? Нас с тобой, всю страну.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У меня хороший слух на текст, он обостряется с годами. Чем дольше живёшь, тем лучше слышишь.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Тогда я не хочу дожить до твоего возраста.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Если бы всё в этом мире зависело только от наших желаний.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Хорошо. Ты можешь мне коротко, в двух словах объяснить, что тебя не устраивает в тексте Бориного письма?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Он казённый, дочь. С искренними, но казёнными чувствами. Так бывает. И он слишком часто говорит о своей любви к тебе. Слишком громкая у него любовь, аж в ушах звенит.</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Ты забываешь про военную цензуру. Он не может и половину своих эмоций передать в письме, которое пройдёт через чужие липкие пальцы. Ты не понимаешь. Он не свободен сейчас.</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В человеке свобода или есть, или её нет. Всё просто. Буквы обмануть нельзя.</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Я не понимаю, мама. Я правда, не понимаю.</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Это не страшно. Поймёшь потом.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Ладно, Боря, по-твоему, казённый человек. Ты непонятно как увидела это из его письма, но допустим. А Витин текст, который мы с тобой сегодня читали, он какой: честный, свободный, правильный?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Он нежный... Давай пить чай, Аня. Я сушки принесла. И самогонки, конечно.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Освещается кабинет Опера.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Ты сам, что ли, Метельников, на речках таких бывал?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Доводилось.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Прямо здесь, в Сибири?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 здесь, чуть подальше, но, в общем, примерно в таких же местах. По речкам сплавлялись каждый год с компанией. На байдарках, катамаранах.</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Экстремалы, типа.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Типа.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А я тебе так скажу: с жиру вы бесились, тилигенты, отвагой дешёвой тешились. Презирали простых людей, которые на огородах своих корячились, садами занимались, урожай собирали, банки с соленьями закручивали, пока вы дикую природу, стало быть, покоряли. Отдельными от народа себя ощущали, особенными. Так?</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Вам виднее, господин заместитель начальника оперчасти.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Это любому виднее, Метельников. Народу это виднее, тому народу, который картошку копал, пока вы, дрочилы, самолюбование своё тешили. Ну вот, дотешились, доигрались. И главное, опять они в дамках: солдаты на фронте полками гибнут, а эти, понимаешь, неблагонадёжные, их в тылу держать нужно, подальше от народа.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Полками, значит, гибнут. Полками.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Ты меня за язык не лови, нас тут двое — ты да я. Замаешься доказывать.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И в мыслях не держал. А насчёт народа... Вы, господин заместитель начальника оперчасти, вокруг-то оглянитесь. Пять тысяч человек в три смены снаряды в нашем поселении изготавливают. А таких поселений нынче по стране не один десяток и не два. А сколько по строгим зонам политических сидит, сколько отказников? А сколько за границу сбежало? А сколько под ваши людоедские гимны лишь рот открывает, а про себя другие песни поёт? Это не народ, по-вашему? Я не народ?.. Ну, не народ так не народ.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Вы все, Метельников, не народ, вы народец. Если ты понимаешь, о чём я.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Нет во мне иудейской крови ни капли, увы.</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Тем хуже для тебя. Ты чужой как народу, так и народцу. Инородец, ошибка природы. Неисправимая, похоже.</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Вам виднее, господин заместитель начальника оперчасти.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ОПЕР. Да, зрение у меня пока хорошее. А главное, нюх у меня на вас заточенный, как у доброй служебной собаки.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Прошу заметить, не я это сказал.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ОПЕР </w:t>
      </w:r>
      <w:r>
        <w:rPr>
          <w:rFonts w:hint="default" w:ascii="Times New Roman" w:hAnsi="Times New Roman" w:cs="Times New Roman"/>
          <w:i/>
          <w:iCs/>
          <w:sz w:val="24"/>
          <w:szCs w:val="24"/>
          <w:lang w:val="ru-RU"/>
        </w:rPr>
        <w:t>(пишет на листе бумаги)</w:t>
      </w:r>
      <w:r>
        <w:rPr>
          <w:rFonts w:hint="default" w:ascii="Times New Roman" w:hAnsi="Times New Roman" w:cs="Times New Roman"/>
          <w:i w:val="0"/>
          <w:iCs w:val="0"/>
          <w:sz w:val="24"/>
          <w:szCs w:val="24"/>
          <w:lang w:val="ru-RU"/>
        </w:rPr>
        <w:t>. Не ты, писатель, не ты... Много воли взял, гляжу, а воля твоя далеко за горизонтом живёт, отсюда не видать. А чтоб не забывался, вот тебе арестная записка, дежурному на выходе отдашь. Пять суток карцера. Я бы тебя там и сгноил, пацифистишку говорливого, да с меня самого спросят за нерациональное использование трудового ресурса... И вот что ещё, Метельников: снаряды-то ты здесь вот этими своими руками тачаешь. Всё для фронта, как говорится, всё для победы. И даже не надейся отмазаться потом от натурального народа, от меня, например. Не мечтай... Всё, свободен.</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ВИКТОР берёт бумагу, выходит из кабинета.</w:t>
      </w: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Акцент смещается на блиндаж, куда входит БОРИС.</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БОРИС </w:t>
      </w:r>
      <w:r>
        <w:rPr>
          <w:rFonts w:hint="default" w:ascii="Times New Roman" w:hAnsi="Times New Roman" w:cs="Times New Roman"/>
          <w:i/>
          <w:iCs/>
          <w:sz w:val="24"/>
          <w:szCs w:val="24"/>
          <w:lang w:val="ru-RU"/>
        </w:rPr>
        <w:t>(говорит в наплечную рацию)</w:t>
      </w:r>
      <w:r>
        <w:rPr>
          <w:rFonts w:hint="default" w:ascii="Times New Roman" w:hAnsi="Times New Roman" w:cs="Times New Roman"/>
          <w:i w:val="0"/>
          <w:iCs w:val="0"/>
          <w:sz w:val="24"/>
          <w:szCs w:val="24"/>
          <w:lang w:val="ru-RU"/>
        </w:rPr>
        <w:t xml:space="preserve">. ... Так я два часа назад туда третий взвод отправил, позиции отбивать... Пятнадцать человек с сержантом Старым... Есть, забыть... Так точно, забить... Как могли заминировали отход, товарищ майор... На ходу одна БМП, два бэтэра... Точка вывода деревня Сухой Брод, восемь километров восточнее оставляемой позиции. Понял, Тополь... Отбой. </w:t>
      </w:r>
      <w:r>
        <w:rPr>
          <w:rFonts w:hint="default" w:ascii="Times New Roman" w:hAnsi="Times New Roman" w:cs="Times New Roman"/>
          <w:i/>
          <w:iCs/>
          <w:sz w:val="24"/>
          <w:szCs w:val="24"/>
          <w:lang w:val="ru-RU"/>
        </w:rPr>
        <w:t xml:space="preserve">(Выключает рацию, судорожно забивает в рюкзак спальник, штабные документы, гранаты, автоматные рожки, личные вещи.) </w:t>
      </w:r>
      <w:r>
        <w:rPr>
          <w:rFonts w:hint="default" w:ascii="Times New Roman" w:hAnsi="Times New Roman" w:cs="Times New Roman"/>
          <w:i w:val="0"/>
          <w:iCs w:val="0"/>
          <w:sz w:val="24"/>
          <w:szCs w:val="24"/>
          <w:lang w:val="ru-RU"/>
        </w:rPr>
        <w:t xml:space="preserve">Вот тебе, блядь, и сходили за хлебушком. Сами ещё и виноватыми окажемся, как всегда... </w:t>
      </w:r>
      <w:r>
        <w:rPr>
          <w:rFonts w:hint="default" w:ascii="Times New Roman" w:hAnsi="Times New Roman" w:cs="Times New Roman"/>
          <w:i/>
          <w:iCs/>
          <w:sz w:val="24"/>
          <w:szCs w:val="24"/>
          <w:lang w:val="ru-RU"/>
        </w:rPr>
        <w:t>(Снимает со стены фото Анны, целует его, кладёт в бумажник, осматривается.)</w:t>
      </w:r>
      <w:r>
        <w:rPr>
          <w:rFonts w:hint="default" w:ascii="Times New Roman" w:hAnsi="Times New Roman" w:cs="Times New Roman"/>
          <w:i w:val="0"/>
          <w:iCs w:val="0"/>
          <w:sz w:val="24"/>
          <w:szCs w:val="24"/>
          <w:lang w:val="ru-RU"/>
        </w:rPr>
        <w:t xml:space="preserve"> Отступаем мы сегодня опять, Анюта. Вот так у нас тут, родная, вот так... </w:t>
      </w:r>
      <w:r>
        <w:rPr>
          <w:rFonts w:hint="default" w:ascii="Times New Roman" w:hAnsi="Times New Roman" w:cs="Times New Roman"/>
          <w:i/>
          <w:iCs/>
          <w:sz w:val="24"/>
          <w:szCs w:val="24"/>
          <w:lang w:val="ru-RU"/>
        </w:rPr>
        <w:t xml:space="preserve">(Направляется к выходу, сталкивается с вошедшим Сержантом.) </w:t>
      </w:r>
      <w:r>
        <w:rPr>
          <w:rFonts w:hint="default" w:ascii="Times New Roman" w:hAnsi="Times New Roman" w:cs="Times New Roman"/>
          <w:i w:val="0"/>
          <w:iCs w:val="0"/>
          <w:sz w:val="24"/>
          <w:szCs w:val="24"/>
          <w:lang w:val="ru-RU"/>
        </w:rPr>
        <w:t>Ты, Старый? Вывел людей? Молодец, доложи обстановку, только быстро.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Себя вывел, остальные все там полегли. Белый последним уже на позиции подорвался. Кто-то мину в проходе поставил.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Понимаю. Рота меняет позицию, отступаем за реку. Сапёры выставили минное заграждение для противника. Ну, сколько сумели... «Эфка» есть под рукой, сержант? А то я свои все в рюкзак уже запихнул.</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СЕРЖАНТ </w:t>
      </w:r>
      <w:r>
        <w:rPr>
          <w:rFonts w:hint="default" w:ascii="Times New Roman" w:hAnsi="Times New Roman" w:cs="Times New Roman"/>
          <w:i/>
          <w:iCs/>
          <w:sz w:val="24"/>
          <w:szCs w:val="24"/>
          <w:lang w:val="ru-RU"/>
        </w:rPr>
        <w:t>(протягивает гранату)</w:t>
      </w:r>
      <w:r>
        <w:rPr>
          <w:rFonts w:hint="default" w:ascii="Times New Roman" w:hAnsi="Times New Roman" w:cs="Times New Roman"/>
          <w:i w:val="0"/>
          <w:iCs w:val="0"/>
          <w:sz w:val="24"/>
          <w:szCs w:val="24"/>
          <w:lang w:val="ru-RU"/>
        </w:rPr>
        <w:t>. На, держи. Зачем?</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Блиндаж подорвать, а то что-то здесь слишком уютно им будет... Всё, вперёд.</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СЕРЖАНТ. Подожди, старлей, не так скоро.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Что ещё?</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СЕРЖАНТ. Пацанов мёртвых вытаскивать оттуда ты, гляжу, не собираешься. А они ведь ещё утром живые были. Пятнадцать пацанов, пятнадцать. Ты их всех там положил. И сам шестнадцатым здесь с ними ляжешь. </w:t>
      </w:r>
      <w:r>
        <w:rPr>
          <w:rFonts w:hint="default" w:ascii="Times New Roman" w:hAnsi="Times New Roman" w:cs="Times New Roman"/>
          <w:i/>
          <w:iCs/>
          <w:sz w:val="24"/>
          <w:szCs w:val="24"/>
          <w:lang w:val="ru-RU"/>
        </w:rPr>
        <w:t xml:space="preserve">(Передёргивает затвор автомата, целится в Бориса.) </w:t>
      </w:r>
      <w:r>
        <w:rPr>
          <w:rFonts w:hint="default" w:ascii="Times New Roman" w:hAnsi="Times New Roman" w:cs="Times New Roman"/>
          <w:i w:val="0"/>
          <w:iCs w:val="0"/>
          <w:sz w:val="24"/>
          <w:szCs w:val="24"/>
          <w:lang w:val="ru-RU"/>
        </w:rPr>
        <w:t>Такой мой к тебе счёт, ротный.</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Ты охуел, Старый? Ты что?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val="0"/>
          <w:iCs w:val="0"/>
          <w:sz w:val="24"/>
          <w:szCs w:val="24"/>
          <w:lang w:val="ru-RU"/>
        </w:rPr>
        <w:t xml:space="preserve">СЕРЖАНТ. Я ничего. </w:t>
      </w:r>
      <w:r>
        <w:rPr>
          <w:rFonts w:hint="default" w:ascii="Times New Roman" w:hAnsi="Times New Roman" w:cs="Times New Roman"/>
          <w:i/>
          <w:iCs/>
          <w:sz w:val="24"/>
          <w:szCs w:val="24"/>
          <w:lang w:val="ru-RU"/>
        </w:rPr>
        <w:t xml:space="preserve">(Нажимает на спусковой крючок, слышится звук осечки.) </w:t>
      </w: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 xml:space="preserve">Короткая пауза.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Значит, не твоя сегодня судьба. Пошли.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БОРИС. Пошли.</w:t>
      </w: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БОРИС с СЕРЖАНТОМ покидают блиндаж. Через несколько секунд в него скатывается граната, раздаётся взрыв.</w:t>
      </w: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Вновь освещается гостиная квартиры, где АННА лежит на диване, укрытая пледом. Её голова покоится на коленях МАТЕРИ АННЫ.</w:t>
      </w: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Почему так всё трудно в этой жизни, мама?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Никто не знает. Значит, так надо.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Что надо?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Всё. Мы не вольны собой распоряжаться. А знаешь, почему?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Почему?</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Потому что так было бы скучно. Жизнь прекрасна, когда она ломает придуманный тобой сценарий. И уныла, если ты живёшь по заданному и защищённому техзаданию. «Они жили долго, счастливо и умерли в один день» — сказочная формула. Сказочно дурацкая и скучная. Или казённая, если хочешь.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Даже если война?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МАТЬ АННЫ. И война тоже жизнь, Аня. Ты живёшь, мы живём сейчас, такое время нам выпало, такая судьба. Остаётся только жить, потому что что нам ещё остаётся?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Страшно.</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Да, страшно. Но и это тоже жизнь.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АННА. Я так устала, мама. Спой мне, как в детстве.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МАТЬ АННЫ. Что же я спою тебе, Анечка?</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АННА. Не знаю. Что хочешь.</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МАТЬ АННЫ </w:t>
      </w:r>
      <w:r>
        <w:rPr>
          <w:rFonts w:hint="default" w:ascii="Times New Roman" w:hAnsi="Times New Roman" w:cs="Times New Roman"/>
          <w:i/>
          <w:iCs/>
          <w:sz w:val="24"/>
          <w:szCs w:val="24"/>
          <w:lang w:val="ru-RU"/>
        </w:rPr>
        <w:t>(после паузы)</w:t>
      </w:r>
      <w:r>
        <w:rPr>
          <w:rFonts w:hint="default" w:ascii="Times New Roman" w:hAnsi="Times New Roman" w:cs="Times New Roman"/>
          <w:i w:val="0"/>
          <w:iCs w:val="0"/>
          <w:sz w:val="24"/>
          <w:szCs w:val="24"/>
          <w:lang w:val="ru-RU"/>
        </w:rPr>
        <w:t xml:space="preserve">. </w:t>
      </w:r>
      <w:r>
        <w:rPr>
          <w:rFonts w:hint="default" w:ascii="Times New Roman" w:hAnsi="Times New Roman" w:cs="Times New Roman"/>
          <w:i w:val="0"/>
          <w:iCs w:val="0"/>
          <w:sz w:val="24"/>
          <w:szCs w:val="24"/>
          <w:lang w:val="ru-RU"/>
        </w:rPr>
        <w:br w:type="textWrapping"/>
      </w:r>
      <w:r>
        <w:rPr>
          <w:rFonts w:hint="default" w:ascii="Times New Roman" w:hAnsi="Times New Roman" w:cs="Times New Roman"/>
          <w:i w:val="0"/>
          <w:iCs w:val="0"/>
          <w:sz w:val="24"/>
          <w:szCs w:val="24"/>
          <w:lang w:val="ru-RU" w:eastAsia="zh-CN"/>
        </w:rPr>
        <w:t>Ты глядел на меня, ты искал меня всюду.</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Я, бывало, бегу, ото всех твои взгляды храня.</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А теперь тебя нет, тебя нет почему-то,</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я хочу чтоб ты был, чтобы так же глядел на меня.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eastAsia="zh-CN"/>
        </w:rPr>
        <w:t>А за окном то дождь, то снег,</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и спать пора, и никак не уснуть.</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Всё тот же двор, всё тот же смех</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и лишь тебя не хватает чуть-чуть.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eastAsia="zh-CN"/>
        </w:rPr>
        <w:t>Я иду без тебя переулком знакомым,</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я спешу не с тобой — не с тобой, а с Наташкой в кино.</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А тебе шлют привет окна тихого дома</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да ещё старики, что всё так же стучат в домино.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 за окном то дождь то снег,</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и спать пора, и никак не уснуть.</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Всё тот же двор, всё тот же смех</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и лишь тебя не хватает чуть-чуть.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Во дворе дотемна крутят ту же пластинку...</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Ты сказал, что придёшь, хоть на вечер вернёшься сюда.</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Вечер мне ни к чему, вечер мал как песчинка,</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я тебя подожду, только ты приходи навсегда.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АННА спит. МАТЬ АННЫ гладит её по голове, смотрит в зал.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ДЕЙСТВИЕ ТРЕТЬЕ</w:t>
      </w:r>
      <w:r>
        <w:rPr>
          <w:rFonts w:hint="default" w:ascii="Times New Roman" w:hAnsi="Times New Roman" w:cs="Times New Roman"/>
          <w:i w:val="0"/>
          <w:iCs w:val="0"/>
          <w:sz w:val="24"/>
          <w:szCs w:val="24"/>
          <w:lang w:val="ru-RU" w:eastAsia="zh-CN"/>
        </w:rPr>
        <w:br w:type="textWrapping"/>
      </w:r>
      <w:r>
        <w:rPr>
          <w:rFonts w:hint="default" w:ascii="Times New Roman" w:hAnsi="Times New Roman" w:cs="Times New Roman"/>
          <w:i w:val="0"/>
          <w:iCs w:val="0"/>
          <w:sz w:val="24"/>
          <w:szCs w:val="24"/>
          <w:lang w:val="ru-RU" w:eastAsia="zh-CN"/>
        </w:rPr>
        <w:t>СЦЕНА ПЕРВАЯ</w:t>
      </w: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Разрушенный магазин: выбитые стёкла, перевёрнутые стеллажи, закопчённые стены, остаточный дым от недавнего пожара. ВИКТОР держит в руках открытый рюкзак, БОРИС складывает в него найденные в магазине продукты. У обоих на лицах респираторы, за плечами автоматы.</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Хватит, что ли? Под завязку уже.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Ещё две бутылки воды войдёт, клади.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затягивает полный рюкзак, опускает с лица респиратор. Поднимает перевёрнутый стул, садится.</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Сигарету дай.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БОРИС протягивает пачку, садится рядом.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Думаешь?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Да плевать. Какая, в общем, разница. Курить хочу.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БОРИС тоже стягивает респиратор. Оба курят.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Это мы удачно первыми сюда заскочили. Хорошо что рядом с домом. Ещё один рюкзак можно набить. Быстро отнесёшь и возвращайся, я покараулю.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Ладно.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Надышимся мы с тобой тут, наловим зайчиков.</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Одной дозой больше, одной меньше. Это же просто ракета легла, ударной волны, считай, и не было.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Да знаю я. Но фон-то никуда не делся.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Плевать.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Тебе можно плевать, по Сибири первого удара не было. Да и во время второго где-то на Урале отсиделся.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Под Стерлитамаком уже был. Туда тоже не прилетело.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Свезло.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Всем свезло, кто живой сейчас остался... О, опять.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Раздаётся тоскливый вой воздушной сирены. БОРИС и ВИКТОР не обращают на него внимания, лениво курят.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Это хорошо. Может, поменьше людей из убежищ выйдет.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Да прям, размечтался.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Да, тут не фронт, где при налёте каждый ныкался куда получится. А здесь любая тревога может последней стать, ныкайся не ныкайся.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Сколько вы там ещё в окопах сидели после первого удара по городам?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Мы три дня. Потом комбат офицеров собрал, говорит: «Второй батальон предлагает на прорыв идти. Домой, в смысле. Навоевались. Как там у вас настроение в ротах?» А что настроение, настроение известное: у всех в тылу родня осталась, у всех связи нет. Какая тут, к чёрту, война?.. Ну и пошли двумя колоннами, натурально боевым порядком. Настроение смертельное было, что ты: попробуй, останови! А останавливать некому уже оказалось, штабные раньше нас свалили. Всё как всегда.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Защитнички.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Не начинай.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Ладно. Дальше-то как?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Обыкновенно. Катились, пока соляра не кончилась. Потом двое суток пешим маршем до первой станции. А там уж кто как сумеет. Второй удар в Пензе застал, но там ближайший прилёт далеко был, вне зоны поражения остались. Электричество пропало, тяги нет. Автобус городской подрезали да дальше поехали. Ну, тут уже рядом было.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Верил, что Аня жива?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А что мне ещё оставалось?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А я не верил. Не позволял себе.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Пауза.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БОРИС. Тёщу жалко, хорошая была.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И стариков твоих.</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Само собой. Но тут ведь случай какой: у Анюты тогда выходной выпал, она к матери поехала, а та, наоборот, к ней. Разминулись, получается. Тёщу там и накрыло, а Аня здесь жива осталась. Такие дела, брат... Ты-то как нас нашёл?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Соседи подсказали, Домниковы. В вашем подъезде жили. Они на даче во время удара ночевали, так и спаслись. Вот и добрался до вас сегодня. Чуть осмотрюсь, подвал поприличнее найду, отселюсь. Потерпи'те пока.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Да живи, не жалко. С убежищами сейчас непросто, все сухие и надёжные заняты, наверное. Ну, поищешь. Автомат этот дам, с автоматом искать сподручнее. Только вернёшь потом.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Прямо так, со стволом жильцов уплотнять?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По обстановке. Тебе никто рад не будет, время такое. У кого автомат, тот и прав. Нет автомата — освобождай помещение. Теперь всё стало просто, сложности остались в прошлой жизни. Научишься.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Вряд ли, но спасибо в любом случае.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На здоровье.</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У выбитой двери в магазин промелькнула неясная фигура. БОРИС быстро берёт автомат, направляет в сторону дверного проёма. ВИКТОР не слишком ловко следует его примеру.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Эй, кто там? Не вздумай шалить!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Через паузу в дверях появляется ЧЕЛОВЕК В ПРОТИВОГАЗЕ и в плаще ОЗК. Обе руки подняты, в одной охотничье ружьё. Он делает успокоительные жесты и медленно кладёт ружьё на пол. Произносит что-то неразборчивое из-под противогазной маски.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Кто там ещё? Выходи по одному! Показываем обе руки!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Появляются ещё две фигуры ЛЮДЕЙ В ПРОТИВОГАЗАХ и в костюмах противорадиационной защиты явно не по росту. Похоже, подростки. В руках у них ничего нет.</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Это дети, Боря.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БОРИС. Я вижу. </w:t>
      </w:r>
      <w:r>
        <w:rPr>
          <w:rFonts w:hint="default" w:ascii="Times New Roman" w:hAnsi="Times New Roman" w:cs="Times New Roman"/>
          <w:i/>
          <w:iCs/>
          <w:sz w:val="24"/>
          <w:szCs w:val="24"/>
          <w:lang w:val="ru-RU" w:eastAsia="zh-CN"/>
        </w:rPr>
        <w:t>(Людям в противогазах.)</w:t>
      </w:r>
      <w:r>
        <w:rPr>
          <w:rFonts w:hint="default" w:ascii="Times New Roman" w:hAnsi="Times New Roman" w:cs="Times New Roman"/>
          <w:i w:val="0"/>
          <w:iCs w:val="0"/>
          <w:sz w:val="24"/>
          <w:szCs w:val="24"/>
          <w:lang w:val="ru-RU" w:eastAsia="zh-CN"/>
        </w:rPr>
        <w:t xml:space="preserve"> Проваливайте!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Взрослый ЧЕЛОВЕК В ПРОТИВОГАЗЕ что-то лихорадочно объясняет, жестикулирует.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Ничего не знаю. Пошли вон!</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Это мать, Боря. У них совсем уже воды нет, как я понял. И еды.</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И у нас почти закончилась. И Аня болеет.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Мы своё уже взяли, пусть и они своё возьмут.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МАТЬ В ПРОТИВОГАЗЕ встаёт на колени, ДЕТИ В ПРОТИВОГАЗАХ следуют её примеру.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Нет, Витя, каждому своё.</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w:t>
      </w:r>
      <w:r>
        <w:rPr>
          <w:rFonts w:hint="default" w:ascii="Times New Roman" w:hAnsi="Times New Roman" w:cs="Times New Roman"/>
          <w:i w:val="0"/>
          <w:iCs w:val="0"/>
          <w:sz w:val="24"/>
          <w:szCs w:val="24"/>
          <w:lang w:val="en-US" w:eastAsia="zh-CN"/>
        </w:rPr>
        <w:t>Jedem das Seine</w:t>
      </w:r>
      <w:r>
        <w:rPr>
          <w:rFonts w:hint="default" w:ascii="Times New Roman" w:hAnsi="Times New Roman" w:cs="Times New Roman"/>
          <w:i w:val="0"/>
          <w:iCs w:val="0"/>
          <w:sz w:val="24"/>
          <w:szCs w:val="24"/>
          <w:lang w:val="ru-RU" w:eastAsia="zh-CN"/>
        </w:rPr>
        <w:t>. Ты, конечно, помнишь, откуда это.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Ты меня сейчас нацистом обозвал?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Нет, это ты сам. </w:t>
      </w:r>
      <w:r>
        <w:rPr>
          <w:rFonts w:hint="default" w:ascii="Times New Roman" w:hAnsi="Times New Roman" w:cs="Times New Roman"/>
          <w:i/>
          <w:iCs/>
          <w:sz w:val="24"/>
          <w:szCs w:val="24"/>
          <w:lang w:val="ru-RU" w:eastAsia="zh-CN"/>
        </w:rPr>
        <w:t xml:space="preserve">(Опускает автомат, кивает людям в противогазах.) </w:t>
      </w:r>
      <w:r>
        <w:rPr>
          <w:rFonts w:hint="default" w:ascii="Times New Roman" w:hAnsi="Times New Roman" w:cs="Times New Roman"/>
          <w:i w:val="0"/>
          <w:iCs w:val="0"/>
          <w:sz w:val="24"/>
          <w:szCs w:val="24"/>
          <w:lang w:val="ru-RU" w:eastAsia="zh-CN"/>
        </w:rPr>
        <w:t>Проходите, там осталось ещё кое-что.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Стоять!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w:t>
      </w:r>
      <w:r>
        <w:rPr>
          <w:rFonts w:hint="default" w:ascii="Times New Roman" w:hAnsi="Times New Roman" w:cs="Times New Roman"/>
          <w:i/>
          <w:iCs/>
          <w:sz w:val="24"/>
          <w:szCs w:val="24"/>
          <w:lang w:val="ru-RU" w:eastAsia="zh-CN"/>
        </w:rPr>
        <w:t>(кладёт руку на ствол автомата Бориса, опускает его вниз)</w:t>
      </w:r>
      <w:r>
        <w:rPr>
          <w:rFonts w:hint="default" w:ascii="Times New Roman" w:hAnsi="Times New Roman" w:cs="Times New Roman"/>
          <w:i w:val="0"/>
          <w:iCs w:val="0"/>
          <w:sz w:val="24"/>
          <w:szCs w:val="24"/>
          <w:lang w:val="ru-RU" w:eastAsia="zh-CN"/>
        </w:rPr>
        <w:t>.</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Проходите, проходите. Дядя нервный, но добрый. Идите.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ЛЮДИ В ПРОТИВОГАЗАХ проходят внутрь магазина, исчезают за стеллажами.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Вот и всё. Ну чего ты, Боря? Всё нормально.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Дурак ты. Не выживешь здесь, не сумеешь.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А ты уверен, что вообще кто-то выживет?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Зачем думать об этом?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Чтобы не портить себе сопроводительные документы.</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Какие ещё сопроводительные документы, куда?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w:t>
      </w:r>
      <w:r>
        <w:rPr>
          <w:rFonts w:hint="default" w:ascii="Times New Roman" w:hAnsi="Times New Roman" w:cs="Times New Roman"/>
          <w:i/>
          <w:iCs/>
          <w:sz w:val="24"/>
          <w:szCs w:val="24"/>
          <w:lang w:val="ru-RU" w:eastAsia="zh-CN"/>
        </w:rPr>
        <w:t>(кивает вверх)</w:t>
      </w:r>
      <w:r>
        <w:rPr>
          <w:rFonts w:hint="default" w:ascii="Times New Roman" w:hAnsi="Times New Roman" w:cs="Times New Roman"/>
          <w:i w:val="0"/>
          <w:iCs w:val="0"/>
          <w:sz w:val="24"/>
          <w:szCs w:val="24"/>
          <w:lang w:val="ru-RU" w:eastAsia="zh-CN"/>
        </w:rPr>
        <w:t>. Туда.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Ты в Бога уверовал, что ли? Самое время. Вокруг-то оглянись: какой Бог, какие заповеди? Не убий, не кради, не желай дома ближнего твоего, ни жены ближнего твоего, ни раба, ни рабыни его... Кончились все скрижали, Витя, как ты не понимаешь? Он сам их стёр из человека. Кто теперь подобие Божие, где ты их видишь? Я это подобие? Ты? Те, кто на кнопку нажимает, чтобы города в радиоактивную пыль обратить? Кто?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«Плитняк раскалялся, и улицы лоб</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был смугл, и на небо глядел исподлобья </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булыжник, и ветер, как лодочник, грёб,</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по лицам. И все это были подобья».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Да причём тут?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Ты как-то вообще всех записал в исчадия ада. Не осталось подобий Божьих?</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Нет, не осталось.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А Аня?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БОРИС </w:t>
      </w:r>
      <w:r>
        <w:rPr>
          <w:rFonts w:hint="default" w:ascii="Times New Roman" w:hAnsi="Times New Roman" w:cs="Times New Roman"/>
          <w:i/>
          <w:iCs/>
          <w:sz w:val="24"/>
          <w:szCs w:val="24"/>
          <w:lang w:val="ru-RU" w:eastAsia="zh-CN"/>
        </w:rPr>
        <w:t>(после паузы)</w:t>
      </w:r>
      <w:r>
        <w:rPr>
          <w:rFonts w:hint="default" w:ascii="Times New Roman" w:hAnsi="Times New Roman" w:cs="Times New Roman"/>
          <w:i w:val="0"/>
          <w:iCs w:val="0"/>
          <w:sz w:val="24"/>
          <w:szCs w:val="24"/>
          <w:lang w:val="ru-RU" w:eastAsia="zh-CN"/>
        </w:rPr>
        <w:t>. Ладно, пошли, праведник.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БОРИС и ВИКТОР встают. ВИКТОР надевает рюкзак. Из-за стеллажей выходят ЛЮДИ В ПРОТИВОГАЗАХ с пакетами, нагруженными водой и продуктами. Опасливо сталкиваются у выхода с БОРИСОМ и ВИКТОРОМ. БОРИС делает приглашающий жест рукой.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После вас, мадам.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ЛЮДИ В ПРОТИВОГАЗАХ осторожно выходят из магазина. БОРИС и ВИКТОР надевают респираторы, следуют их примеру.</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СЦЕНА ВТОРАЯ</w:t>
      </w: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Слегка обжитый подвал, освещаемый сиротливой лампой под потолком. Где-то за стеной негромко работает генератор. БОРИС за столом чистит автомат, АННА подходит с двумя кружками чая, садится.</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Спасибо, родная. Читай дальше... Нет, подожди. Который день строчка в голове крутится «... и все они были подобья». Не могу вспомнить стихотворение. Как заноза засела.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 И всё это были подобья». Пастернак, «Марбург».</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Точно. Совсем память отшибло.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С чего она тебе в голову пришла?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БОРИС. Не помню, неважно... Давай, что там у него дальше.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АННА </w:t>
      </w:r>
      <w:r>
        <w:rPr>
          <w:rFonts w:hint="default" w:ascii="Times New Roman" w:hAnsi="Times New Roman" w:cs="Times New Roman"/>
          <w:i/>
          <w:iCs/>
          <w:sz w:val="24"/>
          <w:szCs w:val="24"/>
          <w:lang w:val="ru-RU" w:eastAsia="zh-CN"/>
        </w:rPr>
        <w:t>(читает рукопись романа)</w:t>
      </w:r>
      <w:r>
        <w:rPr>
          <w:rFonts w:hint="default" w:ascii="Times New Roman" w:hAnsi="Times New Roman" w:cs="Times New Roman"/>
          <w:i w:val="0"/>
          <w:iCs w:val="0"/>
          <w:sz w:val="24"/>
          <w:szCs w:val="24"/>
          <w:lang w:val="ru-RU" w:eastAsia="zh-CN"/>
        </w:rPr>
        <w:t>. «Автобус теперь только в среду будет, — дедок снял шапку, почесал проплешину. — Три дня вам теперь, молодёжь, куковать здесь придётся. А коль деньги лишние есть, так сходите к Кольке-коммерсанту, он, считай, каждый день в райцентр мотается за товаром, может и вас завтра прихватит. Вон его дом, крайний в конце улицы, с вывеской на калитке «Магазин». Только забесплатно не повезёт, нет у него такого в заводе. Так что, как договоритесь». «Спасибо, дедушка», — поблагодарила Лена...</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Колька-коммерсант отказал в самой категорической форме, где из цензурных слов были «машина», «никак» и «его знает». Не со зла, а исключительно в силу лексических особенностей организма. Так-то тон Николая был вполне участливым, просто машина поломалась и лишь один известный орган знает, когда теперь наладится. </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Зато купили они у жены Николая буханку хлеба, пару банок рыбных консервов, полкило дешёвых сарделек и пачку макарон. А сам коммерсант от щедрот презентовал бутылку самогона вполцены. С таким продпайком можно было неделю продержаться, не то что три дня.</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Вечером, когда гуляющие по берегу коровы ушли спать на свои подворья, Сергей с Леной сидели у уютного костерка, закусывали килькой крепкий николаевский самогон и считали падающие сентябрьские звёзды. </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«На встречных курсах», — сказал Сергей. Лена не поняла. «Мы стремимся к звёздам, звёзды падают вниз, — пояснил чуть нетрезвую и оттого чертовски важную мысль супруг. — Взлёты и падения, вся наша жизнь состоит из падений и взлётов. И последнее, смертельное человеческое падение становится падением вверх. Даже если всю жизнь ты падал вниз». </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Мысль нуждалась во вдумчивом анализе, и Лена протянула кружку. Сергей плеснул из пластикой бутылки. Разговор требовал яркого багряного вина в тяжёлых золотистых кубках, но и так хорошо получилось.</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Наверное, ты прав, — сказала Лена. — Часто крайняя, казалось бы, степень падения даёт шанс выйти за другой, новый горизонт жизни. Такое падение вверх.</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Иногда падение — это просто падение, — вдруг решил опровергнуть себя Сергей.</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Возможно, но любовь, любовь всегда движет тебя туда, к звёздам. Только любовь.</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Какие ваши доказательства? — улыбнулся муж, который обо всём этом догадывался без всяких документальных свидетельств.</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Ладно. Как же там...</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 тот день всю тебя, от гребёнок до ног,</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Как трагик в провинции драму Шекспирову,</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Носил я с собою и знал назубок,</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Шатался по городу и репетировал.</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Когда я упал пред тобой, охватив</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Туман этот, лёд этот, эту поверхность</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(Как ты хороша!) – этот вихрь духоты…</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О чём ты? Опомнись! Пропало. Отвергнут.</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Тут жил Мартин Лютер. А там – братья Гримм.</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Когтистые крыши. Деревья. Надгробья.</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И всё это помнит и тянется к ним.</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Всё – живо. И всё это тоже – подобья...</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Дальше забыла, не помню. Но ты же понял меня, да?</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Сергей понял. Когда-то он ощущал себя там, в Марбурге, вместе с поэтом. Испытывал на себе тот же разлетающийся вдребезги мир, то же падение в пропасть в никуда, в ничто. Но мир собрался вновь. И этим его миром была Лена».</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Странно, правда?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Что странно?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Что ты только что вспомнил строки Пастернака, а сейчас они вот, в Витином романе.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Совпадение. Бывает... Всё на этом?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Пока всё. Только эпилог остался, так Виктор сказал. Допишет, принесёт.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Изменился он? Как тебе показалось?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От всех нас, прошлых, мало что осталось. Но в Вите осталось больше человеческого, чем в других.</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И в чём же эта большесть?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АННА. Не знаю. Может быть, в книге, которую он пишет, несмотря ни на что. Уже нет музыки, кино, театров, библиотек, ничего нет. И никому это не нужно. А он пишет роман.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Зачем?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Я не знаю. Значит, так надо. И в этом его отличие от всех нас, стремящихся выжить в этом аду любой ценой. Даже ценой потери себя.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БОРИС завершает сборку автомата, оттягивает затвор, производит контрольный спуск, вешает его на стену.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Готово дело... Я не потерял себя. Я не могу себя потерять, пока у меня есть ты. Потому что я люблю тебя.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Чаю налить ещё?</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Нет. Почему ты не говоришь, что любишь меня?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АННА. Потому что, ты об этом говоришь каждый день, как будто пытаешься себя в этом убедить. И как будто вынуждаешь меня в ответном признании. Словно тебе от него станет легче.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Это с фронта. Там ты твёрдо должен быть уверен, что подчинённый точно уяснил поставленную задачу, потому требуешь от него повторить команду. Просто привычка.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Я не подчинённый, Боря... Не стану сегодня чашки мыть, воды в бутыли на донышке осталось.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Не мой.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Раздаётся короткий стук и голос: «Это я, Виктор!» БОРИС открывает дверь. В убежище входит ВИКТОР с гильзой от снаряда, ставит её на пол, снимает респиратор.</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Здравствуйте, хозяева. Не спали ещё?</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Нет. Книжку твою читали.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Нравится?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Нравится.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Ладно, от вас правды однозначно не дождёшься, пусть. Вам всё равно, а мне приятно.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БОРИС </w:t>
      </w:r>
      <w:r>
        <w:rPr>
          <w:rFonts w:hint="default" w:ascii="Times New Roman" w:hAnsi="Times New Roman" w:cs="Times New Roman"/>
          <w:i/>
          <w:iCs/>
          <w:sz w:val="24"/>
          <w:szCs w:val="24"/>
          <w:lang w:val="ru-RU" w:eastAsia="zh-CN"/>
        </w:rPr>
        <w:t>(кивает на гильзу)</w:t>
      </w:r>
      <w:r>
        <w:rPr>
          <w:rFonts w:hint="default" w:ascii="Times New Roman" w:hAnsi="Times New Roman" w:cs="Times New Roman"/>
          <w:i w:val="0"/>
          <w:iCs w:val="0"/>
          <w:sz w:val="24"/>
          <w:szCs w:val="24"/>
          <w:lang w:val="ru-RU" w:eastAsia="zh-CN"/>
        </w:rPr>
        <w:t>. От САУшки, 105 миллиметров. Зачем она тебе?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Надо. От виадука тащил, дай, думаю, к вам загляну по дороге, передохну.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Чай будешь?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Буду. А у меня для тебя вот что есть. </w:t>
      </w:r>
      <w:r>
        <w:rPr>
          <w:rFonts w:hint="default" w:ascii="Times New Roman" w:hAnsi="Times New Roman" w:cs="Times New Roman"/>
          <w:i/>
          <w:iCs/>
          <w:sz w:val="24"/>
          <w:szCs w:val="24"/>
          <w:lang w:val="ru-RU" w:eastAsia="zh-CN"/>
        </w:rPr>
        <w:t>(Кладёт на стол шоколадку.)</w:t>
      </w:r>
      <w:r>
        <w:rPr>
          <w:rFonts w:hint="default" w:ascii="Times New Roman" w:hAnsi="Times New Roman" w:cs="Times New Roman"/>
          <w:i w:val="0"/>
          <w:iCs w:val="0"/>
          <w:sz w:val="24"/>
          <w:szCs w:val="24"/>
          <w:lang w:val="ru-RU" w:eastAsia="zh-CN"/>
        </w:rPr>
        <w:t xml:space="preserve"> В смысле, для вас.</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Широко жил партизан Боснюк.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А то. Выменял на рынке всего за три пачки сигарет.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Я забыла, когда шоколад последний раз видела.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Крайний.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Крайний, да.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Вот и хорошо. В смысле, плохо что забыла, но сейчас хорошо. Запутался, в общем.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Что вообще нового? Как там у тебя дела? Неделю, наверное, не виделись.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Да как у всех. Налётов нет, жизнь на районе потихоньку налаживается. Радиоприёмник вчера нашёл в развалинах у хлебозавода. Рабочий, только батарейки почти сели. У вас нет?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Нет. Что говорят?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Да он у меня полчаса всего поработал. Говорят, враг будет повержен неминуемо и скоро, одним ударом по центрам принятия решений. Верховный главнокомандующий благодарит силы стратегической авиации за нанесение противнику поражения на обширном участке временно оккупированных территорий. Певец Бубен награждён звездой героя за беспримерную духоподъёмность его патриотического творчества... Где они все сейчас поют, в бункере, что ли? Так-то никаких песен не транслировали, только приказы ставки и сводки с так называемых фронтов. Везде, конечно, побеждаем... Но я ж говорю, мало что успел услышать. Теперь бы батарейки найти.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Значит, опять мы удар нанесли, если стратегические бомбардировщики упомянуты. А у тех ответка не заржавеет. Недаром тихо здесь всю крайнюю неделю. Не к добру.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Ладно, стратеги, хватит вам. Вот чай, давайте шоколадку делить.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Я не буду, не хочу. А за чай спасибо, Аня.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Чего там делить? Вся твоя. Так, Виктор?</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Пусть так.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Спасибо, Витя.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Снаружи доносится сигнал воздушной тревоги.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Ты меня напугал своими познаниями в военной стратегии, так что пойду. Минут за десять доберусь до дома.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Идёт к выходу, подхватывает гильзу, надевает респиратор.</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Спасибо за шоколадку, Витя.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Аккуратнее там. Какой-никакой, а комендантский час.</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Всё, пока. Берегите себя.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уходит. АННА и БОРИС возвращаются за стол, пьют чай.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Вкусная шоколадка?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Вкусная. Будешь?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За что ты так со мной?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Как?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У тебя лицо светится, когда его видишь. Как у Мадонны.</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АННА молчит.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Я хотел его убить, когда он опять здесь появился. В первый же вечер, там, в магазине. Он лишний, он всегда был лишним... Роман этот его дурацкий, Пастернак зачем-то... Мы жили так хорошо, так счастливо. Что он тебе, зачем? Я готов всё для тебя сделать. Покажи пальцем на человека, скажи: «Убей его». Убью, не задумываясь... Мы должны были быть счастливы вместе — долго, всю жизнь.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Сколько у нас её ещё осталось, Боря?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Я не знаю. Никто не знает. Но я отдам за тебя свою жизнь, если потребуется.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АННА. Или заберёшь чужую по моему желанию.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Потому что я тебя люблю.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АННА. А он не заберёт, даже если я ему прикажу. Даже если любит.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Потому что он слаб, он не справится здесь, он умрёт быстро и незаметно.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Мы все умрём, Боря. Так уж устроено у людей... Я устала, пойдём спать.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Иди. Я схожу за водой.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Как хочешь. Только недолго.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АННА идёт к дивану, ложится, накрывается одеялом, отворачивается к стене. БОРИС выливает из бутыли остатки воды в чайник, пустую бутыль засовывает в рюкзак, возвращается за стол. Молчит.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БОРИС. Ты спишь? Прости, я тут лишнего наговорил. Ничего я такого не думаю. Я люблю тебя. Ты простишь меня? Простишь?.. Ладно, спи.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БОРИС надевает рюкзак, берёт автомат. У двери останавливается, долго смотрит на АННУ, уходит. АННА встаёт, садится за стол, перебирает листы Витиного романа.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СЦЕНА ТРЕТЬЯ</w:t>
      </w: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АННА вновь читает листы романа, но уже в убежище Виктора. На стене висят большие круглые часы, приличествующие солидному учреждению. Под ними рукописное объявление «Время примерное, не то что вы» с улыбающейся рожицей. На столе лежит автомат, рядом стоит радиоприёмник.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 Небо закружилось, как яркая детская карусель. Сергей сорвался с этой карусели и почувствовал свою отлетающую, ненужную уже здесь душу. Она падала, но падала вверх. Рядом с ней падала вверх смеющаяся душа Лены. И он внезапно понял, что всё только начинается. И уже не в первый раз»...</w:t>
      </w: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Дописал, значит. Значит, вот так всё будет. Значит, не страшно. Ладно, пусть.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АННА включает радиоприёмник, подкручивает верньер настройки. Сквозь хрип помех оттуда врываются звуки марша «Вперёд, сыны Отечества! Вперёд, вперёд, вперёд!» Затем зачитывается очередная реляция о победах под Сызранью.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Старые песни о главном. Господи, что мы считали главным, зачем? Зачем всё это было, если теперь всё так? Кто придумал эту войну, эту нашу нынешнюю жизнь? Полужизнь. Четвертьжизнь. За что?.. Да за всё. Всему свой счёт. Вот и платим. Никто, кроме нас.</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Входит ВИКТОР, снимает респиратор.</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За виадуком тоже не нашёл. Пытался расспрашивать, но сама понимаешь, все шарахаются, боятся говорить. Он конкретно не сказал, в какую сторону пошёл?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Нет, просто сказал, что за водой. А колонка у нас одна осталась, у мехзавода, ты знаешь, там ещё всегда очередь.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Я там утром уже был, никто Борю не видел.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Не понимаю, я не понимаю.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Найду, не волнуйся. Я его обязательно найду. Он всегда возвращался, ты же помнишь.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Я помню.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И сейчас вернётся.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Нет, не вернётся. Я чувствую.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Не говори глупости.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Мы всю жизнь говорим глупости. Мы всю жизнь творим глупости. И зачем-то этим гордимся.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Ну, а чем нам ещё гордиться? Приходится гордиться исключительно тем, что есть. Видишь, какая гордость оттуда льётся? </w:t>
      </w:r>
      <w:r>
        <w:rPr>
          <w:rFonts w:hint="default" w:ascii="Times New Roman" w:hAnsi="Times New Roman" w:cs="Times New Roman"/>
          <w:i/>
          <w:iCs/>
          <w:sz w:val="24"/>
          <w:szCs w:val="24"/>
          <w:lang w:val="ru-RU" w:eastAsia="zh-CN"/>
        </w:rPr>
        <w:t xml:space="preserve">(Кивает на радиоприёмник.) </w:t>
      </w:r>
      <w:r>
        <w:rPr>
          <w:rFonts w:hint="default" w:ascii="Times New Roman" w:hAnsi="Times New Roman" w:cs="Times New Roman"/>
          <w:i w:val="0"/>
          <w:iCs w:val="0"/>
          <w:sz w:val="24"/>
          <w:szCs w:val="24"/>
          <w:lang w:val="ru-RU" w:eastAsia="zh-CN"/>
        </w:rPr>
        <w:t>Чистокровная, породистая, с древней родословной.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Откуда у тебя эти часы? Они показывают неправильное время.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А кто сказал, что сейчас вообще правильное время?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Я дочитала твой роман.</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Да? Хорошо, что напомнила.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Он нежный.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собирает со стола листы романа, скатывает их в рулон, перевязывает шнурком. Заворачивает роман в полиэтиленовый пакет, потом в ещё один, плотно обматывает скотчем.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Зачем?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Так надо.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засовывает роман в снарядную гильзу, забивает отверстие заранее изготовленной деревянной пробкой. Пробку тоже обматывает скотчем.</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Зачем?</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Послание потомкам. Будут же у нас какие-нибудь потомки? В смысле, не у нас с тобой, а вообще... Что-то я не то сказал.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«И все это были подобья».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Ну, типа того.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Наши подобья.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А чьи ещё? Конечно, наши.</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Наши с тобой.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w:t>
      </w:r>
      <w:r>
        <w:rPr>
          <w:rFonts w:hint="default" w:ascii="Times New Roman" w:hAnsi="Times New Roman" w:cs="Times New Roman"/>
          <w:i/>
          <w:iCs/>
          <w:sz w:val="24"/>
          <w:szCs w:val="24"/>
          <w:lang w:val="ru-RU" w:eastAsia="zh-CN"/>
        </w:rPr>
        <w:t>(после паузы)</w:t>
      </w:r>
      <w:r>
        <w:rPr>
          <w:rFonts w:hint="default" w:ascii="Times New Roman" w:hAnsi="Times New Roman" w:cs="Times New Roman"/>
          <w:i w:val="0"/>
          <w:iCs w:val="0"/>
          <w:sz w:val="24"/>
          <w:szCs w:val="24"/>
          <w:lang w:val="ru-RU" w:eastAsia="zh-CN"/>
        </w:rPr>
        <w:t>. Я не знаю, что сказать.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Ничего не говори. Я уже всё сказала.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Ладно, я пойду поищу Борю у набережной. Туда ещё не ходил.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Не нужно. Он не вернётся, он ушёл совсем. Он наконец всё понял.</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Я не могу.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Ты можешь.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Звучат громкие шаги. В комнату входят ЛЮДИ В ПРОТИВОГАЗАХ с автоматами и одинаковыми повязками на рукавах специальных защитных костюмов. Это другие ЛЮДИ В ПРОТИВОГАЗАХ, не из магазина. Двое берут на мушку АННУ и ВИКТОРА, третий ходит по убежищу, что-то ищет, производит максимальный беспорядок. Ничего не находит, злится, сбрасывает на пол радиоприёмник. Пинает снарядную гильзу, ВИКТОР аккуратно закатывает её ногой под стол. Наконец, старший требует документы для проверки, затем достаёт из папки лист официальной бумаги, громко и невнятно зачитывает его. Что-то спрашивает из-под противогаза.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Ясно.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Понятно.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 xml:space="preserve">ЧЕЛОВЕК В ПРОТИВОГАЗЕ даёт АННЕ и ВИКТОРУ лист на подпись. Те расписываются. </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Пономаренко? Борис Пономаренко вам не попадался?</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Старший неразборчиво отвечает. Один из автоматчиков прихватывает бутылку с водой, другой забирает автомат со стола. ЛЮДИ В ПРОТИВОГАЗАХ уходят.</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Что это было?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Комендантская проверка. Ничего, ты привыкнешь.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Я постараюсь.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поднимает с пола радиоприёмник, пытается его наладить.</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Привык уже к радио. Какая-никакая, а связь с Родиной. Односторонняя.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Как встречная полоса, как падение вверх. Как неправильная любовь.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Любовь всегда правильная, если она не фальшивая, типа любви к Отчизне.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Ненавижу это слово.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Какое?</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«Отчизна».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Хорошо хоть не «любовь».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Любовь люблю.</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Хорошее слово. Да и дело хорошее. Слово и дело.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Обними меня, Витя, я так хочу. Давно хочу.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растерянно смотрит на АННУ. Она подходит и обнимает его сзади.</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Всё заканчивается, Витя. Всё когда-нибудь заканчивается. Я хочу, чтобы всё у нас с тобой закончилось так, спокойно и нежно.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Почему сразу «заканчивается»? Пусть так будет долго, всегда, до конца.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Пусть.</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Внезапно оживает радиоприёмник, откуда доносится голос диктора: «А сейчас рубрика «Великая русская поэзия». Борис Пастернак, «Марбург». Читает Ольга Покровская.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Что? Сделай погромче, Витя! Пожалуйста!</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усиливает звук в приёмнике, где звучит голос матери Анны.</w:t>
      </w: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«Я вздрагивал. Я загорался и гас.</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Я трясся. Я сделал сейчас предложенье, —</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Но поздно, я сдрейфил, и вот мне — отказ.</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Как жаль её слез! Я святого блаженней.</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Я вышел на площадь. Я мог быть сочтён</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Вторично родившимся. Каждая малость</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Жила и, не ставя меня ни во что,</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B прощальном значеньи своём подымалась.</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Плитняк раскалялся, и улицы лоб</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Был смугл, и на небо глядел исподлобья</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Булыжник, и ветер, как лодочник, грёб</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По лицам. И все это были подобья.</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Но, как бы то ни было, я избегал</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Их взглядов. Я не замечал их приветствий.</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Я знать ничего не хотел из богатств.</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Я вон вырывался, чтоб не разреветься.</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Инстинкт прирождённый, старик-подхалим,</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Был невыносим мне. Он крался бок о бок</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И думал: «Ребячья зазноба. За ним,</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 несчастью, придётся присматривать в оба».</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«Шагни, и ещё раз», — твердил мне инстинкт,</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И вёл меня мудро, как старый схоластик,</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Чрез девственный, непроходимый тростник</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Нагретых деревьев, сирени и страсти.</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«Научишься шагом, а после хоть в бег», —</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Твердил он, и новое солнце с зенита</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Смотрело, как сызнова учат ходьбе</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Туземца планеты на новой планиде.</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Одних это всё ослепляло. Другим —</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Той тьмою казалось, что глаз хоть выколи.</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Копались цыплята в кустах георгин,</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Сверчки и стрекозы, как часики, тикали.</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Плыла черепица, и полдень смотрел,</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Не смаргивая, на кровли. А в Марбурге</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Кто, громко свища, мастерил самострел,</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Кто молча готовился к Троицкой ярмарке.</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Желтел, облака пожирая, песок.</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Предгрозье играло бровями кустарника.</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И небо спекалось, упав на кусок</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Кровоостанавливающей арники.</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 тот день всю тебя, от гребёнок до ног,</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Как трагик в провинции драму Шекспирову,</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Носил я с собою и знал назубок,</w:t>
      </w:r>
      <w:r>
        <w:rPr>
          <w:rFonts w:hint="default" w:ascii="Times New Roman" w:hAnsi="Times New Roman" w:cs="Times New Roman"/>
          <w:i/>
          <w:iCs/>
          <w:sz w:val="24"/>
          <w:szCs w:val="24"/>
          <w:lang w:val="ru-RU" w:eastAsia="zh-CN"/>
        </w:rPr>
        <w:br w:type="textWrapping"/>
      </w:r>
      <w:r>
        <w:rPr>
          <w:rFonts w:hint="default" w:ascii="Times New Roman" w:hAnsi="Times New Roman" w:cs="Times New Roman"/>
          <w:i/>
          <w:iCs/>
          <w:sz w:val="24"/>
          <w:szCs w:val="24"/>
          <w:lang w:val="ru-RU" w:eastAsia="zh-CN"/>
        </w:rPr>
        <w:t>Шатался по городу и репетировал...»</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Мама. Я здесь, мама. Я здесь. Я слышу.</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Внезапно голос матери Анны прерывается, звучит официальное тревожное сообщение: «Внимание, информация Генштаба! Враг вновь нанёс массированный удар стратегическим оружием. Это не учения! Просьба немедленно укрыться в бомбоубежищах и приспособленных для этого помещениях. По сообщению Генштаба, удар представляет особую опасность следующим городам...» Объявление прерывается, из радиоприёмника доносится только шипение и треск. В наступившей тишине громко звучат щелчки секундной стрелки на циферблате настенных часов.</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ВИКТОР. Это про меня — </w:t>
      </w:r>
      <w:bookmarkStart w:id="0" w:name="_GoBack"/>
      <w:bookmarkEnd w:id="0"/>
      <w:r>
        <w:rPr>
          <w:rFonts w:hint="default" w:ascii="Times New Roman" w:hAnsi="Times New Roman" w:cs="Times New Roman"/>
          <w:i w:val="0"/>
          <w:iCs w:val="0"/>
          <w:sz w:val="24"/>
          <w:szCs w:val="24"/>
          <w:lang w:val="ru-RU" w:eastAsia="zh-CN"/>
        </w:rPr>
        <w:t>«Марбург».</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Я знаю. Всегда это знала. Обними меня.</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ВИКТОР встаёт, обнимает АННУ, нежно гладит по волосам кончиками пальцев. Отстраняется, смотрит в лицо.</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Хочу всегда быть с тобой.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АННА. И я. Пусть мы будем всегда. Как в последний раз.</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ВИКТОР. Крайний.</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r>
        <w:rPr>
          <w:rFonts w:hint="default" w:ascii="Times New Roman" w:hAnsi="Times New Roman" w:cs="Times New Roman"/>
          <w:i/>
          <w:iCs/>
          <w:sz w:val="24"/>
          <w:szCs w:val="24"/>
          <w:lang w:val="ru-RU" w:eastAsia="zh-CN"/>
        </w:rPr>
        <w:t>Помещение вздрагивает. Из-под стола выкатывается гильза с романом Виктора. Часы громко тикают, внезапно смолкают. Секундная стрелка прекращает свой бег. Резко гаснет свет.</w:t>
      </w: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b/>
          <w:bCs/>
          <w:i w:val="0"/>
          <w:iCs w:val="0"/>
          <w:sz w:val="24"/>
          <w:szCs w:val="24"/>
          <w:lang w:val="ru-RU" w:eastAsia="zh-CN"/>
        </w:rPr>
      </w:pPr>
      <w:r>
        <w:rPr>
          <w:rFonts w:hint="default" w:ascii="Times New Roman" w:hAnsi="Times New Roman" w:cs="Times New Roman"/>
          <w:b/>
          <w:bCs/>
          <w:i w:val="0"/>
          <w:iCs w:val="0"/>
          <w:sz w:val="24"/>
          <w:szCs w:val="24"/>
          <w:lang w:val="ru-RU" w:eastAsia="zh-CN"/>
        </w:rPr>
        <w:t>Апрель 2024 года, г. Омск</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iCs/>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r>
        <w:rPr>
          <w:rFonts w:hint="default" w:ascii="Times New Roman" w:hAnsi="Times New Roman" w:cs="Times New Roman"/>
          <w:i w:val="0"/>
          <w:iCs w:val="0"/>
          <w:sz w:val="24"/>
          <w:szCs w:val="24"/>
          <w:lang w:val="ru-RU" w:eastAsia="zh-CN"/>
        </w:rPr>
        <w:t xml:space="preserve"> </w:t>
      </w: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eastAsia="zh-CN"/>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iCs/>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w:t>
      </w: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p>
    <w:p>
      <w:pPr>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   </w:t>
      </w:r>
    </w:p>
    <w:p>
      <w:pPr>
        <w:rPr>
          <w:rFonts w:hint="default" w:ascii="Times New Roman" w:hAnsi="Times New Roman" w:cs="Times New Roman"/>
          <w:i/>
          <w:iCs/>
          <w:sz w:val="24"/>
          <w:szCs w:val="24"/>
          <w:lang w:val="ru-RU"/>
        </w:rPr>
      </w:pPr>
    </w:p>
    <w:p>
      <w:pPr>
        <w:rPr>
          <w:rFonts w:hint="default" w:ascii="Times New Roman" w:hAnsi="Times New Roman" w:cs="Times New Roman"/>
          <w:sz w:val="24"/>
          <w:szCs w:val="24"/>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A0C1E"/>
    <w:rsid w:val="01024812"/>
    <w:rsid w:val="01BD6974"/>
    <w:rsid w:val="036A712A"/>
    <w:rsid w:val="03DC6523"/>
    <w:rsid w:val="05F41C2F"/>
    <w:rsid w:val="06064BD7"/>
    <w:rsid w:val="0689347C"/>
    <w:rsid w:val="08990895"/>
    <w:rsid w:val="0B5F2723"/>
    <w:rsid w:val="0C2D005D"/>
    <w:rsid w:val="0C8572CC"/>
    <w:rsid w:val="0CB05202"/>
    <w:rsid w:val="0DF67010"/>
    <w:rsid w:val="0EF27154"/>
    <w:rsid w:val="0F1D2513"/>
    <w:rsid w:val="124978FF"/>
    <w:rsid w:val="127941F0"/>
    <w:rsid w:val="12D01A25"/>
    <w:rsid w:val="1578091E"/>
    <w:rsid w:val="157B4583"/>
    <w:rsid w:val="15AA2AD7"/>
    <w:rsid w:val="173B0866"/>
    <w:rsid w:val="17932369"/>
    <w:rsid w:val="18642526"/>
    <w:rsid w:val="1B941116"/>
    <w:rsid w:val="1C4C3C5C"/>
    <w:rsid w:val="1C706C72"/>
    <w:rsid w:val="1F5A0CB2"/>
    <w:rsid w:val="20512B57"/>
    <w:rsid w:val="2177300D"/>
    <w:rsid w:val="22196E59"/>
    <w:rsid w:val="23B00C0B"/>
    <w:rsid w:val="23F77287"/>
    <w:rsid w:val="24FA16E5"/>
    <w:rsid w:val="25CA66F5"/>
    <w:rsid w:val="26E47480"/>
    <w:rsid w:val="2B122659"/>
    <w:rsid w:val="2BC51EC5"/>
    <w:rsid w:val="2BE315B0"/>
    <w:rsid w:val="2D2556DB"/>
    <w:rsid w:val="2D6029E3"/>
    <w:rsid w:val="2F937030"/>
    <w:rsid w:val="307334E3"/>
    <w:rsid w:val="30F12FF2"/>
    <w:rsid w:val="33737873"/>
    <w:rsid w:val="33956BD0"/>
    <w:rsid w:val="348333BF"/>
    <w:rsid w:val="35170535"/>
    <w:rsid w:val="35C25FEF"/>
    <w:rsid w:val="36192F1E"/>
    <w:rsid w:val="369E7647"/>
    <w:rsid w:val="36C30497"/>
    <w:rsid w:val="374B695D"/>
    <w:rsid w:val="38125262"/>
    <w:rsid w:val="391F68C9"/>
    <w:rsid w:val="3A20295D"/>
    <w:rsid w:val="3AE079CD"/>
    <w:rsid w:val="3BCA0C1E"/>
    <w:rsid w:val="3C052D37"/>
    <w:rsid w:val="3F1B5189"/>
    <w:rsid w:val="3F5460D7"/>
    <w:rsid w:val="3F7F6204"/>
    <w:rsid w:val="3FAA07AD"/>
    <w:rsid w:val="41D40480"/>
    <w:rsid w:val="41F10816"/>
    <w:rsid w:val="41F47C67"/>
    <w:rsid w:val="422E312E"/>
    <w:rsid w:val="42532AC4"/>
    <w:rsid w:val="449C4905"/>
    <w:rsid w:val="453E1BA6"/>
    <w:rsid w:val="45E06AF9"/>
    <w:rsid w:val="46402205"/>
    <w:rsid w:val="46773358"/>
    <w:rsid w:val="47485E4F"/>
    <w:rsid w:val="48720A6D"/>
    <w:rsid w:val="49B43AD0"/>
    <w:rsid w:val="49C8643A"/>
    <w:rsid w:val="4A1A113C"/>
    <w:rsid w:val="4A1E4335"/>
    <w:rsid w:val="4A200B7A"/>
    <w:rsid w:val="4A2E6F91"/>
    <w:rsid w:val="4B726EEA"/>
    <w:rsid w:val="4BD56BD8"/>
    <w:rsid w:val="4C763BC9"/>
    <w:rsid w:val="4CFC7C63"/>
    <w:rsid w:val="4E240FCD"/>
    <w:rsid w:val="517F2EF3"/>
    <w:rsid w:val="51BE2D00"/>
    <w:rsid w:val="524A407E"/>
    <w:rsid w:val="54ED1CE7"/>
    <w:rsid w:val="55972D0E"/>
    <w:rsid w:val="55BA7720"/>
    <w:rsid w:val="56CE14FB"/>
    <w:rsid w:val="5A951B44"/>
    <w:rsid w:val="5B2F77F1"/>
    <w:rsid w:val="5C3169CB"/>
    <w:rsid w:val="5D430140"/>
    <w:rsid w:val="5DC04283"/>
    <w:rsid w:val="5EEC0249"/>
    <w:rsid w:val="5F51279C"/>
    <w:rsid w:val="604142CA"/>
    <w:rsid w:val="609C0249"/>
    <w:rsid w:val="61096DE8"/>
    <w:rsid w:val="622A0FC6"/>
    <w:rsid w:val="62D76B9F"/>
    <w:rsid w:val="663F7A7C"/>
    <w:rsid w:val="66923F52"/>
    <w:rsid w:val="6AF426F4"/>
    <w:rsid w:val="6B2200FC"/>
    <w:rsid w:val="6F1A2552"/>
    <w:rsid w:val="6FB57C5A"/>
    <w:rsid w:val="704468D8"/>
    <w:rsid w:val="711B4AF4"/>
    <w:rsid w:val="72AC2703"/>
    <w:rsid w:val="73C14E74"/>
    <w:rsid w:val="74ED5B78"/>
    <w:rsid w:val="798B549A"/>
    <w:rsid w:val="7A9F4B45"/>
    <w:rsid w:val="7B716853"/>
    <w:rsid w:val="7B916F64"/>
    <w:rsid w:val="7C7166B4"/>
    <w:rsid w:val="7CF5339A"/>
    <w:rsid w:val="7EB13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5560</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2024-03-11T04:27:00Z</dcterms:created>
  <dc:creator>vedeb</dc:creator>
  <cp:lastModifiedBy>михаил лебедев</cp:lastModifiedBy>
  <dcterms:modified xsi:type="dcterms:W3CDTF">2024-04-09T05:11:34Z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B62EFF4BC2D6465F8006E32B6ABC68CC_11</vt:lpwstr>
  </property>
</Properties>
</file>