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360" w:before="17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Ксения Князева</w:t>
      </w:r>
    </w:p>
    <w:p>
      <w:pPr>
        <w:pStyle w:val="Style20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Пьеса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моноспектакля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«Развод»</w:t>
      </w:r>
    </w:p>
    <w:p>
      <w:pPr>
        <w:pStyle w:val="Style20"/>
        <w:spacing w:lineRule="auto" w:line="360" w:before="190" w:after="0"/>
        <w:ind w:left="1396" w:right="1383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Действующие</w:t>
      </w:r>
      <w:r>
        <w:rPr>
          <w:rFonts w:cs="Times New Roman" w:ascii="Times New Roman" w:hAnsi="Times New Roman"/>
          <w:b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лица:</w:t>
      </w:r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Леди</w:t>
      </w:r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Настя</w:t>
      </w:r>
      <w:r>
        <w:rPr>
          <w:rFonts w:cs="Times New Roman" w:ascii="Times New Roman" w:hAnsi="Times New Roman"/>
          <w:b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–</w:t>
      </w:r>
      <w:r>
        <w:rPr>
          <w:rFonts w:cs="Times New Roman" w:ascii="Times New Roman" w:hAnsi="Times New Roman"/>
          <w:b w:val="false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девочка</w:t>
      </w:r>
      <w:r>
        <w:rPr>
          <w:rFonts w:cs="Times New Roman" w:ascii="Times New Roman" w:hAnsi="Times New Roman"/>
          <w:b w:val="false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12</w:t>
      </w:r>
      <w:r>
        <w:rPr>
          <w:rFonts w:cs="Times New Roman" w:ascii="Times New Roman" w:hAnsi="Times New Roman"/>
          <w:b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pacing w:val="-5"/>
          <w:sz w:val="24"/>
          <w:szCs w:val="24"/>
        </w:rPr>
        <w:t>лет</w:t>
      </w:r>
    </w:p>
    <w:p>
      <w:pPr>
        <w:pStyle w:val="Normal"/>
        <w:spacing w:lineRule="auto" w:line="360" w:before="190" w:after="0"/>
        <w:ind w:left="11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Основа</w:t>
      </w:r>
      <w:r>
        <w:rPr>
          <w:rFonts w:cs="Times New Roman" w:ascii="Times New Roman" w:hAnsi="Times New Roman"/>
          <w:spacing w:val="-3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пьесы</w:t>
      </w:r>
      <w:r>
        <w:rPr>
          <w:rFonts w:cs="Times New Roman" w:ascii="Times New Roman" w:hAnsi="Times New Roman"/>
          <w:spacing w:val="4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-</w:t>
      </w:r>
      <w:r>
        <w:rPr>
          <w:rFonts w:cs="Times New Roman" w:ascii="Times New Roman" w:hAnsi="Times New Roman"/>
          <w:spacing w:val="-5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это</w:t>
      </w:r>
      <w:r>
        <w:rPr>
          <w:rFonts w:cs="Times New Roman" w:ascii="Times New Roman" w:hAnsi="Times New Roman"/>
          <w:spacing w:val="-2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«переписка»</w:t>
      </w:r>
      <w:r>
        <w:rPr>
          <w:rFonts w:cs="Times New Roman" w:ascii="Times New Roman" w:hAnsi="Times New Roman"/>
          <w:spacing w:val="-2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письмами</w:t>
      </w:r>
      <w:r>
        <w:rPr>
          <w:rFonts w:cs="Times New Roman" w:ascii="Times New Roman" w:hAnsi="Times New Roman"/>
          <w:spacing w:val="-3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между</w:t>
      </w:r>
      <w:r>
        <w:rPr>
          <w:rFonts w:cs="Times New Roman" w:ascii="Times New Roman" w:hAnsi="Times New Roman"/>
          <w:spacing w:val="-1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двумя</w:t>
      </w:r>
      <w:r>
        <w:rPr>
          <w:rFonts w:cs="Times New Roman" w:ascii="Times New Roman" w:hAnsi="Times New Roman"/>
          <w:spacing w:val="-3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подружками,</w:t>
      </w:r>
      <w:r>
        <w:rPr>
          <w:rFonts w:cs="Times New Roman" w:ascii="Times New Roman" w:hAnsi="Times New Roman"/>
          <w:spacing w:val="-6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которые</w:t>
      </w:r>
      <w:r>
        <w:rPr>
          <w:rFonts w:cs="Times New Roman" w:ascii="Times New Roman" w:hAnsi="Times New Roman"/>
          <w:spacing w:val="-3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видятся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только на летних каникулах у своих бабушек в деревне под названием Усть-Бюр. Действие происходит с мая 1997г по август 1998г.)</w:t>
      </w:r>
    </w:p>
    <w:p>
      <w:pPr>
        <w:pStyle w:val="1"/>
        <w:spacing w:lineRule="auto" w:line="360" w:before="57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(Весна,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жаркий день.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Настя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возвращается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школы домой.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Дорога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проходит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через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карьер,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где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она останавливается и присаживается на обрыв.</w:t>
      </w:r>
      <w:r>
        <w:rPr>
          <w:rFonts w:cs="Times New Roman" w:ascii="Times New Roman" w:hAnsi="Times New Roman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Достав из рюкзака листок и ручку, она начинает писать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письмо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своей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подруге)</w:t>
      </w:r>
    </w:p>
    <w:p>
      <w:pPr>
        <w:pStyle w:val="Style16"/>
        <w:spacing w:lineRule="auto" w:line="360" w:before="173" w:after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4"/>
          <w:szCs w:val="24"/>
        </w:rPr>
        <w:t>Настя:</w:t>
      </w:r>
      <w:r>
        <w:rPr>
          <w:rFonts w:cs="Times New Roman" w:ascii="Times New Roman" w:hAnsi="Times New Roman"/>
          <w:i w:val="false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Катька,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привет!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Сегодня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10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мая,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я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иду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сейчас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со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школы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пишу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тебе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письмо.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Сегодня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я получила двойку по математике: походу, папа готовит ремень и меня сегодня дома убьют.</w:t>
      </w:r>
    </w:p>
    <w:p>
      <w:pPr>
        <w:pStyle w:val="1"/>
        <w:spacing w:lineRule="auto" w:line="360" w:before="15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(Молчание)</w:t>
      </w:r>
    </w:p>
    <w:p>
      <w:pPr>
        <w:pStyle w:val="Style16"/>
        <w:spacing w:lineRule="auto" w:line="360" w:before="178" w:after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Прощай,</w:t>
      </w:r>
      <w:r>
        <w:rPr>
          <w:rFonts w:cs="Times New Roman" w:ascii="Times New Roman" w:hAnsi="Times New Roman"/>
          <w:i w:val="false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ты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была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верной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подругой.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Не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скучай.</w:t>
      </w:r>
      <w:r>
        <w:rPr>
          <w:rFonts w:cs="Times New Roman" w:ascii="Times New Roman" w:hAnsi="Times New Roman"/>
          <w:i w:val="false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Помни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меня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всегда.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Целую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>Настя</w:t>
      </w:r>
    </w:p>
    <w:p>
      <w:pPr>
        <w:pStyle w:val="1"/>
        <w:spacing w:lineRule="auto" w:line="360" w:before="18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(Собирает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письмо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конверт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убирает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рюкзак,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встаёт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продолжает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дорогу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домой.)</w:t>
      </w:r>
    </w:p>
    <w:p>
      <w:pPr>
        <w:pStyle w:val="Style16"/>
        <w:spacing w:lineRule="auto" w:line="360" w:before="174" w:after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4"/>
          <w:szCs w:val="24"/>
        </w:rPr>
        <w:t>Настя:</w:t>
      </w:r>
      <w:r>
        <w:rPr>
          <w:rFonts w:cs="Times New Roman" w:ascii="Times New Roman" w:hAnsi="Times New Roman"/>
          <w:i w:val="false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1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июня!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Привет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бабуля,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я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очень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тебе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скучаю.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Мама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говорит,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что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через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месяц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меня отправит гостить к тебе, я очень жду. Бабуль, напеки мне пирожков с капустой к моему</w:t>
      </w:r>
    </w:p>
    <w:p>
      <w:pPr>
        <w:pStyle w:val="Style16"/>
        <w:spacing w:lineRule="auto" w:line="360"/>
        <w:ind w:left="119" w:right="175" w:hanging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приезду.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Встречай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меня,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2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июля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17.30,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только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не забудь.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Папа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мамой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передают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тебе привет.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Пока.</w:t>
      </w:r>
    </w:p>
    <w:p>
      <w:pPr>
        <w:pStyle w:val="1"/>
        <w:spacing w:lineRule="auto" w:line="360" w:before="15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(Это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письмо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Настя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пишет,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когда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прыгает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«резиночке».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Резиночка,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которую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играли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девчонки конца 90х-2000х.)</w:t>
      </w:r>
    </w:p>
    <w:p>
      <w:pPr>
        <w:pStyle w:val="Style16"/>
        <w:spacing w:lineRule="auto" w:line="360" w:before="156" w:after="0"/>
        <w:ind w:left="119" w:right="175" w:hanging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4"/>
          <w:szCs w:val="24"/>
        </w:rPr>
        <w:t>Настя: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10 июня! Привет, моя подруга. В своем письме, ты написала, что в этом году стала отличницей по всем предметам: я очень за тебя рада. Горжусь! Хочу тебе сообщить,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что уже 2 июля в 18.00 я буду стоять у дома твоей бабушки с коробкой «Юпи». Нам этой коробки хватит, я подсчитала, на 102 бутылки. Если пить по две в день, то хватит на весь наш отдых. И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мы,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наконец-то,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сможем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сделать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совместное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солнышко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качелях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твоей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бабушки.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Я так счастлива. До встречи.</w:t>
      </w:r>
    </w:p>
    <w:p>
      <w:pPr>
        <w:pStyle w:val="1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(Разводит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бутылку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Юпи)</w:t>
      </w:r>
    </w:p>
    <w:p>
      <w:pPr>
        <w:pStyle w:val="Style16"/>
        <w:spacing w:lineRule="auto" w:line="360" w:before="174" w:after="0"/>
        <w:ind w:left="119" w:right="102" w:hanging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4"/>
          <w:szCs w:val="24"/>
        </w:rPr>
        <w:t>Настя: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25 августа! Привет, Ка. Я уже дома. (Молчание) В моем сердце грусть, я так по тебе уже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соскучилась.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Эти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48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часов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без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тебя,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они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ужасны.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Сегодня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мы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 родителями поедем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рынок покупать вещи в школу. У нас новая форма, единственное, что осталось без изменения, что она такая же дурацкая, как и старая. Мама с папой мне подарила кассету с мультфильмами про покемона Пикачу, а они умеют делать подарки ко времени… Вчера сломался наш видеоплеер.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Ладно,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мне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надо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бежать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машину! О,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рынок,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жди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меня!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Целую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твоя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Настя.</w:t>
      </w:r>
    </w:p>
    <w:p>
      <w:pPr>
        <w:pStyle w:val="1"/>
        <w:spacing w:lineRule="auto" w:line="360" w:before="162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(Пишет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письмо,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собираясь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рынок)</w:t>
      </w:r>
    </w:p>
    <w:p>
      <w:pPr>
        <w:pStyle w:val="Style16"/>
        <w:spacing w:lineRule="auto" w:line="360" w:before="174" w:after="0"/>
        <w:ind w:left="119" w:right="175" w:hanging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4"/>
          <w:szCs w:val="24"/>
        </w:rPr>
        <w:t>Настя: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1 октября! Привет, Катька, мы переехали на новую квартиру. Мама с папой очень счастливы, они сказали, что теперь у меня будет своя комната. Жду тебя в гости, теперь сможем читать книги с фонарем и под одеялом.</w:t>
      </w:r>
      <w:r>
        <w:rPr>
          <w:rFonts w:cs="Times New Roman" w:ascii="Times New Roman" w:hAnsi="Times New Roman"/>
          <w:i w:val="false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Как ты? Что нового? Спасибо тебе за рисунок, который ты мне отправила в письме. У тебя хорошо выходит рисовать котов. Я сфоткаю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свою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комнату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после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переезда 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после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распечатки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пленки –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пришлю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тебе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фото.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Жду ответа. Пока.</w:t>
      </w:r>
    </w:p>
    <w:p>
      <w:pPr>
        <w:pStyle w:val="1"/>
        <w:spacing w:lineRule="auto" w:line="360" w:before="167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(Настя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разбирает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вещи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после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переезда.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сцене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много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подписанных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коробок.)</w:t>
      </w:r>
    </w:p>
    <w:p>
      <w:pPr>
        <w:pStyle w:val="Style16"/>
        <w:spacing w:lineRule="auto" w:line="360" w:before="27" w:after="0"/>
        <w:ind w:left="119" w:right="265" w:hanging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4"/>
          <w:szCs w:val="24"/>
        </w:rPr>
        <w:t>Настя: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27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октября!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Привет,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Ка. Я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это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письмо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пишу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заранее.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Я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знаю,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что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у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тебя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6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ноября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день рождения! Я надеюсь, что это письмо дойдет к этой дате. Дорогая моя подруга, я искренне поздравляю тебя с твоим днем. Будь счастлива.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Цвети и пахни,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как пион. Только, как розовый пион, ладно,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то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белый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имеет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запах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хозяйственного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мыла.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Отправляю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тебе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открытку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котом,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ты же их любишь. Отметь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этом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день на полную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катушку. Мама с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папой тебя тоже поздравляют и передают тебе привет. Пока. Обнимаю.</w:t>
      </w:r>
    </w:p>
    <w:p>
      <w:pPr>
        <w:pStyle w:val="Style16"/>
        <w:spacing w:lineRule="auto" w:line="360" w:before="130" w:after="0"/>
        <w:ind w:left="119" w:right="175" w:hanging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4"/>
          <w:szCs w:val="24"/>
        </w:rPr>
        <w:t>Настя: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21 ноября! Катька, привет. Я рада, что твой день рождения удался. Вчера мама увидела шрам на моей коленке, который я так тщательно скрывала почти три месяца. Пришлось ей рассказать нашу с тобой тайну. Она сначала ругала меня, а потом мы с ней вместе смеялись. Никогда не забуду этот вечер,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как мы с тобой решили выйти прогуляться после десяти вечера. Как мы дождались, когда бабушки наши уснут и пошли гулять. И вдруг вдалеке, мы услышали рев машины, обычно так гнал мой дядя Коля. Помнишь, как мы испугались и побежали в разные стороны под мост, но в темноте под мостом столкнулись лоб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лоб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снова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полетели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разные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стороны,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бороздя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носами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коленками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просторы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дороги. Теперь это больше не тайна. Как ты? Пока.</w:t>
      </w:r>
    </w:p>
    <w:p>
      <w:pPr>
        <w:pStyle w:val="Style16"/>
        <w:spacing w:lineRule="auto" w:line="360" w:before="163" w:after="0"/>
        <w:ind w:left="119" w:right="175" w:hanging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4"/>
          <w:szCs w:val="24"/>
        </w:rPr>
        <w:t>Настя: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15 декабря! Катька, спасибо за поздравления. Мой день рождения был супер. Мама испекла самый вкусный торт, а потом они с папой подарили мне куклу Барби в костюме русалки.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я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была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голубом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платье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цветами.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Целую.</w:t>
      </w:r>
      <w:r>
        <w:rPr>
          <w:rFonts w:cs="Times New Roman" w:ascii="Times New Roman" w:hAnsi="Times New Roman"/>
          <w:i w:val="false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Жду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тебя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гости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новый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год.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Пока.</w:t>
      </w:r>
    </w:p>
    <w:p>
      <w:pPr>
        <w:pStyle w:val="Style16"/>
        <w:spacing w:lineRule="auto" w:line="360" w:before="155" w:after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(Делает</w:t>
      </w:r>
      <w:r>
        <w:rPr>
          <w:rFonts w:cs="Times New Roman" w:ascii="Times New Roman" w:hAnsi="Times New Roman"/>
          <w:i w:val="false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прическу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кукле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>Барби)</w:t>
      </w:r>
    </w:p>
    <w:p>
      <w:pPr>
        <w:pStyle w:val="1"/>
        <w:spacing w:lineRule="auto" w:line="360" w:before="182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(После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начинает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украшать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комнату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елку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новому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году,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этом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танцует.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Потом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красит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губы красной помадой.)</w:t>
      </w:r>
    </w:p>
    <w:p>
      <w:pPr>
        <w:pStyle w:val="Style16"/>
        <w:spacing w:lineRule="auto" w:line="360" w:before="145" w:after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4"/>
          <w:szCs w:val="24"/>
        </w:rPr>
        <w:t>Настя:</w:t>
      </w:r>
      <w:r>
        <w:rPr>
          <w:rFonts w:cs="Times New Roman" w:ascii="Times New Roman" w:hAnsi="Times New Roman"/>
          <w:i w:val="false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1</w:t>
      </w:r>
      <w:r>
        <w:rPr>
          <w:rFonts w:cs="Times New Roman" w:ascii="Times New Roman" w:hAnsi="Times New Roman"/>
          <w:i w:val="false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января!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Привет,</w:t>
      </w:r>
      <w:r>
        <w:rPr>
          <w:rFonts w:cs="Times New Roman" w:ascii="Times New Roman" w:hAnsi="Times New Roman"/>
          <w:i w:val="false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подруга.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Как</w:t>
      </w:r>
      <w:r>
        <w:rPr>
          <w:rFonts w:cs="Times New Roman" w:ascii="Times New Roman" w:hAnsi="Times New Roman"/>
          <w:i w:val="false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прошел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твой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новый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год?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Жаль,</w:t>
      </w:r>
      <w:r>
        <w:rPr>
          <w:rFonts w:cs="Times New Roman" w:ascii="Times New Roman" w:hAnsi="Times New Roman"/>
          <w:i w:val="false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что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ты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не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>смогла</w:t>
      </w:r>
    </w:p>
    <w:p>
      <w:pPr>
        <w:pStyle w:val="Style16"/>
        <w:spacing w:lineRule="auto" w:line="360" w:before="37" w:after="0"/>
        <w:ind w:left="119" w:right="175" w:hanging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приехать. Представляешь мне подарили туфли, на небольшом каблуке. Все как я мечтала. Катька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зови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меня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теперь,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Леди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Настя.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Мама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приготовила на стол: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оливье, бутерброды со шпротами и курицу с картошкой в «чудо-печке»,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потом папа включил музыку и пригласил меня на медленный танец.</w:t>
      </w:r>
    </w:p>
    <w:p>
      <w:pPr>
        <w:pStyle w:val="1"/>
        <w:spacing w:lineRule="auto" w:line="360" w:before="16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(Берет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туфли,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надевает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ноги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потом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делает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вид,</w:t>
      </w:r>
      <w:r>
        <w:rPr>
          <w:rFonts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что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встает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ноги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папе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кружится,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изображая медленный танец.)</w:t>
      </w:r>
    </w:p>
    <w:p>
      <w:pPr>
        <w:pStyle w:val="Style16"/>
        <w:spacing w:lineRule="auto" w:line="360" w:before="164" w:after="0"/>
        <w:ind w:left="119" w:right="175" w:hanging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Я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не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умела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танцевать,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поэтому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просто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встала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ноги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папы,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мы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кружились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как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 настоящей дискотеке.</w:t>
      </w:r>
    </w:p>
    <w:p>
      <w:pPr>
        <w:pStyle w:val="Style16"/>
        <w:spacing w:lineRule="auto" w:line="360" w:before="165" w:after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С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Новым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годом,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моя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любимая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подруга.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Отправляю</w:t>
      </w:r>
      <w:r>
        <w:rPr>
          <w:rFonts w:cs="Times New Roman" w:ascii="Times New Roman" w:hAnsi="Times New Roman"/>
          <w:i w:val="false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тебе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конверте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открытку,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которую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я сбрызнула мамиными духами. Целую.</w:t>
      </w:r>
    </w:p>
    <w:p>
      <w:pPr>
        <w:pStyle w:val="1"/>
        <w:spacing w:lineRule="auto" w:line="360" w:before="165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(Снимает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мишуру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украшения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коробку,</w:t>
      </w:r>
      <w:r>
        <w:rPr>
          <w:rFonts w:cs="Times New Roman" w:ascii="Times New Roman" w:hAnsi="Times New Roman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стирает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помаду)</w:t>
      </w:r>
    </w:p>
    <w:p>
      <w:pPr>
        <w:pStyle w:val="Style16"/>
        <w:spacing w:lineRule="auto" w:line="360" w:before="173" w:after="0"/>
        <w:ind w:left="119" w:right="175" w:hanging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4"/>
          <w:szCs w:val="24"/>
        </w:rPr>
        <w:t>Настя: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5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февраля! Привет,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Ка. Вчера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у меня были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соревнования по лыжам. Представляешь, многие говорили, что я очень медленно шла, и что займу первое место с конца.</w:t>
      </w:r>
      <w:r>
        <w:rPr>
          <w:rFonts w:cs="Times New Roman" w:ascii="Times New Roman" w:hAnsi="Times New Roman"/>
          <w:i w:val="false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А в итоге, когда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объявляли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результаты,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я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заняла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третье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место.</w:t>
      </w:r>
      <w:r>
        <w:rPr>
          <w:rFonts w:cs="Times New Roman" w:ascii="Times New Roman" w:hAnsi="Times New Roman"/>
          <w:i w:val="false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Вот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я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им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утерла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нос,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видела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б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ты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их лица. Я так счастлива. Правда, папа не смог прийти на соревнования. Сказал, что много работы. Ну хорошо, что мама пришла. Я скучаю по тебе. Быстрее бы лето. Пока.</w:t>
      </w:r>
    </w:p>
    <w:p>
      <w:pPr>
        <w:pStyle w:val="1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(Достает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магнитофон,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включает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кассету.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Танцует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поет)</w:t>
      </w:r>
    </w:p>
    <w:p>
      <w:pPr>
        <w:pStyle w:val="Style16"/>
        <w:spacing w:lineRule="auto" w:line="360" w:before="174" w:after="0"/>
        <w:ind w:left="119" w:right="175" w:hanging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4"/>
          <w:szCs w:val="24"/>
        </w:rPr>
        <w:t>Настя:</w:t>
      </w:r>
      <w:r>
        <w:rPr>
          <w:rFonts w:cs="Times New Roman" w:ascii="Times New Roman" w:hAnsi="Times New Roman"/>
          <w:i w:val="false"/>
          <w:spacing w:val="-1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28 февраля! Привет подруга. Спасибо тебе за рисунок. Я поместила его в рамку. Ты на фотографии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такая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смешная.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Тебе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очень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идет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этот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костюм.</w:t>
      </w:r>
      <w:r>
        <w:rPr>
          <w:rFonts w:cs="Times New Roman" w:ascii="Times New Roman" w:hAnsi="Times New Roman"/>
          <w:i w:val="false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Помнишь,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как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мы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тобой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играли в игру «Нет земли»? Мы с тобой целый день могли ходить по чему угодно, кроме пола. Помнишь,</w:t>
      </w:r>
      <w:r>
        <w:rPr>
          <w:rFonts w:cs="Times New Roman" w:ascii="Times New Roman" w:hAnsi="Times New Roman"/>
          <w:i w:val="false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как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нас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ругалась</w:t>
      </w:r>
      <w:r>
        <w:rPr>
          <w:rFonts w:cs="Times New Roman" w:ascii="Times New Roman" w:hAnsi="Times New Roman"/>
          <w:i w:val="false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моя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бабушка,</w:t>
      </w:r>
      <w:r>
        <w:rPr>
          <w:rFonts w:cs="Times New Roman" w:ascii="Times New Roman" w:hAnsi="Times New Roman"/>
          <w:i w:val="false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когда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обед,</w:t>
      </w:r>
      <w:r>
        <w:rPr>
          <w:rFonts w:cs="Times New Roman" w:ascii="Times New Roman" w:hAnsi="Times New Roman"/>
          <w:i w:val="false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мы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заходили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плинтусу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кухни.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Или </w:t>
      </w:r>
      <w:r>
        <w:rPr>
          <w:rFonts w:cs="Times New Roman" w:ascii="Times New Roman" w:hAnsi="Times New Roman"/>
          <w:i w:val="false"/>
          <w:sz w:val="24"/>
          <w:szCs w:val="24"/>
        </w:rPr>
        <w:t>помнишь, как катались с крыши дома вниз и прыгали на подушки? Я тогда еще зацепилась за гвоздь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новыми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джинсами</w:t>
      </w:r>
      <w:r>
        <w:rPr>
          <w:rFonts w:cs="Times New Roman" w:ascii="Times New Roman" w:hAnsi="Times New Roman"/>
          <w:i w:val="false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повисла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вниз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головой.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ты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побежала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звать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взрослых, чтобы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меня спустили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вниз?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Или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как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мы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разожгли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костер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детском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домике,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играя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лагерь?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Потом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нам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от дедушки твоего досталось. Весело нам с тобой летом. Надоела эта школа. Эта школьная форма «инопланетянина в тюрьме». Хочу к тебе. Скучаю.</w:t>
      </w:r>
    </w:p>
    <w:p>
      <w:pPr>
        <w:pStyle w:val="Style16"/>
        <w:spacing w:lineRule="auto" w:line="360" w:before="144" w:after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Настя:</w:t>
      </w:r>
      <w:r>
        <w:rPr>
          <w:rFonts w:cs="Times New Roman" w:ascii="Times New Roman" w:hAnsi="Times New Roman"/>
          <w:i w:val="false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13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марта!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Катька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вчера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я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была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цирке.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Мне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все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очень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понравилось.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Там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было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столько животных: и тигры, и лошади, и был очень крутой клоун. Я так над ним смеялась.</w:t>
      </w:r>
    </w:p>
    <w:p>
      <w:pPr>
        <w:pStyle w:val="1"/>
        <w:spacing w:lineRule="auto" w:line="360" w:before="15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(Клоун появляется в световой пушке)</w:t>
      </w:r>
    </w:p>
    <w:p>
      <w:pPr>
        <w:pStyle w:val="Style16"/>
        <w:spacing w:lineRule="auto" w:line="360" w:before="182" w:after="0"/>
        <w:ind w:left="119" w:right="175" w:hanging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Мы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были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там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мамой.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Папа,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сожалению,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задержался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работе. Он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последнее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время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стал поздно приходить с работы. Я посчитала, что он уже задерживался на 45 часов. Это 2700 минут. Видишь, по математике я уже лучше. Теперь у меня твердая четверка.</w:t>
      </w:r>
    </w:p>
    <w:p>
      <w:pPr>
        <w:pStyle w:val="Style16"/>
        <w:spacing w:lineRule="auto" w:line="360" w:before="166" w:after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Я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очень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тебе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скучаю!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>Целую.</w:t>
      </w:r>
    </w:p>
    <w:p>
      <w:pPr>
        <w:pStyle w:val="Style16"/>
        <w:spacing w:lineRule="auto" w:line="360" w:before="173" w:after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4"/>
          <w:szCs w:val="24"/>
        </w:rPr>
        <w:t>Настя:</w:t>
      </w:r>
      <w:r>
        <w:rPr>
          <w:rFonts w:cs="Times New Roman" w:ascii="Times New Roman" w:hAnsi="Times New Roman"/>
          <w:i w:val="false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1 апреля! С днем смеха моя подруга. Отправляю тебе фото из цирка с тем самым клоуном,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помнишь?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Смотри,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какая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у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меня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дурацкая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прическа.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Но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мама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сказала,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это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красиво.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Брррр,</w:t>
      </w:r>
      <w:r>
        <w:rPr>
          <w:rFonts w:cs="Times New Roman" w:ascii="Times New Roman" w:hAnsi="Times New Roman"/>
          <w:i w:val="false"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я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похожа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павлина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растрепанными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перьями.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Как</w:t>
      </w:r>
      <w:r>
        <w:rPr>
          <w:rFonts w:cs="Times New Roman" w:ascii="Times New Roman" w:hAnsi="Times New Roman"/>
          <w:i w:val="false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ты?</w:t>
      </w:r>
      <w:r>
        <w:rPr>
          <w:rFonts w:cs="Times New Roman" w:ascii="Times New Roman" w:hAnsi="Times New Roman"/>
          <w:i w:val="false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Что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нового?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>Пока.</w:t>
      </w:r>
    </w:p>
    <w:p>
      <w:pPr>
        <w:pStyle w:val="1"/>
        <w:spacing w:lineRule="auto" w:line="360" w:before="18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(Идет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садится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велосипед.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Делает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несколько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кругов)</w:t>
      </w:r>
    </w:p>
    <w:p>
      <w:pPr>
        <w:pStyle w:val="Style16"/>
        <w:spacing w:lineRule="auto" w:line="360" w:before="173" w:after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4"/>
          <w:szCs w:val="24"/>
        </w:rPr>
        <w:t>Настя:</w:t>
      </w:r>
      <w:r>
        <w:rPr>
          <w:rFonts w:cs="Times New Roman" w:ascii="Times New Roman" w:hAnsi="Times New Roman"/>
          <w:b/>
          <w:i w:val="false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27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апреля!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Привет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Ка,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мне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подарили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велосипед.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Вчера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я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разогналась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нем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до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скорости света. Нет, я не вру. Правда. Папа и мама это тоже подтвердили. Как мне с ними повезло. Вчера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парке,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Мишка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увидел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пруду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лягушек.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Мишка - 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это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мой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сосед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лестничной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клетке.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Так вот этот Мишка взял одну лягушку, и надул ее как шар. Я помню, как глаза этой лягушки медленно выкатываются вперёд, как будто она сама очень сильно сейчас удивлялась, что может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дойти до таких невероятных размеров. Картина конечно жуткая,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красный от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натуги Мишка, и зелёный шар с глазами, который вот-вот полетит.</w:t>
      </w:r>
    </w:p>
    <w:p>
      <w:pPr>
        <w:pStyle w:val="1"/>
        <w:spacing w:lineRule="auto" w:line="360" w:before="158" w:after="0"/>
        <w:ind w:left="167" w:right="1741" w:hanging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(Делает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круг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велосипеде,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ставит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его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делает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себе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шишку,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одевает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кофту.) </w:t>
      </w:r>
    </w:p>
    <w:p>
      <w:pPr>
        <w:pStyle w:val="Style16"/>
        <w:spacing w:lineRule="auto" w:line="36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4"/>
          <w:szCs w:val="24"/>
        </w:rPr>
        <w:t>Настя: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13 июня! Привет подруга. Пересматриваю коробку с твоими письмами, я все-все их храню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память.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Вот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сейчас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смотрю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все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твои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поздравительные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открытки.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Я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их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сложила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все вместе. Вчера я плакала. Я слышала, как мои родители ругались. Конечно, я не понимаю из-за чего, возможно, что последние два дня папа не ночевал дома. Мама била посуду и сильно плакала. Но я не хотела им мешать. Надеюсь, все наладится. Возможно у папы просто много работы,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я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надеюсь,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что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он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придет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ко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мне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праздничный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концерт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окончанию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этого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года.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 июле приедешь ко мне?</w:t>
      </w:r>
    </w:p>
    <w:p>
      <w:pPr>
        <w:pStyle w:val="1"/>
        <w:spacing w:lineRule="auto" w:line="360" w:before="146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(Собирает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все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письма)</w:t>
      </w:r>
    </w:p>
    <w:p>
      <w:pPr>
        <w:pStyle w:val="Style16"/>
        <w:spacing w:lineRule="auto" w:line="360" w:before="173" w:after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4"/>
          <w:szCs w:val="24"/>
        </w:rPr>
        <w:t>Настя: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2 июля! Привет бабуль. У нас все хорошо. Ко мне приехала Катька, мы с ней катаемся каждый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день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велосипеде,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ходим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купаться.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Скучаю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тебе,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мама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говорит,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что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мы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возможно скоро к тебе приедем. Правда, без папы. Они в ссоре. Пока бабуль.</w:t>
      </w:r>
    </w:p>
    <w:p>
      <w:pPr>
        <w:pStyle w:val="1"/>
        <w:spacing w:lineRule="auto" w:line="360" w:before="16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(Берет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велосипед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делает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нем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</w:rPr>
        <w:t>круг)</w:t>
      </w:r>
    </w:p>
    <w:p>
      <w:pPr>
        <w:pStyle w:val="Style16"/>
        <w:spacing w:lineRule="auto" w:line="360" w:before="168" w:after="0"/>
        <w:ind w:left="119" w:firstLine="48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4"/>
          <w:szCs w:val="24"/>
        </w:rPr>
        <w:t>Настя:</w:t>
      </w:r>
      <w:r>
        <w:rPr>
          <w:rFonts w:cs="Times New Roman" w:ascii="Times New Roman" w:hAnsi="Times New Roman"/>
          <w:i w:val="false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1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августа!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Привет,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Ка!</w:t>
      </w:r>
      <w:r>
        <w:rPr>
          <w:rFonts w:cs="Times New Roman" w:ascii="Times New Roman" w:hAnsi="Times New Roman"/>
          <w:i w:val="false"/>
          <w:spacing w:val="40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Я вчера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каталась</w:t>
      </w:r>
      <w:r>
        <w:rPr>
          <w:rFonts w:cs="Times New Roman" w:ascii="Times New Roman" w:hAnsi="Times New Roman"/>
          <w:i w:val="false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велосипеде. Мы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Мишкой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ходили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плавать на озеро. Приехав домой, я увидела своих родителей у входной двери. Мама стояла, собрав чемоданы,</w:t>
      </w:r>
      <w:r>
        <w:rPr>
          <w:rFonts w:cs="Times New Roman" w:ascii="Times New Roman" w:hAnsi="Times New Roman"/>
          <w:i w:val="false"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ее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глаза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были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заплаканы.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Она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сказала,</w:t>
      </w:r>
      <w:r>
        <w:rPr>
          <w:rFonts w:cs="Times New Roman" w:ascii="Times New Roman" w:hAnsi="Times New Roman"/>
          <w:i w:val="false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что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все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идёт</w:t>
      </w:r>
      <w:r>
        <w:rPr>
          <w:rFonts w:cs="Times New Roman" w:ascii="Times New Roman" w:hAnsi="Times New Roman"/>
          <w:i w:val="false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наперекосяк.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Папа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>стоял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просто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молча.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Потом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они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мне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сказали,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что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я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должна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выбрать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кем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я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из них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останусь,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потому что они решили развестись. Что за слово развод? Кто его придумал? И как ребенок может выбрать с кем ему остаться жить?</w:t>
      </w:r>
    </w:p>
    <w:p>
      <w:pPr>
        <w:pStyle w:val="Style16"/>
        <w:spacing w:lineRule="auto" w:line="360" w:before="162" w:after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Папа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отвёз</w:t>
      </w:r>
      <w:r>
        <w:rPr>
          <w:rFonts w:cs="Times New Roman" w:ascii="Times New Roman" w:hAnsi="Times New Roman"/>
          <w:i w:val="false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маму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со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мной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и</w:t>
      </w:r>
      <w:r>
        <w:rPr>
          <w:rFonts w:cs="Times New Roman" w:ascii="Times New Roman" w:hAnsi="Times New Roman"/>
          <w:i w:val="false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чемоданами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вокзал.</w:t>
      </w:r>
      <w:r>
        <w:rPr>
          <w:rFonts w:cs="Times New Roman" w:ascii="Times New Roman" w:hAnsi="Times New Roman"/>
          <w:i w:val="false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Всю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поездку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машине,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я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копалась</w:t>
      </w:r>
      <w:r>
        <w:rPr>
          <w:rFonts w:cs="Times New Roman" w:ascii="Times New Roman" w:hAnsi="Times New Roman"/>
          <w:i w:val="false"/>
          <w:spacing w:val="-7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>своей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голове,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своих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чувствах.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Я никак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не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могла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это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принять.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Зачем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мама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хочет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уехать?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Почему они разводятся? Что такое это на перед косяк?</w:t>
      </w:r>
    </w:p>
    <w:p>
      <w:pPr>
        <w:pStyle w:val="Style16"/>
        <w:spacing w:lineRule="auto" w:line="360" w:before="165" w:after="0"/>
        <w:ind w:left="119" w:right="122" w:hanging="0"/>
        <w:jc w:val="both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  <w:t>Мне не хотелось с ними разговаривать. Я превратилась в ежа с огромными иголками. Спустя 30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минут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мы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стояли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платформе</w:t>
      </w:r>
      <w:r>
        <w:rPr>
          <w:rFonts w:cs="Times New Roman" w:ascii="Times New Roman" w:hAnsi="Times New Roman"/>
          <w:i w:val="false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у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поезда.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И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я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снова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услышала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вопрос,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это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глупый,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странный вопрос, с кем я хочу остаться. Вдруг я услышала гудок поезда, мама схватила чемоданы и побежала к вагону...крича мне, чтобы я быстро садилась в поезд. А папа? Папа просто смотрел на меня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молчал.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Я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чувствовала,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что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мои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ноги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просто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врастают</w:t>
      </w:r>
      <w:r>
        <w:rPr>
          <w:rFonts w:cs="Times New Roman" w:ascii="Times New Roman" w:hAnsi="Times New Roman"/>
          <w:i w:val="false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</w:t>
      </w:r>
      <w:r>
        <w:rPr>
          <w:rFonts w:cs="Times New Roman" w:ascii="Times New Roman" w:hAnsi="Times New Roman"/>
          <w:i w:val="false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асфальт.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Снова</w:t>
      </w:r>
      <w:r>
        <w:rPr>
          <w:rFonts w:cs="Times New Roman" w:ascii="Times New Roman" w:hAnsi="Times New Roman"/>
          <w:i w:val="false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гудок.</w:t>
      </w:r>
      <w:r>
        <w:rPr>
          <w:rFonts w:cs="Times New Roman" w:ascii="Times New Roman" w:hAnsi="Times New Roman"/>
          <w:i w:val="false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Я</w:t>
      </w:r>
      <w:r>
        <w:rPr>
          <w:rFonts w:cs="Times New Roman" w:ascii="Times New Roman" w:hAnsi="Times New Roman"/>
          <w:i w:val="false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sz w:val="24"/>
          <w:szCs w:val="24"/>
        </w:rPr>
        <w:t>вижу, как поезд дает ход, я проваливаюсь сквозь землю. Это не со мной! Это не со мной! Это сон. Мама….Папа….</w:t>
      </w:r>
    </w:p>
    <w:p>
      <w:pPr>
        <w:pStyle w:val="Normal"/>
        <w:spacing w:lineRule="auto" w:line="360" w:before="161" w:after="0"/>
        <w:ind w:left="119" w:right="17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(Настя бежит за поездом в слезах)</w:t>
      </w:r>
    </w:p>
    <w:p>
      <w:pPr>
        <w:pStyle w:val="Normal"/>
        <w:spacing w:lineRule="auto" w:line="360" w:before="161" w:after="0"/>
        <w:ind w:left="119" w:right="17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161" w:after="0"/>
        <w:ind w:left="119" w:right="175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580" w:right="711" w:header="0" w:top="1080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uiPriority w:val="1"/>
    <w:qFormat/>
    <w:pPr>
      <w:spacing w:before="151" w:after="0"/>
      <w:ind w:left="119" w:hanging="0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link w:val="a6"/>
    <w:uiPriority w:val="99"/>
    <w:qFormat/>
    <w:rsid w:val="004c2fcc"/>
    <w:rPr>
      <w:rFonts w:cs="Calibri"/>
      <w:sz w:val="22"/>
      <w:szCs w:val="22"/>
      <w:lang w:eastAsia="en-US"/>
    </w:rPr>
  </w:style>
  <w:style w:type="character" w:styleId="Style14" w:customStyle="1">
    <w:name w:val="Нижний колонтитул Знак"/>
    <w:link w:val="a8"/>
    <w:uiPriority w:val="99"/>
    <w:qFormat/>
    <w:rsid w:val="004c2fcc"/>
    <w:rPr>
      <w:rFonts w:cs="Calibri"/>
      <w:sz w:val="22"/>
      <w:szCs w:val="22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6">
    <w:name w:val="Body Text"/>
    <w:basedOn w:val="Normal"/>
    <w:uiPriority w:val="1"/>
    <w:qFormat/>
    <w:pPr>
      <w:ind w:left="119" w:hanging="0"/>
    </w:pPr>
    <w:rPr>
      <w:i/>
      <w:iCs/>
    </w:rPr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0">
    <w:name w:val="Title"/>
    <w:basedOn w:val="Normal"/>
    <w:uiPriority w:val="1"/>
    <w:qFormat/>
    <w:pPr>
      <w:spacing w:before="17" w:after="0"/>
      <w:ind w:left="1391" w:right="1383" w:hanging="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7"/>
    <w:uiPriority w:val="99"/>
    <w:unhideWhenUsed/>
    <w:rsid w:val="004c2fc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unhideWhenUsed/>
    <w:rsid w:val="004c2fcc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LibreOffice/7.0.4.2$Linux_X86_64 LibreOffice_project/00$Build-2</Application>
  <AppVersion>15.0000</AppVersion>
  <Pages>5</Pages>
  <Words>1671</Words>
  <Characters>8298</Characters>
  <CharactersWithSpaces>9923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2022-06-15T11:02:00Z</dcterms:created>
  <dc:creator>user</dc:creator>
  <dc:description/>
  <dc:language>ru-RU</dc:language>
  <cp:lastModifiedBy/>
  <dcterms:modified xsi:type="dcterms:W3CDTF">2022-09-06T21:34:00Z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